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МИНИСТЕРСТВО  ОБРАЗОВАНИЯ  И  МОЛОДЁЖНОЙ ПОЛИТИКИ  </w:t>
      </w: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ЧУВАШСКОЙ РЕСПУБЛИКИ</w:t>
      </w:r>
    </w:p>
    <w:p w:rsidR="00A655E2" w:rsidRPr="00547ED3" w:rsidRDefault="00A655E2" w:rsidP="00A655E2">
      <w:pPr>
        <w:suppressAutoHyphens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автономное профессиональное образовательное учреждение Чувашской Республики</w:t>
      </w:r>
    </w:p>
    <w:p w:rsidR="00A655E2" w:rsidRPr="00547ED3" w:rsidRDefault="00A655E2" w:rsidP="00A655E2">
      <w:pPr>
        <w:suppressAutoHyphens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«Цивильский аграрно-технологический техникум» Министерства образования Чувашской Республики</w:t>
      </w:r>
    </w:p>
    <w:p w:rsidR="00A655E2" w:rsidRPr="00A655E2" w:rsidRDefault="00A655E2" w:rsidP="00A655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УКАЗАНИЯ</w:t>
      </w:r>
      <w:r w:rsidR="00B4469E"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КОНТРОЛЬНЫЕ ЗАДАНИЯ</w:t>
      </w: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дисциплине «Электротехника и электронная техника»</w:t>
      </w: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 заочной формы обучения</w:t>
      </w:r>
    </w:p>
    <w:p w:rsidR="0058732A" w:rsidRDefault="0058732A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5E2" w:rsidRDefault="00257F59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 специальностей</w:t>
      </w:r>
      <w:r w:rsidR="00A655E2"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35.02.07 Механизация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</w:p>
    <w:p w:rsidR="00257F59" w:rsidRDefault="00257F59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23.02.03 Техническое обслуживание и ремонт автомобильного транспорта</w:t>
      </w:r>
    </w:p>
    <w:p w:rsidR="00257F59" w:rsidRPr="00547ED3" w:rsidRDefault="00257F59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5E2" w:rsidRPr="00547ED3" w:rsidRDefault="00A655E2" w:rsidP="00A655E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547ED3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Цивильск 2016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Прокопьев, В.В.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указания и контрольные задания по дисциплине «Электротехника и электронная техника»  для студентов  заочной формы обучения/ В.В. Прокопь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ев. – Цивильск, 2016.-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Моисеев Иван Николаевич, заведующий отделением заочного обучения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Прокопьев В.В., преподаватель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 указания </w:t>
      </w:r>
      <w:r w:rsidR="00B4469E" w:rsidRPr="00B44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контрольные задания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«Электротехника и электронная техника»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 учебно-методической комиссии транспортных средств, механизации и электрификации сельского хозяйств Государственного автономного профессионального образования Чувашской Республики «Цивильский аграрно-технологический техникум»  Минобразования Чувашии, протокол № 8 от 17.04.2016 г. 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9E" w:rsidRDefault="00B4469E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©В.В. Прокопьев, 2016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A8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 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4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Тематический план</w:t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и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9 </w:t>
      </w:r>
    </w:p>
    <w:p w:rsidR="008C596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оценка результато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34 </w:t>
      </w: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5.Задания и методические рекомендации по выполнению</w:t>
      </w:r>
    </w:p>
    <w:p w:rsidR="00A655E2" w:rsidRPr="00A655E2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P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35                       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ионное обеспечение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63</w:t>
      </w: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8C596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 студент!   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самостоятельное изучение теоретического материала;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выполнение практических и лабораторных работ;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выполнение контрольной работы;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 по дисциплине «Электротехника и электронная техника» является частью основной профессиональной образовательной программы Государственного автономного профессионального образования Чувашской Республики «Цивильский аграрно-технологический техникум»  Минобра</w:t>
      </w:r>
      <w:r w:rsid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Чувашии по специальностей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35.02.07 Механизация сельского хозяйства,</w:t>
      </w:r>
      <w:r w:rsid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 Техническое обслуживание и ремонт автомобильного транспорта,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в соответствии с ФГОС СПО третьего поколения.</w:t>
      </w:r>
      <w:bookmarkStart w:id="0" w:name="_GoBack"/>
      <w:bookmarkEnd w:id="0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«Электротехника и электронная техника» разбито на смысловые блоки (разделы), которые изучаются по темам.  Структура каждой темы представлена  следующим образом: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понятия и термины по теме (определения даются в глоссарии) - Их нужно знать!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изучения темы (вопросы, необходимые для изучения).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изложение теоретических вопросов. Наличие тезисной информации по теме сориентирует Вас на ключевые моменты тем, которые необходимо углубить и расширить материалом указанной литературы.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Практическая работа  оформляется в виде отчета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практических работ обязательно!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для самоконтроля по теме (ориентированы на  вопросы итогового контроля по дисциплине).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и дополнительные источники по теме. Из всего перечня рекомендованной литературы следует опираться на литературу, указанную как основную.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 успешно прошли итоговую форму контроля, Вам необходимо, помимо освоения теоретического материала и  отчета по практическим работам, выполнить</w:t>
      </w:r>
      <w:r w:rsidR="0067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домашние  контрольные работы, предусмотренные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Определив  свой вариант контрольной работы по присвоенному Вам шифру, вы должны: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ознакомиться с вопросами (теоретическими и практическими) своего варианта;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соответствующие учебно-методические пособия, изданные в техникуме, учебную литературу, нормативные и нормативно-правовые документы;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подобранной информацией;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расчеты, решить задачи, предварительно изучив типовые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образцы по теме, используя учебно-методические пособия.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работу в соответствии с образцами.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самостоятельно с помощью данных  методических  указаний  пройти весь образовательный маршрут по проблемному разделу.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уметь: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электрические схемы;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электротехническую терминологию;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проводников, полупроводников, электроизоляционных, магнитных материалов;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цепей;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электрооборудования;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техник должен обладать профессиональными  компетенциями: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регулировку узлов, систем и механизмов двигателя и приборов электрооборудования.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Подготавливать почвообрабатывающие машины.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Подготавливать посевные, посадочные машины и машины для ухода за посевами.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Подготавливать уборочные машины.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Подготавливать рабочее и вспомогательное оборудование тракторов и автомобилей.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2.1. Определять рациональный состав агрегатов и их эксплуатационные показатели.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Комплектовать машинно-тракторный агрегат.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работы на машинно-тракторном агрегате.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ПК2.4. Выполнять механизированные сельскохозяйственные работы.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техническое обслуживание сельскохозяйственных машин и механизмов.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диагностирование неисправностей сельскохозяйственных машин и механизмов.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3.3. Осуществлять технологический процесс ремонта отдельных деталей и узлов машин и механизмов.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Обеспечивать режимы консервации и хранения сельскохозяйственной техники.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4.1. Участвовать в планировании основных показателей машинно-тракторного парка сельскохозяйственного предприятия.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Планировать выполнение работ исполнителями.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Организовывать работу трудового коллектива.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Контролировать ход и оценивать результаты выполнения работ исполнителями.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ПК4.5. Вести утвержденную учетно-отчетную документацию.</w:t>
      </w:r>
    </w:p>
    <w:p w:rsidR="0098363F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автономном профессиональном образовательном учреждении Чувашской Республики «Цивильский аграрно-технологический техникум»  Минобразования Чувашии  на освоение учебной дисциплины «Электротехника и электронная техника» по специальности  110809 Механизация сельского хозяйства отводится 120 часов, в том числе 28 часа аудиторной нагрузки  и 92 часа самостоятельной работы студента. Освоение дисциплины требует обязательного выполнения двух контрольных работ и 4 лабораторных и 3 практических работ. По итогам изучения дисциплины предусмотрен экзамен в 4 семестре.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вопросов и варианты заданий представлены в методических  указаниях.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3F" w:rsidRPr="0098363F" w:rsidRDefault="0098363F" w:rsidP="009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8363F">
        <w:rPr>
          <w:rFonts w:ascii="Times New Roman" w:eastAsia="Times New Roman" w:hAnsi="Times New Roman" w:cs="Times New Roman"/>
          <w:b/>
          <w:lang w:eastAsia="ar-SA"/>
        </w:rPr>
        <w:t>ОБРАЗОВАТЕЛЬНЫЙ МАРШРУТ ПО ДИСЦИПЛИНЕ</w:t>
      </w:r>
    </w:p>
    <w:p w:rsidR="0098363F" w:rsidRPr="0098363F" w:rsidRDefault="0098363F" w:rsidP="009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8363F" w:rsidRPr="0098363F" w:rsidRDefault="0098363F" w:rsidP="009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363F">
        <w:rPr>
          <w:rFonts w:ascii="Times New Roman" w:eastAsia="Times New Roman" w:hAnsi="Times New Roman" w:cs="Times New Roman"/>
          <w:i/>
          <w:lang w:eastAsia="ar-SA"/>
        </w:rPr>
        <w:t>Таблица 1</w:t>
      </w:r>
    </w:p>
    <w:tbl>
      <w:tblPr>
        <w:tblW w:w="5000" w:type="pct"/>
        <w:tblLook w:val="0000"/>
      </w:tblPr>
      <w:tblGrid>
        <w:gridCol w:w="7976"/>
        <w:gridCol w:w="2588"/>
      </w:tblGrid>
      <w:tr w:rsidR="0098363F" w:rsidRPr="0098363F" w:rsidTr="006D22C4">
        <w:trPr>
          <w:trHeight w:val="773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b/>
                <w:lang w:eastAsia="ar-SA"/>
              </w:rPr>
              <w:t>Формы отчетности, обязательные для сдачи</w:t>
            </w:r>
          </w:p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</w:t>
            </w:r>
          </w:p>
        </w:tc>
      </w:tr>
      <w:tr w:rsidR="0098363F" w:rsidRPr="0098363F" w:rsidTr="006D22C4">
        <w:trPr>
          <w:trHeight w:val="376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>Лабораторные работы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98363F" w:rsidRPr="0098363F" w:rsidTr="006D22C4">
        <w:trPr>
          <w:trHeight w:val="376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Контрольная работа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8363F" w:rsidRPr="0098363F" w:rsidTr="006D22C4">
        <w:trPr>
          <w:trHeight w:val="376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 xml:space="preserve">Итоговая аттестация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5F33A8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экзамен</w:t>
            </w:r>
          </w:p>
        </w:tc>
      </w:tr>
    </w:tbl>
    <w:p w:rsidR="0098363F" w:rsidRPr="0098363F" w:rsidRDefault="0098363F" w:rsidP="0098363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98363F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Вам удачи!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98363F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«Электротехника и электронная техника» является общепрофессиональной, устанавливающей базовые знания для освоения специальных дисциплин.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 предусматривает значение физических процессов, происходящих в электрических цепях постоянного и переменного тока, свойства электрического и магнитного полей, принципы действия и основных свойств электрических машин трансформаторов, измерительных приборов, электрофизических основ работы  полупроводников приборов, которые являются конструктивными элементами узлов и блоков, широко распространенных устройств электронной техники. При изучении материала темы следует ознакомиться с программой и методическими указаниями к данной теме, изучить текст по учебнику и кратко законспектировать.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затруднений следует обратиться к преподавателю данного курса в техникум.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98363F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f3"/>
        <w:tblW w:w="0" w:type="auto"/>
        <w:tblLook w:val="04A0"/>
      </w:tblPr>
      <w:tblGrid>
        <w:gridCol w:w="5406"/>
        <w:gridCol w:w="1674"/>
        <w:gridCol w:w="1501"/>
        <w:gridCol w:w="1983"/>
      </w:tblGrid>
      <w:tr w:rsidR="0098363F" w:rsidRPr="0048172C" w:rsidTr="00670168">
        <w:trPr>
          <w:trHeight w:val="158"/>
        </w:trPr>
        <w:tc>
          <w:tcPr>
            <w:tcW w:w="5406" w:type="dxa"/>
            <w:vMerge w:val="restart"/>
          </w:tcPr>
          <w:p w:rsidR="0098363F" w:rsidRPr="0048172C" w:rsidRDefault="0098363F" w:rsidP="009836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363F" w:rsidRPr="0048172C" w:rsidRDefault="0098363F" w:rsidP="009836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  <w:p w:rsidR="0098363F" w:rsidRPr="0048172C" w:rsidRDefault="0098363F" w:rsidP="009836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5158" w:type="dxa"/>
            <w:gridSpan w:val="3"/>
          </w:tcPr>
          <w:p w:rsidR="0098363F" w:rsidRPr="0048172C" w:rsidRDefault="0098363F" w:rsidP="00A6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363F" w:rsidRPr="0048172C" w:rsidTr="00670168">
        <w:trPr>
          <w:trHeight w:val="157"/>
        </w:trPr>
        <w:tc>
          <w:tcPr>
            <w:tcW w:w="5406" w:type="dxa"/>
            <w:vMerge/>
          </w:tcPr>
          <w:p w:rsidR="0098363F" w:rsidRPr="0048172C" w:rsidRDefault="0098363F" w:rsidP="00A6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98363F" w:rsidRPr="0048172C" w:rsidRDefault="0098363F" w:rsidP="006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Обязательных по очной форме</w:t>
            </w:r>
          </w:p>
        </w:tc>
        <w:tc>
          <w:tcPr>
            <w:tcW w:w="1501" w:type="dxa"/>
          </w:tcPr>
          <w:p w:rsidR="0098363F" w:rsidRPr="0048172C" w:rsidRDefault="0098363F" w:rsidP="006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983" w:type="dxa"/>
          </w:tcPr>
          <w:p w:rsidR="0098363F" w:rsidRPr="0048172C" w:rsidRDefault="0098363F" w:rsidP="006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8172C" w:rsidRPr="0048172C" w:rsidTr="00670168">
        <w:tc>
          <w:tcPr>
            <w:tcW w:w="5406" w:type="dxa"/>
          </w:tcPr>
          <w:p w:rsidR="00670168" w:rsidRDefault="00670168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ЭЛЕКТРОТЕХНИКА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  Электрическое  поле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1.2  Электрические цепи  постоянного  тока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1.3  Электромагнетизм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1.4  Электрические измерения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1.5  Однофазные электрические цепи переменного тока.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1.6 Трехфазные электрические цепи переменного тока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1.7  Трансформаторы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1.8  Электрические машины переменного тока 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1.9  Электрические .машины  постоянного тока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1.10  Электрические и магнитные элементы автоматики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1.11  Основы электропривода</w:t>
            </w:r>
          </w:p>
          <w:p w:rsidR="0048172C" w:rsidRPr="0048172C" w:rsidRDefault="0048172C" w:rsidP="006D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1.12  Передача и распределение электрической энергии</w:t>
            </w:r>
          </w:p>
        </w:tc>
        <w:tc>
          <w:tcPr>
            <w:tcW w:w="1674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01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48172C" w:rsidRPr="0048172C" w:rsidTr="00670168">
        <w:tc>
          <w:tcPr>
            <w:tcW w:w="5406" w:type="dxa"/>
          </w:tcPr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. ЭЛЕКТРОННАЯ ТЕХНИКА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2.1  Полупроводниковые приборы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2.2  Фотоэлектронные  приборы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2.3  Электронные выпрямители и стабилизаторы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2.4  Электронные усилители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 2.5  Электронные  генераторы  и  измерительные  приборы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 2.6  Электронные устройства автоматики и  вычислительной техники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2.7  Интегральные  схемы  микроэлектроники</w:t>
            </w:r>
          </w:p>
          <w:p w:rsidR="0048172C" w:rsidRPr="0048172C" w:rsidRDefault="0048172C" w:rsidP="006D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 2.8  Микропроцессоры и микроЭВМ</w:t>
            </w:r>
          </w:p>
        </w:tc>
        <w:tc>
          <w:tcPr>
            <w:tcW w:w="1674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501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8172C" w:rsidRPr="0048172C" w:rsidTr="00670168">
        <w:tc>
          <w:tcPr>
            <w:tcW w:w="5406" w:type="dxa"/>
          </w:tcPr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74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01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3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98363F" w:rsidRPr="0048172C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иметь представление: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содержании дисциплины;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связи с другими дисциплинами;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роли и перспективах развития электроэнергетики, электротехники, электроники;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дисциплины и ее задачи, связь с другими дисциплинами. Роль в электрификации и развитии экономики. История электрификации России. Совершенное состояние и перспективы дальнейшего развития электроэнергетики, электротехники, электроники.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энергия, ее свойства и применение.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поле – носитель электрической энергии;  две стороны электромагнитного поля; электрическое поле, магнитное поле; материальность магнитного поля.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– наука о применении электрической энергии в практических целях. Электротехника рассматривает вопросы производства электрической энергии, ее распределение и преобразование в другие виды энергии.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электротехники, основные этапы, вклад русских ученых.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электроники как основного средства для управления, автоматизации и контроля сложных производственных процессов в различных отраслях, развитии современной техники и прогрессивных технологий.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ЭЛЕКТРОТЕХНИКА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 Электрическое поле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основные характеристики электрического поля;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емкости плоского конденсатора.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производить расчеты цепей со смешанным соединением конденсаторов.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электрического поля.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Проводник и диэлектрик в эл. поле. Электрическая ёмкость. Конденсаторы. Соединение конденсаторов.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Всякое тело содержит электрические заряды, которые взаимодействуют друг с другом. Взаимодействие объясняется тем, что каждый заряд окружает электрическое поле.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Электрическое поле обладает электрической энергией.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Электрическое поле характеризуется электрической силой, напряженностью, потенциалом, напряжением. В зависимости от концентрации носителей заряда определяется электрическая проводимость вещества. Все вещества в зависимости от электрической проводимости  и зависимости её от ряда физических факторов делятся на проводники, диэлектрики и полупроводники.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Проводники обладают высокой проводимостью (металлы, их сплавы). Диэлектрики, наоборот, обладают ничтожной проводимостью (газы, минеральные масла, лаки и т.д.). Полупроводники обладают промежуточной проводимостью между проводниками и диэлектриками (кремний, германий, селен и др.)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внесении диэлектрика в электрическое поле под действием сил поля орбиты электронов смещаются в направлении, противоположном полю. Явление смещения называется поляризацией диэлектрика. Способность диэлектрика поляризоваться оценивается диэлектрической проницаемостью.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из двух проводников, разделенных диэлектриком, представляет собой электрический конденсатор. Конденсатор характеризуется электрической емкостью. Конденсаторы выпускаются различных емкостей  и напряжений; устройства и назначения.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определение эл. напряжения, напряженности, потенциала.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смысл явления поляризации диэлектрика?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электрическая емкость?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эквивалентная емкость при параллельном и последовательном соединении конденсаторов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  Электрические цепи постоянного тока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основные законы электротехники;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правила последовательного и параллельного соединений резисторов.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электрические расчеты с использованием законов Ома и Кирхгофа.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электрических цепях: определение, классификация. Направление, величина и плотность электрического тока. Электрическая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проводимость и сопротивление проводников; закон Ома; зависимость электрического сопротивления проводников от температуры.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электрических цепей: источники и приемники электрической энергии, их мощность и к.п.д.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расчета электрических цепей постоянного тока: понятие о режимах электрических цепей (номинальный, рабочий, холостого хода, короткого замыкания), условные обозначения, применяемые в электрических схемах; участки схем электрических цепей, ветвь, узел, контур; законы Кирхгофа. Последовательное, параллельное и смешанное соединение элементов и их свойства. Расчеты электрических цепей методом преобразования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цепью называют совокупность устройств и объектов, предназначенных для распределения, взаимного преобразования и передачи электрической и других видов энергии и (или) информации. Свое назначение цепь выполняет при наличии в ней электрического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Электрическая цепь состоит из отдельных частей, выполняющих определенные функции и называемых элементами цепи. Основными элементами цепи являются источники и приемники электрической энергии.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закон электротехники – закон Ома, применяемый для расчета электрических цепей. При изучении методов расчета электрических цепей постоянного тока обратить внимание на используемые способы и приемы, а также на основные законы (Ома и Кирхгофа)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самопроверки: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смысл  эл. сопротивления. От чего оно зависит?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различие между ЭДС и напряжением?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эквивалентное сопротивление цепи при смешанном соединении резисторов?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методика расчета сложных эл. цепей?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Лабораторная работа 1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соединений резисторов и проверка законов Ома и Кирхгофа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1.3. Электромагнетизм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знать:•  определение характеристик магнитного поля, определение индукции, самоиндукции и взаимоиндукции.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объяснять явления электромагнитной индукции, самоиндукции и взаимоиндукции.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свойства и характеристики магнитного поля, силовое действие магнитного поля, закон Ампера, магнитная индукция, магнитный поток, потокосцепление.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Индуктивность: собственная индуктивность, индуктивной катушки, взаимная индуктивность, коэффициент магнитной связи.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силы: сила, действующая на проводник с током в магнитном поле, правило левой руки; сила, действующая на параллельные провода с током; тяговое усилие электромагнита; энергия магнитного поля.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свойства веществ: намагниченные вещества; магнитная проницаемость: абсолютная и относительная; напряженность магнитного поля; ферромагнитные материалы, их свойства и применение. Работа А.Г.Столетова по исследованию магнитных свойств железа.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расчете магнитных цепей; общие сведения о магнитных полях; закон полного тока; неразветвленные магнитные цепи; разветвленные магнитные цепи.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 Закон электромагнитной индукции. Э.д.с. самоиндукции и взаимоиндукции, вихревые токи.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Э.д.с. в проводнике, движущемся  в магнитном поле, правила правой руки; принцип преобразования  механической энергии в электрическую и электрической энергии в механическую.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Магнитное поле – это один из видов материи. Магнитное поле всегда сопутствует электрическому току и обладает энергией. Магнитное поле можно изобразить графически, определяя направление по правилу буравчика. Основные характеристики магнитного поля – магнитная индукция, магнитный поток, напряженность, электромагнитная сила.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расчетах магнитных цепей вводится понятие закона Ома для магнитных цепей, а также закон полного тока. При изучении такого явления как электромагнитная индукция следует обратить внимание на его прикладное значение.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сущность характеристик магнитного поля.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привести законы полного тока к виду, подобному второму закону Кирхгофа?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проявляется явление гистерезиса?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электромагнитной индукции?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1.4.  Электрические измерения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условное обозначение приборов, устройство, принцип действия систем приборов (магнитоэлектрической, электромагнитной, электродинамической и др.)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 производить измерение тока, напряжения, мощности.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погрешности измерения электрических величин.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электрических измерениях и электроизмерительных приборах; физические величины и их единицы измерения; средства измерений ( меры, измерительные приборы, измерительные преобразователи); прямые и косвенные измерения; погрешности измерений; классификация электроизмерительных приборов; условные обозначения на электроизмерительных  приборах.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токаи напряжения: магнитоэлектрический измерительный механизм; электромагнитный измерительный механизм;  приборы и схемы для измерения электрического тока; приборы и схемы для измерения электрического напряжения; расширение пределов измерения амперметров и вольтметров.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мощности и энергии: электродинамический измерительный механизм; измерение мощности в цепях постоянного и переменного  тока; индукционный измерительный механизм; измерение электрической энергии индукционным счетчиком.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электрического сопротивления: измерительные механизмы омметров (однорамочный, двухрамочный, мегомметр); косвенные методы измерения сопротивления (метод сравнения измеряемого сопротивления с образцовым, метод замещения, одинарная мостовая схема).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Измерить какую-либо величину –  это значит сравнить её с другой величиной того же рода, условно принятой за единицу измерения. Устройство, при помощи которого производится сравнение измеряемой величины с единицей измерения, называется измерительным прибором.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данной темы следует обратить внимание на приемы и принципы, применяемые при измерениях основных электрических величин, а также на приборы, используемые при этом.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условные обозначения систем измерительных механизмов?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цену деления шкалы многопредельного прибора?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 замере необходимо выбрать прибор со шкалой, где стрелка бы находилась в правой половине?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амперметр должен включаться последовательно с нагрузкой, а вольтметр - параллельно?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2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методов измерения сопротивлений с применением омметров, измерительных мостов, мегомметра.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1.5.Однофазные электрические цепи переменного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особенности переменного тока;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характеристики синусоидальных величин.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рассчитывать простейшие электрические цепи;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строить векторные диаграммы для цепей переменного тока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ток: определение, получение синусоидальных э.д.с и тока, их уравнения и графики. Характеристики    синусоидальных величин: амплитуда, фаза, начальная фаза, угловая частота, период, частота, мгновенные величины.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и средняя величина переменного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Векторная диаграмма и ее обоснование. Элементы и параметры электрических цепей переменного тока. Цепь с активным сопротивлением, цепь с индуктивностью, цепь с емкостью; уравнения и графики тока и напряжения, векторные диаграммы; определение тока по заданному напряжению; мощности активная и реактивная, их определение для каждой цепи.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 с активными и реактивными элементами: индуктивная катушка и конденсатор с потерями энергии, их схемы замещения; уравнения, графики, векторные диаграммы; определение тока по заданному напряжению и напряжения по заданному току; активные и реактивные сопротивления; активные и реактивные мощности; треугольники  сопротивлений и мощностей. Неразветвленная цепь переменного тока: векторная диаграмма, расчетные формулы; резонанс напряжений. Разветвленная цепь переменного тока: векторная диаграмма, расчетные формулы, резонанс токов.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Переменный ток имеет громадное практическое значение, что объясняется в первую очередь возможностью его трансформирования.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данной темы необходимо обратить внимание на способы получения переменного тока, его основные характеристики и понятия, параметры. Кроме того следует учесть, что при расчетах электрических цепей переменного тока вводятся такие понятия как активные, реактивные элементы, их составляющие.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разветвленных и неразветвленных электрических цепей переменного тока следует обратить внимание на условия возникновения явлений резонанса напряжения и токов, их промышленного применения.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амплитуды, периода, частоты, фазы, сдвига фаз, действующих значений напряжений и токов.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определить реактивные сопротивления конденсатора и катушки.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способ построения векторных диаграмм.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определяются активная,  реактивная, полная мощности? В каких единицах они измеряются?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явление резонанса напряжений и токов?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смысл коэффициента мощности? Способы его улучшения.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3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Неразветвленная цепь переменного тока с активным сопротивлением и индуктивностью.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1. 6.  Трехфазные электрические цепи переменного тока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принцип получения электроснабжения по трехфазной системе;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соотношение между фазными и линейными токами и напряжениями.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рассчитывать трехфазные цепи при соединении приемников электрической энергии  звездой и треугольником.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Трехфазная система электрических цепей, трехфазная цепь. Соединения обмоток трехфазных генераторов электрической энергии: трехфазная симметричная система э.д.с., прямая и обратная последовательность фаз;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обмоток  генератора и   потребителей звездой; соединение обмоток генератора треугольником; фазные и линейные напряжения, соотношения между   ними.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Трехфазные симметричные цепи: соединения обмоток генератора и приемника энергии звездой, четырехпроводная трехфазная цепь, роль нулевого провода; краткие сведения об аварийных режимах в трехфазных цепях.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Трехфазная система переменного тока получила широкое распространение как система, обеспечивающая более выгодную передачу энергии и позволяющая создать надежные в работе и простые по устройству электрические машины и аппараты.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Трехфазной системой электрических цепей называется система, состоящая из трех электрических цепей переменного тока одной частоты, с системой трех э.д.с., которые сдвинуты по фазе на 1/3 периода.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Каждая из обмоток трехфазного генератора может быть самостоятельным источником электрической энергии и может замыкаться на свой приемник энергии. В этом случае получается несвязная трехфазная система. На практике такие системы не применяются. Обычно обмотки трехфазного генератора соединяются звездой или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треугольником. В зависимости от способа соединения генератора и приемников энергии трехфазная система может быть четырех- или трехпроводной.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данной теме необходимо обратить внимание на особенности и взаимосвязи между параметрами при соединениях обмоток генераторов и приемников энергии звездой и треугольником.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преимущества трехфазной системы перед однофазной.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ли фазные токи от линейных  при соединении звездой, при соединении треугольником?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 роль нулевого провода?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соотношение между фазными и линейными токами и напряжениями при соединении звездой, треугольником?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изменяются токи в фазах при обрыве линейного провода, если включено по схеме: звезда, треугольник.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4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трехфазной цепи при соединении приемников электроэнергии звездой и треугольником.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Тема 1. 7.  Трансформаторы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 устройство, назначение и принцип действия силового трансформатора.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проводить опыты: холостого хода, короткого замыкания, рабочего режима трансформатора;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определять коэффициент трансформации, к. п. д.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трансформаторов. Принцип действия и устройство однофазного трансформатора, принципиальная схема, коэффициент трансформации, э.д.с. обмоток, номинальные величины; магнитопроводы, обмотки; нагревание и охлаждение, элементы защиты силовых трансформаторов.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Режимы работы трансформатора: холостой ход, рабочий режим, режим короткого замыкания, потери энергии и к.п.д. трансформатора.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трансформаторов: трехфазные, многообмоточные, сварочные, измерительные, автотрансформааторы, их применение.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Трансформатором называется электромагнитный аппарат, предназначенный для преобразования переменного тока одного напряжения в переменный ток другого напряжения, при той же частоте.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Устройство однофазного трансформатора: магнитопровод, на котором располагаются обмотки – первичная и вторичная.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действия трансформаторов основан на явлении взаимной индукции.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данной темы необходимо обратить внимание на специальные трансформаторы, их устройство и назначение.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обмотки трансформатора располагаются на сердечнике, каким должен  быть сердечник?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 условиях проводится  опыт холостого хода, короткого замыкания трансформатора?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 холостом ходе можно пренебречь потерями в меди, а при коротком замыкании - потерями в  стали?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каких условиях  к. п. д. трансформатора достигает максимума?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5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режимов работы трансформатора.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8. Электрические машины переменного тока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устройство, назначение, принцип действия асинхронного двигателя с короткозамкнутым  ротором.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определять параметры, пользоваться характеристиками  электрических машин при анализе работы машин и аппаратов нефтегазоперерабатывающих производств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машин переменного тока и их классификация.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вращающегося магнитного поля в трехфазных асинхронных электродвигателях и генераторах. Устройство машин переменного тока: статор электродвигателя и его обмоток. Принцип действия трехфазного асинхронного электродвигателя. Частота вращения магнитного поля статора и частота вращения ротора. Скольжение. Э.д.с., сопротивление и токи в обмотках статора и ротора. Вращающий электромагнитный момент асинхронного электродвигателя. Пуск в ход  трехфазных асинхронных электродвигателей с короткозамкнутым и фазным роторами. Регулирование частоты вращения трехфазных электродвигателей. Однофазный электродвигатель. Потери энергии и к.п.д. асинхронного электродвигателя. Области применения асинхронных электродвигателей. Понятие о синхронном электродвигателе.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Асинхронный двигатель – наиболее распространенный тип современного электродвигателя. Обладая высокими техническими и экономическими показателями, этот электродвигатель находит широкое применение в промышленных и бытовых установках.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Асинхронный двигатель состоит из двух главных частей: неподвижной части – статора и вращающейся части -  ротора.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АД основан на наведении э.д.с. в обмотке ротора вращающимся магнитным полем.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необходимо обратить внимание на основные параметры и характеристики АД, особенности пуска короткозамкнутых двигателей и двигателей с фазным ротором.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образуется магнитное поле асинхронных машин?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изменить направление вращения ротора  двигателя?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принцип работы асинхронного двигателя.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ряд возможных синхронных частот вращения магнитного поля  статора при частоте 50 Гц.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определить скольжение?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6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рабочих характеристик трехфазного асинхронного электродвигателя с короткозамкнутым ротором.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1.9.  Электрические машины постоянного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устройство, назначение, принцип действия машин постоянного тока, ее обратимость.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определять характеристики  генератора и двигателя постоянного тока.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назначение, принцип действия электрической машины постоянного тока: магнитная цепь, коллектор, обмотка якоря.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Генераторы  постоянного тока: генератор с независимым  возбуждением, генератор с постоянным возбуждением, генератор с последовательным  возбуждением, генератор смешанного возбуждения.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Электродвигатели постоянного тока: общие сведения; двигатели параллельного возбуждения; двигатели последовательного и смешанного возбуждения;  пуск в ход, регулирование частоты вращения двигателей постоянного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Электрическими машинами называются устройства, предназначенные для преобразования механической энергии в электрическую или электрической в механическую. В первом случае они называются генераторами, во втором – двигателями.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машины постоянного тока находят применение на электрическом транспорте, шахтных подъемниках и пр.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необходимо обратить внимание на то, что одна и та же машина может работать и в качестве генератора и в качестве двигателя в зависимости от подведенной энергии. Это является отличительной особенностью электрических машин постоянного тока от прочих.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основные  конструктивные узлы  машины постоянного тока, их назначение.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должны быть соблюдены для самовозбуждения генератора постоянного тока?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момент пуска двигатель потребляет значительный ток? Какова роль противо-эдс?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регулируется частота вращения  электродвигателей?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у двигателя параллельным возбуждением скоростная характеристика называется жесткой?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7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генератора или двигателя постоянного тока с параллельным возбуждением.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1.10.   Электрические и магнитные элементы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автоматики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назначение, основные характеристики электрических и магнитных  элементов автоматики.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снимать характеристики измерительных преобразователей.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понятия об автоматике, автоматических системах,  автоматизации производственных процессов. Элементы автоматики и их классификация по назначению, принципу действия.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Чувствительные элементы (измерительные преобразователи), их использование для электрических измерений неэлектрических величин, для систем автоматического контроля, регулирования, управления.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Исполнительные элементы:  приводные электромагниты      (клапанные, прямоходовые, с поперечным движением), магнитные муфты; исполнительные электродвигатели (постоянного тока, синхронные, асинхронные), шаговые электродвигатели.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Электромеханические промежуточные элементы систем автоматики: электромеханические контактные реле; шаговые распределители; контакторы; электромагнитные усилители; электромеханические элементы систем синхронной связи ( контактные и бесконтактные сельсины, магнесины).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Ферромагнитные промежуточные элементы систем автоматики: дроссели с подмагничиванием постоянным током; магнитные усилители (дроссельный, трансформаторный); обратная связь в магнитном усилителе; ферромагнитные бесконтактные реле; ферромагнитные стабилизаторы напряжения; ферромагнитные элементы логических и запоминающих устройств.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Автоматика – это область техники по созданию и применению автоматических устройств, приборов, механизмов, машин, т.е. средств автоматики, выполняющих управление производственными процессами без непосредственного участия человека. Та область автоматики, в которой применяются электрические и электронные приборы и устройства, называется электроавтоматикой.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управления различными производственными процессами применяется огромное число разнообразных автоматических устройств. По назначению различают: автоматический контроль, автоматическое управление и автоматическое регулирование.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автоматики состоят из различных элементов, которые можно разделить на следующие группы: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чувствительные элементы – первичные преобразователи или датчики – предназначены для измерения значений различных величин;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реле и переключатели – предназначены производить включение, выключение, переключение  цепей измерения и управления;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усилители – представляют собой промежуточные элементы, предназначенные для усиления полученных при измерении и контроле сигналов до значений, достаточных для приведения в действие исполнительных устройств или двигателей;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исполнительные устройства и двигатели – производят требуемые изменения управляющих параметров.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назначение исполнительных электродвигателей?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Пояснить механическую и регулировочную характеристику исполнительных двигателей.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 устройство и принцип действия контактных и бесконтактных элементов.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1.11.  Основы электропривода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определение электропривода; режимы работы электродвигателей.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читать принципиальные схемы  управления электродвигателями.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электроприводе. Выбор электродвигателя по механическим характеристикам Механические характеристики рабочих машин, соответствие их механическим характеристикам электродвигателей; классификация электродвигателей по способу сопряжения с рабочими машинами, по способу защиты от воздействия окружающей среды.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Нагревание и охлаждение электродвигателей. Режимы работы электродвигателей (длительный с постоянной и переменной нагрузкой, кратковременный, повторно-кратковременный); общее условие выбора двигателя по мощности. Метод эквивалентных величин (тока, мощности, момента) для выбора электродвигателя на длительный режим с переменной нагрузкой;   выбор электродвигателя для кратковременного режима; выбор электродвигателя для повторно-кратковременного режима.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управления электродвигателями: общие сведения о схемах управления; магнитные пускатели (нереверсивный, реверсивный); примеры схем управления электродвигателя с применением релейно-контактной аппаратуры, с магнитными усилителями, с тиристорами.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приводом (электроприводом) называется сочетание рабочего механизма машины, механической передачи и электродвигателя с аппаратурой для его управления.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выбор мощности двигателя имеет очень важное значение. При недостаточной мощности двигатель перегревается и не обеспечивает нормальную ра боту механизма; завышенная мощность двигателя снижает к.п.д. и cos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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следует обратить внимание на выбор мощности двигателей в зависимости от их режимов работы. При неавтоматическом управлении все операции с двигателями, а именно : включение и выключение, изменение скорости и направления вращения, производятся вручную обслуживающим персоналом. Для этой цели в цепи двигателей устанавливают рубильники, выключатели, контроллеры, реостаты, а для защиты от перегрева – предохранители и автоматические выключатели.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управление производится без вмешательства обслуживающего персонала при помощи аппаратов управления и зависит лишь от характеристик аппаратов и их связи с производственным процессом, то оно называется автоматическим.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 автоматического управления: контакторы, реле, командо-аппараты.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режим работы двигателя называют продолжительным, кратковременным, повторно-кратковременным?     Начертить диаграммы работы двигателя в этих режимах.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мощность двигателя при указанных режимах?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пускорегулирующие аппараты для управления электродвигателем.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1.12. Передача и распределение электрической энергии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типовых схемах электрического снабжения потребителей электрической энергии,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назначении и роли защитного заземления.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электроснабжения  потребителей электрической электроэнергии, общая схема электроснабжения, понятия об энергосистеме и электрической системе. Простейшие схемы электроснабжения промышленных предприятий; схемы осветительных электросетей.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 устройства электрических сетей: воздушные линии, кабельные линии, электропроводки, трансформаторные подстанции.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проводов и кабелей: выбор сечений проводов и кабелей по допустимому нагреву; выбор сечений проводов и кабелей с учетом защитных аппаратов; выбор сечений проводов и кабелей подопустимой потери напряжения.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вопросы эксплуатации электрических установок: компенсация реактивной мощности; экономия электроэнергии; защитное заземление в электроустановках; защита от статического электричества; контроль электроизоляции.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энергия вырабатывается на гидравлических и тепловых станциях, а затем передается к потребителю.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напряжения для передачи электрической энергии определяется с таким расчетом, чтобы при наименьшей стоимости передачи, при наименьшей затрате проводниковых материалов передача энергии происходила с достаточно малыми потерями.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следует обратить внимание на определение сечения и выбор марки провода или кабеля в зависимости от условий работы.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энергетической системой?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способы прокладки проводов и кабелей в цеховых сетях вам известны?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Расшифровать условные обозначения проводов и кабелей: АПР, ПРД, ААБГ, АВВГ, ААБ. Как выполняют заземляющее устройство на предприятии? Принцип его действия.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 ЭЛЕКТРОННАЯ ТЕХНИКА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 Электровакуумные лампы, газоразрядные и полупроводниковые приборы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иметь представление: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об устройстве, назначении, принципе действия электровакуумных ламп, газоразрядных приборов;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устройство, назначение, принцип действия, области применения полупроводниковых приборов;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простейшие электронные схемы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и применение электровакуумных ламп; электровакуумный диод, его вольт-амперная характеристика, параметры, область применения; электровакуумный триод, его устройство.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Газоразрядные приборы: с несамостоятельным дуговым разрядом, с тлеющим разрядом. Условные обозначения, маркировка.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Электрофизические свойства полупроводников; собственная и примесная проводимости. Электронно-дырочный переход и его свойства, вольт-амперная характеристика. Устройство диодов. Выпрямительные диоды; зависимость характеристик диода от изменения температуры. Обозначение и маркировка диодов. Использование диодов.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Биполярные транзисторы, их устройство, три способа включения. Условные обозначения и маркировка транзисторов.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Тиристоры: устройство, анализ процессов в четырехслойной полупроводниковой структуре; динисторы, тринисторы.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полупроводниковых приборов.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Электроникой называется область науки и техники, в которой рассматриваются: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электронные и ионные процессы, происходящие в вакууме, газах, жидкостях, твердых телах и плазме, а также на их границах;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устройство и свойства электровакуумных, ионных и полупроводниковых приборов;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применение этих приборов, электронных цепей и установок в различных  областях науки, промышленности и т.д.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называются приборы, в которых явление тока связано с движением только электронов при наличии в приборах высокого вакуума, исключающего возможность столкновения электронов с атомами газа. К этой группе приборов относятся, например, двух-  и трехэлектродные электронные лампы, электронно-лучевые трубки и др.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приборы применяются в выпрямителях, усилителях, генераторах, приемных устройствах высокой частоты, а также в автоматике, телемеханике, измерительной и вычислительной технике.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 называются приборы, в которых явление тока обусловлено движением электронов и ионов, полученных при ионизации газа или паров ртути электронами. К ним относятся газотроны, тиратроны, ртутные вентили и др. Ионные приборы отличаются от электронных значительной инерционностью процессов, обусловленных большой массой иона. Поэтому ионные приборы могут применяться в установках с частотой, не превышающей нескольких килогерц.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Полупроводниковыми называются приборы, в которых ток создается в твердом теле движением свободных электронов и «дырок». Преимущества полупроводниковых приборов: малые размеры, масса, расход энергии, значительная механическая прочность, большой срок службы и простота эксплуатации.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собственной и примесной проводимостью полупроводников?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полупроводниковый диод используют как выпрямитель переменного тока?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знать параметры диода?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устройство транзистора, какие возможны схемы его включения.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 тиристор и для чего он применяется?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8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входных и выходных  характеристик транзистора.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2 Фотоэлектронные приборы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устройство, назначение, принцип действия, основные характеристики фотоэлектронных приборов; области применения фотоэлементов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Фотоэлектронные явления  (фотоэлектронная эмиссия, фотопроводимость полупроводников, фотогальванический эффект).  Законы фотоэффекта. Работы А.Г.Столетова. Фотоэлементы с внешним и внутренним фотоэффектом. Устройство,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действия, основные характеристики и параметры ламповых фотоэлементов и фотоэлектронных умножителей.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Фоторезисторы. Солнечные фотоэлементы и фотодиоды.Фототранзисторы. Условные обозначения фотоэлектронных приборов. Фотоэлементы в преобразовательных устройствах промышленных роботов   (для обнаружения и определения   величины  изделия, обнаружения препятствия и т.п.).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Фотоэлементом называется электронно-вакуумный, полупроводниковый или иной электроприбор, электрические свойства которого (сила тока, внутреннее сопротивление или э.д.с.) изменяются под действием падающего на него светового излучения.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среды, в которой происходит движение электронов, фотоэлементы делятся на три класса: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вакуумные,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газонаполненные,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полупроводниковые.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приборах используется внешний фотоэффект или внутренний.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фотоэффект заключается в том, что источник излучения сообщает части электронов вещества дополнительную энергию, достаточную для выхода их из данного вещества в окружающую среду.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фотоэффект заключается в том, что источник излучения вызывает увеличение энергии у части электронов вещества, ионизацию части атомов и образование новых носителей зарядов – свободных электронов и «дырок» , вследствие чего электрическое сопротивление уменьшается (фоторезисторы).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внешнего фотоэффекта от внутреннего?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полупроводники обладают фотоэлектронной эмиссией.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технические устройства, в которых применяются фотоэлектронные приборы.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2.3  Электронные выпрямители и стабилизаторы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выпрямителей (одно-, двухполупериодные), особенности схем.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простейший расчет и выбор выпрямителя.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сведения о выпрямителях. Структурная схема выпрямителя. Однофазные и трехфазные схемы выпрямления,принцип их работы. Постоянная и переменная составляющие выпрямленного напряжения. Соотношения между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переменными и выпрямленными токами и напряжениями для различных схем выпрямления. Сглаживающие фильтры. Управляемые выпрямители.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Стабилизаторы напряжения и тока, их назначение, коэффициент стабилизации. Схемы электронных  стабилизаторов напряжения  и тока, их принцип работы.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Выпрямление переменного тока, т.е. преобразование его в постоянный ток ,производится при помощи устройств, которые обладают весьма малым  сопротивлением в прямом направлении и очень большим сопротивлением в обратном направлении.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обладающие таким свойством, называются электрическими вентилями.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выпрямления могут быть однополупериодными ,двухполупериодными, трехфазные. Выпрямленное напряжение состоит  из постоянной и переменной составляющих.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используется  только постоянная составляющая напряжения (тока).Переменные  составляющие обычно не только не используются, но приводят к потерям энергии ,вызывая уменьшение к.п.д. механизмов и устройств. Поэтому стремятся к уменьшению переменной составляющей, представляющей собой пульсации напряжения. Уменьшение пульсаций достигается применением сглаживающих фильтров.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Вопросы для самопроверки: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электронные элементы можно использовать как выпрямители переменного тока?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с помощью графиков работу одно-,двухполупериодных выпрямителей.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в схемах выпрямителей применяют сглаживающие фильтры.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9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одно-, двухполупериодного выпрямителя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2.4 Электронные усилители                                                                         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  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схемах усилителей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усилителей напряжения, тока мощности;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электрические схемы усилителей.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67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Принцип усиления напряжения, тока, мощности. Назначение и классификация усилителей. Основные технические показатели и  характеристики усилителей. Усилительный каскад. Динамические характеристики усилительного элемента; определение рабочей точки на нагрузочной линии, построение графиков напряжений и токов в цепи нагрузки. Каскады предварительного усиления, основные варианты оконечных каскадов. Варианты междукаскадных связей. Обратные связи и стабилизация режима работы каскада усилителя. Электронные реле.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Усилители постоянного тока. Импульсные усилители.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Методические  указания 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Ламповые и полупроводниковые усилители ,называемые электронными усилителями , нашли самое широкое применение. Благодаря им появилась возможность создания высокочувствительных радиоприемников быстродействующих систем автоматического управления и регулирования и т.д.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Усилению подвергается  электрическое напряжение , ток и мощность ; в зависимости от этого различают усилители напряжения тока и мощности .Следует оговорить , что во всех трех случаях происходит усиление мощности . Именно это отличает  усилитель от других устройств , например , от трансформатора. Известно, что трансформатор тоже  может  усилить переменное напряжение или ток, но при этом соответственно ток или напряжение понижаются , так что мощность на выходе трансформатора никогда не может оказаться больше, чем мощность на входе ;  наоборот , она всегда несколько меньше из-за потерь в трансформаторе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на входе усилителя  создает источник входного напряжения (микрофон, антенна, различного типа датчики, предыдущий каскад усилителя и т.д.) – источник сигнала. Этот сигнал необходимо усилить , не изменяя  по возможности его форму . Но мощность на выходе усилителя должна , как правило , превышать мощность источника сигнала. Для этого к усилителю необходимо подводить дополнительную энергию от другого источника ,называемого источником питания. Следовательно, в усилителе на самом деле используется энергия источника питания ,причем мощность на выходе усилителя ,конечно , меньше  мощности ,затрачиваемой  источником питания. Энергия же источника сигнала необходима  лишь для того , чтобы изменить по своему подобию форму напряжения или тока источника питания.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подобного преобразования мощности , получаемой от источника питания , в усилителе необходимо иметь специальный усилительный элемент , в котором энергия источника сигнала регулировала бы энергию источника питания. Бывают различные типы усилительных элементов : вакуумные (триоды, тетроды, пентоды), полупроводниковые  (транзисторы),ионные (тиратроны) , электромеханические (реле  и  электромашинные усилители ), магнитные сверхпроводниковые и другие.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электронные элементы используют для построения усилительных  каскадов?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основные показатели характеризуют усилительный каскад?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преимущество усилителя на транзисторах перед ламповым?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обратной связью и, как она влияет на режим работы усилителя?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 Электронные генераторы и измерительные приборы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колебательного контура,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 процессы зарядки и разрядки конденсатора.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осциллограф в экспериментальных исследованиях различных процессов.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Колебательный контур: незатухающие и затухающие колебания. Электронные генераторы синусоидальных колебаний с трансформаторной, автотрансформаторной и емкостной связями.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Переходные процессы зарядки и разрядки конденсатора (без выхода), постоянная времени цепи. Генераторы пилообразного напряжения. Мультивибраторы. Триггеры.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 осциллограф (структурная схема, принцип действия). Электронно-лучевая трубка с устройствами отклонения и фокусирования луча. Примеры использования осциллографа в экспериментальных исследованиях различных процессов.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электронного вольтметра, его основные узлы.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Методические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случаях выходное напряжение вовсе не должно повторять форму входного, а, напротив, преобразовывать ее. В других случаях сигнал на вход электронного устройства не подается и оно должно само создавать сигнал той или иной формы , используя при этом энергию источников питания постоянного напряжения . Такие устройства носят название генераторов 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три типа генераторов в зависимости от формы создаваемого ими сигнала : генераторы синусоидального напряжения, пилообразного напряжения  и прямоугольного напряжения . Существуют и др. типы генераторов . Однако ранне указанные часто применяются в самых разнообразных электронных устройствах 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синусоидального напряжения можно использовать различные  методы , но наиболее простым является  применение колебательного контура , который , раз возбудившись , сам создает колебания синусоидальной формы .Необходимо только сделать так , чтобы эти колебания не затухали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в контуре незатухающих колебаний последовательно или параллельно с ним включают источник переменного напряжения частотой , равной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собственной частоте контура .Генератор, принимающий напряжение от внешнего источника , называется генератором с посторонним возбуждением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Пилообразным напряжением называется напряжение , которое нарастает или спадает со скоростью , близкой к постоянной в течение относительно большого промежутка времени , после чего оно быстро возвращается к своему первоначальному значению.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Генераторы пилообразного напряжения применяются в электронных осциллографах, в радиолокационных станциях и телевизорах.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пилообразно изменяющегося напряжения, подаваемого на горизонтально  отклоняющие  пластины электронно-лучевой трубки , происходит перемещение электронного луча по горизонтали с постоянной скоростью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получения пилообразного напряжения используются процессы заряда и разряда конденсатора.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Мультивибратором называется генератор несинусоидальных колебаний, имеющих форму, близкую к прямоугольной.  Слово мультивибратор означает генератор многих колебаний, поскольку импульсы прямоугольной формы состоят из бесчисленного числа частот  гармоник различных частот. Мультивибраторы могу быть использованы для различных целей: для генерирования колебаний прямоугольной формы, деления частоты, изменения длительности импульсов и т.д.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Мультивибраторы  могут  работать в различных режимах.  При автоколебательном режиме частота колебаний определяется только параметрами  схемы  самого мультивибратора. В режиме синхронизации частота колебаний зависит  не только от параметров схемы мультивибратора, но и от частоты и параметров колебаний, подводимых к мультивибратору извне . Работа мультивибратора в ждущем режиме начинается только от момента получения извне запускающего импульса 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Достоинством мультивибратора является большая крутизна фронтов генерируемых  импульсов, что часто является необходимым для точной работы различных устройств . Наибольшую крутизну  имеет задний фронт импульсов . Поэтому в тех случаях , когда достаточно использовать один из фронтов , целесообразно использовать задний фронт импульса.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Триггером называется  спусковое устройство , обладающее двумя устойчивыми состояниями    равновесия . Выходные величины ( напряжение , ток) триггера изменяются скачкообразно при получении им входного сигнала , подобно тому как это происходит при замыкании и размыкании реле.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их по сравнению с обычными электромеханическими реле  является то , что скорость срабатывания у них в тысячи и десятки тысяч раз больше , чем у электромеханических реле . Кроме того , они не имеют контактов , которые подвержены относительно быстрому износу . К недостаткам относятся малая величина рабочего тока . Триггеры являются одним из основных элементов электронных счетных машин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Триггеры могут выполняться на лампах , тиратронах с горячим и холодным катодом и на транзисторах.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основные электронные измерительные приборы.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применяется мультивибратор?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принцип работы и применение триггера.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устроена электронно-лучевая трубка?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2.6.Электронные устройства автоматики и вычислительной техники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Студент должен знать:</w:t>
      </w:r>
    </w:p>
    <w:p w:rsidR="00A655E2" w:rsidRPr="00A655E2" w:rsidRDefault="0048172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включения три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ггера: диаграмму состояния триггера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работы триггера. RS-, T-, D-триггер.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Одноконтактный, двухконтакотныйтргиггер. Регистры, сетчики, сумматоры.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электронных устройств ЭВМ.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интегральные микросхемы (ИМС) служат для операций с дискретными сигналами ,принимающими два значения , например ,высокий и низкий (нулевой) потенциалы. Одному из уровней сигнала приписывается символ 1 , другому – 0.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серия логических элементов  содержит несколько типов логических схем , реализующих различные логические функции (И,ИЛИ,НЕ)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структурная схема ЭВМ содержит следующие устройства: арифметическое устройство, запоминающие устройства , устройства управления , пульт управления, устройства ввода и вывода ,которые относятся к внешним устройствам , как и внешние запоминающее  устройство.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Арифметическое устройство (АУ) преназначено для выполнения основных арифметических и логических операций. В   состав арифметических устройств входят сумматоры ,регистры ,логические элементы.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Сумматор- основной узел арифметического  устройства , он состоит   из  тригеров с логическими элементами .  В арифметических устройствах применяют  накапливающие  сумматоры , в которых слагаемые поступают на входы последовательно и комбинационные , в которых слагаемые поступают одновременно.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импульсов  в двоичном коде осуществляется  счетчиками. Они строятся  на основе тригеров. Счетчики могут работать в режиме суммирования и в режиме вычитания . В первом случае единица переноса на выходе какого-либо разряда возникает  при переходе этого разряда из единичного состояния  в нулевое , а во втором –единица переноса возникает при переходе  разряда  из нулевого состояния в единичное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Регистры- устройства, предназначенные для записи, хранения и выдачи в соответствующие цепи ЭВМ двоичного кода числа. Регистры собирают из триггеров, число которых соответствует числу разрядов в машинном слове (цифровом коде). Запоминающее устройство (ЗУ) или память предназначена для приема, хранения и выдачи исходных данных: команд,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 ,промежуточных и конечных результатов вычислений.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управления (УУ) предназначено для управления, выполнения алгоритма вычислений.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ввода-вывода (УВВ) является внешним, или переферийным устройством  ЭВМ. Оно предназначено для преобразования информации  на машинный язык в устройстве ввода и обратного преобразования в устройстве  вывода. Число внешних устройств современных ЭВМ сильно расширилось . Созданы специальные унифицированные устройства управления вводом-выводом – каналы ввода –вывода (КВВ). КВВ соединяются с ОЗУ по средством унифицированной системы связей ,называемой интерфейсом ОЗУ.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логические элементы используют в ЭВМ?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области применения информационных технологий.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 Интегральные схемы микроэлектроники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Студент должен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соединении элементов и оформлении микросхем;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маркировку интегральных схем микроэлектроники.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Общие сведения. Понятия о гибридных, толстопленочных, тонкопленочных, полупроводковых интегральных схемах. Технология изготовления микросхем. Соединение элементов и оформление микросхем. Классификация, маркировка и применение микросхем.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ЭВМ  строят на элементах ,реализованных методами микроэлектроники . Цели микроминиатюризации  элементов : снижение объема и массы при одновременном повышении быстродействия и надежности. Основные технологические способы микроминиатюризации элементов следующие 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Микромодульная технология (ММТ) ,которая использует  дискретные миниатюрные элементы.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Тонкопленочная технология (ТПТ) , которая использует процессы осождения или напыления на изолирующие подложки проводящих и полупроводящих пленок.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Интегральная тенхнология (ИТ) , которая обеспечивает изготовление компонентов  в виде отдельных областей в полупроводниковых материалах  , обладающих  характеристиками дискретных радиокомпонентов. Все  межкомпонентные  соединения  выполняются  совместно с компанентами.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Гибридные технологии (ГТ) , которые используют  интегральные и тонкопленочные технологические процессы. В   логических элементах  , выполненных по  ГТ , активные компоненты  реализуются на основе кремниевых  кристаллов , а для пассивных используются  тонкие пленки.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микроэлектронике возникло новое направление – молекулярная электроника. Это направление связано с использованием  свойств отдельных молекул  или комплексов молекул.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принцип элементарной интеграции.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гибридная технология от полупроводниковой интегральной микросхемы.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степени интеграции вы знаете?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преимуществами обладает микросхема?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2.8 Микропроцессоры и микро ЭВМ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Студент должен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микропроцессах и микро-ЭВМ (место в структуре вычислительной техники для комплексной автоматизации управления производством; архитектура и функции; примеры применения микропроцессорных систем)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Микропроцессоры и микро ЭВМ, их место в структуре вычислительной техники для комплексной автоматизации управления производством, в информационно-измерительных системах в технологическом оборудовании.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и функции микропроцессоров; типовая структура микропроцессора и ее состовляющие; вспомогательные элементы микропроцессоров; устройство управления, стековая память.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Полупроводниковые запоминающие устройства (ЗУ): классификация ЗУ; основные качественные показатели.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в микропроцессорах и микро-ЭВМ; обмен информацией между ЗУ и устройствами ввода и вывода; устройство ввода и вывода интерфейса.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Периферийное оборудование микро-ЭВМ, устройство ввода-вывода, системы отображения информации; специализированные периферийные  устройства.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Серийно выпускаемые микропроцессорные комплекты (МКП), микро-эвм, программное обеспечение, стандартизация в области МКП; примеры применения микропроцессорных систем.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Микропроцессоры – это обрабатывающее и управляющее устройство , выполненное с использованием технологий больших интегральных схем  (БИС) и обладающие способностью выполнять  под программным  управлением  обработку  информации  , включая ввод и вывод информации  , принятие решений , арифметические и логические операции.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состав микропроцессора  входят арифметико-логическое  устройство , схема управления  и синхронизации  ,регистр – аккумулятор,  сверхоперативное запоминающее устройство , программный счетчик , адресный стек , регистр команд и дешифратор кода операции , схема управления памятью и вводом-выводом.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Микро-ЭВМ – это вычислительная  и управляющая система , выполненная  на  основе   микропроцессора , в состав которой входят программная памят , память данных ( оперативное запоминающее устройство ) ,устройство ввода-вывода ,генератор  тактовых сигналов ,а также  другие устройства ,выполненные с использованием БИС или элементов  с меньшей степенью интеграции.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и  микро-ЭВМ  имеют  два основных направления  применения : первое- традиционное для средств  ВТ и второе – нетрадиционное , в котором до появления МП использование средств ВТ не предполагалось , в системах управления технологическими процессами , в измерительных приборах и др.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Микро-ЭВМ имеют ряд преимуществ по сравнению с мини-ЭВМ : достаточно мощная система команд с развитой системой адресации , многоуровневая система прерываний и малое время реакции на запросы , наличие каналов прямого доступа памяти , периферийный интерфейс в виде одной или нескольких БИС ввода-вывода .Микро-ЭВМ  имеют на порядок лучшее показатели , чем мини-ЭВМ , по отношению стоимости к числу команд или к числу регистров общего назначения.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Микро-ЭВМ уступают  мини-ЭВМ по следующим показателям: меньшая разрядность и в два-три раза меньшее быстродей-ствие.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микро-ЭВМ  в системах управления, в измерительных приборах и др. определятся следующими основными преимуществами  по сравнению с устройствами  с жесткой структурой : значительно  большая гибкость , простота конструкций  , меньшая стоимость , более высокая надежность. Данные преимущества  систем  на основе МП обусловили  их применение  вместо  систем  в жесткой структурой как основное направление применения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 программного управления технологическим процессом на производстве.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осуществляется программирование задачи при ее решении на ЭВМ.             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6C" w:rsidRDefault="008C596C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AE5" w:rsidRPr="00A41AE5" w:rsidRDefault="00A655E2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 И ОЦЕНКА РЕЗУЛЬТАТОВ </w:t>
      </w:r>
      <w:r w:rsidR="00A41AE5" w:rsidRPr="00A4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ДИСЦИПЛИНЫ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41AE5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Рубежный контроль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лабораторных и практических работ, обязательных к сдаче 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 Изучение соединений резисторов и проверка законов Ома и Кирхгофа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Неразветвленная цепь переменного тока с активным сопротивлением и индуктивностью (емкостью)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 . Исследование трехфазной цепи при соединении приемников электроэнергии звездой и треугольником.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Исследование режимов работы трансформатора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Снятие характеристик трехфазного асинхронного электродвигателя с короткозамкнутым ротором.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   Испытание генератора постоянного тока с параллельным возбуждением.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одно-, двухполупериодного выпрямителя.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AE5" w:rsidRP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Контрольные работы</w:t>
      </w: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выполняется  любым машинописным текстом или на компьютере , отпечатанный на принтере  (шрифт 13, интервал полуторный); либо в отдельной ученической тетради, аккуратно, разборчивым почерком через клеточную строчку. Вопросы задания контрольной работы переписывать полностью. Ответы на вопросы должны быть полными по существу и краткими по форме.</w:t>
      </w:r>
    </w:p>
    <w:p w:rsidR="00A41AE5" w:rsidRP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Текстовую часть работы рекомендуется иллюстрировать схемами, эскизами, диаграммами, графиками и т.п.</w:t>
      </w:r>
    </w:p>
    <w:p w:rsidR="00A41AE5" w:rsidRPr="00A41AE5" w:rsidRDefault="00A41AE5" w:rsidP="00A41AE5">
      <w:pPr>
        <w:shd w:val="clear" w:color="auto" w:fill="FFFFFF"/>
        <w:suppressAutoHyphens/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текстовой и графической части соблюдать единую терминологию с единой технической и конструкторской документацией ГОСТов и ЕСКД. На каждой странице необходимо оставлять поля, размером 30-40 мм для замечаний преподавателя.</w:t>
      </w:r>
    </w:p>
    <w:p w:rsidR="00A41AE5" w:rsidRPr="00A41AE5" w:rsidRDefault="00A41AE5" w:rsidP="00A4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конце контрольной работы следует привести список используемой литературы с указанием фамилии и инициалов автора, названия и года издания книги.  Допускается использовать ксерокопии рисунков. (фото запрещены)</w:t>
      </w:r>
    </w:p>
    <w:p w:rsid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168" w:rsidRDefault="00670168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168" w:rsidRDefault="00670168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70B0" w:rsidRDefault="00EB70B0" w:rsidP="00EB70B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ТАБЛИЦА</w:t>
      </w:r>
    </w:p>
    <w:p w:rsidR="00A41AE5" w:rsidRDefault="00A41AE5" w:rsidP="00EB70B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распределения заданий по вариантам</w:t>
      </w:r>
    </w:p>
    <w:p w:rsidR="00EB70B0" w:rsidRDefault="00EB70B0" w:rsidP="00EB70B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3"/>
        <w:tblW w:w="0" w:type="auto"/>
        <w:tblInd w:w="1101" w:type="dxa"/>
        <w:tblLook w:val="04A0"/>
      </w:tblPr>
      <w:tblGrid>
        <w:gridCol w:w="1356"/>
        <w:gridCol w:w="1312"/>
        <w:gridCol w:w="1317"/>
        <w:gridCol w:w="1313"/>
        <w:gridCol w:w="1319"/>
        <w:gridCol w:w="1314"/>
      </w:tblGrid>
      <w:tr w:rsidR="00EE329A" w:rsidTr="00EB70B0">
        <w:tc>
          <w:tcPr>
            <w:tcW w:w="255" w:type="dxa"/>
          </w:tcPr>
          <w:p w:rsidR="00EE329A" w:rsidRPr="005F33A8" w:rsidRDefault="00EE329A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3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 последние цифры шифра</w:t>
            </w:r>
          </w:p>
        </w:tc>
        <w:tc>
          <w:tcPr>
            <w:tcW w:w="1312" w:type="dxa"/>
          </w:tcPr>
          <w:p w:rsidR="00EE329A" w:rsidRPr="005F33A8" w:rsidRDefault="00EE329A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3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варианта</w:t>
            </w:r>
          </w:p>
        </w:tc>
        <w:tc>
          <w:tcPr>
            <w:tcW w:w="1317" w:type="dxa"/>
          </w:tcPr>
          <w:p w:rsidR="00EE329A" w:rsidRPr="005F33A8" w:rsidRDefault="00EE329A" w:rsidP="0064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Две последние цифры шифра</w:t>
            </w:r>
          </w:p>
        </w:tc>
        <w:tc>
          <w:tcPr>
            <w:tcW w:w="1313" w:type="dxa"/>
          </w:tcPr>
          <w:p w:rsidR="00EE329A" w:rsidRPr="005F33A8" w:rsidRDefault="00EE329A" w:rsidP="0064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319" w:type="dxa"/>
          </w:tcPr>
          <w:p w:rsidR="00EE329A" w:rsidRPr="005F33A8" w:rsidRDefault="00EE329A" w:rsidP="00F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Две последние цифры шифра</w:t>
            </w:r>
          </w:p>
        </w:tc>
        <w:tc>
          <w:tcPr>
            <w:tcW w:w="1314" w:type="dxa"/>
          </w:tcPr>
          <w:p w:rsidR="00EE329A" w:rsidRPr="005F33A8" w:rsidRDefault="00EE329A" w:rsidP="00F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01,31,61,91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11,41,71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21,51,81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02.32,62,92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12,42,72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22,52,82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03,33,63,93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13,43,73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23,53,83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04,34,64,94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14,44,74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24,54,84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05,35,65,95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15,45,75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25,55,85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06,36,66,96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16,46,76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26,56,86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07,37,67,97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17,47,77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27,57,87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08,38,68,98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18,48,78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28,58,88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09,39,69,99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19,49,79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29,59,89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10,40,70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20,50,80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19" w:type="dxa"/>
          </w:tcPr>
          <w:p w:rsidR="00EB70B0" w:rsidRPr="00EB70B0" w:rsidRDefault="00EB70B0" w:rsidP="008E7FB9">
            <w:r w:rsidRPr="00EB70B0">
              <w:t>30,60,90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A41AE5" w:rsidRP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AE5" w:rsidRP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55E2" w:rsidRPr="00A41AE5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1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A655E2" w:rsidRPr="00A655E2" w:rsidRDefault="00A655E2" w:rsidP="00A655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Цепь постоянного тока содержит шесть резисторов, соединенных смешанно. Номер рисунка, значения резисторов и величина одного из заданных токов или напряжений приведены в таблице № 1. Индекс тока или напряжения совпадает с индексом резистора, по которому проходит этот ток  или действует указанное напряжение. Определить эквивалентное сопротивление цепи относительно вводов АВ, ток в каждом резисторе, напряжение на каждом резисторе, расход электрической энергии цепью за 10 часов работы. С помощью логических рассуждений пояснить характер изменения одного из значений, заданных в таблице вариантов (увеличится, уменьшится, останется прежней), если заданный в таблице резистор замыкается накоротко, либо выключается из схемы. Пояснения следует подтвердить расчетами. 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92710</wp:posOffset>
            </wp:positionV>
            <wp:extent cx="2886075" cy="1552575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92710</wp:posOffset>
            </wp:positionV>
            <wp:extent cx="2743200" cy="2190750"/>
            <wp:effectExtent l="19050" t="0" r="0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1" o:spid="_x0000_s1026" type="#_x0000_t202" style="position:absolute;left:0;text-align:left;margin-left:161.5pt;margin-top:298.65pt;width:582.75pt;height:6.05pt;z-index:-25153331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3A+gIAAEsGAAAOAAAAZHJzL2Uyb0RvYy54bWysVdmOmzAUfa/Uf7D8zgAJu4aMkkyoKk0X&#10;aabqswMmWAWb2k7ItOq/99pk7SJVbYmEfPH18bnnLrm923ct2lGpmOA59m88jCgvRcX4Jscfngon&#10;wUhpwivSCk5z/EwVvpu9fHE79BmdiEa0FZUIQLjKhj7HjdZ95rqqbGhH1I3oKYfNWsiOaDDlxq0k&#10;GQC9a92J50XuIGTVS1FSpeDr/biJZxa/rmmp39W1ohq1OQZu2r6lfa/N253dkmwjSd+w8kCD/AWL&#10;jjAOl56g7okmaCvZT1AdK6VQotY3pehcUdespDYGiMb3fojmsSE9tbGAOKo/yaT+H2z5dvdeIlZB&#10;7pIQI046SNIT3Wu0EHsURb5RaOhVBo6PPbjqPWyAt41W9Q+i/KQQF8uG8A2dSymGhpIKGNqT7sXR&#10;EUcZkPXwRlRwEdlqYYH2teyMfCAIAnTI1PMpO4ZMCR/jwPPSCZAsYS+OkmlouLkkOx7updKvqOiQ&#10;WeRYQvItONk9KD26Hl3MXUq0rCpY21pDbtbLVqIdgUIp7HNAv3JruXHmwhwbEccv1JbaeA3JgDEs&#10;jafhbsvga+pPAm8xSZ0iSmInKILQSWMvcTw/XaSRF6TBffHN0PWDrGFVRfkD4/RYkn7wZyk/NMdY&#10;TLYo0ZDjNATZbJS/Ddmzz69C7piGDm1Zl+Pk5EQyk+UVr0AEkmnC2nHtXtO36QENrqWYF6EXB9PE&#10;ieNw6gTTlecskmLpzJd+FMWrxXKx8q+lWFl51b+rYYkcc2UMsYXoHptqQBUzRRNGcRphMGBG+GE6&#10;Tb0pRqTdwHArtcRICv2R6cZ2pqlQg6EuayfxzO8g5Al9FOJ88YVOh9jOUkFFHwvIto/pmLF39H69&#10;B8FNT61F9QyNBHRst8AEhkUj5BeMBphmOVaft0RSjNrXHJox9YPAjD9rBGE8AUNe7qwvdwgvASrH&#10;GkK3y6UeR+a2l2zTwE1j+3MxhwaumW2uMysIxRgwsWxQh+lqRuKlbb3O/wGz7wAAAP//AwBQSwME&#10;FAAGAAgAAAAhAKd0uL7jAAAADAEAAA8AAABkcnMvZG93bnJldi54bWxMj8FOwzAQRO9I/IO1SFwQ&#10;dUjaNA1xKlRBizggtSBxdeMlCdjryHbb8Pe4JziOZjTzplqORrMjOt9bEnA3SYAhNVb11Ap4f3u6&#10;LYD5IElJbQkF/KCHZX15UclS2RNt8bgLLYsl5EspoAthKDn3TYdG+okdkKL3aZ2RIUrXcuXkKZYb&#10;zdMkybmRPcWFTg646rD53h2MANU/N/nLR5vdrL82Tvs1rh7TVyGur8aHe2ABx/AXhjN+RIc6Mu3t&#10;gZRnWkCWZvFLEDBbzDNg58S0KGbA9gLyZDEFXlf8/4n6FwAA//8DAFBLAQItABQABgAIAAAAIQC2&#10;gziS/gAAAOEBAAATAAAAAAAAAAAAAAAAAAAAAABbQ29udGVudF9UeXBlc10ueG1sUEsBAi0AFAAG&#10;AAgAAAAhADj9If/WAAAAlAEAAAsAAAAAAAAAAAAAAAAALwEAAF9yZWxzLy5yZWxzUEsBAi0AFAAG&#10;AAgAAAAhAAbSPcD6AgAASwYAAA4AAAAAAAAAAAAAAAAALgIAAGRycy9lMm9Eb2MueG1sUEsBAi0A&#10;FAAGAAgAAAAhAKd0uL7jAAAADAEAAA8AAAAAAAAAAAAAAAAAVAUAAGRycy9kb3ducmV2LnhtbFBL&#10;BQYAAAAABAAEAPMAAABkBgAAAAA=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6</w:t>
                  </w:r>
                  <w:r>
                    <w:rPr>
                      <w:sz w:val="32"/>
                      <w:szCs w:val="32"/>
                      <w:lang w:val="en-US"/>
                    </w:rPr>
                    <w:t>=150</w:t>
                  </w: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  <w10:wrap anchory="margin"/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662" o:spid="_x0000_s1027" type="#_x0000_t202" style="position:absolute;left:0;text-align:left;margin-left:173.5pt;margin-top:310.65pt;width:582.75pt;height:6.05pt;z-index:-2515322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Se/gIAAFIGAAAOAAAAZHJzL2Uyb0RvYy54bWysVVmL2zAQfi/0Pwi9e20nvllnSbJxKWwP&#10;2C19Vmw5FrUlV1LibEv/e0dyzh5Q2jogNNLom5lvjtze7bsW7ahUTPAc+zceRpSXomJ8k+MPT4WT&#10;YKQ04RVpBac5fqYK381evrgd+oxORCPaikoEIFxlQ5/jRus+c11VNrQj6kb0lMNlLWRHNIhy41aS&#10;DIDete7E8yJ3ELLqpSipUnB6P17imcWva1rqd3WtqEZtjsE3bVdp17VZ3dktyTaS9A0rD26Qv/Ci&#10;I4yD0RPUPdEEbSX7CapjpRRK1PqmFJ0r6pqV1MYA0fjeD9E8NqSnNhYgR/UnmtT/gy3f7t5LxCrI&#10;XRJgxEkHSXqie40WYo+iaGIYGnqVgeJjD6p6DxegbaNV/YMoPynExbIhfEPnUoqhoaQCD33z0r14&#10;OuIoA7Ie3ogKDJGtFhZoX8vO0AeEIECHTD2fsmOcKeEwDjwvnYQYlXAXR8k0tBZIdnzcS6VfUdEh&#10;s8mxhORbcLJ7UNo4Q7KjirGlRMuqgrWtFeRmvWwl2hEolMJ+B/QrtZYbZS7MsxFxPKG21EYzJAOP&#10;YWs0je+2DL6m/iTwFpPUKaIkdoIiCJ009hLH89NFGnlBGtwX34y7fpA1rKoof2CcHkvSD/4s5Yfm&#10;GIvJFiUacpyGQJuN8rche/b7Vcgd09ChLetynJyUSGayvOIVkEAyTVg77t1r9y3nwME1FfMi9OJg&#10;mjhxHE6dYLrynEVSLJ350o+ieLVYLlb+NRUrS6/6dzasI8dcGUFsIbrHphpQxUzRhFGcRhgEmBF+&#10;mE5Tb4oRaTcw3EotMZJCf2S6sZ1pKtRgqMvaSTzzOxB5Qh+JOBu+4OkQ25kqKNNjAdn2MR0z9o7e&#10;r/djrxp801prUT1DP4FXtmlgEMOmEfILRgMMtRyrz1siKUbtaw49mfpBYKagFYIwnoAgL2/WlzeE&#10;lwCVYw0M2O1Sj5Nz20u2acDSOAW4mEMf18z22NkriMgIMLhsbIchaybjpWy1zn8Fs+8AAAD//wMA&#10;UEsDBBQABgAIAAAAIQCy0KVc4gAAAAwBAAAPAAAAZHJzL2Rvd25yZXYueG1sTI/BTsMwEETvSPyD&#10;tUhcEHUStwGFOBWqoFQckChIXN14SQL2OrLdNvw97gmOszOafVMvJ2vYAX0YHEnIZxkwpNbpgToJ&#10;72+P17fAQlSklXGEEn4wwLI5P6tVpd2RXvGwjR1LJRQqJaGPcaw4D22PVoWZG5GS9+m8VTFJ33Ht&#10;1TGVW8OLLCu5VQOlD70acdVj+73dWwl62LTl80cnrtZfT96ENa4eihcpLy+m+ztgEaf4F4YTfkKH&#10;JjHt3J50YEaCmN+kLVFCWeQC2CmxyIsFsF06CTEH3tT8/4jmFwAA//8DAFBLAQItABQABgAIAAAA&#10;IQC2gziS/gAAAOEBAAATAAAAAAAAAAAAAAAAAAAAAABbQ29udGVudF9UeXBlc10ueG1sUEsBAi0A&#10;FAAGAAgAAAAhADj9If/WAAAAlAEAAAsAAAAAAAAAAAAAAAAALwEAAF9yZWxzLy5yZWxzUEsBAi0A&#10;FAAGAAgAAAAhALI19J7+AgAAUgYAAA4AAAAAAAAAAAAAAAAALgIAAGRycy9lMm9Eb2MueG1sUEsB&#10;Ai0AFAAGAAgAAAAhALLQpVziAAAADAEAAA8AAAAAAAAAAAAAAAAAWAUAAGRycy9kb3ducmV2Lnht&#10;bFBLBQYAAAAABAAEAPMAAABnBgAAAAA=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6</w:t>
                  </w:r>
                  <w:r>
                    <w:rPr>
                      <w:sz w:val="32"/>
                      <w:szCs w:val="32"/>
                      <w:lang w:val="en-US"/>
                    </w:rPr>
                    <w:t>=150</w:t>
                  </w: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  <w10:wrap anchory="margin"/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63" o:spid="_x0000_s1028" type="#_x0000_t202" style="position:absolute;left:0;text-align:left;margin-left:651.3pt;margin-top:235.15pt;width:3.55pt;height:29.05pt;z-index:-25160704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Ef/wIAAFEGAAAOAAAAZHJzL2Uyb0RvYy54bWysVduOmzAQfa/Uf7D8zgLhEkBLVkk2VJW2&#10;F2m36rMDJlgFm9pOyLbqv3dscu1FqtoSCXnw+HjmzJzJ7d2+a9GOSsUEz7F/42FEeSkqxjc5/vBU&#10;OAlGShNekVZwmuNnqvDd7OWL26HP6EQ0oq2oRADCVTb0OW607jPXVWVDO6JuRE85bNZCdkSDKTdu&#10;JckA6F3rTjwvdgchq16KkioFX+/HTTyz+HVNS/2urhXVqM0xxKbtW9r32rzd2S3JNpL0DSsPYZC/&#10;iKIjjMOlJ6h7ognaSvYTVMdKKZSo9U0pOlfUNSupzQGy8b0fsnlsSE9tLkCO6k80qf8HW77dvZeI&#10;VVC7JMCIkw6K9ET3Gi3EHvlxYBgaepWB42MPrnoPG+Bts1X9gyg/KcTFsiF8Q+dSiqGhpIIIfXPS&#10;vTg64igDsh7eiAouIlstLNC+lp2hDwhBgA6Vej5VxwRTwscw8pIIoxJ2gjhJg8heQLLj2V4q/YqK&#10;DplFjiXU3mKT3YPSJhaSHV3MVUq0rCpY21pDbtbLVqIdgT4p7HNAv3JruXHmwhwbEccv1HbaeA3J&#10;IGBYGk8Tuu2Cr6k/Cb3FJHWKOJk6YRFGTjr1Esfz00Uae2Ea3hffTLh+mDWsqih/YJweO9IP/6zi&#10;B22MvWR7Eg05TqNJNJbrtyl79vlVyh3TINCWdTlOTk4kM0Ve8QpIIJkmrB3X7nX4lnPg4JqKeRF5&#10;0zBInOk0CpwwWHnOIimWznzpx/F0tVguVv41FStLr/p3Nmwgx1oZQ2whu8emGlDFTNNE8TSNMRgw&#10;IvwoDVIPREHaDcy2UkuMpNAfmW6sME2DGgx12TuJZ34HIk/oIxHniy94OuR2pgra9NhAVj1GMKN0&#10;9H69t1KdGHyjrLWonkFOEJXVDMxhWDRCfsFogJmWY/V5SyTFqH3NQZKpH4ZmCFojjKYTMOTlzvpy&#10;h/ASoHKsgQG7XOpxcG57yTYN3DQOAS7mIOOaWY2do4KMjAFzy+Z2mLFmMF7a1uv8TzD7DgAA//8D&#10;AFBLAwQUAAYACAAAACEAEo2m4+MAAAANAQAADwAAAGRycy9kb3ducmV2LnhtbEyPwU7DMBBE70j8&#10;g7VIXBC1SUpaQpwKVVAQB6S2SFzdeEkC9jqy3Tb8Pe4JjqN9mnlbLUZr2AF96B1JuJkIYEiN0z21&#10;Et63T9dzYCEq0so4Qgk/GGBRn59VqtTuSGs8bGLLUgmFUknoYhxKzkPToVVh4gakdPt03qqYom+5&#10;9uqYyq3hmRAFt6qntNCpAZcdNt+bvZWg+5emeP1o86vV17M3YYXLx+xNysuL8eEeWMQx/sFw0k/q&#10;UCennduTDsyknIusSKyE6UzkwE5ILu5mwHYSbrP5FHhd8f9f1L8AAAD//wMAUEsBAi0AFAAGAAgA&#10;AAAhALaDOJL+AAAA4QEAABMAAAAAAAAAAAAAAAAAAAAAAFtDb250ZW50X1R5cGVzXS54bWxQSwEC&#10;LQAUAAYACAAAACEAOP0h/9YAAACUAQAACwAAAAAAAAAAAAAAAAAvAQAAX3JlbHMvLnJlbHNQSwEC&#10;LQAUAAYACAAAACEAMvshH/8CAABRBgAADgAAAAAAAAAAAAAAAAAuAgAAZHJzL2Uyb0RvYy54bWxQ&#10;SwECLQAUAAYACAAAACEAEo2m4+MAAAANAQAADwAAAAAAAAAAAAAAAABZBQAAZHJzL2Rvd25yZXYu&#10;eG1sUEsFBgAAAAAEAAQA8wAAAGkGAAAAAA==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 w:rsidRPr="00562A94">
                    <w:rPr>
                      <w:sz w:val="20"/>
                      <w:szCs w:val="20"/>
                      <w:lang w:val="en-US"/>
                    </w:rPr>
                    <w:t>R</w:t>
                  </w:r>
                  <w:r w:rsidRPr="00562A94">
                    <w:rPr>
                      <w:sz w:val="20"/>
                      <w:szCs w:val="20"/>
                      <w:vertAlign w:val="subscript"/>
                    </w:rPr>
                    <w:t>3</w:t>
                  </w:r>
                </w:p>
              </w:txbxContent>
            </v:textbox>
            <w10:wrap anchory="margin"/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46" o:spid="_x0000_s1029" type="#_x0000_t202" style="position:absolute;left:0;text-align:left;margin-left:583.8pt;margin-top:264.2pt;width:12.75pt;height:22.45pt;z-index:-251612160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kh/wIAAFIGAAAOAAAAZHJzL2Uyb0RvYy54bWysVVmPmzAQfq/U/2D5neUIEEBLVkk2VJW2&#10;h7Rb9dkBE6yCTW0nZFv1v3dscvaQqrZEQh5m/M3MN0du7/Zdi3ZUKiZ4jv0bDyPKS1Exvsnxh6fC&#10;STBSmvCKtILTHD9The9mL1/cDn1GA9GItqISAQhX2dDnuNG6z1xXlQ3tiLoRPeWgrIXsiAZRbtxK&#10;kgHQu9YNPC92ByGrXoqSKgVf70clnln8uqalflfXimrU5hhi0/Yt7Xtt3u7slmQbSfqGlYcwyF9E&#10;0RHGwekJ6p5ograS/QTVsVIKJWp9U4rOFXXNSmpzgGx874dsHhvSU5sLkKP6E03q/8GWb3fvJWIV&#10;1C4JMOKkgyI90b1GC7FHfhgbhoZeZWD42IOp3oMCrG22qn8Q5SeFuFg2hG/oXEoxNJRUEKFvbroX&#10;V0ccZUDWwxtRgSOy1cIC7WvZGfqAEAToUKnnU3VMMKVxGftpEGFUgipIIt+PrAeSHS/3UulXVHTI&#10;HHIsofgWnOwelDbBkOxoYnwp0bKqYG1rBblZL1uJdgQapbDPAf3KrOXGmAtzbUQcv1DbaqMbkkHE&#10;cDSWJnbbBl9TPwi9RZA6RZxMnbAIIyedeonj+ekijb0wDe+LbyZcP8waVlWUPzBOjy3ph39W8sNw&#10;jM1kmxINOU4j4M1m+duUPfv8KuWOaZjQlnU5Tk5GJDNVXvEKSCCZJqwdz+51+JZz4OCainkRedNw&#10;kjjTaTRxwsnKcxZJsXTmSz+Op6vFcrHyr6lYWXrVv7NhAznWyghiC9k9NtWAKmaaJoqnaYxBgB3h&#10;R+kk9SYYkXYDy63UEiMp9EemGzuZpkMNhrrsncQzvwORJ/SRiLPjC54OuZ2pgjY9NpAdHzMx4+zo&#10;/XpvZ3Vi8M1orUX1DPMEUdmhgUUMh0bILxgNsNRyrD5viaQYta85zGTqh6HZglYIo2kAgrzUrC81&#10;hJcAlWMNDNjjUo+bc9tLtmnA07gFuJjDHNfMztg5KsjICLC4bG6HJWs246Vsrc5/BbPvAAAA//8D&#10;AFBLAwQUAAYACAAAACEAciB5d+MAAAANAQAADwAAAGRycy9kb3ducmV2LnhtbEyPTU/DMAyG70j8&#10;h8hIXBBLP6AbpemEJhiIAxIDiWvWmLbQOFWSbeXf453g+NqPXj+ulpMdxB596B0pSGcJCKTGmZ5a&#10;Be9vD5cLECFqMnpwhAp+MMCyPj2pdGncgV5xv4mt4BIKpVbQxTiWUoamQ6vDzI1IvPt03urI0bfS&#10;eH3gcjvILEkKaXVPfKHTI646bL43O6vA9E9N8fzR5hfrr0c/hDWu7rMXpc7PprtbEBGn+AfDUZ/V&#10;oWanrduRCWLgnBbzglkF19niCsQRSW/yFMSWR/M8B1lX8v8X9S8AAAD//wMAUEsBAi0AFAAGAAgA&#10;AAAhALaDOJL+AAAA4QEAABMAAAAAAAAAAAAAAAAAAAAAAFtDb250ZW50X1R5cGVzXS54bWxQSwEC&#10;LQAUAAYACAAAACEAOP0h/9YAAACUAQAACwAAAAAAAAAAAAAAAAAvAQAAX3JlbHMvLnJlbHNQSwEC&#10;LQAUAAYACAAAACEAxZuZIf8CAABSBgAADgAAAAAAAAAAAAAAAAAuAgAAZHJzL2Uyb0RvYy54bWxQ&#10;SwECLQAUAAYACAAAACEAciB5d+MAAAANAQAADwAAAAAAAAAAAAAAAABZBQAAZHJzL2Rvd25yZXYu&#10;eG1sUEsFBgAAAAAEAAQA8wAAAGkGAAAAAA==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6</w:t>
                  </w:r>
                  <w:r>
                    <w:rPr>
                      <w:sz w:val="32"/>
                      <w:szCs w:val="32"/>
                      <w:lang w:val="en-US"/>
                    </w:rPr>
                    <w:t>=150</w:t>
                  </w: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  <w10:wrap anchory="margin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51" o:spid="_x0000_s1030" type="#_x0000_t202" style="position:absolute;left:0;text-align:left;margin-left:601.6pt;margin-top:258.25pt;width:36.25pt;height:15.85pt;z-index:-25161011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on/QIAAFIGAAAOAAAAZHJzL2Uyb0RvYy54bWysVduOmzAQfa/Uf7D8zgIJdy1ZJdlQVdpe&#10;pN2qzw6YYBVsajsh26r/3rHJtRepaksk5MHj45kzcya3d/uuRTsqFRM8x/6NhxHlpagY3+T4w1Ph&#10;JBgpTXhFWsFpjp+pwnezly9uhz6jE9GItqISAQhX2dDnuNG6z1xXlQ3tiLoRPeWwWQvZEQ2m3LiV&#10;JAOgd6078bzIHYSseilKqhR8vR838czi1zUt9bu6VlSjNscQm7Zvad9r83ZntyTbSNI3rDyEQf4i&#10;io4wDpeeoO6JJmgr2U9QHSulUKLWN6XoXFHXrKQ2B8jG937I5rEhPbW5ADmqP9Gk/h9s+Xb3XiJW&#10;Qe0SHyNOOijSE91rtBB75Ie+YWjoVQaOjz246j1sgLfNVvUPovykEBfLhvANnUsphoaSCiK0J92L&#10;oyOOMiDr4Y2o4CKy1cIC7WvZGfqAEAToUKnnU3VMMCV8DCJvGocYlbAFZE3S0MTmkux4uJdKv6Ki&#10;Q2aRYwnFt+Bk96D06Hp0MXcp0bKqYG1rDblZL1uJdgQapbDPAf3KreXGmQtzbEQcv1DbauM1JIOI&#10;YWk8Tey2Db6m/iTwFpPUKaIkdoIiCJ009hLH89NFGnlBGtwX30y4fpA1rKoof2CcHlvSD/6s5Adx&#10;jM1kmxINOU7DSTjW67cpe/b5Vcod06DQlnU5Tk5OJDNVXvEKSCCZJqwd1+51+LY8wME1FfMi9OJg&#10;mjhxHE6dYLrynEVSLJ350o+ieLVYLlb+NRUrS6/6dzZsIMdaGUNsIbvHphpQxUzThFGcRhgMmBF+&#10;mE5Tb4oRaTcw3EotMZJCf2S6sco0HWow1GXvJJ75HYg8oY9EnC++4OmQ25kq6OhjA1n5GMWM2tH7&#10;9d5qNTD4RlprUT2DniAqKxoYxLBohPyC0QBDLcfq85ZIilH7moMmUz8IzBS0RhDGEzDk5c76cofw&#10;EqByrIEBu1zqcXJue8k2Ddw0TgEu5qDjmlmNnaOCjIwBg8vmdhiyZjJe2tbr/Fcw+w4AAP//AwBQ&#10;SwMEFAAGAAgAAAAhAG113FfjAAAADQEAAA8AAABkcnMvZG93bnJldi54bWxMj8tOwzAQRfdI/IM1&#10;SGwQdeqStApxKlRBQSyQaCuxdeMhCfgR2W4b/p7pCpZ35ujOmWo5WsOOGGLvnYTpJAOGrvG6d62E&#10;3fbpdgEsJuW0Mt6hhB+MsKwvLypVan9y73jcpJZRiYulktClNJScx6ZDq+LED+ho9+mDVYliaLkO&#10;6kTl1nCRZQW3qnd0oVMDrjpsvjcHK0H3L03x+tHObtZfz8HENa4exZuU11fjwz2whGP6g+GsT+pQ&#10;k9PeH5yOzFAW2UwQKyGfFjmwMyLm+RzYnkZ3CwG8rvj/L+pfAAAA//8DAFBLAQItABQABgAIAAAA&#10;IQC2gziS/gAAAOEBAAATAAAAAAAAAAAAAAAAAAAAAABbQ29udGVudF9UeXBlc10ueG1sUEsBAi0A&#10;FAAGAAgAAAAhADj9If/WAAAAlAEAAAsAAAAAAAAAAAAAAAAALwEAAF9yZWxzLy5yZWxzUEsBAi0A&#10;FAAGAAgAAAAhANQGyif9AgAAUgYAAA4AAAAAAAAAAAAAAAAALgIAAGRycy9lMm9Eb2MueG1sUEsB&#10;Ai0AFAAGAAgAAAAhAG113FfjAAAADQEAAA8AAAAAAAAAAAAAAAAAVwUAAGRycy9kb3ducmV2Lnht&#10;bFBLBQYAAAAABAAEAPMAAABnBgAAAAA=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6</w:t>
                  </w:r>
                  <w:r>
                    <w:rPr>
                      <w:sz w:val="32"/>
                      <w:szCs w:val="32"/>
                      <w:lang w:val="en-US"/>
                    </w:rPr>
                    <w:t>=150</w:t>
                  </w: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  <w10:wrap anchory="margin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70" o:spid="_x0000_s1031" type="#_x0000_t202" style="position:absolute;left:0;text-align:left;margin-left:654.85pt;margin-top:253.8pt;width:90.45pt;height:20.3pt;z-index:-25160499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vxAAMAAFMGAAAOAAAAZHJzL2Uyb0RvYy54bWysVduO0zAQfUfiHyy/Z5O0SXPRpqjtNghp&#10;uUi7iGc3dhqLxA62u+mC+HfGTm+7gISAVIo88fj4zJlLr1/tuxY9MKW5FAUOrwKMmKgk5WJb4I/3&#10;pZdipA0RlLRSsAI/Mo1fzV++uB76nE1kI1vKFAIQofOhL3BjTJ/7vq4a1hF9JXsmYLOWqiMGTLX1&#10;qSIDoHetPwmCmT9IRXslK6Y1fL0ZN/Hc4dc1q8z7utbMoLbAwM24t3LvjX3782uSbxXpG14daJC/&#10;YNERLuDSE9QNMQTtFP8JquOVklrW5qqSnS/rmlfMxQDRhMGzaO4a0jMXC4ij+5NM+v/BVu8ePijE&#10;KeQuBX0E6SBJ92xv0FLuUZg4hYZe5+B414Or2cMGeLtodX8rq88aCblqiNiyhVJyaBihwDC02voX&#10;R21OdK4tyGZ4KylcRHZGOqB9rTorHwiCAB2YPJ6yY8lU9sowSpMwxqiCvUmcpKEj55P8eLpX2rxm&#10;skN2UWAF2Xfo5OFWG8uG5EcXe5mWLaclb1tnqO1m1Sr0QKBSSve4AJ65tcI6C2mPjYjjF+ZqbbyG&#10;5EAZltbTknd18C0LJ1GwnGReOUsTLyqj2MuSIPWCMFtmsyDKopvyu6UbRnnDKWXilgt2rMkw+rOc&#10;H7pjrCZXlWgocBZP4jFhvw05cM+vQu64gRZteVfg9OREcpvmtaCugQzh7bj2n9J3moMGT6VYlHGQ&#10;RNPUS5J46kXTdeAt03LlLVbhbJasl6vlOnwqxdrJq/9dDUfkmCtryB1Ed9fQAVFuiyaeJdkMgwFD&#10;IoyzaRZMMSLtFqZbZRRGSppP3DSuNW2JWgx9WTtpYH8HIU/ooxDniy90OsR2lgrK9FhArn9sy4zN&#10;Y/abvWvW2OLbdtpI+ggNBaxc18AkhkUj1VeMBphqBdZfdkQxjNo3ApoyC6PIjkFnRHEyAUNd7mwu&#10;d4ioAKrABhRwy5UZR+euV3zbwE3jGBByAY1cc9djZ1YQkTVgcrnYDlPWjsZL23md/wvmPwAAAP//&#10;AwBQSwMEFAAGAAgAAAAhAIMMAYfjAAAADQEAAA8AAABkcnMvZG93bnJldi54bWxMj81OwzAQhO9I&#10;vIO1SFxQa5OWtA1xKlRBizggtSBxdeMlCfgnst02vD3bE9x2dkez35TLwRp2xBA77yTcjgUwdLXX&#10;nWskvL89jebAYlJOK+MdSvjBCMvq8qJUhfYnt8XjLjWMQlwslIQ2pb7gPNYtWhXHvkdHt08frEok&#10;Q8N1UCcKt4ZnQuTcqs7Rh1b1uGqx/t4drATdPdf5y0czuVl/bYKJa1w9Zq9SXl8ND/fAEg7pzwxn&#10;fEKHipj2/uB0ZIb0RCxm5JVwJ2Y5sLNluhA07Wk1nWfAq5L/b1H9AgAA//8DAFBLAQItABQABgAI&#10;AAAAIQC2gziS/gAAAOEBAAATAAAAAAAAAAAAAAAAAAAAAABbQ29udGVudF9UeXBlc10ueG1sUEsB&#10;Ai0AFAAGAAgAAAAhADj9If/WAAAAlAEAAAsAAAAAAAAAAAAAAAAALwEAAF9yZWxzLy5yZWxzUEsB&#10;Ai0AFAAGAAgAAAAhAGegG/EAAwAAUwYAAA4AAAAAAAAAAAAAAAAALgIAAGRycy9lMm9Eb2MueG1s&#10;UEsBAi0AFAAGAAgAAAAhAIMMAYfjAAAADQEAAA8AAAAAAAAAAAAAAAAAWgUAAGRycy9kb3ducmV2&#10;LnhtbFBLBQYAAAAABAAEAPMAAABqBgAAAAA=&#10;" stroked="f">
            <v:shadow offset="4pt"/>
            <v:textbox>
              <w:txbxContent>
                <w:p w:rsidR="00A655E2" w:rsidRPr="00EA2ECD" w:rsidRDefault="00A655E2" w:rsidP="00A655E2">
                  <w:r w:rsidRPr="00DD4959">
                    <w:rPr>
                      <w:lang w:val="en-US"/>
                    </w:rPr>
                    <w:t>R</w:t>
                  </w:r>
                  <w:r w:rsidRPr="00EA2ECD">
                    <w:rPr>
                      <w:vertAlign w:val="subscript"/>
                    </w:rPr>
                    <w:t>6</w:t>
                  </w:r>
                </w:p>
                <w:p w:rsidR="00A655E2" w:rsidRPr="00DD4959" w:rsidRDefault="00A655E2" w:rsidP="00A655E2"/>
              </w:txbxContent>
            </v:textbox>
            <w10:wrap anchory="margin"/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48" o:spid="_x0000_s1032" type="#_x0000_t202" style="position:absolute;left:0;text-align:left;margin-left:571.4pt;margin-top:286.65pt;width:52.15pt;height:6.05pt;z-index:-251611136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A+/gIAAFEGAAAOAAAAZHJzL2Uyb0RvYy54bWysVVmL2zAQfi/0Pwi9e20nvllnSbJxKWwP&#10;2C19Vmw5FrUlV1LibEv/e0dyzh5Q2jogNNLom5lvjtze7bsW7ahUTPAc+zceRpSXomJ8k+MPT4WT&#10;YKQ04RVpBac5fqYK381evrgd+oxORCPaikoEIFxlQ5/jRus+c11VNrQj6kb0lMNlLWRHNIhy41aS&#10;DIDete7E8yJ3ELLqpSipUnB6P17imcWva1rqd3WtqEZtjsE3bVdp17VZ3dktyTaS9A0rD26Qv/Ci&#10;I4yD0RPUPdEEbSX7CapjpRRK1PqmFJ0r6pqV1MYA0fjeD9E8NqSnNhYgR/UnmtT/gy3f7t5LxCrI&#10;XZxixEkHSXqie40WYo/8IDEMDb3KQPGxB1W9hwvQttGq/kGUnxTiYtkQvqFzKcXQUFKBh7556V48&#10;HXGUAVkPb0QFhshWCwu0r2Vn6ANCEKBDpp5P2THOlHAYRZOpF2JUwlUcJdPQGiDZ8W0vlX5FRYfM&#10;JscScm+xye5BaeMLyY4qxpQSLasK1rZWkJv1spVoR6BOCvsd0K/UWm6UuTDPRsTxhNpKG82QDByG&#10;rdE0rtsq+Jr6k8BbTFKniJLYCYogdNLYSxzPTxdp5AVpcF98M+76QdawqqL8gXF6rEg/+LOMH3pj&#10;rCVbk2jIcRpOwjFdvw3Zs9+vQu6YhgZtWZfj5KREMpPkFa+ABJJpwtpx7167bzkHDq6pmBehFwfT&#10;xInjcOoE05XnLJJi6cyXfhTFq8VysfKvqVhZetW/s2EdOebKCGIL0T021YAqZoomjOI0wiDAiPDD&#10;dJp6U4xIu4HZVmqJkRT6I9ONbUxToAZDXdZO4pnfgcgT+kjE2fAFT4fYzlRBmR4LyHaPaZixdfR+&#10;vbetGhl801lrUT1DO4FXtmdgDsOmEfILRgPMtByrz1siKUbtaw4tmfpBYIagFYIwnoAgL2/WlzeE&#10;lwCVYw0M2O1Sj4Nz20u2acDSOAS4mEMb18z22NkriMgIMLdsbIcZawbjpWy1zv8Es+8AAAD//wMA&#10;UEsDBBQABgAIAAAAIQDzmYW44wAAAA0BAAAPAAAAZHJzL2Rvd25yZXYueG1sTI9LT8MwEITvSPwH&#10;a5G4oNZ59aEQp0IVlIoDEi0SVzdekoC9jmy3Df8e9wTH2RnNfFutRqPZCZ3vLQlIpwkwpMaqnloB&#10;7/unyRKYD5KU1JZQwA96WNXXV5UslT3TG552oWWxhHwpBXQhDCXnvunQSD+1A1L0Pq0zMkTpWq6c&#10;PMdyo3mWJHNuZE9xoZMDrjtsvndHI0D122b+8tHmd5uvZ6f9BteP2asQtzfjwz2wgGP4C8MFP6JD&#10;HZkO9kjKMx11WmSRPQiYLfIc2CWSFYsU2CGelrMCeF3x/1/UvwAAAP//AwBQSwECLQAUAAYACAAA&#10;ACEAtoM4kv4AAADhAQAAEwAAAAAAAAAAAAAAAAAAAAAAW0NvbnRlbnRfVHlwZXNdLnhtbFBLAQIt&#10;ABQABgAIAAAAIQA4/SH/1gAAAJQBAAALAAAAAAAAAAAAAAAAAC8BAABfcmVscy8ucmVsc1BLAQIt&#10;ABQABgAIAAAAIQBaryA+/gIAAFEGAAAOAAAAAAAAAAAAAAAAAC4CAABkcnMvZTJvRG9jLnhtbFBL&#10;AQItABQABgAIAAAAIQDzmYW44wAAAA0BAAAPAAAAAAAAAAAAAAAAAFgFAABkcnMvZG93bnJldi54&#10;bWxQSwUGAAAAAAQABADzAAAAaAYAAAAA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6</w:t>
                  </w:r>
                  <w:r>
                    <w:rPr>
                      <w:sz w:val="32"/>
                      <w:szCs w:val="32"/>
                      <w:lang w:val="en-US"/>
                    </w:rPr>
                    <w:t>=150</w:t>
                  </w: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  <w10:wrap anchory="margin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54" o:spid="_x0000_s1033" type="#_x0000_t202" style="position:absolute;left:0;text-align:left;margin-left:149.5pt;margin-top:286.65pt;width:582.75pt;height:6.05pt;z-index:-25160908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rD/gIAAFIGAAAOAAAAZHJzL2Uyb0RvYy54bWysVVmL2zAQfi/0Pwi9e20nvllnSbJxKWwP&#10;2C19Vmw5FrUlV1LibEv/e0dyzh5Q2jogNNLom5lvjtze7bsW7ahUTPAc+zceRpSXomJ8k+MPT4WT&#10;YKQ04RVpBac5fqYK381evrgd+oxORCPaikoEIFxlQ5/jRus+c11VNrQj6kb0lMNlLWRHNIhy41aS&#10;DIDete7E8yJ3ELLqpSipUnB6P17imcWva1rqd3WtqEZtjsE3bVdp17VZ3dktyTaS9A0rD26Qv/Ci&#10;I4yD0RPUPdEEbSX7CapjpRRK1PqmFJ0r6pqV1MYA0fjeD9E8NqSnNhYgR/UnmtT/gy3f7t5LxCrI&#10;XQyp4qSDJD3RvUYLsUd+GBiGhl5loPjYg6rewwVo22hV/yDKTwpxsWwI39C5lGJoKKnAQ9+8dC+e&#10;jjjKgKyHN6ICQ2SrhQXa17Iz9AEhCNAhU8+n7BhnSjiMA89LJyFGJdzFUTINrQWSHR/3UulXVHTI&#10;bHIsIfkWnOwelDbOkOyoYmwp0bKqYG1rBblZL1uJdgQKpbDfAf1KreVGmQvzbEQcT6gttdEMycBj&#10;2BpN47stg6+pPwm8xSR1iiiJnaAIQieNvcTx/HSRRl6QBvfFN+OuH2QNqyrKHxinx5L0gz9L+aE5&#10;xmKyRYmGHKch0Gaj/G3Inv1+FXLHNHRoy7ocJyclkpksr3gFJJBME9aOe/fafcs5cHBNxbwIvTiY&#10;Jk4ch1MnmK48Z5EUS2e+9KMoXi2Wi5V/TcXK0qv+nQ3ryDFXRhBbiO6xqQZUMVM0YRSnEQYBZoQf&#10;ptPUm2JE2g0Mt1JLjKTQH5lubGeaCjUY6rJ2Es/8DkSe0EcizoYveDrEdqYKyvRYQLZ9TMeMvaP3&#10;673t1djgm9Zai+oZ+gm8sk0Dgxg2jZBfMBpgqOVYfd4SSTFqX3PoydQPAjMFrRCE8QQEeXmzvrwh&#10;vASoHGtgwG6Xepyc216yTQOWxinAxRz6uGa2x85eQURGgMFlYzsMWTMZL2Wrdf4rmH0HAAD//wMA&#10;UEsDBBQABgAIAAAAIQCwbA/V4wAAAAwBAAAPAAAAZHJzL2Rvd25yZXYueG1sTI/NTsMwEITvSLyD&#10;tUhcEHXIH22IU6EKWsQBiYLE1Y2XJGCvI9ttw9vjnuA4O6PZb+rlZDQ7oPODJQE3swQYUmvVQJ2A&#10;97fH6zkwHyQpqS2hgB/0sGzOz2pZKXukVzxsQ8diCflKCuhDGCvOfdujkX5mR6TofVpnZIjSdVw5&#10;eYzlRvM0SUpu5EDxQy9HXPXYfm/3RoAantry+aPLrtZfG6f9GlcP6YsQlxfT/R2wgFP4C8MJP6JD&#10;E5l2dk/KMy0gXSziliCguM0yYKdEXuYFsF08zYsceFPz/yOaXwAAAP//AwBQSwECLQAUAAYACAAA&#10;ACEAtoM4kv4AAADhAQAAEwAAAAAAAAAAAAAAAAAAAAAAW0NvbnRlbnRfVHlwZXNdLnhtbFBLAQIt&#10;ABQABgAIAAAAIQA4/SH/1gAAAJQBAAALAAAAAAAAAAAAAAAAAC8BAABfcmVscy8ucmVsc1BLAQIt&#10;ABQABgAIAAAAIQBLjVrD/gIAAFIGAAAOAAAAAAAAAAAAAAAAAC4CAABkcnMvZTJvRG9jLnhtbFBL&#10;AQItABQABgAIAAAAIQCwbA/V4wAAAAwBAAAPAAAAAAAAAAAAAAAAAFgFAABkcnMvZG93bnJldi54&#10;bWxQSwUGAAAAAAQABADzAAAAaAYAAAAA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6</w:t>
                  </w:r>
                  <w:r>
                    <w:rPr>
                      <w:sz w:val="32"/>
                      <w:szCs w:val="32"/>
                      <w:lang w:val="en-US"/>
                    </w:rPr>
                    <w:t>=150</w:t>
                  </w: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  <w10:wrap anchory="margin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58" o:spid="_x0000_s1034" type="#_x0000_t202" style="position:absolute;left:0;text-align:left;margin-left:654.85pt;margin-top:270.8pt;width:36.25pt;height:15.85pt;z-index:-251608064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5//wIAAFIGAAAOAAAAZHJzL2Uyb0RvYy54bWysVduO2jAQfa/Uf7D8nk0CuWvDClhSVdpe&#10;JLbqs0kcYjWxU9sQtlX/vWMHWOhFqtoGKfLE4+OZM3OG27tD16I9lYoJnmP/xsOI8lJUjG9z/OGx&#10;cBKMlCa8Iq3gNMdPVOG72csXt0Of0YloRFtRiQCEq2zoc9xo3Weuq8qGdkTdiJ5y2KyF7IgGU27d&#10;SpIB0LvWnXhe5A5CVr0UJVUKvt6Pm3hm8eualvpdXSuqUZtjiE3bt7TvjXm7s1uSbSXpG1YewyB/&#10;EUVHGIdLz1D3RBO0k+wnqI6VUihR65tSdK6oa1ZSmwNk43s/ZLNuSE9tLkCO6s80qf8HW77dv5eI&#10;VVC7OMaIkw6K9EgPGi3EAflhYhgaepWB47oHV32ADfC22ar+QZSfFOJi2RC+pXMpxdBQUkGEvjnp&#10;XhwdcZQB2QxvRAUXkZ0WFuhQy87QB4QgQIdKPZ2rY4Ip4WMQedM4xKiELSBrkob2BpKdDvdS6VdU&#10;dMgsciyh+Bac7B+UNsGQ7ORi7lKiZVXB2tYacrtZthLtCTRKYZ8j+pVby40zF+bYiDh+obbVxmtI&#10;BhHD0nia2G0bfE39SeAtJqlTREnsBEUQOmnsJY7np4s08oI0uC++mXD9IGtYVVH+wDg9taQf/FnJ&#10;j+IYm8k2JRpynIaTcKzXb1P27POrlDumQaEt63KcnJ1IZqq84hWQQDJNWDuu3evwLefAwTUV8yL0&#10;4mCaOHEcTp1guvKcRVIsnfnSj6J4tVguVv41FStLr/p3Nmwgp1oZQ+wgu3VTDahipmnCKE4jDAbM&#10;CD9Mp6k3xYi0WxhupZYYSaE/Mt1YZZoONRjqsncSz/yORJ7RRyKeL77g6ZjbM1XQpqcGsvIxihm1&#10;ow+bg9XqWZUbUT2BniAqKxoYxLBohPyC0QBDLcfq845IilH7moMmUz8IzBS0RhDGEzDk5c7mcofw&#10;EqByrIEBu1zqcXLuesm2Ddw0TgEu5qDjmlmNGcGPUUFGxoDBZXM7DlkzGS9t6/X8VzD7DgAA//8D&#10;AFBLAwQUAAYACAAAACEAK9ZGYeMAAAANAQAADwAAAGRycy9kb3ducmV2LnhtbEyPy07DMBBF90j8&#10;gzVIbBB1GkNaQpwKVVAQC6S2SGzdeEgCfkS224a/Z7qC5Z05unOmWozWsAOG2HsnYTrJgKFrvO5d&#10;K+F9+3Q9BxaTcloZ71DCD0ZY1OdnlSq1P7o1HjapZVTiYqkkdCkNJeex6dCqOPEDOtp9+mBVohha&#10;roM6Urk1PM+yglvVO7rQqQGXHTbfm72VoPuXpnj9aMXV6us5mLjC5WP+JuXlxfhwDyzhmP5gOOmT&#10;OtTktPN7pyMzlEV2NyNWwu3NtAB2QsQ8z4HtaDQTAnhd8f9f1L8AAAD//wMAUEsBAi0AFAAGAAgA&#10;AAAhALaDOJL+AAAA4QEAABMAAAAAAAAAAAAAAAAAAAAAAFtDb250ZW50X1R5cGVzXS54bWxQSwEC&#10;LQAUAAYACAAAACEAOP0h/9YAAACUAQAACwAAAAAAAAAAAAAAAAAvAQAAX3JlbHMvLnJlbHNQSwEC&#10;LQAUAAYACAAAACEAU+jOf/8CAABSBgAADgAAAAAAAAAAAAAAAAAuAgAAZHJzL2Uyb0RvYy54bWxQ&#10;SwECLQAUAAYACAAAACEAK9ZGYeMAAAANAQAADwAAAAAAAAAAAAAAAABZBQAAZHJzL2Rvd25yZXYu&#10;eG1sUEsFBgAAAAAEAAQA8wAAAGkGAAAAAA==&#10;" stroked="f">
            <v:shadow offset="4pt"/>
            <v:textbox>
              <w:txbxContent>
                <w:p w:rsidR="00A655E2" w:rsidRPr="00A37D18" w:rsidRDefault="00A655E2" w:rsidP="00A655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6</w:t>
                  </w:r>
                  <w:r>
                    <w:rPr>
                      <w:sz w:val="32"/>
                      <w:szCs w:val="32"/>
                      <w:lang w:val="en-US"/>
                    </w:rPr>
                    <w:t>=150</w:t>
                  </w: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  <w10:wrap anchory="margin"/>
          </v:shape>
        </w:pic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54610</wp:posOffset>
            </wp:positionV>
            <wp:extent cx="2085975" cy="2505075"/>
            <wp:effectExtent l="19050" t="0" r="9525" b="0"/>
            <wp:wrapSquare wrapText="bothSides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44450</wp:posOffset>
            </wp:positionV>
            <wp:extent cx="2895600" cy="1952625"/>
            <wp:effectExtent l="0" t="0" r="0" b="9525"/>
            <wp:wrapSquare wrapText="bothSides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EB70B0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184785</wp:posOffset>
            </wp:positionV>
            <wp:extent cx="2085975" cy="2352675"/>
            <wp:effectExtent l="0" t="0" r="9525" b="9525"/>
            <wp:wrapSquare wrapText="bothSides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0" o:spid="_x0000_s1035" type="#_x0000_t202" style="position:absolute;left:0;text-align:left;margin-left:606.3pt;margin-top:11pt;width:18pt;height:17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CVhgIAABgFAAAOAAAAZHJzL2Uyb0RvYy54bWysVNuO2yAQfa/Uf0C8Z32p48RWnNUm21SV&#10;thdptx9ADI5RMVAgsbdV/70DTrLptpWqqn7AwAzDmTlnWFwPnUAHZixXssLJVYwRk7WiXO4q/Olh&#10;M5ljZB2RlAglWYUfmcXXy5cvFr0uWapaJSgzCIJIW/a6wq1zuowiW7esI/ZKaSbB2CjTEQdLs4uo&#10;IT1E70SUxnEe9cpQbVTNrIXd29GIlyF+07DafWgayxwSFQZsLowmjFs/RssFKXeG6JbXRxjkH1B0&#10;hEu49BzqljiC9ob/EqrjtVFWNe6qVl2kmobXLOQA2STxs2zuW6JZyAWKY/W5TPb/ha3fHz4axClw&#10;N8sxkqQDkh7Y4NBKDehVKFCvbQl+9xo83QD74ByStfpO1Z8tkmrdErljN8aovmWEAsDElza6OOop&#10;saX1Qbb9O0XhHrJ3KgQaGtP56kE9EEQHoh7P5HgsNWym6TyPwVKDKU3zOA/YIlKeDmtj3RumOuQn&#10;FTbAfQhODnfWeTCkPLn4u6wSnG64EGFhdtu1MOhAQCeb8AX8z9yE9M5S+WNjxHEHMMId3ubRBt6/&#10;FUmaxau0mGzy+WySbbLppJjF80mcFKsij7Miu9189wCTrGw5pUzecclOGkyyv+P42A2jeoIKUV/h&#10;YppOR4b+mGQcvt8l2XEHLSl4V+H52YmUntfXkoaGcYSLcR79DD9UGWpw+oeqBBV44kcJuGE7BMUV&#10;/nYviq2ijyALo4A2YBieE5i0ynzFqIfWrLD9sieGYSTeSpBWkWSZ7+WwyKazFBbm0rK9tBBZQ6gK&#10;O4zG6dqN/b/Xhu9auGkUs1Q3IMeGB6k8oTqKGNov5HR8Knx/X66D19ODtvwBAAD//wMAUEsDBBQA&#10;BgAIAAAAIQBLZj9h3gAAAAsBAAAPAAAAZHJzL2Rvd25yZXYueG1sTI/NTsMwEITvSLyDtUhcEHVq&#10;tUkJcSpAAnHtzwNsYjeJiNdR7Dbp27M9wXFmP83OFNvZ9eJix9B50rBcJCAs1d501Gg4Hj6fNyBC&#10;RDLYe7IarjbAtry/KzA3fqKdvexjIziEQo4a2hiHXMpQt9ZhWPjBEt9OfnQYWY6NNCNOHO56qZIk&#10;lQ474g8tDvajtfXP/uw0nL6np/XLVH3FY7Zbpe/YZZW/av34ML+9goh2jn8w3OpzdSi5U+XPZILo&#10;WaulSpnVoBSPuhFqtWGn0rDOUpBlIf9vKH8BAAD//wMAUEsBAi0AFAAGAAgAAAAhALaDOJL+AAAA&#10;4QEAABMAAAAAAAAAAAAAAAAAAAAAAFtDb250ZW50X1R5cGVzXS54bWxQSwECLQAUAAYACAAAACEA&#10;OP0h/9YAAACUAQAACwAAAAAAAAAAAAAAAAAvAQAAX3JlbHMvLnJlbHNQSwECLQAUAAYACAAAACEA&#10;m2SwlYYCAAAYBQAADgAAAAAAAAAAAAAAAAAuAgAAZHJzL2Uyb0RvYy54bWxQSwECLQAUAAYACAAA&#10;ACEAS2Y/Yd4AAAALAQAADwAAAAAAAAAAAAAAAADgBAAAZHJzL2Rvd25yZXYueG1sUEsFBgAAAAAE&#10;AAQA8wAAAOsFAAAAAA==&#10;" stroked="f">
            <v:textbox>
              <w:txbxContent>
                <w:p w:rsidR="00A655E2" w:rsidRPr="000A447C" w:rsidRDefault="00A655E2" w:rsidP="00A655E2">
                  <w:pPr>
                    <w:rPr>
                      <w:lang w:val="en-US"/>
                    </w:rPr>
                  </w:pPr>
                  <w:r w:rsidRPr="000A447C"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73" o:spid="_x0000_s1036" type="#_x0000_t202" style="position:absolute;left:0;text-align:left;margin-left:592.8pt;margin-top:7.25pt;width:68.25pt;height:21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bhwIAABoFAAAOAAAAZHJzL2Uyb0RvYy54bWysVF1v2yAUfZ+0/4B4T/1RJ46tOFXTLtOk&#10;7kNq9wMI4BgNgwckdlftv++CkzTrNmma5gcbfC+Hc+85sLgaWon23FihVYWTixgjrqhmQm0r/Plh&#10;PZljZB1RjEiteIUfucVXy9evFn1X8lQ3WjJuEIAoW/ZdhRvnujKKLG14S+yF7riCYK1NSxxMzTZi&#10;hvSA3soojeNZ1GvDOqMptxb+3o5BvAz4dc2p+1jXljskKwzcXHib8N74d7RckHJrSNcIeqBB/oFF&#10;S4SCTU9Qt8QRtDPiF6hWUKOtrt0F1W2k61pQHmqAapL4RTX3Del4qAWaY7tTm+z/g6Uf9p8MEgy0&#10;y6cYKdKCSA98cGilB5Tkl75DfWdLSLzvINUNEIDsUK3t7jT9YpHSNw1RW35tjO4bThgwTPzK6Gzp&#10;iGM9yKZ/rxlsRHZOB6ChNq1vHzQEAToo9XhSx5Oh8HM+m+WeI4VQms+Ty6BeRMrj4s5Y95brFvlB&#10;hQ2IH8DJ/s46T4aUxxS/l9VSsLWQMkzMdnMjDdoTMMo6PIH/izSpfLLSftmIOP4BjrCHj3m2Qfin&#10;IkmzeJUWk/Vsnk+ydTadFHk8n8RJsSpmcVZkt+vvnmCSlY1gjKs7ofjRhEn2dyIfjsNon2BD1Fe4&#10;mKbTUaE/FhmH53dFtsLBmZSihZ6fkkjpdX2jGJRNSkeEHMfRz/RDl6EHx2/oSnCBF360gBs2w2i5&#10;oKC3yEazR/CF0aAbiA8XCgwabb5h1MPhrLD9uiOGYyTfKfBWkWSZP81hkk3zFCbmPLI5jxBFAarC&#10;DqNxeOPGG2DXGbFtYKfRzUpfgx9rEbzyzOrgYjiAoajDZeFP+Pk8ZD1facsfAAAA//8DAFBLAwQU&#10;AAYACAAAACEAkwxegt8AAAALAQAADwAAAGRycy9kb3ducmV2LnhtbEyPwW6DMAyG75P2DpEn7TKt&#10;AVooo4Rqm7Rp13Z9AAMuoJIEkbTQt597Wm/+5U+/P+fbWffiQqPrrFEQLgIQZCpbd6ZRcPj9ek1B&#10;OI+mxt4aUnAlB9vi8SHHrLaT2dFl7xvBJcZlqKD1fsikdFVLGt3CDmR4d7SjRs9xbGQ94sTlupdR&#10;ECRSY2f4QosDfbZUnfZnreD4M73Eb1P57Q/r3Sr5wG5d2qtSz0/z+waEp9n/w3DTZ3Uo2Km0Z1M7&#10;0XMO0zhhlqdVDOJGLKMoBFEqiNMlyCKX9z8UfwAAAP//AwBQSwECLQAUAAYACAAAACEAtoM4kv4A&#10;AADhAQAAEwAAAAAAAAAAAAAAAAAAAAAAW0NvbnRlbnRfVHlwZXNdLnhtbFBLAQItABQABgAIAAAA&#10;IQA4/SH/1gAAAJQBAAALAAAAAAAAAAAAAAAAAC8BAABfcmVscy8ucmVsc1BLAQItABQABgAIAAAA&#10;IQCDhgibhwIAABoFAAAOAAAAAAAAAAAAAAAAAC4CAABkcnMvZTJvRG9jLnhtbFBLAQItABQABgAI&#10;AAAAIQCTDF6C3wAAAAsBAAAPAAAAAAAAAAAAAAAAAOEEAABkcnMvZG93bnJldi54bWxQSwUGAAAA&#10;AAQABADzAAAA7QUAAAAA&#10;" stroked="f">
            <v:textbox>
              <w:txbxContent>
                <w:p w:rsidR="00A655E2" w:rsidRPr="000A447C" w:rsidRDefault="00A655E2" w:rsidP="00A655E2">
                  <w:pPr>
                    <w:rPr>
                      <w:lang w:val="en-US"/>
                    </w:rPr>
                  </w:pPr>
                  <w:r w:rsidRPr="000A447C"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67" o:spid="_x0000_s1037" type="#_x0000_t202" style="position:absolute;left:0;text-align:left;margin-left:-167.55pt;margin-top:15.5pt;width:21.6pt;height:40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fJKAIAAFsEAAAOAAAAZHJzL2Uyb0RvYy54bWysVNtu2zAMfR+wfxD0vjjJkqY14hRdugwD&#10;ugvQ7gNoWbaFyaImKbG7ry8lp2m2vRXzgyCJ1CF5Dun19dBpdpDOKzQFn02mnEkjsFKmKfiPh927&#10;S858AFOBRiML/ig9v968fbPubS7n2KKupGMEYnze24K3Idg8y7xoZQd+glYaMtboOgh0dE1WOegJ&#10;vdPZfDq9yHp0lXUopPd0ezsa+Sbh17UU4VtdexmYLjjlFtLq0lrGNdusIW8c2FaJYxrwiiw6UIaC&#10;nqBuIQDbO/UPVKeEQ491mAjsMqxrJWSqgaqZTf+q5r4FK1MtRI63J5r8/4MVXw/fHVMVabdacGag&#10;I5Ee5BDYBxzY7GIVGeqtz8nx3pJrGMhA3qlab+9Q/PTM4LYF08gb57BvJVSU4Sy+zM6ejjg+gpT9&#10;F6woEOwDJqChdl2kjwhhhE5KPZ7UickIupyvFu/nZBFkWkbtlykC5M+PrfPhk8SOxU3BHYmfwOFw&#10;50NMBvJnlxjLo1bVTmmdDq4pt9qxA1Cj7NJ3RP/DTRvWF/xqOV+O9b8ColOBOl6rruCX0/jFOJBH&#10;1j6aKu0DKD3uKWVtjjRG5kYOw1AOo2aJ5MhxidUjEetw7HCaSNq06H5z1lN3F9z/2oOTnOnPhsS5&#10;mi0WcRzSYbFcRV7duaU8t4ARBFXwwNm43YZxhPbWqaalSGM7GLwhQWuVyH7J6pg/dXDS4DhtcUTO&#10;z8nr5Z+weQIAAP//AwBQSwMEFAAGAAgAAAAhAIYrliLgAAAADAEAAA8AAABkcnMvZG93bnJldi54&#10;bWxMj8FOwzAQRO9I/IO1SFxQ6tgRiIQ4VVWBOLflws2Nt0lEbCex26R8PcsJjqt9mnlTrhfbswtO&#10;ofNOgVilwNDV3nSuUfBxeEuegYWondG9d6jgigHW1e1NqQvjZ7fDyz42jEJcKLSCNsah4DzULVod&#10;Vn5AR7+Tn6yOdE4NN5OeKdz2XKbpE7e6c9TQ6gG3LdZf+7NV4OfXq/U4pvLh89u+bzfj7iRHpe7v&#10;ls0LsIhL/IPhV5/UoSKnoz87E1ivIMmyR0GsgkzQKCISmYsc2JFYIXPgVcn/j6h+AAAA//8DAFBL&#10;AQItABQABgAIAAAAIQC2gziS/gAAAOEBAAATAAAAAAAAAAAAAAAAAAAAAABbQ29udGVudF9UeXBl&#10;c10ueG1sUEsBAi0AFAAGAAgAAAAhADj9If/WAAAAlAEAAAsAAAAAAAAAAAAAAAAALwEAAF9yZWxz&#10;Ly5yZWxzUEsBAi0AFAAGAAgAAAAhAJaL98koAgAAWwQAAA4AAAAAAAAAAAAAAAAALgIAAGRycy9l&#10;Mm9Eb2MueG1sUEsBAi0AFAAGAAgAAAAhAIYrliLgAAAADAEAAA8AAAAAAAAAAAAAAAAAggQAAGRy&#10;cy9kb3ducmV2LnhtbFBLBQYAAAAABAAEAPMAAACPBQAAAAA=&#10;" strokecolor="white">
            <v:textbox>
              <w:txbxContent>
                <w:p w:rsidR="00A655E2" w:rsidRPr="00DD4959" w:rsidRDefault="00A655E2" w:rsidP="00A655E2">
                  <w:pPr>
                    <w:rPr>
                      <w:lang w:val="en-US"/>
                    </w:rPr>
                  </w:pPr>
                  <w:r w:rsidRPr="00DD4959"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Rectangle 230" o:spid="_x0000_s1166" style="position:absolute;left:0;text-align:left;margin-left:584.6pt;margin-top:-9.7pt;width:3.75pt;height:30.2pt;rotation:90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m8MwIAAFgEAAAOAAAAZHJzL2Uyb0RvYy54bWysVE2P0zAQvSPxHyzfafrdbtR0tepShLTA&#10;igXuruMkFo7HjN2m5dczdks/4IbIwfJkxi/vvfFkcb9vDdsp9BpswQe9PmfKSii1rQv+9cv6zZwz&#10;H4QthQGrCn5Qnt8vX79adC5XQ2jAlAoZgVifd67gTQguzzIvG9UK3wOnLCUrwFYECrHOShQdobcm&#10;G/b706wDLB2CVN7T28djki8TflUpGT5VlVeBmYITt5BWTOsmrtlyIfIahWu0PNEQ/8CiFdrSR89Q&#10;jyIItkX9F1SrJYKHKvQktBlUlZYqaSA1g/4fal4a4VTSQuZ4d7bJ/z9Y+XH3jEyX1LvZiDMrWmrS&#10;Z7JN2NooNhwlizrnc6p8cc8YRXr3BPK7ZxZWDdWpB0ToGiVKIjaIlmY3B2Lg6SjbdB+gJHyxDZDc&#10;2lfYMgTqymBK3aSHs8po9y3ixC+RQWyfunU4d0vtA5P0cjybDiecScqM5qPJODHNRB5B41mHPrxT&#10;0LK4KTiSqIQpdk8+RJKXkiQKjC7X2pgUYL1ZGWQ7QfdmnZ6ki7RflxnLOqJ615/0E/RN0l9jJHG/&#10;Gd6UtTrQBBjdFnx+tCDdyWjnW1umfRDaHPfE2diTv9HSeM99voHyQPYmI8lBGkfS2wD+5Kyjq11w&#10;/2MrUHFm3ltq0d1gTGaxkILxZDakAK8zm+uMsJKgCh44O25X4Tg/W4e6bmLvknYLD9TWSidrL6xO&#10;ZOn6JsdPoxbn4zpOVZcfwvIXAAAA//8DAFBLAwQUAAYACAAAACEANTb7zeAAAAAKAQAADwAAAGRy&#10;cy9kb3ducmV2LnhtbEyPQU+DQBCF7yb+h82YeLMLtLaKLI2acPBgorU9eFvYKRDZWcJugf57pye9&#10;zcu8vPe9bDvbTow4+NaRgngRgUCqnGmpVrD/Ku4eQPigyejOESo4o4dtfn2V6dS4iT5x3IVacAj5&#10;VCtoQuhTKX3VoNV+4Xok/h3dYHVgOdTSDHricNvJJIrW0uqWuKHRPb42WP3sTlbBS/Fdrpfj9NFH&#10;5v38dniMN/5YKHV7Mz8/gQg4hz8zXPAZHXJmKt2JjBcd63iVMHtQsOFNF0MSLRMQJV+re5B5Jv9P&#10;yH8BAAD//wMAUEsBAi0AFAAGAAgAAAAhALaDOJL+AAAA4QEAABMAAAAAAAAAAAAAAAAAAAAAAFtD&#10;b250ZW50X1R5cGVzXS54bWxQSwECLQAUAAYACAAAACEAOP0h/9YAAACUAQAACwAAAAAAAAAAAAAA&#10;AAAvAQAAX3JlbHMvLnJlbHNQSwECLQAUAAYACAAAACEA1WnZvDMCAABYBAAADgAAAAAAAAAAAAAA&#10;AAAuAgAAZHJzL2Uyb0RvYy54bWxQSwECLQAUAAYACAAAACEANTb7zeAAAAAKAQAADwAAAAAAAAAA&#10;AAAAAACNBAAAZHJzL2Rvd25yZXYueG1sUEsFBgAAAAAEAAQA8wAAAJoFAAAAAA==&#10;" strokeweight="1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130" o:spid="_x0000_s1038" type="#_x0000_t202" style="position:absolute;left:0;text-align:left;margin-left:-135.45pt;margin-top:11.7pt;width:53.45pt;height:22.3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ldLAIAAFsEAAAOAAAAZHJzL2Uyb0RvYy54bWysVNtu2zAMfR+wfxD0vjh2k8Y14hRdugwD&#10;ugvQ7gNkWbaFyaImKbGzrx8lp2m2vRXzgyCJ1CF5Dun17dgrchDWSdAlTWdzSoTmUEvdlvT70+5d&#10;TonzTNdMgRYlPQpHbzdv36wHU4gMOlC1sARBtCsGU9LOe1MkieOd6JmbgREajQ3Ynnk82japLRsQ&#10;vVdJNp9fJwPY2ljgwjm8vZ+MdBPxm0Zw/7VpnPBElRRz83G1ca3CmmzWrGgtM53kpzTYK7LomdQY&#10;9Ax1zzwjeyv/geolt+Cg8TMOfQJNI7mINWA16fyvah47ZkSsBclx5kyT+3+w/MvhmyWyRu1WGSWa&#10;9SjSkxg9eQ8jSa8iQ4NxBTo+GnT1IxrQO1brzAPwH45o2HZMt+LOWhg6wWrMMA3cJhdPgyaucAGk&#10;Gj5DjYHY3kMEGhvbB/qQEILoqNTxrE5IhuPl9SrP0yUlHE1ZfpUvljECK54fG+v8RwE9CZuSWhQ/&#10;grPDg/MhGVY8u4RYDpSsd1KpeLBttVWWHBg2yi5+J/Q/3JQmQ0lvltlyqv8VEL302PFK9iXN5+Gb&#10;ejCw9kHXsR89k2raY8pKn2gMzE0c+rEaJ82y8DjQWkF9RGItTB2OE4mbDuwvSgbs7pK6n3tmBSXq&#10;k0ZxbtLFIoxDPCyWqwwP9tJSXVqY5ghVUk/JtN36aYT2xsq2w0hTO2i4Q0EbGcl+yeqUP3Zw1OA0&#10;bWFELs/R6+WfsPkNAAD//wMAUEsDBBQABgAIAAAAIQCP1xfh4AAAAAsBAAAPAAAAZHJzL2Rvd25y&#10;ZXYueG1sTI/BTsMwEETvSPyDtUhcUGrHVKGEbKqqAnFu4cLNjbdJRGwnsdukfD3mRI+rfZp5U6xn&#10;07Ezjb51FiFdCGBkK6dbWyN8frwlK2A+KKtV5ywhXMjDury9KVSu3WR3dN6HmsUQ63OF0ITQ55z7&#10;qiGj/ML1ZOPv6EajQjzHmutRTTHcdFwKkXGjWhsbGtXTtqHqe38yCG56vRhHg5APXz/mfbsZdkc5&#10;IN7fzZsXYIHm8A/Dn35UhzI6HdzJas86hEQ+iefIIsjHJbBIJGm2jPMOCNkqBV4W/HpD+QsAAP//&#10;AwBQSwECLQAUAAYACAAAACEAtoM4kv4AAADhAQAAEwAAAAAAAAAAAAAAAAAAAAAAW0NvbnRlbnRf&#10;VHlwZXNdLnhtbFBLAQItABQABgAIAAAAIQA4/SH/1gAAAJQBAAALAAAAAAAAAAAAAAAAAC8BAABf&#10;cmVscy8ucmVsc1BLAQItABQABgAIAAAAIQB6TdldLAIAAFsEAAAOAAAAAAAAAAAAAAAAAC4CAABk&#10;cnMvZTJvRG9jLnhtbFBLAQItABQABgAIAAAAIQCP1xfh4AAAAAsBAAAPAAAAAAAAAAAAAAAAAIYE&#10;AABkcnMvZG93bnJldi54bWxQSwUGAAAAAAQABADzAAAAkwUAAAAA&#10;" strokecolor="white">
            <v:textbox>
              <w:txbxContent>
                <w:p w:rsidR="00A655E2" w:rsidRPr="00DD4959" w:rsidRDefault="00A655E2" w:rsidP="00A655E2">
                  <w:r w:rsidRPr="00DD4959">
                    <w:rPr>
                      <w:lang w:val="en-US"/>
                    </w:rPr>
                    <w:t>R</w:t>
                  </w:r>
                  <w:r w:rsidRPr="00DD4959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5F33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№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1"/>
        <w:gridCol w:w="645"/>
        <w:gridCol w:w="567"/>
        <w:gridCol w:w="567"/>
        <w:gridCol w:w="567"/>
        <w:gridCol w:w="567"/>
        <w:gridCol w:w="567"/>
        <w:gridCol w:w="1433"/>
        <w:gridCol w:w="1270"/>
        <w:gridCol w:w="1124"/>
        <w:gridCol w:w="1843"/>
      </w:tblGrid>
      <w:tr w:rsidR="00A655E2" w:rsidRPr="00A655E2" w:rsidTr="00A655E2">
        <w:trPr>
          <w:trHeight w:val="278"/>
        </w:trPr>
        <w:tc>
          <w:tcPr>
            <w:tcW w:w="675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631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</w:t>
            </w:r>
          </w:p>
        </w:tc>
        <w:tc>
          <w:tcPr>
            <w:tcW w:w="645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33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анная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394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резистором</w:t>
            </w:r>
          </w:p>
        </w:tc>
        <w:tc>
          <w:tcPr>
            <w:tcW w:w="1843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</w:p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</w:p>
        </w:tc>
      </w:tr>
      <w:tr w:rsidR="00A655E2" w:rsidRPr="00A655E2" w:rsidTr="00A655E2">
        <w:trPr>
          <w:trHeight w:val="277"/>
        </w:trPr>
        <w:tc>
          <w:tcPr>
            <w:tcW w:w="675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3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Замык.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накоротко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</w:t>
            </w:r>
          </w:p>
          <w:p w:rsidR="00A655E2" w:rsidRPr="00A655E2" w:rsidRDefault="00A655E2" w:rsidP="00A655E2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схемы</w:t>
            </w:r>
          </w:p>
        </w:tc>
        <w:tc>
          <w:tcPr>
            <w:tcW w:w="1843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4,5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36В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3,4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8В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Неразветвлённая цепь переменного тока, показанная на соответствующем рисунке, содержит активные и реактивные сопротивления, величины которых заданы в таблице № 2.Кроме того известна дополнительная величина. Определить следующие величины, если они не заданы в таблице вариантов: полное сопротивление цепи; напряжение 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приложенное к цепи; силу тока в цепи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; угол сдвига фаз  (величину и знак); активную, реактивную и полную мощности, потребляемые цепью. Начертить в масштабе векторную диаграмму цепи. С помощью логических рассуждений пояснить, как изменится ток в цепи, если частоту тока увеличить в двое. Напряжение, приложенное к цепи считать неизменным.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136525</wp:posOffset>
            </wp:positionV>
            <wp:extent cx="3076575" cy="1200150"/>
            <wp:effectExtent l="19050" t="0" r="9525" b="0"/>
            <wp:wrapSquare wrapText="bothSides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50800</wp:posOffset>
            </wp:positionV>
            <wp:extent cx="2728595" cy="1428750"/>
            <wp:effectExtent l="19050" t="0" r="0" b="0"/>
            <wp:wrapSquare wrapText="bothSides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201930</wp:posOffset>
            </wp:positionV>
            <wp:extent cx="3124200" cy="11525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85" o:spid="_x0000_s1039" type="#_x0000_t202" style="position:absolute;left:0;text-align:left;margin-left:6in;margin-top:12pt;width:26.25pt;height:23.8pt;z-index:251817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YDKgIAAFsEAAAOAAAAZHJzL2Uyb0RvYy54bWysVNtu2zAMfR+wfxD0vthxkiY14hRdugwD&#10;ugvQ7gNkWbaFyaImKbGzry8lJ1nQvRXTgyCa1BF5Dun13dApchDWSdAFnU5SSoTmUEndFPTn8+7D&#10;ihLnma6YAi0KehSO3m3ev1v3JhcZtKAqYQmCaJf3pqCt9yZPEsdb0TE3ASM0OmuwHfNo2iapLOsR&#10;vVNJlqY3SQ+2Mha4cA6/PoxOuon4dS24/17XTniiCoq5+bjbuJdhTzZrljeWmVbyUxrsDVl0TGp8&#10;9AL1wDwjeyv/geokt+Cg9hMOXQJ1LbmINWA10/RVNU8tMyLWguQ4c6HJ/T9Y/u3wwxJZoXbLKSWa&#10;dSjSsxg8+QgDma0WgaHeuBwDnwyG+gEdGB2rdeYR+C9HNGxbphtxby30rWAVZjgNN5OrqyOOCyBl&#10;/xUqfIjtPUSgobZdoA8JIYiOSh0v6oRkOH6c4VouKOHomqVZdhPVS1h+vmys858FdCQcCmpR/AjO&#10;Do/Oh2RYfg4JbzlQstpJpaJhm3KrLDkwbJRdXDH/V2FKk76gt4tsMdb/BohOeux4JbuCrtKwxh4M&#10;rH3SVexHz6Qaz5iy0icaA3Mjh34oh1Gz2VmeEqojEmth7HCcSDy0YP9Q0mN3F9T93jMrKFFfNIpz&#10;O53PwzhEY75YZmjYa0957WGaI1RBPSXjcevHEdobK5sWXxrbQcM9ClrLSHZQfszqlD92cNTgNG1h&#10;RK7tGPX3n7B5AQAA//8DAFBLAwQUAAYACAAAACEAhSOFJN8AAAAJAQAADwAAAGRycy9kb3ducmV2&#10;LnhtbEyPwU7DMBBE70j9B2uRekHUSQShhGyqqgJxbumlNzfeJhHxOondJuXrcU9wGq1mNPsmX02m&#10;FRcaXGMZIV5EIIhLqxuuEPZfH49LEM4r1qq1TAhXcrAqZne5yrQdeUuXna9EKGGXKYTa+y6T0pU1&#10;GeUWtiMO3skORvlwDpXUgxpDuWllEkWpNKrh8KFWHW1qKr93Z4Ngx/ersdRHycPhx3xu1v32lPSI&#10;8/tp/QbC0+T/wnDDD+hQBKajPbN2okVYpk9hi0dIbhoCr3H6DOKI8BKnIItc/l9Q/AIAAP//AwBQ&#10;SwECLQAUAAYACAAAACEAtoM4kv4AAADhAQAAEwAAAAAAAAAAAAAAAAAAAAAAW0NvbnRlbnRfVHlw&#10;ZXNdLnhtbFBLAQItABQABgAIAAAAIQA4/SH/1gAAAJQBAAALAAAAAAAAAAAAAAAAAC8BAABfcmVs&#10;cy8ucmVsc1BLAQItABQABgAIAAAAIQCMOWYDKgIAAFsEAAAOAAAAAAAAAAAAAAAAAC4CAABkcnMv&#10;ZTJvRG9jLnhtbFBLAQItABQABgAIAAAAIQCFI4Uk3wAAAAkBAAAPAAAAAAAAAAAAAAAAAIQEAABk&#10;cnMvZG93bnJldi54bWxQSwUGAAAAAAQABADzAAAAkAUAAAAA&#10;" strokecolor="white">
            <v:textbox>
              <w:txbxContent>
                <w:p w:rsidR="00A655E2" w:rsidRPr="00D9502D" w:rsidRDefault="00A655E2" w:rsidP="00A655E2">
                  <w:pPr>
                    <w:rPr>
                      <w:sz w:val="36"/>
                      <w:szCs w:val="36"/>
                    </w:rPr>
                  </w:pPr>
                  <w:r w:rsidRPr="004F5259">
                    <w:t>Рис</w:t>
                  </w:r>
                  <w:r w:rsidRPr="004F5259">
                    <w:rPr>
                      <w:lang w:val="en-US"/>
                    </w:rPr>
                    <w:t>.</w:t>
                  </w:r>
                  <w:r w:rsidRPr="004F5259">
                    <w:t>6</w:t>
                  </w: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581025" cy="419100"/>
                        <wp:effectExtent l="0" t="0" r="9525" b="0"/>
                        <wp:docPr id="4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502D">
                    <w:rPr>
                      <w:sz w:val="36"/>
                      <w:szCs w:val="36"/>
                    </w:rPr>
                    <w:t>. 12</w:t>
                  </w:r>
                </w:p>
              </w:txbxContent>
            </v:textbox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86" o:spid="_x0000_s1040" type="#_x0000_t202" style="position:absolute;left:0;text-align:left;margin-left:646.8pt;margin-top:5.05pt;width:56.25pt;height:23.2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ROKAIAAFsEAAAOAAAAZHJzL2Uyb0RvYy54bWysVM1u2zAMvg/YOwi6L07SpEmNOEWXLsOA&#10;7gdo9wCyLMfCZFGjlNjZ04+S0zTbbsV8EEiR+kh+JL267VvDDgq9BlvwyWjMmbISKm13Bf/+tH23&#10;5MwHYSthwKqCH5Xnt+u3b1ady9UUGjCVQkYg1uedK3gTgsuzzMtGtcKPwClLxhqwFYFU3GUVio7Q&#10;W5NNx+PrrAOsHIJU3tPt/WDk64Rf10qGr3XtVWCm4JRbSCems4xntl6JfIfCNVqe0hCvyKIV2lLQ&#10;M9S9CILtUf8D1WqJ4KEOIwltBnWtpUo1UDWT8V/VPDbCqVQLkePdmSb//2Dll8M3ZLqi3i2IHyta&#10;atKT6gN7Dz27Wl5Hhjrnc3J8dOQaejKQd6rWuweQPzyzsGmE3ak7ROgaJSrKcBJfZhdPBxwfQcru&#10;M1QUSOwDJKC+xjbSR4QwQqdMjufuxGQkXS4ms6vFnDNJpunNfEpyjCDy58cOffiooGVRKDhS8xO4&#10;ODz4MLg+u8RYHoyuttqYpOCu3BhkB0GDsk3fCf0PN2NZV3AKPh/qfwVEqwNNvNFtwZfj+MU4Io+s&#10;fbBVkoPQZpCpOmNPNEbmBg5DX/ZDz2bxceS4hOpIxCIME04bSUID+Iuzjqa74P7nXqDizHyy1Jyb&#10;yWwW1yEps/liSgpeWspLi7CSoAoeOBvETRhWaO9Q7xqKNIyDhTtqaK0T2S9ZnfKnCU7tOm1bXJFL&#10;PXm9/BPWvwEAAP//AwBQSwMEFAAGAAgAAAAhAEe7/lLeAAAACwEAAA8AAABkcnMvZG93bnJldi54&#10;bWxMj8FOwzAQRO9I/IO1SFxQazeAVUKcqqpAnFu4cHOTbRIRr5PYbVK+nu2J3ma0T7Mz2WpyrTjh&#10;EBpPBhZzBQKp8GVDlYGvz/fZEkSIlkrbekIDZwywym9vMpuWfqQtnnaxEhxCIbUG6hi7VMpQ1Ohs&#10;mPsOiW8HPzgb2Q6VLAc7crhrZaKUls42xB9q2+GmxuJnd3QG/Ph2dh57lTx8/7qPzbrfHpLemPu7&#10;af0KIuIU/2G41OfqkHOnvT9SGUTLPnl51MyyUgsQF+JJaVZ7A89ag8wzeb0h/wMAAP//AwBQSwEC&#10;LQAUAAYACAAAACEAtoM4kv4AAADhAQAAEwAAAAAAAAAAAAAAAAAAAAAAW0NvbnRlbnRfVHlwZXNd&#10;LnhtbFBLAQItABQABgAIAAAAIQA4/SH/1gAAAJQBAAALAAAAAAAAAAAAAAAAAC8BAABfcmVscy8u&#10;cmVsc1BLAQItABQABgAIAAAAIQDDRrROKAIAAFsEAAAOAAAAAAAAAAAAAAAAAC4CAABkcnMvZTJv&#10;RG9jLnhtbFBLAQItABQABgAIAAAAIQBHu/5S3gAAAAsBAAAPAAAAAAAAAAAAAAAAAIIEAABkcnMv&#10;ZG93bnJldi54bWxQSwUGAAAAAAQABADzAAAAjQUAAAAA&#10;" strokecolor="white">
            <v:textbox>
              <w:txbxContent>
                <w:p w:rsidR="00A655E2" w:rsidRPr="004F5259" w:rsidRDefault="00A655E2" w:rsidP="00A655E2">
                  <w:r w:rsidRPr="004F5259">
                    <w:t>Рис.7</w:t>
                  </w:r>
                </w:p>
              </w:txbxContent>
            </v:textbox>
          </v:shape>
        </w:pic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32385</wp:posOffset>
            </wp:positionV>
            <wp:extent cx="2905125" cy="126682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97155</wp:posOffset>
            </wp:positionV>
            <wp:extent cx="2961005" cy="119062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97790</wp:posOffset>
            </wp:positionV>
            <wp:extent cx="2847975" cy="134175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296" o:spid="_x0000_s1041" type="#_x0000_t202" style="position:absolute;left:0;text-align:left;margin-left:676.8pt;margin-top:1.5pt;width:73.5pt;height:21.0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dnKQIAAFsEAAAOAAAAZHJzL2Uyb0RvYy54bWysVNtu2zAMfR+wfxD0vjhxLm2MOEWXLsOA&#10;7gK0+wBZlm1hkqhJSuzu60fJaZptb8X8IJAidUgekt7cDFqRo3BeginpbDKlRBgOtTRtSb8/7t9d&#10;U+IDMzVTYERJn4SnN9u3bza9LUQOHahaOIIgxhe9LWkXgi2yzPNOaOYnYIVBYwNOs4Cqa7PasR7R&#10;tcry6XSV9eBq64AL7/H2bjTSbcJvGsHD16bxIhBVUswtpNOls4pntt2wonXMdpKf0mCvyEIzaTDo&#10;GeqOBUYOTv4DpSV34KEJEw46g6aRXKQasJrZ9K9qHjpmRaoFyfH2TJP/f7D8y/GbI7LG3q3WlBim&#10;sUmPYgjkPQwkX68iQ731BTo+WHQNAxrQO1Xr7T3wH54Y2HXMtOLWOeg7wWrMcBZfZhdPRxwfQar+&#10;M9QYiB0CJKChcTrSh4QQRMdOPZ27E5PheLmezxdLtHA05aur+XyZIrDi+bF1PnwUoEkUSuqw+Qmc&#10;He99iMmw4tklxvKgZL2XSiXFtdVOOXJkOCj79J3Q/3BThvSYyTJfjvW/AkLLgBOvpC7p9TR+MQ4r&#10;ImsfTJ3kwKQaZUxZmRONkbmRwzBUw9izREHkuIL6CYl1ME44biQKHbhflPQ43SX1Pw/MCUrUJ4PN&#10;Wc8Wi7gOSVksr3JU3KWlurQwwxGqpIGSUdyFcYUO1sm2w0jjOBi4xYY2MpH9ktUpf5zg1IPTtsUV&#10;udST18s/YfsbAAD//wMAUEsDBBQABgAIAAAAIQAl1NVp3QAAAAoBAAAPAAAAZHJzL2Rvd25yZXYu&#10;eG1sTI9Bb4JAFITvJv0Pm9ekF1MXQUxDWYwxbXrW9tLbyj6BlH0L7CrYX9/nqR4nM5n5Jt9MthUX&#10;HHzjSMFyEYFAKp1pqFLw9fn+/ALCB01Gt45QwRU9bIqHWa4z40ba4+UQKsEl5DOtoA6hy6T0ZY1W&#10;+4XrkNg7ucHqwHKopBn0yOW2lXEUraXVDfFCrTvc1Vj+HM5WgRvfrtZhH8Xz71/7sdv2+1PcK/X0&#10;OG1fQQScwn8YbviMDgUzHd2ZjBct6yRN1pxVkPCnWyDlPRBHBat0CbLI5f2F4g8AAP//AwBQSwEC&#10;LQAUAAYACAAAACEAtoM4kv4AAADhAQAAEwAAAAAAAAAAAAAAAAAAAAAAW0NvbnRlbnRfVHlwZXNd&#10;LnhtbFBLAQItABQABgAIAAAAIQA4/SH/1gAAAJQBAAALAAAAAAAAAAAAAAAAAC8BAABfcmVscy8u&#10;cmVsc1BLAQItABQABgAIAAAAIQCEQsdnKQIAAFsEAAAOAAAAAAAAAAAAAAAAAC4CAABkcnMvZTJv&#10;RG9jLnhtbFBLAQItABQABgAIAAAAIQAl1NVp3QAAAAoBAAAPAAAAAAAAAAAAAAAAAIMEAABkcnMv&#10;ZG93bnJldi54bWxQSwUGAAAAAAQABADzAAAAjQUAAAAA&#10;" strokecolor="white">
            <v:textbox>
              <w:txbxContent>
                <w:p w:rsidR="00A655E2" w:rsidRPr="004F5259" w:rsidRDefault="00A655E2" w:rsidP="00A655E2">
                  <w:r w:rsidRPr="004F5259">
                    <w:t>Рис. 8</w:t>
                  </w:r>
                </w:p>
              </w:txbxContent>
            </v:textbox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288" o:spid="_x0000_s1042" type="#_x0000_t202" style="position:absolute;left:0;text-align:left;margin-left:688.05pt;margin-top:15.05pt;width:26.25pt;height:23.3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vjKQIAAFsEAAAOAAAAZHJzL2Uyb0RvYy54bWysVNuO2yAQfa/Uf0C8N07cZDex4qy22aaq&#10;tL1Iu/0AjLGNCgwFEjv9+g44SaPt26o8IMYzHGbOmfH6btCKHITzEkxJZ5MpJcJwqKVpS/rjefdu&#10;SYkPzNRMgRElPQpP7zZv36x7W4gcOlC1cARBjC96W9IuBFtkmeed0MxPwAqDzgacZgFN12a1Yz2i&#10;a5Xl0+lN1oOrrQMuvMevD6OTbhJ+0wgevjWNF4GokmJuIe0u7VXcs82aFa1jtpP8lAZ7RRaaSYOP&#10;XqAeWGBk7+Q/UFpyBx6aMOGgM2gayUWqAauZTV9U89QxK1ItSI63F5r8/4PlXw/fHZE1aneDUhmm&#10;UaRnMQTyAQaSL5eRod76AgOfLIaGAR0Ynar19hH4T08MbDtmWnHvHPSdYDVmOIs3s6urI46PIFX/&#10;BWp8iO0DJKChcTrSh4QQREeljhd1YjIcP77HdbughKMrXy1Ws6RexorzZet8+CRAk3goqUPxEzg7&#10;PPoQk2HFOSS+5UHJeieVSoZrq61y5MCwUXZppfxfhClD+pKuFvlirP8VEFoG7HgldUmX07jGHoys&#10;fTR16sfApBrPmLIyJxojcyOHYaiGk2ZneSqoj0isg7HDcSLx0IH7TUmP3V1S/2vPnKBEfTYozmo2&#10;n8dxSMZ8cZuj4a491bWHGY5QJQ2UjMdtGEdob51sO3xpbAcD9yhoIxPZUfkxq1P+2MFJg9O0xRG5&#10;tlPU33/C5g8AAAD//wMAUEsDBBQABgAIAAAAIQDJn2EL3wAAAAsBAAAPAAAAZHJzL2Rvd25yZXYu&#10;eG1sTI/BbsIwDIbvk/YOkZF2mUZKmVrUNUUIbdoZ2GW30Ji2onHaJtCyp585bSfrlz/9/pyvJ9uK&#10;Kw6+caRgMY9AIJXONFQp+Dp8vKxA+KDJ6NYRKrihh3Xx+JDrzLiRdnjdh0pwCflMK6hD6DIpfVmj&#10;1X7uOiTendxgdeA4VNIMeuRy28o4ihJpdUN8odYdbmssz/uLVeDG95t12Efx8/eP/dxu+t0p7pV6&#10;mk2bNxABp/AHw12f1aFgp6O7kPGi5bxMkwWzCpYRzzvxGq8SEEcFaZKCLHL5/4fiFwAA//8DAFBL&#10;AQItABQABgAIAAAAIQC2gziS/gAAAOEBAAATAAAAAAAAAAAAAAAAAAAAAABbQ29udGVudF9UeXBl&#10;c10ueG1sUEsBAi0AFAAGAAgAAAAhADj9If/WAAAAlAEAAAsAAAAAAAAAAAAAAAAALwEAAF9yZWxz&#10;Ly5yZWxzUEsBAi0AFAAGAAgAAAAhALouq+MpAgAAWwQAAA4AAAAAAAAAAAAAAAAALgIAAGRycy9l&#10;Mm9Eb2MueG1sUEsBAi0AFAAGAAgAAAAhAMmfYQvfAAAACwEAAA8AAAAAAAAAAAAAAAAAgwQAAGRy&#10;cy9kb3ducmV2LnhtbFBLBQYAAAAABAAEAPMAAACPBQAAAAA=&#10;" strokecolor="white">
            <v:textbox>
              <w:txbxContent>
                <w:p w:rsidR="00A655E2" w:rsidRPr="00005704" w:rsidRDefault="00A655E2" w:rsidP="00A655E2">
                  <w:pPr>
                    <w:rPr>
                      <w:lang w:val="en-US"/>
                    </w:rPr>
                  </w:pPr>
                  <w:r w:rsidRPr="00005704"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28" o:spid="_x0000_s1043" type="#_x0000_t202" style="position:absolute;left:0;text-align:left;margin-left:601.25pt;margin-top:7.15pt;width:3.55pt;height:21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YDhw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ib&#10;zTGSpAeSHtjo0LUa0at84Ss0aFuB470GVzeCAbxDtlbfqeazRVLddERu2ZUxaugYoRBh5k8mZ0cj&#10;jvUgm+GdonAR2TkVgMbW9L58UBAE6MDU44kdH0wDm8U0XUwxasCSz2bzNJCXkOp4Vhvr3jDVIz+p&#10;sQHuAzbZ31nnYyHV0cVfZZXgdM2FCAuz3dwIg/YEdLIOXwj/mZuQ3lkqfywixh0IEe7wNh9s4P2p&#10;zPIivc7LyXq2mE+KdTGdlPN0MUmz8rqcpUVZ3K6/+QCzouo4pUzeccmOGsyKv+P40A1RPUGFaKhx&#10;Oc2nkaA/JpmG73dJ9txBSwre13hxciKVp/W1pJA2qRzhIs6Tn8MPVYYaHP+hKkEEnveoADduxqi4&#10;+VFcG0UfQRZGAW/APbwnMOmU+YrRAL1ZY/tlRwzDSLyVIK0yKwrfzGFRTOc5LMy5ZXNuIbIBqBo7&#10;jOL0xsUHYKcN33ZwUxSzVFcgx5YHrXjdxqgOIob+C0kd3grf4Ofr4PXjRVt9BwAA//8DAFBLAwQU&#10;AAYACAAAACEA3hmRKN4AAAALAQAADwAAAGRycy9kb3ducmV2LnhtbEyPwU7DMAyG70i8Q2QkLogl&#10;dGvHStMJkEBcN/YAbuO1FU1SNdnavT3eCW7+5U+/Pxfb2fbiTGPovNPwtFAgyNXedK7RcPj+eHwG&#10;ESI6g713pOFCAbbl7U2BufGT29F5HxvBJS7kqKGNccilDHVLFsPCD+R4d/SjxchxbKQZceJy28tE&#10;qUxa7BxfaHGg95bqn/3Jajh+TQ/pZqo+42G9W2Vv2K0rf9H6/m5+fQERaY5/MFz1WR1Kdqr8yZkg&#10;es6JSlJmeVotQVyJRG0yEJWGNFuCLAv5/4fyFwAA//8DAFBLAQItABQABgAIAAAAIQC2gziS/gAA&#10;AOEBAAATAAAAAAAAAAAAAAAAAAAAAABbQ29udGVudF9UeXBlc10ueG1sUEsBAi0AFAAGAAgAAAAh&#10;ADj9If/WAAAAlAEAAAsAAAAAAAAAAAAAAAAALwEAAF9yZWxzLy5yZWxzUEsBAi0AFAAGAAgAAAAh&#10;AKWMRgOHAgAAGQUAAA4AAAAAAAAAAAAAAAAALgIAAGRycy9lMm9Eb2MueG1sUEsBAi0AFAAGAAgA&#10;AAAhAN4ZkSjeAAAACwEAAA8AAAAAAAAAAAAAAAAA4QQAAGRycy9kb3ducmV2LnhtbFBLBQYAAAAA&#10;BAAEAPMAAADsBQAAAAA=&#10;" stroked="f">
            <v:textbox>
              <w:txbxContent>
                <w:p w:rsidR="00A655E2" w:rsidRDefault="00A655E2" w:rsidP="00A655E2">
                  <w:r>
                    <w:t>Рис.9</w:t>
                  </w:r>
                </w:p>
              </w:txbxContent>
            </v:textbox>
          </v:shape>
        </w:pic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132715</wp:posOffset>
            </wp:positionV>
            <wp:extent cx="3114675" cy="1295400"/>
            <wp:effectExtent l="19050" t="0" r="9525" b="0"/>
            <wp:wrapSquare wrapText="bothSides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56515</wp:posOffset>
            </wp:positionV>
            <wp:extent cx="3162300" cy="1190625"/>
            <wp:effectExtent l="19050" t="0" r="0" b="0"/>
            <wp:wrapSquare wrapText="bothSides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29" o:spid="_x0000_s1044" type="#_x0000_t202" style="position:absolute;left:0;text-align:left;margin-left:-34.4pt;margin-top:24.5pt;width:6.7pt;height:20.65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HuKQIAAFoEAAAOAAAAZHJzL2Uyb0RvYy54bWysVM1u2zAMvg/YOwi6L3a8OE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gae7dcUqJZ&#10;j016FKMn72Ekb7N1YGgwrkDHB4OufkQDesdqnbkH/sMRDbuO6VbcWgtDJ1iNGc7Dy+Tq6YTjAkg1&#10;fIYaA7GDhwg0NrYP9CEhBNGxU6dLd0IyHC9XebpGA0dLtsyyPI8BWPH01ljnPwroSRBKarH3EZsd&#10;750PubDiySWEcqBkvZdKRcW21U5ZcmQ4J/v4ndH/cFOaDCVd51k+lf8CiF56HHgleywoDV+Iw4pA&#10;2gddR9kzqSYZU1b6zGIgbqLQj9U4tWwVHgeKK6hPyKuFacBxIVHowP6iZMDhLqn7eWBWUKI+aezN&#10;er5YhG2IyiJ/l6Firy3VtYVpjlAl9ZRM4s5PG3QwVrYdRpqmQcMt9rORkeznrM754wDHHpyXLWzI&#10;tR69nn8J298AAAD//wMAUEsDBBQABgAIAAAAIQDsDfX83wAAAAkBAAAPAAAAZHJzL2Rvd25yZXYu&#10;eG1sTI/BTsMwEETvSPyDtUhcUGoT2qoNcaqqAnFu4cLNjbdJRLxOYrdJ+XqWExxHM5p5k28m14oL&#10;DqHxpOFxpkAgld42VGn4eH9NViBCNGRN6wk1XDHApri9yU1m/Uh7vBxiJbiEQmY01DF2mZShrNGZ&#10;MPMdEnsnPzgTWQ6VtIMZudy1MlVqKZ1piBdq0+GuxvLrcHYa/PhydR57lT58fru33bbfn9Je6/u7&#10;afsMIuIU/8Lwi8/oUDDT0Z/JBtFqSJYrRo8a5mv+xIFksZiDOGpYqyeQRS7/Pyh+AAAA//8DAFBL&#10;AQItABQABgAIAAAAIQC2gziS/gAAAOEBAAATAAAAAAAAAAAAAAAAAAAAAABbQ29udGVudF9UeXBl&#10;c10ueG1sUEsBAi0AFAAGAAgAAAAhADj9If/WAAAAlAEAAAsAAAAAAAAAAAAAAAAALwEAAF9yZWxz&#10;Ly5yZWxzUEsBAi0AFAAGAAgAAAAhAGrgke4pAgAAWgQAAA4AAAAAAAAAAAAAAAAALgIAAGRycy9l&#10;Mm9Eb2MueG1sUEsBAi0AFAAGAAgAAAAhAOwN9fzfAAAACQEAAA8AAAAAAAAAAAAAAAAAgwQAAGRy&#10;cy9kb3ducmV2LnhtbFBLBQYAAAAABAAEAPMAAACPBQAAAAA=&#10;" strokecolor="white">
            <v:textbox>
              <w:txbxContent>
                <w:p w:rsidR="00A655E2" w:rsidRPr="002961F2" w:rsidRDefault="00A655E2" w:rsidP="00A655E2"/>
              </w:txbxContent>
            </v:textbox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294" o:spid="_x0000_s1045" type="#_x0000_t202" style="position:absolute;left:0;text-align:left;margin-left:-426.75pt;margin-top:1.1pt;width:68.25pt;height:19.8pt;z-index:251809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q7KgIAAFsEAAAOAAAAZHJzL2Uyb0RvYy54bWysVF1v2yAUfZ+0/4B4X5xY+WisOFWXLtOk&#10;rpvU7gdgjG00zGVAYne/fhdIsqh7q+YHBNzL4dxzLt7cjr0iR2GdBF3S2WRKidAcaqnbkv543n+4&#10;ocR5pmumQIuSvghHb7fv320GU4gcOlC1sARBtCsGU9LOe1NkmeOd6JmbgBEagw3Ynnlc2jarLRsQ&#10;vVdZPp0uswFsbSxw4Rzu3qcg3Ub8phHcf2saJzxRJUVuPo42jlUYs+2GFa1lppP8RIO9gUXPpMZL&#10;L1D3zDNysPIfqF5yCw4aP+HQZ9A0kotYA1Yzm76q5qljRsRaUBxnLjK5/wfLH4/fLZE1erdcUKJZ&#10;jyY9i9GTjzCSfD0PCg3GFZj4ZDDVjxjA7FitMw/AfzqiYdcx3Yo7a2HoBKuR4SyczK6OJhwXQKrh&#10;K9R4ETt4iEBjY/sgHwpCEB2derm4E8hw3LxZLlcr5MgxlC9m82V0L2PF+bCxzn8W0JMwKalF8yM4&#10;Oz44H8iw4pwS7nKgZL2XSsWFbaudsuTIsFH28Yv8X6UpTYaSrhf5ItX/Boheeux4JXusaBq+1INB&#10;tU+6jv3omVRpjpSVPskYlEsa+rEak2frsz0V1C8orIXU4fgicdKB/U3JgN1dUvfrwKygRH3RaM56&#10;Np+H5xAX88Uqx4W9jlTXEaY5QpXUU5KmO5+e0MFY2XZ4U2oHDXdoaCOj2MH5xOrEHzs4enB6beGJ&#10;XK9j1t9/wvYPAAAA//8DAFBLAwQUAAYACAAAACEAcL42Ot8AAAAKAQAADwAAAGRycy9kb3ducmV2&#10;LnhtbEyPQU+DQBCF7yb+h82YeDF0Aa0lyNA0jcZzqxdvW3YKRHYX2G2h/nrHkz1O5st73yvWs+nE&#10;mUbfOouQLGIQZCunW1sjfH68RRkIH5TVqnOWEC7kYV3e3hQq126yOzrvQy04xPpcITQh9LmUvmrI&#10;KL9wPVn+Hd1oVOBzrKUe1cThppNpHD9Lo1rLDY3qadtQ9b0/GQQ3vV6MoyFOH75+zPt2M+yO6YB4&#10;fzdvXkAEmsM/DH/6rA4lOx3cyWovOoQoWz4umUVIUxAMRKtkxesOCE9JBrIs5PWE8hcAAP//AwBQ&#10;SwECLQAUAAYACAAAACEAtoM4kv4AAADhAQAAEwAAAAAAAAAAAAAAAAAAAAAAW0NvbnRlbnRfVHlw&#10;ZXNdLnhtbFBLAQItABQABgAIAAAAIQA4/SH/1gAAAJQBAAALAAAAAAAAAAAAAAAAAC8BAABfcmVs&#10;cy8ucmVsc1BLAQItABQABgAIAAAAIQCutnq7KgIAAFsEAAAOAAAAAAAAAAAAAAAAAC4CAABkcnMv&#10;ZTJvRG9jLnhtbFBLAQItABQABgAIAAAAIQBwvjY63wAAAAoBAAAPAAAAAAAAAAAAAAAAAIQEAABk&#10;cnMvZG93bnJldi54bWxQSwUGAAAAAAQABADzAAAAkAUAAAAA&#10;" strokecolor="white">
            <v:textbox>
              <w:txbxContent>
                <w:p w:rsidR="00A655E2" w:rsidRPr="00DA1789" w:rsidRDefault="00A655E2" w:rsidP="00A655E2">
                  <w:pPr>
                    <w:rPr>
                      <w:lang w:val="en-US"/>
                    </w:rPr>
                  </w:pPr>
                  <w:r w:rsidRPr="00DA1789">
                    <w:rPr>
                      <w:lang w:val="en-US"/>
                    </w:rPr>
                    <w:t>U</w:t>
                  </w:r>
                </w:p>
                <w:p w:rsidR="00A655E2" w:rsidRDefault="00A655E2" w:rsidP="00A655E2"/>
              </w:txbxContent>
            </v:textbox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292" o:spid="_x0000_s1046" type="#_x0000_t202" style="position:absolute;left:0;text-align:left;margin-left:667.8pt;margin-top:21.85pt;width:27.8pt;height:19.6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6hKgIAAFsEAAAOAAAAZHJzL2Uyb0RvYy54bWysVM1u2zAMvg/YOwi6L3bcOGuMOEWXLsOA&#10;7gdo9wCyLNvCZFGTlNjZ05eS0zTbbsV8EEiR+kh+JL2+GXtFDsI6Cbqk81lKidAcaqnbkv543L27&#10;psR5pmumQIuSHoWjN5u3b9aDKUQGHahaWIIg2hWDKWnnvSmSxPFO9MzNwAiNxgZszzyqtk1qywZE&#10;71WSpekyGcDWxgIXzuHt3WSkm4jfNIL7b03jhCeqpJibj6eNZxXOZLNmRWuZ6SQ/pcFekUXPpMag&#10;Z6g75hnZW/kPVC+5BQeNn3HoE2gayUWsAauZp39V89AxI2ItSI4zZ5rc/4PlXw/fLZE19m65oESz&#10;Hpv0KEZPPsBIslUWGBqMK9DxwaCrH9GA3rFaZ+6B/3REw7ZjuhW31sLQCVZjhvPwMrl4OuG4AFIN&#10;X6DGQGzvIQKNje0DfUgIQXTs1PHcnZAMx8ur/CpdooWjKVus8jyPEVjx/NhY5z8J6EkQSmqx+RGc&#10;He6dD8mw4tklxHKgZL2TSkXFttVWWXJgOCi7+J3Q/3BTmgwlXeVZPtX/Coheepx4JfuSXqfhC3FY&#10;EVj7qOsoeybVJGPKSp9oDMxNHPqxGmPPsvg4cFxBfURiLUwTjhuJQgf2NyUDTndJ3a89s4IS9Vlj&#10;c1bzxSKsQ1QW+XsEIvbSUl1amOYIVVJPySRu/bRCe2Nl22GkaRw03GJDGxnJfsnqlD9OcOzBadvC&#10;ilzq0evln7B5AgAA//8DAFBLAwQUAAYACAAAACEASipGHOAAAAALAQAADwAAAGRycy9kb3ducmV2&#10;LnhtbEyPwW7CMBBE70j9B2sr9YKKTVwoTeMghFr1DPTSm4mXJGq8TmJDQr++5tQeR/s08zZbj7Zh&#10;F+x97UjBfCaAIRXO1FQq+Dy8P66A+aDJ6MYRKriih3V+N8l0atxAO7zsQ8liCflUK6hCaFPOfVGh&#10;1X7mWqR4O7ne6hBjX3LT6yGW24YnQiy51TXFhUq3uK2w+N6frQI3vF2tw04k068f+7HddLtT0in1&#10;cD9uXoEFHMMfDDf9qA55dDq6MxnPmpilXCwjq+BJPgO7EfJlngA7KlhJATzP+P8f8l8AAAD//wMA&#10;UEsBAi0AFAAGAAgAAAAhALaDOJL+AAAA4QEAABMAAAAAAAAAAAAAAAAAAAAAAFtDb250ZW50X1R5&#10;cGVzXS54bWxQSwECLQAUAAYACAAAACEAOP0h/9YAAACUAQAACwAAAAAAAAAAAAAAAAAvAQAAX3Jl&#10;bHMvLnJlbHNQSwECLQAUAAYACAAAACEAqDROoSoCAABbBAAADgAAAAAAAAAAAAAAAAAuAgAAZHJz&#10;L2Uyb0RvYy54bWxQSwECLQAUAAYACAAAACEASipGHOAAAAALAQAADwAAAAAAAAAAAAAAAACEBAAA&#10;ZHJzL2Rvd25yZXYueG1sUEsFBgAAAAAEAAQA8wAAAJEFAAAAAA==&#10;" strokecolor="white">
            <v:textbox>
              <w:txbxContent>
                <w:p w:rsidR="00A655E2" w:rsidRPr="002961F2" w:rsidRDefault="00A655E2" w:rsidP="00A655E2"/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27" o:spid="_x0000_s1047" type="#_x0000_t202" style="position:absolute;left:0;text-align:left;margin-left:679.05pt;margin-top:4.8pt;width:71.25pt;height:24.3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5NKgIAAFsEAAAOAAAAZHJzL2Uyb0RvYy54bWysVNtu2zAMfR+wfxD0vthxrjXiFF26DAO6&#10;C9DuA2RZtoXJoiYpsbOvHyWnadC9FfODIIrU0eEh6c3t0ClyFNZJ0AWdTlJKhOZQSd0U9OfT/sOa&#10;EueZrpgCLQp6Eo7ebt+/2/QmFxm0oCphCYJol/emoK33Jk8Sx1vRMTcBIzQ6a7Ad82jaJqks6xG9&#10;U0mWpsukB1sZC1w4h6f3o5NuI35dC+6/17UTnqiCIjcfVxvXMqzJdsPyxjLTSn6mwd7AomNS46MX&#10;qHvmGTlY+Q9UJ7kFB7WfcOgSqGvJRcwBs5mmr7J5bJkRMRcUx5mLTO7/wfJvxx+WyAprt5xRolmH&#10;RXoSgycfYSCzbBUU6o3LMfDRYKgf0IHRMVtnHoD/ckTDrmW6EXfWQt8KViHDabiZXF0dcVwAKfuv&#10;UOFD7OAhAg217YJ8KAhBdKzU6VKdQIbj4U06X68WlHB0zdL1chqrl7D8+bKxzn8W0JGwKajF4kdw&#10;dnxwPpBh+XNIeMuBktVeKhUN25Q7ZcmRYaPs4xf5vwpTmvTIZJEtxvzfANFJjx2vZFfQdRq+sQeD&#10;ap90FfvRM6nGPVJW+ixjUG7U0A/lEGuWRZGDxiVUJxTWwtjhOJG4acH+oaTH7i6o+31gVlCivmgs&#10;zs10Pg/jEI35YpWhYa895bWHaY5QBfWUjNudH0foYKxsWnxpbAcNd1jQWkaxX1id+WMHxxqcpy2M&#10;yLUdo17+Cdu/AAAA//8DAFBLAwQUAAYACAAAACEAcCg+1d4AAAAKAQAADwAAAGRycy9kb3ducmV2&#10;LnhtbEyPQW+CQBCF7036HzbTpBdTF2kwlLIYY9p41vbS28qOQMrOArsK+us7nuzxZb68902+mmwr&#10;zjj4xpGCxTwCgVQ601Cl4Pvr8yUF4YMmo1tHqOCCHlbF40OuM+NG2uF5HyrBJeQzraAOocuk9GWN&#10;Vvu565D4dnSD1YHjUEkz6JHLbSvjKFpKqxvihVp3uKmx/N2frAI3flyswz6KZz9Xu92s+90x7pV6&#10;fprW7yACTuEOw02f1aFgp4M7kfGi5fyapAtmFbwtQdyAhPdAHBQkaQyyyOX/F4o/AAAA//8DAFBL&#10;AQItABQABgAIAAAAIQC2gziS/gAAAOEBAAATAAAAAAAAAAAAAAAAAAAAAABbQ29udGVudF9UeXBl&#10;c10ueG1sUEsBAi0AFAAGAAgAAAAhADj9If/WAAAAlAEAAAsAAAAAAAAAAAAAAAAALwEAAF9yZWxz&#10;Ly5yZWxzUEsBAi0AFAAGAAgAAAAhAI1k3k0qAgAAWwQAAA4AAAAAAAAAAAAAAAAALgIAAGRycy9l&#10;Mm9Eb2MueG1sUEsBAi0AFAAGAAgAAAAhAHAoPtXeAAAACgEAAA8AAAAAAAAAAAAAAAAAhAQAAGRy&#10;cy9kb3ducmV2LnhtbFBLBQYAAAAABAAEAPMAAACPBQAAAAA=&#10;" strokecolor="white">
            <v:textbox>
              <w:txbxContent>
                <w:p w:rsidR="00A655E2" w:rsidRPr="00C474BB" w:rsidRDefault="00A655E2" w:rsidP="00A655E2">
                  <w:r w:rsidRPr="00C474BB">
                    <w:t>Рс</w:t>
                  </w:r>
                  <w:r w:rsidRPr="00C474BB">
                    <w:rPr>
                      <w:lang w:val="en-US"/>
                    </w:rPr>
                    <w:t>.1</w:t>
                  </w:r>
                  <w:r w:rsidRPr="00C474BB">
                    <w:t>2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1025" cy="419100"/>
                        <wp:effectExtent l="0" t="0" r="9525" b="0"/>
                        <wp:docPr id="5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74BB">
                    <w:t>. 12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523" o:spid="_x0000_s1048" type="#_x0000_t202" style="position:absolute;left:0;text-align:left;margin-left:639.3pt;margin-top:4.8pt;width:3.55pt;height:26.6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9iKwIAAFoEAAAOAAAAZHJzL2Uyb0RvYy54bWysVF1v2yAUfZ+0/4B4X+w4cZtacaouXaZJ&#10;3YfU7gdgjG00zGVAYne/vhecZFH3Vs0PCLiXw7nnXLy+HXtFDsI6Cbqk81lKidAcaqnbkv582n1Y&#10;UeI80zVToEVJn4Wjt5v379aDKUQGHahaWIIg2hWDKWnnvSmSxPFO9MzNwAiNwQZszzwubZvUlg2I&#10;3qskS9OrZABbGwtcOIe791OQbiJ+0wjuvzeNE56okiI3H0cbxyqMyWbNitYy00l+pMHewKJnUuOl&#10;Z6h75hnZW/kPVC+5BQeNn3HoE2gayUWsAauZp6+qeeyYEbEWFMeZs0zu/8Hyb4cflsgavbvKKNGs&#10;R5OexOjJRxhJni2CQoNxBSY+Gkz1IwYwO1brzAPwX45o2HZMt+LOWhg6wWpkOA8nk4ujE44LINXw&#10;FWq8iO09RKCxsX2QDwUhiI5OPZ/dCWQ4bi7zdJVTwjGyWFyvsmheworTWWOd/yygJ2FSUoveR2x2&#10;eHA+cGHFKSVc5UDJeieVigvbVltlyYFhn+ziF+m/SlOaDCW9ybN8Kv8NEL302PBK9iVdpeGbWjCI&#10;9knXsR09k2qaI2WljyoG4SYJ/ViN0bIsO7lTQf2MulqYGhwfJE46sH8oGbC5S+p+75kVlKgvGr25&#10;mS+X4TXExTK/Ri2JvYxUlxGmOUKV1FMyTbd+ekF7Y2Xb4U1TN2i4Qz8bGcUOxk+sjvyxgaMHx8cW&#10;XsjlOmb9/SVsXgAAAP//AwBQSwMEFAAGAAgAAAAhAAb6ArbeAAAACgEAAA8AAABkcnMvZG93bnJl&#10;di54bWxMj8FOwzAMhu9IvENkJC6IpUSiK6XpNE0gztu4cMsar61onLbJ1o6nxzvByfrlT78/F6vZ&#10;deKMY2g9aXhaJCCQKm9bqjV87t8fMxAhGrKm84QaLhhgVd7eFCa3fqItnnexFlxCITcamhj7XMpQ&#10;NehMWPgeiXdHPzoTOY61tKOZuNx1UiVJKp1piS80psdNg9X37uQ0+Ont4jwOiXr4+nEfm/WwPapB&#10;6/u7ef0KIuIc/2C46rM6lOx08CeyQXSc1TJLmdXwwuMKqOx5CeKgIVUZyLKQ/18ofwEAAP//AwBQ&#10;SwECLQAUAAYACAAAACEAtoM4kv4AAADhAQAAEwAAAAAAAAAAAAAAAAAAAAAAW0NvbnRlbnRfVHlw&#10;ZXNdLnhtbFBLAQItABQABgAIAAAAIQA4/SH/1gAAAJQBAAALAAAAAAAAAAAAAAAAAC8BAABfcmVs&#10;cy8ucmVsc1BLAQItABQABgAIAAAAIQAo5I9iKwIAAFoEAAAOAAAAAAAAAAAAAAAAAC4CAABkcnMv&#10;ZTJvRG9jLnhtbFBLAQItABQABgAIAAAAIQAG+gK23gAAAAoBAAAPAAAAAAAAAAAAAAAAAIUEAABk&#10;cnMvZG93bnJldi54bWxQSwUGAAAAAAQABADzAAAAkAUAAAAA&#10;" strokecolor="white">
            <v:textbox>
              <w:txbxContent>
                <w:p w:rsidR="00A655E2" w:rsidRPr="00DA1789" w:rsidRDefault="00A655E2" w:rsidP="00A655E2">
                  <w:pPr>
                    <w:rPr>
                      <w:lang w:val="en-US"/>
                    </w:rPr>
                  </w:pPr>
                  <w:r w:rsidRPr="00DA1789">
                    <w:rPr>
                      <w:lang w:val="en-US"/>
                    </w:rPr>
                    <w:t>U</w:t>
                  </w:r>
                </w:p>
                <w:p w:rsidR="00A655E2" w:rsidRDefault="00A655E2" w:rsidP="00A655E2"/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295" o:spid="_x0000_s1049" type="#_x0000_t202" style="position:absolute;left:0;text-align:left;margin-left:586.8pt;margin-top:4.8pt;width:41.75pt;height:24.3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jMKQIAAFsEAAAOAAAAZHJzL2Uyb0RvYy54bWysVNuO2yAQfa/Uf0C8N3acSxMrzmqbbapK&#10;24u02w/AGNuomKFAYqdf3wEnabR9W9UPCJjhcDhnxpu7oVPkKKyToAs6naSUCM2hkrop6I/n/bsV&#10;Jc4zXTEFWhT0JBy92759s+lNLjJoQVXCEgTRLu9NQVvvTZ4kjreiY24CRmgM1mA75nFpm6SyrEf0&#10;TiVZmi6THmxlLHDhHO4+jEG6jfh1Lbj/VtdOeKIKitx8HG0cyzAm2w3LG8tMK/mZBnsFi45JjZde&#10;oR6YZ+Rg5T9QneQWHNR+wqFLoK4lF/EN+Jpp+uI1Ty0zIr4FxXHmKpP7f7D86/G7JbJC75ZTSjTr&#10;0KRnMXjyAQaSrRdBod64HBOfDKb6AQOYHV/rzCPwn45o2LVMN+LeWuhbwSpkOA0nk5ujI44LIGX/&#10;BSq8iB08RKChtl2QDwUhiI5Ona7uBDIcNxezNMsWlHAMzdLVchrdS1h+OWys858EdCRMCmrR/AjO&#10;jo/OBzIsv6SEuxwoWe2lUnFhm3KnLDkyLJR9/CL/F2lKk76g6wXyeC1EJz1WvJJdQVdp+MYaDKp9&#10;1FWsR8+kGudIWemzjEG5UUM/lEP0LJtd7CmhOqGwFsYKx47ESQv2NyU9VndB3a8Ds4IS9VmjOevp&#10;fB7aIS7mi/cZLuxtpLyNMM0RqqCeknG682MLHYyVTYs3jeWg4R4NrWUUOzg/sjrzxwqOHpy7LbTI&#10;7Tpm/f0nbP8AAAD//wMAUEsDBBQABgAIAAAAIQCYKD1a3wAAAAoBAAAPAAAAZHJzL2Rvd25yZXYu&#10;eG1sTI9NT8MwDIbvSPyHyEhcEEsbtA9K02maQJw3uHDLGq+taJy2ydaOX493gpP1yo9eP87Xk2vF&#10;GYfQeNKQzhIQSKW3DVUaPj/eHlcgQjRkTesJNVwwwLq4vclNZv1IOzzvYyW4hEJmNNQxdpmUoazR&#10;mTDzHRLvjn5wJnIcKmkHM3K5a6VKkoV0piG+UJsOtzWW3/uT0+DH14vz2Cfq4evHvW83/e6oeq3v&#10;76bNC4iIU/yD4arP6lCw08GfyAbRck6XTwtmNTzzuAJqvkxBHDTMVwpkkcv/LxS/AAAA//8DAFBL&#10;AQItABQABgAIAAAAIQC2gziS/gAAAOEBAAATAAAAAAAAAAAAAAAAAAAAAABbQ29udGVudF9UeXBl&#10;c10ueG1sUEsBAi0AFAAGAAgAAAAhADj9If/WAAAAlAEAAAsAAAAAAAAAAAAAAAAALwEAAF9yZWxz&#10;Ly5yZWxzUEsBAi0AFAAGAAgAAAAhAO0tKMwpAgAAWwQAAA4AAAAAAAAAAAAAAAAALgIAAGRycy9l&#10;Mm9Eb2MueG1sUEsBAi0AFAAGAAgAAAAhAJgoPVrfAAAACgEAAA8AAAAAAAAAAAAAAAAAgwQAAGRy&#10;cy9kb3ducmV2LnhtbFBLBQYAAAAABAAEAPMAAACPBQAAAAA=&#10;" strokecolor="white">
            <v:textbox>
              <w:txbxContent>
                <w:p w:rsidR="00A655E2" w:rsidRPr="00C474BB" w:rsidRDefault="00A655E2" w:rsidP="00A655E2">
                  <w:r w:rsidRPr="00C474BB">
                    <w:t>Рис</w:t>
                  </w:r>
                  <w:r w:rsidRPr="00C474BB">
                    <w:rPr>
                      <w:lang w:val="en-US"/>
                    </w:rPr>
                    <w:t>.</w:t>
                  </w:r>
                  <w:r w:rsidRPr="00C474BB">
                    <w:t>13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1025" cy="419100"/>
                        <wp:effectExtent l="0" t="0" r="9525" b="0"/>
                        <wp:docPr id="6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74BB">
                    <w:t>. 12</w:t>
                  </w:r>
                </w:p>
              </w:txbxContent>
            </v:textbox>
          </v:shape>
        </w:pic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145415</wp:posOffset>
            </wp:positionV>
            <wp:extent cx="3076575" cy="1304925"/>
            <wp:effectExtent l="1905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97790</wp:posOffset>
            </wp:positionV>
            <wp:extent cx="3505200" cy="1409700"/>
            <wp:effectExtent l="19050" t="0" r="0" b="0"/>
            <wp:wrapSquare wrapText="bothSides"/>
            <wp:docPr id="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114368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25" o:spid="_x0000_s1050" type="#_x0000_t202" style="position:absolute;left:0;text-align:left;margin-left:594.3pt;margin-top:21.95pt;width:115pt;height:24.9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cpKQIAAFwEAAAOAAAAZHJzL2Uyb0RvYy54bWysVNtu2zAMfR+wfxD0vthxLmuNOEWXLsOA&#10;7gK0+wBZlmNhkqhJSuzs60fJSRZ0b8X8IIghdUieQ2Z1N2hFDsJ5Caai00lOiTAcGml2Ff3xvH13&#10;Q4kPzDRMgREVPQpP79Zv36x6W4oCOlCNcARBjC97W9EuBFtmmeed0MxPwAqDzhacZgFNt8sax3pE&#10;1yor8nyZ9eAa64AL7/HXh9FJ1wm/bQUP39rWi0BURbG2kE6Xzjqe2XrFyp1jtpP8VAZ7RRWaSYNJ&#10;L1APLDCyd/IfKC25Aw9tmHDQGbSt5CL1gN1M8xfdPHXMitQLkuPthSb//2D518N3R2SD2i2RH8M0&#10;ivQshkA+wEBmxSIy1FtfYuCTxdAwoAOjU7fePgL/6YmBTcfMTtw7B30nWIMVTuPL7OrpiOMjSN1/&#10;gQYTsX2ABDS0Tkf6kBCC6FjJ8aJOLIbHlPNlvsjRxdE3my6LWZIvY+X5tXU+fBKgSbxU1KH6CZ0d&#10;Hn2I1bDyHBKTeVCy2UqlkuF29UY5cmA4Kdv0pQZehClD+oreLpCY10JoGXDkldQVvcnjNw5hpO2j&#10;adJABibVeMeSlTnxGKkbSQxDPSTRivlZnxqaIzLrYBxxXEm8dOB+U9LjeFfU/9ozJyhRnw2qczud&#10;z+M+JGO+eF+g4a499bWHGY5QFQ2UjNdNGHdob53cdZhpnAcD96hoKxPZUfqxqlP9OMJJg9O6xR25&#10;tlPU3z+F9R8AAAD//wMAUEsDBBQABgAIAAAAIQAyU5H53gAAAAsBAAAPAAAAZHJzL2Rvd25yZXYu&#10;eG1sTI/BboJAEIbvTXyHzTTx0ugCGovIYoxp07O2l95WdgRSdhbYVdCndznV4z/z5Z9v0u2ga3bF&#10;zlaGBITzABhSblRFhYCf789ZDMw6SUrWhlDADS1ss8lLKhNlejrg9egK5kvIJlJA6VyTcG7zErW0&#10;c9Mg+d3ZdFo6H7uCq072vlzXPAqCFdeyIn+hlA3uS8z/jhctwPQfN22wDaK337v+2u/awzlqhZi+&#10;DrsNMIeD+4dh1PfqkHmnk7mQsqz2OYzjlWcFLBdrYCOxDMfJScB68Q48S/nzD9kDAAD//wMAUEsB&#10;Ai0AFAAGAAgAAAAhALaDOJL+AAAA4QEAABMAAAAAAAAAAAAAAAAAAAAAAFtDb250ZW50X1R5cGVz&#10;XS54bWxQSwECLQAUAAYACAAAACEAOP0h/9YAAACUAQAACwAAAAAAAAAAAAAAAAAvAQAAX3JlbHMv&#10;LnJlbHNQSwECLQAUAAYACAAAACEAeihHKSkCAABcBAAADgAAAAAAAAAAAAAAAAAuAgAAZHJzL2Uy&#10;b0RvYy54bWxQSwECLQAUAAYACAAAACEAMlOR+d4AAAALAQAADwAAAAAAAAAAAAAAAACDBAAAZHJz&#10;L2Rvd25yZXYueG1sUEsFBgAAAAAEAAQA8wAAAI4FAAAAAA==&#10;" strokecolor="white">
            <v:textbox>
              <w:txbxContent>
                <w:p w:rsidR="00A655E2" w:rsidRPr="00DA1789" w:rsidRDefault="00A655E2" w:rsidP="00A655E2">
                  <w:pPr>
                    <w:rPr>
                      <w:lang w:val="en-US"/>
                    </w:rPr>
                  </w:pPr>
                  <w:r w:rsidRPr="00DA1789"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571" o:spid="_x0000_s1051" type="#_x0000_t202" style="position:absolute;left:0;text-align:left;margin-left:-400.5pt;margin-top:2.05pt;width:3.55pt;height:23.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wcKQIAAFoEAAAOAAAAZHJzL2Uyb0RvYy54bWysVNuO2yAQfa/Uf0C8N3aiuJtYcVbbbFNV&#10;2l6k3X4AxthGxQwFEjv9+g6QTdP2bVU/IIYZDjPnzHhzOw2KHIV1EnRF57OcEqE5NFJ3Ff32tH+z&#10;osR5phumQIuKnoSjt9vXrzajKcUCelCNsARBtCtHU9Hee1NmmeO9GJibgREanS3YgXk0bZc1lo2I&#10;PqhskedvsxFsYyxw4Rye3icn3Ub8thXcf2lbJzxRFcXcfFxtXOuwZtsNKzvLTC/5OQ32giwGJjU+&#10;eoG6Z56Rg5X/QA2SW3DQ+hmHIYO2lVzEGrCaef5XNY89MyLWguQ4c6HJ/T9Y/vn41RLZoHbFmhLN&#10;BhTpSUyevIOJFDfzwNBoXImBjwZD/YQOjI7VOvMA/LsjGnY90524sxbGXrAGM4w3s6urCccFkHr8&#10;BA0+xA4eItDU2iHQh4QQREelThd1QjIcD5dFvioo4ehZrFdohdQyVj7fNdb5DwIGEjYVtah9xGbH&#10;B+dT6HNIeMqBks1eKhUN29U7ZcmRYZ/s43dG/yNMaTJWdF0silT+CyAG6bHhlRwqusrDl1owkPZe&#10;N7EdPZMq7bE6pbHIwGIgLlHop3qKkmEaZ3VqaE7Iq4XU4DiQuOnB/qRkxOauqPtxYFZQoj5q1GY9&#10;Xy7DNERjWdws0LDXnvrawzRHqIp6StJ259MEHYyVXY8vpW7QcId6tjKSHVJOWZ3zxwaOcp2HLUzI&#10;tR2jfv8Str8AAAD//wMAUEsDBBQABgAIAAAAIQAtH1D74AAAAAoBAAAPAAAAZHJzL2Rvd25yZXYu&#10;eG1sTI8xT8MwFIR3JP6D9ZBYUGo7QGlDnKqqQMwtLN3c+DWJiJ+T2G1Sfj1mKuPpTnff5avJtuyM&#10;g28cKZAzAQypdKahSsHX53uyAOaDJqNbR6jggh5Wxe1NrjPjRtrieRcqFkvIZ1pBHUKXce7LGq32&#10;M9chRe/oBqtDlEPFzaDHWG5bngox51Y3FBdq3eGmxvJ7d7IK3Ph2sQ57kT7sf+zHZt1vj2mv1P3d&#10;tH4FFnAK1zD84Ud0KCLTwZ3IeNYqSBZCxjNBwZMEFgPJy/JxCeyg4FlK4EXO/18ofgEAAP//AwBQ&#10;SwECLQAUAAYACAAAACEAtoM4kv4AAADhAQAAEwAAAAAAAAAAAAAAAAAAAAAAW0NvbnRlbnRfVHlw&#10;ZXNdLnhtbFBLAQItABQABgAIAAAAIQA4/SH/1gAAAJQBAAALAAAAAAAAAAAAAAAAAC8BAABfcmVs&#10;cy8ucmVsc1BLAQItABQABgAIAAAAIQBWuawcKQIAAFoEAAAOAAAAAAAAAAAAAAAAAC4CAABkcnMv&#10;ZTJvRG9jLnhtbFBLAQItABQABgAIAAAAIQAtH1D74AAAAAoBAAAPAAAAAAAAAAAAAAAAAIMEAABk&#10;cnMvZG93bnJldi54bWxQSwUGAAAAAAQABADzAAAAkAUAAAAA&#10;" strokecolor="white">
            <v:textbox>
              <w:txbxContent>
                <w:p w:rsidR="00A655E2" w:rsidRPr="00DA1789" w:rsidRDefault="00A655E2" w:rsidP="00A655E2">
                  <w:r w:rsidRPr="00DA1789">
                    <w:t>Рис</w:t>
                  </w:r>
                  <w:r>
                    <w:t>.</w:t>
                  </w:r>
                  <w:r w:rsidRPr="00DA1789">
                    <w:t>14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26" o:spid="_x0000_s1052" type="#_x0000_t202" style="position:absolute;left:0;text-align:left;margin-left:633.3pt;margin-top:2.75pt;width:30.75pt;height:28.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UuJgIAAFsEAAAOAAAAZHJzL2Uyb0RvYy54bWysVF1v2yAUfZ+0/4B4X+x8rrHiVF26TJO6&#10;D6ndD8AY22jAZUBid7++F5ymUfdWzQ8IuJfD4Zx7vbketCJH4bwEU9LpJKdEGA61NG1Jfz3sP1xR&#10;4gMzNVNgREkfhafX2/fvNr0txAw6ULVwBEGML3pb0i4EW2SZ553QzE/ACoPBBpxmAZeuzWrHekTX&#10;Kpvl+SrrwdXWARfe4+7tGKTbhN80gocfTeNFIKqkyC2k0aWximO23bCidcx2kp9osDew0EwavPQM&#10;dcsCIwcn/4HSkjvw0IQJB51B00gu0hvwNdP81WvuO2ZFeguK4+1ZJv//YPn3409HZI3eLdEqwzSa&#10;9CCGQD7BQOazVVSot77AxHuLqWHAAGan13p7B/y3JwZ2HTOtuHEO+k6wGhlO48ns4uiI4yNI1X+D&#10;Gi9ihwAJaGicjvKhIATR0anHszuRDMfN+TpfzpaUcAzNV9P1MrmXseL5sHU+fBGgSZyU1KH5CZwd&#10;73yIZFjxnBLv8qBkvZdKpYVrq51y5MiwUPbpS/xfpSlD+pKuI4+3QmgZsOKV1CW9yuM31mBU7bOp&#10;Uz0GJtU4R8rKnGSMyo0ahqEakmcv9lRQP6KwDsYKx47ESQfuLyU9VndJ/Z8Dc4IS9dWgOevpYhHb&#10;IS0Wy48zXLjLSHUZYYYjVEkDJeN0F8YWOlgn2w5vGsvBwA0a2sgkdnR+ZHXijxWcPDh1W2yRy3XK&#10;evknbJ8AAAD//wMAUEsDBBQABgAIAAAAIQA+TQfJ3gAAAAoBAAAPAAAAZHJzL2Rvd25yZXYueG1s&#10;TI/BbsIwEETvSP0Hayv1goqDq1gojYMQAvUM5dKbiZckarxOYkNCv77m1B5H+zTzNl9PtmU3HHzj&#10;SMFykQBDKp1pqFJw+ty/roD5oMno1hEquKOHdfE0y3Vm3EgHvB1DxWIJ+UwrqEPoMs59WaPVfuE6&#10;pHi7uMHqEONQcTPoMZbbloskkdzqhuJCrTvc1lh+H69WgRt3d+uwT8T868d+bDf94SJ6pV6ep807&#10;sIBT+IPhoR/VoYhOZ3cl41kbs5BSRlZBmgJ7AG9itQR2ViBFCrzI+f8Xil8AAAD//wMAUEsBAi0A&#10;FAAGAAgAAAAhALaDOJL+AAAA4QEAABMAAAAAAAAAAAAAAAAAAAAAAFtDb250ZW50X1R5cGVzXS54&#10;bWxQSwECLQAUAAYACAAAACEAOP0h/9YAAACUAQAACwAAAAAAAAAAAAAAAAAvAQAAX3JlbHMvLnJl&#10;bHNQSwECLQAUAAYACAAAACEA8C0lLiYCAABbBAAADgAAAAAAAAAAAAAAAAAuAgAAZHJzL2Uyb0Rv&#10;Yy54bWxQSwECLQAUAAYACAAAACEAPk0Hyd4AAAAKAQAADwAAAAAAAAAAAAAAAACABAAAZHJzL2Rv&#10;d25yZXYueG1sUEsFBgAAAAAEAAQA8wAAAIsFAAAAAA==&#10;" strokecolor="white">
            <v:textbox>
              <w:txbxContent>
                <w:p w:rsidR="00A655E2" w:rsidRPr="00DA1789" w:rsidRDefault="00A655E2" w:rsidP="00A655E2">
                  <w:r w:rsidRPr="00DA1789">
                    <w:t>Рис. 15</w:t>
                  </w:r>
                </w:p>
              </w:txbxContent>
            </v:textbox>
          </v:shape>
        </w:pic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992"/>
        <w:gridCol w:w="992"/>
        <w:gridCol w:w="993"/>
        <w:gridCol w:w="1134"/>
        <w:gridCol w:w="992"/>
        <w:gridCol w:w="851"/>
        <w:gridCol w:w="2194"/>
      </w:tblGrid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L1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L2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С1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С2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120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16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L1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135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100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С2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20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C1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- 135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Q= - 64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L1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Q= - 192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50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A655E2" w:rsidRPr="00A655E2" w:rsidRDefault="00A655E2" w:rsidP="00A655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Разветвленная цепь переменного тока состоит из двух параллельных ветвей, содержащих активные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реактивные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сопротивления. Полные сопротивления ветвей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цепи приложенное напряжение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токи в ветвях соответственно равны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 в неразветвленной части цепи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Ветви потребляют активные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реактивные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мощности. Общие активная Р, реактивная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полная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мощности. В таблице № 3 указан номер варианта и соответствующего ему рисунка схемы. Определить значения отмеченные прочерками в таблице и углы сдвига фаз 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φ. Начертить в масштабе векторную диаграмму цепи.</w:t>
      </w:r>
    </w:p>
    <w:p w:rsidR="00A655E2" w:rsidRPr="00A655E2" w:rsidRDefault="00A655E2" w:rsidP="00A65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-53975</wp:posOffset>
            </wp:positionV>
            <wp:extent cx="2094865" cy="1638300"/>
            <wp:effectExtent l="19050" t="0" r="635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-53975</wp:posOffset>
            </wp:positionV>
            <wp:extent cx="2091690" cy="1695450"/>
            <wp:effectExtent l="19050" t="0" r="3810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line="240" w:lineRule="auto"/>
        <w:ind w:firstLine="15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15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1843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1843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12700</wp:posOffset>
            </wp:positionV>
            <wp:extent cx="2057400" cy="1552575"/>
            <wp:effectExtent l="19050" t="0" r="0" b="0"/>
            <wp:wrapSquare wrapText="bothSides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12700</wp:posOffset>
            </wp:positionV>
            <wp:extent cx="2085975" cy="1628775"/>
            <wp:effectExtent l="19050" t="0" r="9525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174625</wp:posOffset>
            </wp:positionV>
            <wp:extent cx="2286000" cy="1514475"/>
            <wp:effectExtent l="1905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174625</wp:posOffset>
            </wp:positionV>
            <wp:extent cx="1905000" cy="1571625"/>
            <wp:effectExtent l="19050" t="0" r="0" b="0"/>
            <wp:wrapSquare wrapText="bothSides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48895</wp:posOffset>
            </wp:positionV>
            <wp:extent cx="1981200" cy="1571625"/>
            <wp:effectExtent l="19050" t="0" r="0" b="0"/>
            <wp:wrapSquare wrapText="bothSides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48895</wp:posOffset>
            </wp:positionV>
            <wp:extent cx="1933575" cy="1409700"/>
            <wp:effectExtent l="19050" t="0" r="9525" b="0"/>
            <wp:wrapSquare wrapText="bothSides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108585</wp:posOffset>
            </wp:positionV>
            <wp:extent cx="2124075" cy="1562100"/>
            <wp:effectExtent l="19050" t="0" r="9525" b="0"/>
            <wp:wrapSquare wrapText="bothSides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8890</wp:posOffset>
            </wp:positionV>
            <wp:extent cx="2085975" cy="1628775"/>
            <wp:effectExtent l="19050" t="0" r="9525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114368" w:rsidP="00A41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32" o:spid="_x0000_s1053" type="#_x0000_t202" style="position:absolute;margin-left:8in;margin-top:3.75pt;width:128.55pt;height:23.7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O7iQIAABsFAAAOAAAAZHJzL2Uyb0RvYy54bWysVNuO0zAQfUfiHyy/d3PZpG2ipqttlyKk&#10;5SLt8gFu7DQWjm1st8mC+HfGTlvKAhJC5CGxM+Mzl3PGi5uhE+jAjOVKVji5ijFislaUy12FPz5u&#10;JnOMrCOSEqEkq/ATs/hm+fLFotclS1WrBGUGAYi0Za8r3Dqnyyiydcs6Yq+UZhKMjTIdcbA1u4ga&#10;0gN6J6I0jqdRrwzVRtXMWvh7NxrxMuA3Davd+6axzCFRYcjNhbcJ761/R8sFKXeG6JbXxzTIP2TR&#10;ES4h6BnqjjiC9ob/AtXx2iirGndVqy5STcNrFmqAapL4WTUPLdEs1ALNsfrcJvv/YOt3hw8GcQrc&#10;5TOMJOmApEc2OLRSA5pep75DvbYlOD5ocHUDGMA7VGv1vao/WSTVuiVyx26NUX3LCIUME38yujg6&#10;4lgPsu3fKgqByN6pADQ0pvPtg4YgQAemns7s+GRqHxKyyec5RjXYruO4KAJ9ESlPp7Wx7jVTHfKL&#10;ChtgP6CTw711PhtSnlx8MKsEpxsuRNiY3XYtDDoQUMomPKGAZ25Cemep/LERcfwDSUIMb/PpBua/&#10;Fkmaxau0mGym89kk22T5pJjF80mcFKtiGmdFdrf55hNMsrLllDJ5zyU7qTDJ/o7l4zyM+gk6RH2F&#10;izzNR4r+WGQcnt8V2XEHQyl4V+H52YmUnthXkkLZpHSEi3Ed/Zx+6DL04PQNXQky8MyPGnDDdgia&#10;S2cneW0VfQJhGAW8Aftwo8CiVeYLRj1MZ4Xt5z0xDCPxRoK4iiTL/DiHTZbPUtiYS8v20kJkDVAV&#10;dhiNy7Ubr4C9NnzXQqRRzlLdgiAbHrTilTtmdZQxTGAo6nhb+BG/3AevH3fa8jsAAAD//wMAUEsD&#10;BBQABgAIAAAAIQBKa1yN3gAAAAoBAAAPAAAAZHJzL2Rvd25yZXYueG1sTI/NboMwEITvlfoO1lbq&#10;pWoMEYRCMVFbqVWv+XmABW8AFa8RdgJ5+zqn9jia0cw35XYxg7jQ5HrLCuJVBIK4sbrnVsHx8Pn8&#10;AsJ5ZI2DZVJwJQfb6v6uxELbmXd02ftWhBJ2BSrovB8LKV3TkUG3siNx8E52MuiDnFqpJ5xDuRnk&#10;Ooo20mDPYaHDkT46an72Z6Pg9D0/pflcf/ljtks279hntb0q9fiwvL2C8LT4vzDc8AM6VIGptmfW&#10;TgxBx+k6nPEKshTELZBEeQyiVpAmOciqlP8vVL8AAAD//wMAUEsBAi0AFAAGAAgAAAAhALaDOJL+&#10;AAAA4QEAABMAAAAAAAAAAAAAAAAAAAAAAFtDb250ZW50X1R5cGVzXS54bWxQSwECLQAUAAYACAAA&#10;ACEAOP0h/9YAAACUAQAACwAAAAAAAAAAAAAAAAAvAQAAX3JlbHMvLnJlbHNQSwECLQAUAAYACAAA&#10;ACEA/yuzu4kCAAAbBQAADgAAAAAAAAAAAAAAAAAuAgAAZHJzL2Uyb0RvYy54bWxQSwECLQAUAAYA&#10;CAAAACEASmtcjd4AAAAKAQAADwAAAAAAAAAAAAAAAADjBAAAZHJzL2Rvd25yZXYueG1sUEsFBgAA&#10;AAAEAAQA8wAAAO4FAAAAAA==&#10;" stroked="f">
            <v:textbox>
              <w:txbxContent>
                <w:p w:rsidR="00A655E2" w:rsidRPr="0029203C" w:rsidRDefault="00A655E2" w:rsidP="00A655E2">
                  <w:pPr>
                    <w:ind w:left="-10065" w:right="3585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1" o:spid="_x0000_s1054" type="#_x0000_t202" style="position:absolute;margin-left:8in;margin-top:6.2pt;width:6pt;height:28.5pt;z-index:-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l4iQIAABk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BtyV&#10;c4wU6YGkez56dKVHVC6zUKHBuBoc7wy4+hEM4B2zdeZW088OKX3dEbXll9bqoeOEQYTxZHJydMJx&#10;AWQzvNMMLiI7ryPQ2No+lA8KggAdmHo4shOCobC5mAPhGFGwvJpnVRnJS0h9OGus82+47lGYNNgC&#10;9xGb7G+dhyzA9eASrnJaCrYWUsaF3W6upUV7AjpZxy8kDkeeuUkVnJUOxybztAMhwh3BFoKNvD9W&#10;WV6kV3k1W8+Xi1mxLspZtUiXszSrrqp5WlTFzfpbCDAr6k4wxtWtUPygwaz4O46fumFST1QhGhpc&#10;lXk5EfTHJNP4/S7JXnhoSSn6Bi+PTqQOtL5WDNImtSdCTvPkefixZFCDwz9WJYog8D4pwI+bMSou&#10;Xx7EtdHsAWRhNfAGFMN7ApNO268YDdCbDXZfdsRyjORbBdKqsqIIzRwXRbnIYWFPLZtTC1EUoBrs&#10;MZqm1356AHbGim0HN01iVvoS5NiKqJWg2ykqSCUsoP9iUk9vRWjw03X0+vGirb4DAAD//wMAUEsD&#10;BBQABgAIAAAAIQDq1vu43wAAAAsBAAAPAAAAZHJzL2Rvd25yZXYueG1sTI/NboMwEITvlfoO1lbq&#10;pWoMiJCGYKK2Uqte8/MAC3YABa8RdgJ5+25O7W1ndzT7TbGdbS+uZvSdIwXxIgJhqHa6o0bB8fD1&#10;+gbCBySNvSOj4GY8bMvHhwJz7Sbames+NIJDyOeooA1hyKX0dWss+oUbDPHt5EaLgeXYSD3ixOG2&#10;l0kUZdJiR/yhxcF8tqY+7y9Wwelnelmup+o7HFe7NPvAblW5m1LPT/P7BkQwc/gzwx2f0aFkpspd&#10;SHvRs46XCZcJPCUpiLsjzlLeVAqydQqyLOT/DuUvAAAA//8DAFBLAQItABQABgAIAAAAIQC2gziS&#10;/gAAAOEBAAATAAAAAAAAAAAAAAAAAAAAAABbQ29udGVudF9UeXBlc10ueG1sUEsBAi0AFAAGAAgA&#10;AAAhADj9If/WAAAAlAEAAAsAAAAAAAAAAAAAAAAALwEAAF9yZWxzLy5yZWxzUEsBAi0AFAAGAAgA&#10;AAAhAClCaXiJAgAAGQUAAA4AAAAAAAAAAAAAAAAALgIAAGRycy9lMm9Eb2MueG1sUEsBAi0AFAAG&#10;AAgAAAAhAOrW+7jfAAAACwEAAA8AAAAAAAAAAAAAAAAA4wQAAGRycy9kb3ducmV2LnhtbFBLBQYA&#10;AAAABAAEAPMAAADvBQAAAAA=&#10;" stroked="f">
            <v:textbox>
              <w:txbxContent>
                <w:p w:rsidR="00A655E2" w:rsidRPr="003F60EE" w:rsidRDefault="00A655E2" w:rsidP="00A655E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0" o:spid="_x0000_s1055" type="#_x0000_t202" style="position:absolute;margin-left:582pt;margin-top:5.6pt;width:154.8pt;height:21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bAhwIAABs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MOCu&#10;LDFSpAeSHvjo0bUeUVnFDg3G1eB4b8DVj2AA71itM3eafnZI6ZuOqC1/Za0eOk4YZJiF3iZnRwMn&#10;rnYBZDO80wwCkZ3XEWhsbR/aBw1BgA5MPZ7YCcnQELKal9UcTBRs+Xy+SGNyCamPp411/g3XPQqL&#10;BltgP6KT/Z3zIRtSH11CMKelYGshZdzY7eZGWrQnoJR1fGIBz9ykCs5Kh2MT4vQHkoQYwRbSjcx/&#10;q7K8SK/zaraeLxezYl2Us2qRLmdpVl1DIUVV3K6/hwSzou4EY1zdCcWPKsyKv2P5MA+TfqIO0dDg&#10;qszLiaI/FpnG53dF9sLDUErRN3h5ciJ1IPa1YnFkPBFyWic/px+7DD04fmNXogwC85MG/LgZo+by&#10;KoQPstho9gjCsBp4A4rhRoFFp+1XjAaYzga7LztiOUbyrQJxVVlRhHGOm6Jc5LCx55bNuYUoClAN&#10;9hhNyxs/XQE7Y8W2g0iTnJV+BYJsRdTKU1YHGcMExqIOt0UY8fN99Hq601Y/AAAA//8DAFBLAwQU&#10;AAYACAAAACEAn9v9ht4AAAALAQAADwAAAGRycy9kb3ducmV2LnhtbEyPQU+DQBCF7yb+h82YeDF2&#10;KaWgyNKoicZra3/AwE6ByM4Sdlvov3c56W1e5uW97xW72fTiQqPrLCtYryIQxLXVHTcKjt8fj08g&#10;nEfW2FsmBVdysCtvbwrMtZ14T5eDb0QIYZejgtb7IZfS1S0ZdCs7EIffyY4GfZBjI/WIUwg3vYyj&#10;KJUGOw4NLQ703lL9czgbBaev6WH7PFWf/pjtk/QNu6yyV6Xu7+bXFxCeZv9nhgU/oEMZmCp7Zu1E&#10;H/Q6TcIYv1wxiMWRZJsURKVgu4lBloX8v6H8BQAA//8DAFBLAQItABQABgAIAAAAIQC2gziS/gAA&#10;AOEBAAATAAAAAAAAAAAAAAAAAAAAAABbQ29udGVudF9UeXBlc10ueG1sUEsBAi0AFAAGAAgAAAAh&#10;ADj9If/WAAAAlAEAAAsAAAAAAAAAAAAAAAAALwEAAF9yZWxzLy5yZWxzUEsBAi0AFAAGAAgAAAAh&#10;AICJFsCHAgAAGwUAAA4AAAAAAAAAAAAAAAAALgIAAGRycy9lMm9Eb2MueG1sUEsBAi0AFAAGAAgA&#10;AAAhAJ/b/YbeAAAACwEAAA8AAAAAAAAAAAAAAAAA4QQAAGRycy9kb3ducmV2LnhtbFBLBQYAAAAA&#10;BAAEAPMAAADsBQAAAAA=&#10;" stroked="f">
            <v:textbox>
              <w:txbxContent>
                <w:p w:rsidR="00A655E2" w:rsidRPr="008D216B" w:rsidRDefault="00A655E2" w:rsidP="00A655E2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31" o:spid="_x0000_s1056" type="#_x0000_t202" style="position:absolute;margin-left:589.95pt;margin-top:9.95pt;width:30.4pt;height:26.3pt;z-index:-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cmhwIAABo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GHA3&#10;zTFSpAWSHnjv0Ur3aDbJQoU640pwvDfg6nswgHfM1pk7Tb84pPRNQ9SWX1uru4YTBhHGk8nZ0QHH&#10;BZBN914zuIjsvI5AfW3bUD4oCAJ0YOrxxE4IhsLmZD5L52ChYJpMcihXiC0h5fGwsc6/5bpFYVJh&#10;C+RHcLK/c35wPbqEu5yWgq2FlHFht5sbadGegFDW8Tugv3CTKjgrHY4NiMMOxAh3BFuINhL/VGTj&#10;PF2Ni9F6Nr8c5et8Oiou0/kozYpVMUvzIr9dfw8BZnnZCMa4uhOKH0WY5X9H8qEdBvlEGaKuwsV0&#10;PB0Y+mOSafx+l2QrPPSkFG2F5ycnUgZe3ygGaZPSEyGHefIy/EgI1OD4j1WJKgjEDxLw/aaPkptE&#10;BoNENpo9gi6sBt6AYnhQYNJo+w2jDpqzwu7rjliOkXynQFtFluehm+Min16OYWHPLZtzC1EUoCrs&#10;MRqmN354AXbGim0DNw1qVvoa9FiLqJXnqCCVsIAGjEkdHovQ4efr6PX8pC1/AAAA//8DAFBLAwQU&#10;AAYACAAAACEAV27n+d4AAAALAQAADwAAAGRycy9kb3ducmV2LnhtbEyPzW6DMBCE75X6DtZW6qVq&#10;TFASF4KJ2kqtes3PAyzgAApeI+wE8vZdTu1pdzSj2W+z3WQ7cTODbx1pWC4iEIZKV7VUazgdv17f&#10;QPiAVGHnyGi4Gw+7/PEhw7RyI+3N7RBqwSXkU9TQhNCnUvqyMRb9wvWG2Du7wWJgOdSyGnDkctvJ&#10;OIo20mJLfKHB3nw2prwcrlbD+Wd8WSdj8R1Oar/afGCrCnfX+vlpet+CCGYKf2GY8RkdcmYq3JUq&#10;LzrWS5UknOVtnnMiXkUKRKFBxWuQeSb//5D/AgAA//8DAFBLAQItABQABgAIAAAAIQC2gziS/gAA&#10;AOEBAAATAAAAAAAAAAAAAAAAAAAAAABbQ29udGVudF9UeXBlc10ueG1sUEsBAi0AFAAGAAgAAAAh&#10;ADj9If/WAAAAlAEAAAsAAAAAAAAAAAAAAAAALwEAAF9yZWxzLy5yZWxzUEsBAi0AFAAGAAgAAAAh&#10;AKQ21yaHAgAAGgUAAA4AAAAAAAAAAAAAAAAALgIAAGRycy9lMm9Eb2MueG1sUEsBAi0AFAAGAAgA&#10;AAAhAFdu5/neAAAACwEAAA8AAAAAAAAAAAAAAAAA4QQAAGRycy9kb3ducmV2LnhtbFBLBQYAAAAA&#10;BAAEAPMAAADsBQAAAAA=&#10;" stroked="f">
            <v:textbox>
              <w:txbxContent>
                <w:p w:rsidR="00A655E2" w:rsidRPr="00DA1789" w:rsidRDefault="00A655E2" w:rsidP="00A655E2">
                  <w:pPr>
                    <w:rPr>
                      <w:lang w:val="en-US"/>
                    </w:rPr>
                  </w:pPr>
                  <w:r w:rsidRPr="00DA1789">
                    <w:rPr>
                      <w:lang w:val="en-US"/>
                    </w:rPr>
                    <w:t>R</w:t>
                  </w:r>
                  <w:r w:rsidRPr="00DA1789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616" o:spid="_x0000_s1165" style="position:absolute;margin-left:606pt;margin-top:1.15pt;width:33.75pt;height:120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653QMAAAgLAAAOAAAAZHJzL2Uyb0RvYy54bWysVm2PmzgQ/n7S/QeLjydlwYSwIdps1Sab&#10;00m9a6Vuf4BjTEAFzNlOyLbqf++MeVlIgxqdLh+IXx4ezzwzY+bhzbnIyUkoncly7dA7zyGi5DLO&#10;ysPa+fy8my0dog0rY5bLUqydF6GdN4+///ZQVyvhy1TmsVAESEq9qqu1kxpTrVxX81QUTN/JSpSw&#10;mUhVMANTdXBjxWpgL3LX97zQraWKKyW50BpWt82m82j5k0Rw8yFJtDAkXztgm7FPZZ97fLqPD2x1&#10;UKxKM96awf6DFQXLSji0p9oyw8hRZT9RFRlXUsvE3HFZuDJJMi6sD+AN9S68+ZSySlhfQBxd9TLp&#10;/4+W/3P6qEgWQ+wWc4eUrIAg7ZQQKDkJaYgK1ZVeAfBT9VGhj7p6L/kXDRvuaAcnGjBkX/8tY+Bh&#10;RyOtKudEFfgm+EvOVvyXXnxxNoTDYuAvQ3/hEA5bdOFH3tJGx2Wr7m1+1OZPIS0TO73XpgleDCMr&#10;fdya/wyBTooc4viHS+iSkhqfbah7EB2APJIS2h4IMewx/ghzlQZEG5w1RRRcoK5SgfM91TycogoH&#10;KO+6a/cDyCKYIoLK7I+bVCkagO79KSo6VHzCKDoUPPImqYaa0+UU2Uh2iNwggJAxhy4nWNqlCT+X&#10;bZ7AiDC8njybm5XUmJOYNJB5zzZPgAJQmFQTYDASwXNMql+CIfgIXtwEhvAi+P4mMIQQwdFNYAwS&#10;oiEQt1hNWx/pyMnG2VZJBdfr5cWqHAIX6x6PYKuKGQxANyQ1lDZUIknhH8sNNwp5Es/SQgwGwgLA&#10;zq76X/f5cZ/xd+LrEB01ToXtTV5ZimaN+tcW+1tlzDaeDWn8YEQDKWllnHvXlxtLUKaRteNZw99R&#10;BdcMDRpDQcOBS1DMXex+yd4Jc2EmqA/ihmPBOs2hwm/m79+5ZuhyLFpjCxT9zeztGxdmLppl6sGg&#10;SbA2Zbr1q9GFYGAi2krtM9JG6PV7UspdlueWMy9tnkZ4CKallnkW466dqMN+kytyYthQ2F/r0wim&#10;5LGMLVsqWPzUjg3L8mYMp+f2foGvX1sg+B20HcO3yIuelk/LYBb44dMs8Lbb2dvdJpiFO3q/2M63&#10;m82WfkfTaLBKszgWJVrXdS80uK07aPuopu/o+5eRF3ro7M7+fnbWHZthVQZfun/rne0TsDVoeom9&#10;jF+gTVCyacegfYRBKtVXh9TQiq0d/e+RKeGQ/K8Sep2IBpBOxNhJsMAkJWq4sx/usJID1doxDtzy&#10;ONyYpt87Vio7pHAStWEt5VtoT5IMuwhrX2NVO4F2y3rQtobYzw3nFvXawD7+AAAA//8DAFBLAwQU&#10;AAYACAAAACEAIBsJ7d8AAAALAQAADwAAAGRycy9kb3ducmV2LnhtbEyPwU7DMBBE75X4B2uRuLVO&#10;XApNiFNVCCSuFJB6dGM3CcRry3ba9O/ZnuA4u6OZN9VmsgM7mRB7hxLyRQbMYON0j62Ez4/X+RpY&#10;TAq1GhwaCRcTYVPfzCpVanfGd3PapZZRCMZSSehS8iXnsemMVXHhvEH6HV2wKpEMLddBnSncDlxk&#10;2QO3qkdq6JQ3z51pfnajpd5pvx3b1csxrPVb8eX3l+Lb91Le3U7bJ2DJTOnPDFd8QoeamA5uRB3Z&#10;QFrkgsYkCWIJ7GoQj8UK2IEO98sceF3x/xvqXwAAAP//AwBQSwECLQAUAAYACAAAACEAtoM4kv4A&#10;AADhAQAAEwAAAAAAAAAAAAAAAAAAAAAAW0NvbnRlbnRfVHlwZXNdLnhtbFBLAQItABQABgAIAAAA&#10;IQA4/SH/1gAAAJQBAAALAAAAAAAAAAAAAAAAAC8BAABfcmVscy8ucmVsc1BLAQItABQABgAIAAAA&#10;IQCjim653QMAAAgLAAAOAAAAAAAAAAAAAAAAAC4CAABkcnMvZTJvRG9jLnhtbFBLAQItABQABgAI&#10;AAAAIQAgGwnt3wAAAAsBAAAPAAAAAAAAAAAAAAAAADcGAABkcnMvZG93bnJldi54bWxQSwUGAAAA&#10;AAQABADzAAAAQwcAAAAA&#10;" path="m181,c90,60,,120,,180v,60,180,120,180,180c180,420,,480,,540v,60,181,120,181,180c181,780,,840,,900v,60,150,150,180,180e" filled="f" strokeweight="1.5pt">
            <v:path arrowok="t" o:connecttype="custom" o:connectlocs="428625,0;0,254847;426257,509693;0,764540;428625,1019387;0,1274233;426257,1529080" o:connectangles="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6" o:spid="_x0000_s1057" type="#_x0000_t202" style="position:absolute;margin-left:606pt;margin-top:6.9pt;width:24pt;height:24.2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zjiAIAABoFAAAOAAAAZHJzL2Uyb0RvYy54bWysVGtv2yAU/T5p/wHxPfUjzsNWnaqPZZrU&#10;PaR2P4AAjtEwMCCxu2r/fRectFm3SdM0f7DB93I4954D5xdDJ9GeWye0qnF2lmLEFdVMqG2NP9+v&#10;J0uMnCeKEakVr/EDd/hi9frVeW8qnutWS8YtAhDlqt7UuPXeVEniaMs74s604QqCjbYd8TC124RZ&#10;0gN6J5M8TedJry0zVlPuHPy9GYN4FfGbhlP/sWkc90jWGLj5+LbxvQnvZHVOqq0lphX0QIP8A4uO&#10;CAWbPkHdEE/QzopfoDpBrXa68WdUd4luGkF5rAGqydIX1dy1xPBYCzTHmac2uf8HSz/sP1kkGGg3&#10;yzFSpAOR7vng0ZUe0Kychw71xlWQeGcg1Q8QgOxYrTO3mn5xSOnrlqgtv7RW9y0nDBhmYWVysnTE&#10;cQFk07/XDDYiO68j0NDYLrQPGoIAHZR6eFInkKHwc5oWyxQiFELTdDEtonoJqY6LjXX+LdcdCoMa&#10;WxA/gpP9rfOBDKmOKWEvp6VgayFlnNjt5lpatCdglHV8Iv8XaVKFZKXDshFx/AMcYY8QC2yj8I9l&#10;lhfpVV5O1vPlYlKsi9mkXKTLSZqVV+U8LcriZv09EMyKqhWMcXUrFD+aMCv+TuTDcRjtE22I+hqX&#10;s3w2KvTHItP4/K7ITng4k1J0NYaGwxOSSBV0faNYHHsi5DhOfqYfuww9OH5jV6ILgvCjBfywGaLl&#10;ptEjwSIbzR7AF1aDbiAxXCgwaLX9hlEPh7PG7uuOWI6RfKfAW2VWgPrIx0kxW+QwsaeRzWmEKApQ&#10;NfYYjcNrP94AO2PFtoWdRjcrfQl+bET0yjOrg4vhAMaiDpdFOOGn85j1fKWtfgAAAP//AwBQSwME&#10;FAAGAAgAAAAhAH+PGVLdAAAACwEAAA8AAABkcnMvZG93bnJldi54bWxMj8FOw0AMRO9I/MPKSFwQ&#10;3XSBFEI2FSCBem3pBziJm0RkvVF226R/j3uCm8cejefl69n16kRj6DxbWC4SUMSVrztuLOy/P++f&#10;QYWIXGPvmSycKcC6uL7KMav9xFs67WKjJIRDhhbaGIdM61C15DAs/EAst4MfHUaRY6PrEScJd702&#10;SZJqhx3LhxYH+mip+tkdnYXDZrp7epnKr7hfbR/Td+xWpT9be3szv72CijTHPzNc6kt1KKRT6Y9c&#10;B9WLNksjMFGmB2G4OEyayKa0kBoDusj1f4biFwAA//8DAFBLAQItABQABgAIAAAAIQC2gziS/gAA&#10;AOEBAAATAAAAAAAAAAAAAAAAAAAAAABbQ29udGVudF9UeXBlc10ueG1sUEsBAi0AFAAGAAgAAAAh&#10;ADj9If/WAAAAlAEAAAsAAAAAAAAAAAAAAAAALwEAAF9yZWxzLy5yZWxzUEsBAi0AFAAGAAgAAAAh&#10;AOILjOOIAgAAGgUAAA4AAAAAAAAAAAAAAAAALgIAAGRycy9lMm9Eb2MueG1sUEsBAi0AFAAGAAgA&#10;AAAhAH+PGVLdAAAACwEAAA8AAAAAAAAAAAAAAAAA4gQAAGRycy9kb3ducmV2LnhtbFBLBQYAAAAA&#10;BAAEAPMAAADsBQAAAAA=&#10;" stroked="f">
            <v:textbox>
              <w:txbxContent>
                <w:p w:rsidR="00A655E2" w:rsidRPr="00240D93" w:rsidRDefault="00A655E2" w:rsidP="00A655E2">
                  <w:pPr>
                    <w:rPr>
                      <w:lang w:val="en-US"/>
                    </w:rPr>
                  </w:pPr>
                  <w:r w:rsidRPr="00240D93">
                    <w:rPr>
                      <w:lang w:val="en-US"/>
                    </w:rPr>
                    <w:t>R</w:t>
                  </w:r>
                  <w:r w:rsidRPr="00240D93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4" o:spid="_x0000_s1058" type="#_x0000_t202" style="position:absolute;margin-left:558pt;margin-top:6.1pt;width:36pt;height:28.9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8GhgIAABo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R&#10;YaRIByQ98MGjaz2gosxDh3rjKnC8N+DqBzCAd6zWmTtNvzik9E1L1IZfWav7lhMGGWbhZHJydMRx&#10;AWTdv9cMApGt1xFoaGwX2gcNQYAOTD0e2QnJUNjMizkwjhEF0/lsPpsVMQKpDoeNdf4t1x0Kkxpb&#10;ID+Ck92d8yEZUh1cQiynpWArIWVc2M36Rlq0IyCUVfz26C/cpArOSodjI+K4AzlCjGAL2Ubin8ps&#10;mqfX03Kymi3mk3yVF5Nyni4maVZel7M0L/Pb1feQYJZXrWCMqzuh+EGEWf53JO+vwyifKEPU17gs&#10;psXI0B+LTOP3uyI74eFOStHVeHF0IlXg9Y1iUDapPBFynCcv049dhh4c/rErUQWB+FECflgPUXLn&#10;0xA+SGSt2SPowmrgDSiGBwUmrbbfMOrhctbYfd0SyzGS7xRoq8zyPNzmuIi6wMieWtanFqIoQNXY&#10;YzROb/z4AmyNFZsWIo1qVvoK9NiIqJXnrPYqhgsYi9o/FuGGn66j1/OTtvwBAAD//wMAUEsDBBQA&#10;BgAIAAAAIQCFAdI73gAAAAsBAAAPAAAAZHJzL2Rvd25yZXYueG1sTI/NboMwEITvlfoO1lbqpWqM&#10;UQuUYKK2Uqte8/MAC2wABdsIO4G8fTen9razO5r9ptgsZhAXmnzvrAa1ikCQrV3T21bDYf/1nIHw&#10;AW2Dg7Ok4UoeNuX9XYF542a7pcsutIJDrM9RQxfCmEvp644M+pUbyfLt6CaDgeXUymbCmcPNIOMo&#10;SqTB3vKHDkf67Kg+7c5Gw/Fnfnp9m6vvcEi3L8kH9mnlrlo/PizvaxCBlvBnhhs+o0PJTJU728aL&#10;gbVSCZcJPMUxiJtDZRlvKg1ppECWhfzfofwFAAD//wMAUEsBAi0AFAAGAAgAAAAhALaDOJL+AAAA&#10;4QEAABMAAAAAAAAAAAAAAAAAAAAAAFtDb250ZW50X1R5cGVzXS54bWxQSwECLQAUAAYACAAAACEA&#10;OP0h/9YAAACUAQAACwAAAAAAAAAAAAAAAAAvAQAAX3JlbHMvLnJlbHNQSwECLQAUAAYACAAAACEA&#10;8D2/BoYCAAAaBQAADgAAAAAAAAAAAAAAAAAuAgAAZHJzL2Uyb0RvYy54bWxQSwECLQAUAAYACAAA&#10;ACEAhQHSO94AAAALAQAADwAAAAAAAAAAAAAAAADgBAAAZHJzL2Rvd25yZXYueG1sUEsFBgAAAAAE&#10;AAQA8wAAAOsFAAAAAA==&#10;" stroked="f">
            <v:textbox>
              <w:txbxContent>
                <w:p w:rsidR="00A655E2" w:rsidRPr="001322F2" w:rsidRDefault="00A655E2" w:rsidP="00A655E2">
                  <w:pPr>
                    <w:rPr>
                      <w:lang w:val="en-US"/>
                    </w:rPr>
                  </w:pPr>
                  <w:r w:rsidRPr="001322F2"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5" o:spid="_x0000_s1059" type="#_x0000_t202" style="position:absolute;margin-left:589.95pt;margin-top:15pt;width:23.1pt;height:26.1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L/iAIAABoFAAAOAAAAZHJzL2Uyb0RvYy54bWysVNuO2yAQfa/Uf0C8Z32JvYmtOKtNtqkq&#10;bS/Sbj+AGByjYqBAYm+r/nsHnKTptpWqqn7AwAyHMzNnWNwMnUAHZixXssLJVYwRk7WiXO4q/PFx&#10;M5ljZB2RlAglWYWfmMU3y5cvFr0uWapaJSgzCECkLXtd4dY5XUaRrVvWEXulNJNgbJTpiIOl2UXU&#10;kB7QOxGlcXwd9cpQbVTNrIXdu9GIlwG/aVjt3jeNZQ6JCgM3F0YTxq0fo+WClDtDdMvrIw3yDyw6&#10;wiVceoa6I46gveG/QHW8Nsqqxl3VqotU0/CahRggmiR+Fs1DSzQLsUByrD6nyf4/2Prd4YNBnELt&#10;csiPJB0U6ZENDq3UgPIi9xnqtS3B8UGDqxvAAN4hWqvvVf3JIqnWLZE7dmuM6ltGKDBM/Mno4uiI&#10;Yz3Itn+rKFxE9k4FoKExnU8fJAQBOjB5OlfHk6lhMy2m0xlYajBNp2kSB24RKU+HtbHuNVMd8pMK&#10;Gyh+ACeHe+s8GVKeXPxdVglON1yIsDC77VoYdCAglE34Av9nbkJ6Z6n8sRFx3AGOcIe3ebah8F+L&#10;JM3iVVpMNtfz2STbZPmkmMXzSZwUq+I6zorsbvPNE0yysuWUMnnPJTuJMMn+rsjHdhjlE2SI+goX&#10;eZqPFfpjkHH4fhdkxx30pOBdhednJ1L6ur6SFMImpSNcjPPoZ/ohy5CD0z9kJajAF36UgBu2Q5Dc&#10;dHpS11bRJ9CFUVA3KDE8KDBplfmCUQ/NWWH7eU8Mw0i8kaCtIskycHNhkeWzFBbm0rK9tBBZA1SF&#10;HUbjdO3GF2CvDd+1cNOoZqluQY8ND1rxwh1ZHVUMDRiCOj4WvsMv18Hrx5O2/A4AAP//AwBQSwME&#10;FAAGAAgAAAAhAD3DB/veAAAACwEAAA8AAABkcnMvZG93bnJldi54bWxMj9FOg0AQRd9N/IfNmPhi&#10;7AJVKMjSqInG19Z+wMBOgcjuEnZb6N87fdLHmzm5c265XcwgzjT53lkF8SoCQbZxuretgsP3x+MG&#10;hA9oNQ7OkoILedhWtzclFtrNdkfnfWgFl1hfoIIuhLGQ0jcdGfQrN5Ll29FNBgPHqZV6wpnLzSCT&#10;KEqlwd7yhw5Heu+o+dmfjILj1/zwnM/1Zzhku6f0Dfusdhel7u+W1xcQgZbwB8NVn9WhYqfanaz2&#10;YuAcZ3nOrIJ1xKOuRJKkMYhawSZZg6xK+X9D9QsAAP//AwBQSwECLQAUAAYACAAAACEAtoM4kv4A&#10;AADhAQAAEwAAAAAAAAAAAAAAAAAAAAAAW0NvbnRlbnRfVHlwZXNdLnhtbFBLAQItABQABgAIAAAA&#10;IQA4/SH/1gAAAJQBAAALAAAAAAAAAAAAAAAAAC8BAABfcmVscy8ucmVsc1BLAQItABQABgAIAAAA&#10;IQDJ+dL/iAIAABoFAAAOAAAAAAAAAAAAAAAAAC4CAABkcnMvZTJvRG9jLnhtbFBLAQItABQABgAI&#10;AAAAIQA9wwf73gAAAAsBAAAPAAAAAAAAAAAAAAAAAOIEAABkcnMvZG93bnJldi54bWxQSwUGAAAA&#10;AAQABADzAAAA7QUAAAAA&#10;" stroked="f">
            <v:textbox>
              <w:txbxContent>
                <w:p w:rsidR="00A655E2" w:rsidRPr="00EB2573" w:rsidRDefault="00A655E2" w:rsidP="00A655E2">
                  <w:pPr>
                    <w:rPr>
                      <w:lang w:val="en-US"/>
                    </w:rPr>
                  </w:pPr>
                  <w:r w:rsidRPr="00EB2573">
                    <w:rPr>
                      <w:lang w:val="en-US"/>
                    </w:rPr>
                    <w:t>I</w:t>
                  </w:r>
                  <w:r w:rsidRPr="00EB2573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2" o:spid="_x0000_s1060" type="#_x0000_t202" style="position:absolute;margin-left:552pt;margin-top:1.15pt;width:6pt;height:25.5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l2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tK&#10;jBTpgKRHPnh0owc0LfNQod64ChwfDLj6AQzgHbN15l7TTw4pfdsSteXX1uq+5YRBhFk4mZwdHXFc&#10;ANn0bzWDi8jO6wg0NLYL5YOCIEAHpp5O7IRgKGzOZ0A4RhQsl/nlYhrJS0h1PGus86+57lCY1NgC&#10;9xGb7O+dD7GQ6ugSrnJaCrYWUsaF3W5upUV7AjpZxy+G/8xNquCsdDg2Io47ECLcEWwh2Mj71zLL&#10;i/QmLyfr2WI+KdbFdFLO08UkzcqbcpYWZXG3/hYCzIqqFYxxdS8UP2owK/6O40M3jOqJKkR9jctp&#10;Ph0J+mOSafx+l2QnPLSkFF2NFycnUgVaXykGaZPKEyHHefJz+LHKUIPjP1YliiDwPirAD5shKu6y&#10;OIpro9kTyMJq4A0ohvcEJq22XzDqoTdr7D7viOUYyTcKpFVmRRGaOS6K6TyHhT23bM4tRFGAqrHH&#10;aJze+vEB2Bkrti3cNIpZ6WuQYyOiVoJux6gOIob+i0kd3orQ4Ofr6PXjRVt9BwAA//8DAFBLAwQU&#10;AAYACAAAACEAhhAxnt4AAAAKAQAADwAAAGRycy9kb3ducmV2LnhtbEyPQU+DQBCF7yb+h82YeDF2&#10;obRUkaVRE43X1v6AAaZAZGcJuy303zs96fG9eXnzvXw7216dafSdYwPxIgJFXLm648bA4fvj8QmU&#10;D8g19o7JwIU8bIvbmxyz2k28o/M+NEpK2GdooA1hyLT2VUsW/cINxHI7utFiEDk2uh5xknLb62UU&#10;pdpix/KhxYHeW6p+9idr4Pg1Payfp/IzHDa7VfqG3aZ0F2Pu7+bXF1CB5vAXhiu+oEMhTKU7ce1V&#10;LzqOVjImGFgmoK6BOE7FKA2skwR0kev/E4pfAAAA//8DAFBLAQItABQABgAIAAAAIQC2gziS/gAA&#10;AOEBAAATAAAAAAAAAAAAAAAAAAAAAABbQ29udGVudF9UeXBlc10ueG1sUEsBAi0AFAAGAAgAAAAh&#10;ADj9If/WAAAAlAEAAAsAAAAAAAAAAAAAAAAALwEAAF9yZWxzLy5yZWxzUEsBAi0AFAAGAAgAAAAh&#10;AAnk6XaHAgAAGQUAAA4AAAAAAAAAAAAAAAAALgIAAGRycy9lMm9Eb2MueG1sUEsBAi0AFAAGAAgA&#10;AAAhAIYQMZ7eAAAACgEAAA8AAAAAAAAAAAAAAAAA4QQAAGRycy9kb3ducmV2LnhtbFBLBQYAAAAA&#10;BAAEAPMAAADsBQAAAAA=&#10;" stroked="f">
            <v:textbox>
              <w:txbxContent>
                <w:p w:rsidR="00A655E2" w:rsidRPr="001322F2" w:rsidRDefault="00A655E2" w:rsidP="00A655E2">
                  <w:pPr>
                    <w:rPr>
                      <w:lang w:val="en-US"/>
                    </w:rPr>
                  </w:pPr>
                  <w:r w:rsidRPr="001322F2">
                    <w:rPr>
                      <w:lang w:val="en-US"/>
                    </w:rPr>
                    <w:t>X</w:t>
                  </w:r>
                  <w:r w:rsidRPr="00486C51">
                    <w:rPr>
                      <w:vertAlign w:val="subscript"/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36" o:spid="_x0000_s1061" type="#_x0000_t202" style="position:absolute;margin-left:568.55pt;margin-top:10.9pt;width:44.5pt;height:24.45pt;z-index:-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47hwIAABo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DLjL&#10;gSpFOiDpgQ8eXesBzc5noUK9cRU43htw9QMYwDtm68ydpl8cUvqmJWrDr6zVfcsJgwizcDI5OTri&#10;uACy7t9rBheRrdcRaGhsF8oHBUGADkw9HtkJwVDYLGZFVoCFguk8S2ERbyDV4bCxzr/lukNhUmML&#10;5EdwsrtzPgRDqoNLuMtpKdhKSBkXdrO+kRbtCAhlFb89+gs3qYKz0uHYiDjuQIxwR7CFaCPxT2U2&#10;zdPraTlZzeYXk3yVF5PyIp1P0qy8LmdpXua3q+8hwCyvWsEYV3dC8YMIs/zvSN63wyifKEPU17gs&#10;psXI0B+TTOP3uyQ74aEnpehqPD86kSrw+kYxSJtUngg5zpOX4ccqQw0O/1iVqIJA/CgBP6yHKLnz&#10;yGCQyFqzR9CF1cAbUAwPCkxabb9h1ENz1th93RLLMZLvFGirzPI8dHNc5MXFFBb21LI+tRBFAarG&#10;HqNxeuPHF2BrrNi0cNOoZqWvQI+NiFp5jmqvYmjAmNT+sQgdfrqOXs9P2vIHAAAA//8DAFBLAwQU&#10;AAYACAAAACEAC5kKet4AAAALAQAADwAAAGRycy9kb3ducmV2LnhtbEyPwU7DMBBE70j8g7VIXBB1&#10;EiCGEKcCJFCvLf0AJ94mEfE6it0m/Xu2JzjO7NPsTLle3CBOOIXek4Z0lYBAarztqdWw//68fwYR&#10;oiFrBk+o4YwB1tX1VWkK62fa4mkXW8EhFAqjoYtxLKQMTYfOhJUfkfh28JMzkeXUSjuZmcPdILMk&#10;yaUzPfGHzoz40WHzszs6DYfNfPf0Mtdfca+2j/m76VXtz1rf3ixvryAiLvEPhkt9rg4Vd6r9kWwQ&#10;A+v0QaXMashS3nAhsixnp9agEgWyKuX/DdUvAAAA//8DAFBLAQItABQABgAIAAAAIQC2gziS/gAA&#10;AOEBAAATAAAAAAAAAAAAAAAAAAAAAABbQ29udGVudF9UeXBlc10ueG1sUEsBAi0AFAAGAAgAAAAh&#10;ADj9If/WAAAAlAEAAAsAAAAAAAAAAAAAAAAALwEAAF9yZWxzLy5yZWxzUEsBAi0AFAAGAAgAAAAh&#10;ANyt3juHAgAAGgUAAA4AAAAAAAAAAAAAAAAALgIAAGRycy9lMm9Eb2MueG1sUEsBAi0AFAAGAAgA&#10;AAAhAAuZCnreAAAACwEAAA8AAAAAAAAAAAAAAAAA4QQAAGRycy9kb3ducmV2LnhtbFBLBQYAAAAA&#10;BAAEAPMAAADsBQAAAAA=&#10;" stroked="f">
            <v:textbox>
              <w:txbxContent>
                <w:p w:rsidR="00A655E2" w:rsidRPr="001322F2" w:rsidRDefault="00A655E2" w:rsidP="00A655E2">
                  <w:pPr>
                    <w:rPr>
                      <w:lang w:val="en-US"/>
                    </w:rPr>
                  </w:pPr>
                  <w:r w:rsidRPr="001322F2">
                    <w:rPr>
                      <w:lang w:val="en-US"/>
                    </w:rPr>
                    <w:t>R</w:t>
                  </w:r>
                  <w:r w:rsidRPr="001322F2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34" o:spid="_x0000_s1062" type="#_x0000_t202" style="position:absolute;margin-left:-83.05pt;margin-top:1.15pt;width:13.75pt;height:17.3pt;z-index:-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cGiAIAABoFAAAOAAAAZHJzL2Uyb0RvYy54bWysVNuO0zAQfUfiHyy/d3NZ95Ko6WovFCEt&#10;F2mXD3Bjp7FwbGO7TRbEvzN22lIWkBAiD4mdGZ85M3PGy6uhk2jPrRNaVTi7SDHiqtZMqG2FPz6u&#10;JwuMnKeKUakVr/ATd/hq9fLFsjclz3WrJeMWAYhyZW8q3HpvyiRxdcs76i604QqMjbYd9bC124RZ&#10;2gN6J5M8TWdJry0zVtfcOfh7NxrxKuI3Da/9+6Zx3CNZYeDm49vG9ya8k9WSlltLTSvqAw36Dyw6&#10;KhQEPUHdUU/RzopfoDpRW+104y9q3SW6aUTNYw6QTZY+y+ahpYbHXKA4zpzK5P4fbP1u/8EiwaB3&#10;ZI6Roh006ZEPHt3oAc0uSahQb1wJjg8GXP0ABvCO2Tpzr+tPDil921K15dfW6r7llAHDLJxMzo6O&#10;OC6AbPq3mkEguvM6Ag2N7UL5oCAI0KFTT6fuBDJ1CDkns3yKUQ2mPCvmWexeQsvjYWOdf811h8Ki&#10;whaaH8Hp/t75QIaWR5cQy2kp2FpIGTd2u7mVFu0pCGUdn8j/mZtUwVnpcGxEHP8AR4gRbIFtbPzX&#10;IstJepMXk/VsMZ+QNZlOinm6mKRZcVPMUlKQu/W3QDAjZSsY4+peKH4UYUb+rsmHcRjlE2WI+goX&#10;U6hUzOuPSabx+V2SnfAwk1J0FV6cnGgZ+vpKMUiblp4KOa6Tn+nHKkMNjt9YlaiC0PhRAn7YDFFy&#10;l7OjujaaPYEurIa+QfPhQoFFq+0XjHoYzgq7zztqOUbyjQJtFRkhYZrjhkznOWzsuWVzbqGqBqgK&#10;e4zG5a0fb4CdsWLbQqRRzUpfgx4bEbUShDuyOqgYBjAmdbgswoSf76PXjytt9R0AAP//AwBQSwME&#10;FAAGAAgAAAAhAN2cfC7fAAAACgEAAA8AAABkcnMvZG93bnJldi54bWxMj9FOg0AQRd9N/IfNmPhi&#10;6ELRbUtZGjXR+NraDxhgCqTsLGG3hf6965M+Tu7JvWfy3Wx6caXRdZY1JIsYBHFl644bDcfvj2gN&#10;wnnkGnvLpOFGDnbF/V2OWW0n3tP14BsRSthlqKH1fsikdFVLBt3CDsQhO9nRoA/n2Mh6xCmUm14u&#10;41hJgx2HhRYHem+pOh8uRsPpa3p62Uzlpz+u9s/qDbtVaW9aPz7Mr1sQnmb/B8OvflCHIjiV9sK1&#10;E72GKFEqCayGZQoiAFGSrhWIUkOqNiCLXP5/ofgBAAD//wMAUEsBAi0AFAAGAAgAAAAhALaDOJL+&#10;AAAA4QEAABMAAAAAAAAAAAAAAAAAAAAAAFtDb250ZW50X1R5cGVzXS54bWxQSwECLQAUAAYACAAA&#10;ACEAOP0h/9YAAACUAQAACwAAAAAAAAAAAAAAAAAvAQAAX3JlbHMvLnJlbHNQSwECLQAUAAYACAAA&#10;ACEAnrQ3BogCAAAaBQAADgAAAAAAAAAAAAAAAAAuAgAAZHJzL2Uyb0RvYy54bWxQSwECLQAUAAYA&#10;CAAAACEA3Zx8Lt8AAAAKAQAADwAAAAAAAAAAAAAAAADiBAAAZHJzL2Rvd25yZXYueG1sUEsFBgAA&#10;AAAEAAQA8wAAAO4FAAAAAA==&#10;" stroked="f">
            <v:textbox>
              <w:txbxContent>
                <w:p w:rsidR="00A655E2" w:rsidRPr="00236390" w:rsidRDefault="00A655E2" w:rsidP="00A655E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3" o:spid="_x0000_s1063" type="#_x0000_t202" style="position:absolute;margin-left:594pt;margin-top:10.05pt;width:6pt;height:25.2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ohwIAABkFAAAOAAAAZHJzL2Uyb0RvYy54bWysVNuO2yAQfa/Uf0C8Z20nzsVWnNVmt6kq&#10;bS/Sbj+AAI5RMVAgsbdV/70DTtJ020pVVT/Y4BkOZ+YcWF73rUQHbp3QqsLZVYoRV1QzoXYV/vi4&#10;GS0wcp4oRqRWvMJP3OHr1csXy86UfKwbLRm3CECUKztT4cZ7UyaJow1vibvShisI1tq2xMPU7hJm&#10;SQforUzGaTpLOm2ZsZpy5+Dv3RDEq4hf15z693XtuEeywsDNx7eN7214J6slKXeWmEbQIw3yDyxa&#10;IhRseoa6I56gvRW/QLWCWu107a+obhNd14LyWANUk6XPqnloiOGxFmiOM+c2uf8HS98dPlgkGGiX&#10;zzBSpAWRHnnv0Vr3aFpMQoc640pIfDCQ6nsIQHas1pl7TT85pPRtQ9SO31iru4YTBgyzsDK5WDrg&#10;uACy7d5qBhuRvdcRqK9tG9oHDUGADko9ndUJZCj8nM9AcIwoRCYwyqN4CSlPa411/jXXLQqDClvQ&#10;PmKTw73zgQspTylhK6elYBshZZzY3fZWWnQg4JNNfCL9Z2lShWSlw7IBcfgDFGGPEAtko+5fi2yc&#10;p+txMdrMFvNRvsmno2KeLkZpVqyLWZoX+d3mWyCY5WUjGOPqXih+8mCW/53Gx9MwuCe6EHUVLqbj&#10;6SDQH4tM4/O7Ilvh4UhK0VZ4cU4iZZD1lWJQNik9EXIYJz/Tj12GHpy+sSvRBEH3wQG+3/bRcZP5&#10;yVxbzZ7AFlaDbiAx3CcwaLT9glEHZ7PC7vOeWI6RfKPAWkWWg/rIx0k+nY9hYi8j28sIURSgKuwx&#10;Goa3frgA9saKXQM7DWZW+gbsWIvoleDbgdXRxHD+YlHHuyIc8Mt5zPpxo62+AwAA//8DAFBLAwQU&#10;AAYACAAAACEA1QnLe94AAAALAQAADwAAAGRycy9kb3ducmV2LnhtbEyPwU7DMBBE70j8g7WVuCBq&#10;p6JNCHEqQAJxbekHOPE2iRqvo9ht0r9ne4Lj7I5m3hTb2fXigmPoPGlIlgoEUu1tR42Gw8/nUwYi&#10;REPW9J5QwxUDbMv7u8Lk1k+0w8s+NoJDKORGQxvjkEsZ6hadCUs/IPHv6EdnIsuxkXY0E4e7Xq6U&#10;2khnOuKG1gz40WJ92p+dhuP39Lh+maqveEh3z5t306WVv2r9sJjfXkFEnOOfGW74jA4lM1X+TDaI&#10;nnWSZTwmalipBMTNwYV8qTSkag2yLOT/DeUvAAAA//8DAFBLAQItABQABgAIAAAAIQC2gziS/gAA&#10;AOEBAAATAAAAAAAAAAAAAAAAAAAAAABbQ29udGVudF9UeXBlc10ueG1sUEsBAi0AFAAGAAgAAAAh&#10;ADj9If/WAAAAlAEAAAsAAAAAAAAAAAAAAAAALwEAAF9yZWxzLy5yZWxzUEsBAi0AFAAGAAgAAAAh&#10;ALIK3uiHAgAAGQUAAA4AAAAAAAAAAAAAAAAALgIAAGRycy9lMm9Eb2MueG1sUEsBAi0AFAAGAAgA&#10;AAAhANUJy3veAAAACwEAAA8AAAAAAAAAAAAAAAAA4QQAAGRycy9kb3ducmV2LnhtbFBLBQYAAAAA&#10;BAAEAPMAAADsBQAAAAA=&#10;" stroked="f">
            <v:textbox>
              <w:txbxContent>
                <w:p w:rsidR="00A655E2" w:rsidRPr="004701BC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322F2">
                    <w:rPr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79" o:spid="_x0000_s1064" type="#_x0000_t202" style="position:absolute;margin-left:-174pt;margin-top:3.4pt;width:84pt;height:20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pCiAIAABsFAAAOAAAAZHJzL2Uyb0RvYy54bWysVFtv2yAUfp+0/4B4T32Z7cRWnapJl2lS&#10;d5Ha/QBicIyGgQGJ3U377zvgpE13kaZpPGDwOXzn8n1weTX2Ah2YsVzJGicXMUZMNopyuavxp/vN&#10;bIGRdURSIpRkNX5gFl8tX764HHTFUtUpQZlBACJtNegad87pKops07Ge2AulmQRjq0xPHGzNLqKG&#10;DIDeiyiN4yIalKHaqIZZC39vJiNeBvy2ZY370LaWOSRqDLm5MJswb/0cLS9JtTNEd7w5pkH+IYue&#10;cAlBH6FuiCNob/gvUD1vjLKqdReN6iPVtrxhoQaoJol/quauI5qFWqA5Vj+2yf4/2Ob94aNBnAJ3&#10;WY6RJD2QdM9Gh1ZqRPm89B0atK3A8U6DqxvBAN6hWqtvVfPZIqnWHZE7dm2MGjpGKGSY+JPR2dEJ&#10;x3qQ7fBOUQhE9k4FoLE1vW8fNAQBOjD18MiOT6bxIeOiWMRgasCWFkVc5CEEqU6ntbHuDVM98osa&#10;G2A/oJPDrXU+G1KdXHwwqwSnGy5E2Jjddi0MOhBQyiaMI/ozNyG9s1T+2IQ4/YEkIYa3+XQD89/K&#10;JM3iVVrONsViPss2WT4r5/FiFiflqizirMxuNt99gklWdZxSJm+5ZCcVJtnfsXy8D5N+gg7RUOMy&#10;T/OJoj8WGYfxuyJ77uBSCt7XGBoOwzuRyhP7WtKwdoSLaR09Tz90GXpw+oauBBl45icNuHE7Bs29&#10;Wnhkr5Gtog8gDKOAN6AYXhRYdMp8xWiA21lj+2VPDMNIvJUgrjLJMn+dwybL5ylszLlle24hsgGo&#10;GjuMpuXaTU/AXhu+6yDSJGeprkGQLQ9aecrqKGO4gaGo42vhr/j5Png9vWnLHwAAAP//AwBQSwME&#10;FAAGAAgAAAAhAMOGcsneAAAACgEAAA8AAABkcnMvZG93bnJldi54bWxMj8FOg0AQhu8mvsNmTLwY&#10;ulQREBkaNanx2toHGNgtENldwm4LfXunJz3OzJ9/vq/cLGYQZz353lmE9SoGoW3jVG9bhMP3NspB&#10;+EBW0eCsRrhoD5vq9qakQrnZ7vR5H1rBJdYXhNCFMBZS+qbThvzKjdry7egmQ4HHqZVqopnLzSAf&#10;4ziVhnrLHzoa9Uenm5/9ySAcv+aH55e5/gyHbJek79Rntbsg3t8tb68ggl7CXxiu+IwOFTPV7mSV&#10;FwNC9JTkLBMQUlbgQLTOY17UCEmegaxK+V+h+gUAAP//AwBQSwECLQAUAAYACAAAACEAtoM4kv4A&#10;AADhAQAAEwAAAAAAAAAAAAAAAAAAAAAAW0NvbnRlbnRfVHlwZXNdLnhtbFBLAQItABQABgAIAAAA&#10;IQA4/SH/1gAAAJQBAAALAAAAAAAAAAAAAAAAAC8BAABfcmVscy8ucmVsc1BLAQItABQABgAIAAAA&#10;IQARbepCiAIAABsFAAAOAAAAAAAAAAAAAAAAAC4CAABkcnMvZTJvRG9jLnhtbFBLAQItABQABgAI&#10;AAAAIQDDhnLJ3gAAAAoBAAAPAAAAAAAAAAAAAAAAAOIEAABkcnMvZG93bnJldi54bWxQSwUGAAAA&#10;AAQABADzAAAA7QUAAAAA&#10;" stroked="f">
            <v:textbox>
              <w:txbxContent>
                <w:p w:rsidR="00A655E2" w:rsidRPr="001322F2" w:rsidRDefault="00A655E2" w:rsidP="00A655E2">
                  <w:pPr>
                    <w:rPr>
                      <w:lang w:val="en-US"/>
                    </w:rPr>
                  </w:pPr>
                  <w:r w:rsidRPr="001322F2"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35" o:spid="_x0000_s1065" type="#_x0000_t202" style="position:absolute;margin-left:589.95pt;margin-top:2.95pt;width:61.5pt;height:25.25pt;z-index:-2515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sGiA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YoC&#10;I0U6KNIjHzy60QOaXU5DhnrjKnB8MODqBzCAd4zWmXtNPzmk9G1L1JZfW6v7lhMGDLNwMjk7OuK4&#10;ALLp32oGF5Gd1xFoaGwX0gcJQYAOlXo6VSeQobA5X2TpFCwUTJd5OptHbgmpjoeNdf411x0Kkxpb&#10;KH4EJ/t75wMZUh1dwl1OS8HWQsq4sNvNrbRoT0Ao6/hF/s/cpArOSodjI+K4AxzhjmALbGPhv5ZZ&#10;XqQ3eTlZzxbzSbEuppNyni4maVbelLO0KIu79bdAMCuqVjDG1b1Q/CjCrPi7Ih/aYZRPlCHqa1xO&#10;8+lYoT8Gmcbvd0F2wkNPStHVeHFyIlWo6yvFIGxSeSLkOE9+ph+zDDk4/mNWogpC4UcJ+GEzRMld&#10;lkd1bTR7Al1YDXWDEsODApNW2y8Y9dCcNXafd8RyjOQbBdoqQayhm+OimM5zWNhzy+bcQhQFqBp7&#10;jMbprR9fgJ2xYtvCTaOalb4GPTYiaiUId2R1UDE0YAzq8FiEDj9fR68fT9rqOwAAAP//AwBQSwME&#10;FAAGAAgAAAAhAOf+WwbdAAAACgEAAA8AAABkcnMvZG93bnJldi54bWxMj0FOw0AMRfdI3GFkJDaI&#10;TlrahIRMKkACsW3pAZzETSIynigzbdLb465gZX/76/s53862V2cafefYwHIRgSKuXN1xY+Dw/fH4&#10;DMoH5Bp7x2TgQh62xe1NjlntJt7ReR8aJSHsMzTQhjBkWvuqJYt+4QZi2R3daDGIHBtdjzhJuO31&#10;KopibbFjudDiQO8tVT/7kzVw/JoeNulUfoZDslvHb9glpbsYc383v76ACjSHPzNc8QUdCmEq3Ylr&#10;r3rRyyRNxWtgI+VqeIpW0pUyiNegi1z/f6H4BQAA//8DAFBLAQItABQABgAIAAAAIQC2gziS/gAA&#10;AOEBAAATAAAAAAAAAAAAAAAAAAAAAABbQ29udGVudF9UeXBlc10ueG1sUEsBAi0AFAAGAAgAAAAh&#10;ADj9If/WAAAAlAEAAAsAAAAAAAAAAAAAAAAALwEAAF9yZWxzLy5yZWxzUEsBAi0AFAAGAAgAAAAh&#10;ADUzywaIAgAAGgUAAA4AAAAAAAAAAAAAAAAALgIAAGRycy9lMm9Eb2MueG1sUEsBAi0AFAAGAAgA&#10;AAAhAOf+WwbdAAAACgEAAA8AAAAAAAAAAAAAAAAA4gQAAGRycy9kb3ducmV2LnhtbFBLBQYAAAAA&#10;BAAEAPMAAADsBQAAAAA=&#10;" stroked="f">
            <v:textbox>
              <w:txbxContent>
                <w:p w:rsidR="00A655E2" w:rsidRPr="00514B24" w:rsidRDefault="00A655E2" w:rsidP="00A655E2">
                  <w:pPr>
                    <w:rPr>
                      <w:lang w:val="en-US"/>
                    </w:rPr>
                  </w:pPr>
                  <w:r w:rsidRPr="00514B24">
                    <w:rPr>
                      <w:lang w:val="en-US"/>
                    </w:rPr>
                    <w:t>I</w:t>
                  </w:r>
                  <w:r w:rsidRPr="00514B24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33" o:spid="_x0000_s1066" type="#_x0000_t202" style="position:absolute;margin-left:-131.2pt;margin-top:4.35pt;width:11.15pt;height:19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MCiAIAABoFAAAOAAAAZHJzL2Uyb0RvYy54bWysVFtv2yAUfp+0/4B4T30pTmOrTrW2yzSp&#10;u0jtfgAxOEbDwIDE7qb99x1wkqa7SNM0P9jgc/jO5fsOl1djL9GOWye0qnF2lmLEVaOZUJsaf3pY&#10;zRYYOU8Vo1IrXuNH7vDV8uWLy8FUPNedloxbBCDKVYOpcee9qZLENR3vqTvThiswttr21MPWbhJm&#10;6QDovUzyNJ0ng7bMWN1w5+Dv7WTEy4jftrzxH9rWcY9kjSE3H982vtfhnSwvabWx1HSi2adB/yGL&#10;ngoFQY9Qt9RTtLXiF6heNFY73fqzRveJblvR8FgDVJOlP1Vz31HDYy3QHGeObXL/D7Z5v/tokWDA&#10;HTnHSNEeSHrgo0fXekTz8/PQocG4ChzvDbj6EQzgHat15k43nx1S+qajasNfWauHjlMGGWbhZHJy&#10;dMJxAWQ9vNMMAtGt1xFobG0f2gcNQYAOTD0e2QnJNCEkyeZpgVEDppyURVHECLQ6HDbW+Tdc9ygs&#10;amyB/AhOd3fOh2RodXAJsZyWgq2ElHFjN+sbadGOglBW8dmjP3OTKjgrHY5NiNMfyBFiBFvINhL/&#10;rcxykl7n5Ww1X1zMyIoUs/IiXczSrLwu5ykpye3qe0gwI1UnGOPqTih+EGFG/o7k/ThM8okyREON&#10;yyIvJob+WGQan98V2QsPMylFX+PF0YlWgdfXikHZtPJUyGmdPE8/dhl6cPjGrkQVBOInCfhxPUbJ&#10;kTh/QSJrzR5BF1YDb0A+XCiw6LT9itEAw1lj92VLLcdIvlWgrTIjcBb5uCHFRQ4be2pZn1qoagCq&#10;xh6jaXnjpxtga6zYdBBpUrPSr0CPrYhaecpqr2IYwFjU/rIIE366j15PV9ryBwAAAP//AwBQSwME&#10;FAAGAAgAAAAhAO5wByreAAAACgEAAA8AAABkcnMvZG93bnJldi54bWxMj9FOg0AQRd9N/IfNmPhi&#10;6FKCgMjQqInG19Z+wMJOgcjOEnZb6N+7Punj5J7ce6barWYUF5rdYBlhu4lBELdWD9whHL/eowKE&#10;84q1Gi0TwpUc7Orbm0qV2i68p8vBdyKUsCsVQu/9VErp2p6Mchs7EYfsZGejfDjnTupZLaHcjDKJ&#10;40waNXBY6NVEbz2134ezQTh9Lg+PT0vz4Y/5Ps1e1ZA39op4f7e+PIPwtPo/GH71gzrUwamxZ9ZO&#10;jAhRkiVpYBGKHEQAoiSNtyAahLSIQdaV/P9C/QMAAP//AwBQSwECLQAUAAYACAAAACEAtoM4kv4A&#10;AADhAQAAEwAAAAAAAAAAAAAAAAAAAAAAW0NvbnRlbnRfVHlwZXNdLnhtbFBLAQItABQABgAIAAAA&#10;IQA4/SH/1gAAAJQBAAALAAAAAAAAAAAAAAAAAC8BAABfcmVscy8ucmVsc1BLAQItABQABgAIAAAA&#10;IQD8rrMCiAIAABoFAAAOAAAAAAAAAAAAAAAAAC4CAABkcnMvZTJvRG9jLnhtbFBLAQItABQABgAI&#10;AAAAIQDucAcq3gAAAAoBAAAPAAAAAAAAAAAAAAAAAOIEAABkcnMvZG93bnJldi54bWxQSwUGAAAA&#10;AAQABADzAAAA7QUAAAAA&#10;" stroked="f">
            <v:textbox>
              <w:txbxContent>
                <w:p w:rsidR="00A655E2" w:rsidRPr="00514B24" w:rsidRDefault="00A655E2" w:rsidP="00A655E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2" o:spid="_x0000_s1067" type="#_x0000_t202" style="position:absolute;margin-left:613.05pt;margin-top:14.45pt;width:38.4pt;height:22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wDhwIAABoFAAAOAAAAZHJzL2Uyb0RvYy54bWysVNuO2yAQfa/Uf0C8Z30pSWwrzmqTbapK&#10;24u02w8gGMeoGFwgsbdV/70DTrLZXqSqqh8wMMNhZs4ZFtdDK9GBGyu0KnFyFWPEFdOVULsSf3rY&#10;TDKMrKOqolIrXuJHbvH18uWLRd8VPNWNlhU3CECULfquxI1zXRFFljW8pfZKd1yBsdampQ6WZhdV&#10;hvaA3soojeNZ1GtTdUYzbi3s3o5GvAz4dc2Z+1DXljskSwyxuTCaMG79GC0XtNgZ2jWCHcOg/xBF&#10;S4WCS89Qt9RRtDfiF6hWMKOtrt0V022k61owHnKAbJL4p2zuG9rxkAsUx3bnMtn/B8veHz4aJCrg&#10;jqQYKdoCSQ98cGilBzTNUl+hvrMFON534OoGMIB3yNZ2d5p9tkjpdUPVjt8Yo/uG0woiTPzJ6OLo&#10;iGM9yLZ/pyu4iO6dDkBDbVpfPigIAnRg6vHMjg+GwSbJ5rMMLAxMafYqI9NwAy1Ohztj3RuuW+Qn&#10;JTZAfgCnhzvrfDC0OLn4u6yWotoIKcPC7LZradCBglA24TuiP3OTyjsr7Y+NiOMOxAh3eJuPNhD/&#10;LU9SEq/SfLKZZfMJ2ZDpJJ/H2SRO8lU+i0lObjfffYAJKRpRVVzdCcVPIkzI35F8bIdRPkGGqC9x&#10;Pk2nI0N/TDIO3++SbIWDnpSiLXF2dqKF5/W1qiBtWjgq5DiPnocfqgw1OP1DVYIKPPGjBNywHYLk&#10;SNCIl8hWV4+gC6OBN6AYHhSYNNp8xaiH5iyx/bKnhmMk3yrQVp4Q4rs5LMh0nsLCXFq2lxaqGECV&#10;2GE0TtdufAH2nRG7Bm4a1az0DeixFkErT1EdVQwNGJI6Pha+wy/XwevpSVv+AAAA//8DAFBLAwQU&#10;AAYACAAAACEA3pIA1t4AAAALAQAADwAAAGRycy9kb3ducmV2LnhtbEyPwU7DMAyG70i8Q2QkLoil&#10;y6DdStMJkEBcN/YAbuO1FU1SNdnavT3eCW7+5U+/Pxfb2fbiTGPovNOwXCQgyNXedK7RcPj+eFyD&#10;CBGdwd470nChANvy9qbA3PjJ7ei8j43gEhdy1NDGOORShroli2HhB3K8O/rRYuQ4NtKMOHG57aVK&#10;klRa7BxfaHGg95bqn/3Jajh+TQ/Pm6n6jIds95S+YZdV/qL1/d38+gIi0hz/YLjqszqU7FT5kzNB&#10;9JyVSpfMalDrDYgrsUoUT5WGbJWCLAv5/4fyFwAA//8DAFBLAQItABQABgAIAAAAIQC2gziS/gAA&#10;AOEBAAATAAAAAAAAAAAAAAAAAAAAAABbQ29udGVudF9UeXBlc10ueG1sUEsBAi0AFAAGAAgAAAAh&#10;ADj9If/WAAAAlAEAAAsAAAAAAAAAAAAAAAAALwEAAF9yZWxzLy5yZWxzUEsBAi0AFAAGAAgAAAAh&#10;AEXvjAOHAgAAGgUAAA4AAAAAAAAAAAAAAAAALgIAAGRycy9lMm9Eb2MueG1sUEsBAi0AFAAGAAgA&#10;AAAhAN6SANbeAAAACwEAAA8AAAAAAAAAAAAAAAAA4QQAAGRycy9kb3ducmV2LnhtbFBLBQYAAAAA&#10;BAAEAPMAAADsBQAAAAA=&#10;" stroked="f">
            <v:textbox>
              <w:txbxContent>
                <w:p w:rsidR="00A655E2" w:rsidRPr="00E14180" w:rsidRDefault="00A655E2" w:rsidP="00A655E2">
                  <w:pPr>
                    <w:rPr>
                      <w:lang w:val="en-US"/>
                    </w:rPr>
                  </w:pPr>
                  <w:r>
                    <w:t>Рис.19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1" o:spid="_x0000_s1068" type="#_x0000_t202" style="position:absolute;margin-left:-69.3pt;margin-top:3.6pt;width:21.3pt;height:17.8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L0hgIAABoFAAAOAAAAZHJzL2Uyb0RvYy54bWysVNuO2yAQfa/Uf0C8Z32RncTWOqu9NFWl&#10;7UXa7QcQjGNUDBRI7G3Vf+8ASZrtRaqq+gEDMxxm5pzh8moaBNozY7mSDc4uUoyYpKrlctvgj4/r&#10;2RIj64hsiVCSNfiJWXy1evnictQ1y1WvRMsMAhBp61E3uHdO10liac8GYi+UZhKMnTIDcbA026Q1&#10;ZAT0QSR5ms6TUZlWG0WZtbB7F414FfC7jlH3vussc0g0GGJzYTRh3PgxWV2SemuI7jk9hEH+IYqB&#10;cAmXnqDuiCNoZ/gvUAOnRlnVuQuqhkR1Hacs5ADZZOlP2Tz0RLOQCxTH6lOZ7P+Dpe/2HwziLXBX&#10;ZBhJMgBJj2xy6EZNqKwyX6FR2xocHzS4ugkM4B2ytfpe0U8WSXXbE7ll18aosWekhQjDyeTsaMSx&#10;HmQzvlUtXER2TgWgqTODLx8UBAE6MPV0YscHQ2EzX6RlBhYKpjyfz6vSx5aQ+nhYG+teMzUgP2mw&#10;AfIDONnfWxddjy7+LqsEb9dciLAw282tMGhPQCjr8B3Qn7kJ6Z2l8sciYtyBGOEOb/PRBuK/Vlle&#10;pDd5NVvPl4tZsS7KWbVIl7M0q26qeVpUxd36mw8wK+qety2T91yyowiz4u9IPrRDlE+QIRobXJV5&#10;GRn6Y5Jp+H6X5MAd9KTgQ4OXJydSe15fyRbSJrUjXMR58jz8QAjU4PgPVQkq8MRHCbhpMwXJFflR&#10;XRvVPoEujALegGJ4UGDSK/MFoxGas8H2844YhpF4I0FbVVYUvpvDoigXOSzMuWVzbiGSAlSDHUZx&#10;euviC7DThm97uCmqWapr0GPHg1a8cGNUkIpfQAOGpA6Phe/w83Xw+vGkrb4DAAD//wMAUEsDBBQA&#10;BgAIAAAAIQAnXuyD3gAAAAkBAAAPAAAAZHJzL2Rvd25yZXYueG1sTI/RToNAEEXfTfyHzZj4YuhS&#10;rFCQpVETja+t/YCB3QKRnSXsttC/d3zSx8mc3HtuuVvsIC5m8r0jBetVDMJQ43RPrYLj13u0BeED&#10;ksbBkVFwNR521e1NiYV2M+3N5RBawSHkC1TQhTAWUvqmMxb9yo2G+Hdyk8XA59RKPeHM4XaQSRyn&#10;0mJP3NDhaN4603wfzlbB6XN+eMrn+iMcs/0mfcU+q91Vqfu75eUZRDBL+IPhV5/VoWKn2p1JezEo&#10;iNaP25RZBVkCgoEoT3lcrWCT5CCrUv5fUP0AAAD//wMAUEsBAi0AFAAGAAgAAAAhALaDOJL+AAAA&#10;4QEAABMAAAAAAAAAAAAAAAAAAAAAAFtDb250ZW50X1R5cGVzXS54bWxQSwECLQAUAAYACAAAACEA&#10;OP0h/9YAAACUAQAACwAAAAAAAAAAAAAAAAAvAQAAX3JlbHMvLnJlbHNQSwECLQAUAAYACAAAACEA&#10;W/KS9IYCAAAaBQAADgAAAAAAAAAAAAAAAAAuAgAAZHJzL2Uyb0RvYy54bWxQSwECLQAUAAYACAAA&#10;ACEAJ17sg94AAAAJAQAADwAAAAAAAAAAAAAAAADgBAAAZHJzL2Rvd25yZXYueG1sUEsFBgAAAAAE&#10;AAQA8wAAAOsFAAAAAA==&#10;" stroked="f">
            <v:textbox>
              <w:txbxContent>
                <w:p w:rsidR="00A655E2" w:rsidRPr="00E14180" w:rsidRDefault="00A655E2" w:rsidP="00A655E2">
                  <w:pPr>
                    <w:rPr>
                      <w:lang w:val="en-US"/>
                    </w:rPr>
                  </w:pPr>
                  <w:r>
                    <w:t>Рис.18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Oval 611" o:spid="_x0000_s1164" style="position:absolute;margin-left:658.3pt;margin-top:8.35pt;width:12.05pt;height:11.5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DwGQIAADEEAAAOAAAAZHJzL2Uyb0RvYy54bWysU8Fu2zAMvQ/YPwi6L7bTJGuNOEWRLsOA&#10;ri3Q7QMUWY6FyaJGKXGyrx8lJ1m67TRMB4EUqafHR2p+u+8M2yn0GmzFi1HOmbISam03Ff/6ZfXu&#10;mjMfhK2FAasqflCe3y7evpn3rlRjaMHUChmBWF/2ruJtCK7MMi9b1Qk/AqcsBRvATgRycZPVKHpC&#10;70w2zvNZ1gPWDkEq7+n0fgjyRcJvGiXDU9N4FZipOHELace0r+OeLeai3KBwrZZHGuIfWHRCW3r0&#10;DHUvgmBb1H9AdVoieGjCSEKXQdNoqVINVE2R/1bNSyucSrWQON6dZfL/D1Y+7p6R6Zp6NyF9rOio&#10;SU87YdisKKI6vfMlJb24Z4z1efcA8ptnFpatsBt1hwh9q0RNnFJ+9upCdDxdZev+M9QELbYBklD7&#10;BrsISBKwferH4dwPtQ9M0mExvcqvppxJChWT2ex6GhllojxddujDRwUdi0bFlTHa+aiYKMXuwYch&#10;+5SV+IPR9UobkxzcrJcGGZVb8VVaxwf8ZZqxrCcCN/k0T9Cvgv4SI0/rbxgIW1unYYtifTjaQWgz&#10;2FSUsVTbSbBB+DXUBxIPYZhb+mdktIA/OOtpZivuv28FKs7MJ0sNuCkmsYkhOZPp+zE5eBlZX0aE&#10;lQRV8cDZYC7D8DG2DvWmpZeKVK6FO2pao5Oakd/A6kiW5jK15PiH4uBf+inr109f/AQAAP//AwBQ&#10;SwMEFAAGAAgAAAAhACmsRzHfAAAACwEAAA8AAABkcnMvZG93bnJldi54bWxMj8FOwzAQRO9I/IO1&#10;SFwQtUuQKSFOhRCoXJuint14iVNiO43dNvTr2Z7KbUb7NDtTzEfXsQMOsQ1ewXQigKGvg2l9o+Br&#10;9XE/AxaT9kZ3waOCX4wwL6+vCp2bcPRLPFSpYRTiY64V2JT6nPNYW3Q6TkKPnm7fYXA6kR0abgZ9&#10;pHDX8QchJHe69fTB6h7fLNY/1d4pkNvVwopu/b4+3W3TZ7bcVafFTqnbm/H1BVjCMV1gONen6lBS&#10;p03YexNZRz6bSkksKfkE7Exkj4LURkH2PANeFvz/hvIPAAD//wMAUEsBAi0AFAAGAAgAAAAhALaD&#10;OJL+AAAA4QEAABMAAAAAAAAAAAAAAAAAAAAAAFtDb250ZW50X1R5cGVzXS54bWxQSwECLQAUAAYA&#10;CAAAACEAOP0h/9YAAACUAQAACwAAAAAAAAAAAAAAAAAvAQAAX3JlbHMvLnJlbHNQSwECLQAUAAYA&#10;CAAAACEARbOg8BkCAAAxBAAADgAAAAAAAAAAAAAAAAAuAgAAZHJzL2Uyb0RvYy54bWxQSwECLQAU&#10;AAYACAAAACEAKaxHMd8AAAALAQAADwAAAAAAAAAAAAAAAABzBAAAZHJzL2Rvd25yZXYueG1sUEsF&#10;BgAAAAAEAAQA8wAAAH8FAAAAAA==&#10;" strokeweight="1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5" o:spid="_x0000_s1069" type="#_x0000_t202" style="position:absolute;margin-left:651.45pt;margin-top:11.8pt;width:6.85pt;height:22.4pt;z-index:-2515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WziAIAABoFAAAOAAAAZHJzL2Uyb0RvYy54bWysVNuO2yAQfa/Uf0C8Z21nSTa21lntpakq&#10;bS/Sbj+AAI5RMVAgsbdV/70DTtJ020pVVT9gYIbDzJwzXF4NnUI74bw0usbFWY6R0MxwqTc1/vi4&#10;miww8oFqTpXRosZPwuOr5csXl72txNS0RnHhEIBoX/W2xm0Itsoyz1rRUX9mrNBgbIzraICl22Tc&#10;0R7QO5VN83ye9cZx6wwT3sPu3WjEy4TfNIKF903jRUCqxhBbSKNL4zqO2fKSVhtHbSvZPgz6D1F0&#10;VGq49Ah1RwNFWyd/geokc8abJpwx02WmaSQTKQfIpsifZfPQUitSLlAcb49l8v8Plr3bfXBIcuDu&#10;vMRI0w5IehRDQDdmQPNiFivUW1+B44MF1zCAAbxTtt7eG/bJI21uW6o34to507eCcoiwiCezk6Mj&#10;jo8g6/6t4XAR3QaTgIbGdbF8UBAE6MDU05GdGAyDzcW8LGcYMbBMF4QsEnkZrQ5nrfPhtTAdipMa&#10;O+A+YdPdvQ8xFlodXOJV3ijJV1KptHCb9a1yaEdBJ6v0pfCfuSkdnbWJx0bEcQdChDuiLQabeP9a&#10;FlOS30zLyWq+uJiQFZlNyot8McmL8qac56Qkd6tvMcCCVK3kXOh7qcVBgwX5O4733TCqJ6kQ9VD7&#10;Mp/lI0N/zDJP3++y7GSAnlSyg5ofnWgVeX2lOeRNq0ClGufZz/GnMkMRDv9UlqSCSPwogTCshyQ5&#10;cn5Q19rwJ9CFM0AckA8PCkxa475g1ENz1th/3lInMFJvNGirLAiJ3ZwWZHYxhYU7taxPLVQzgKpx&#10;wGic3obxBdhaJzct3DSqWZtr0GMjk1iicMeo9iqGBkxJ7R+L2OGn6+T140lbfgcAAP//AwBQSwME&#10;FAAGAAgAAAAhAKcsfMvdAAAACwEAAA8AAABkcnMvZG93bnJldi54bWxMj8FqwzAQRO+F/oPYQm+N&#10;FLuYxLUcSqGXBgpx8wGKpdqi0spIcuL+fTan9jbDPmZnmt3iHTubmGxACeuVAGawD9riIOH49f60&#10;AZayQq1cQCPh1yTYtfd3jap1uODBnLs8MArBVCsJY85TzXnqR+NVWoXJIN2+Q/Qqk40D11FdKNw7&#10;XghRca8s0odRTeZtNP1PN3sJ8cNtP7tlPhaD3ZeCdDhYK+Xjw/L6AiybJf/BcKtP1aGlTqcwo07M&#10;kS9FsSVWQlFWwG5Eua5InSRUm2fgbcP/b2ivAAAA//8DAFBLAQItABQABgAIAAAAIQC2gziS/gAA&#10;AOEBAAATAAAAAAAAAAAAAAAAAAAAAABbQ29udGVudF9UeXBlc10ueG1sUEsBAi0AFAAGAAgAAAAh&#10;ADj9If/WAAAAlAEAAAsAAAAAAAAAAAAAAAAALwEAAF9yZWxzLy5yZWxzUEsBAi0AFAAGAAgAAAAh&#10;AEuL1bOIAgAAGgUAAA4AAAAAAAAAAAAAAAAALgIAAGRycy9lMm9Eb2MueG1sUEsBAi0AFAAGAAgA&#10;AAAhAKcsfMvdAAAACwEAAA8AAAAAAAAAAAAAAAAA4gQAAGRycy9kb3ducmV2LnhtbFBLBQYAAAAA&#10;BAAEAPMAAADs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3" o:spid="_x0000_s1070" type="#_x0000_t202" style="position:absolute;margin-left:594pt;margin-top:11.8pt;width:99.05pt;height:21.8pt;z-index:-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UziQIAABw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HcJ&#10;VCnSAUmPfPDoRg9oll2GDvXGVeD4YMDVD2AA71itM/eafnJI6duWqC2/tlb3LScMMszCyeTs6Ijj&#10;Asimf6sZBCI7ryPQ0NgutA8aggAdmHo6sROSoSFkPp2Xl1OMKNjy+Wwxi/QlpDqeNtb511x3KCxq&#10;bIH9iE72986HbEh1dAnBnJaCrYWUcWO3m1tp0Z6AUtbxiQU8c5MqOCsdjo2I4x9IEmIEW0g3Mv+1&#10;zPIivcnLyXq2mE+KdTGdlPN0MUmz8qacpUVZ3K2/hQSzomoFY1zdC8WPKsyKv2P5MA+jfqIOUQ/N&#10;KtNpOnL0xyrT+Pyuyk54mEopuhovTk6kCsy+UgzqJpUnQo7r5Of8Y5uhCcdvbEvUQaB+FIEfNkMU&#10;XVEc9bXR7AmUYTUQB/TDlQKLVtsvGPUwnjV2n3fEcozkGwXqKrOiCPMcN8V0nsPGnls25xaiKEDV&#10;2GM0Lm/9eAfsjBXbFiKNelb6GhTZiCiWIN0xq4OOYQRjUYfrIsz4+T56/bjUVt8BAAD//wMAUEsD&#10;BBQABgAIAAAAIQBQHTW73gAAAAsBAAAPAAAAZHJzL2Rvd25yZXYueG1sTI/NasMwEITvhb6D2EJv&#10;jfwDrutaDqXQSwOFOHkAxVJtUWllJDlx3z6bU3vbYYeZb9rt6iw76xCNRwH5JgOmcfDK4CjgePh4&#10;qoHFJFFJ61EL+NURtt39XSsb5S+41+c+jYxCMDZSwJTS3HAeh0k7GTd+1ki/bx+cTCTDyFWQFwp3&#10;lhdZVnEnDVLDJGf9Punhp1+cgPBpX776dTkWo9mVGd1+b4wQjw/r2yuwpNf0Z4YbPqFDR0wnv6CK&#10;zJLO65rGJAFFWQG7Ocq6yoGdBFTPBfCu5f83dFcAAAD//wMAUEsBAi0AFAAGAAgAAAAhALaDOJL+&#10;AAAA4QEAABMAAAAAAAAAAAAAAAAAAAAAAFtDb250ZW50X1R5cGVzXS54bWxQSwECLQAUAAYACAAA&#10;ACEAOP0h/9YAAACUAQAACwAAAAAAAAAAAAAAAAAvAQAAX3JlbHMvLnJlbHNQSwECLQAUAAYACAAA&#10;ACEAtMNlM4kCAAAcBQAADgAAAAAAAAAAAAAAAAAuAgAAZHJzL2Uyb0RvYy54bWxQSwECLQAUAAYA&#10;CAAAACEAUB01u94AAAALAQAADwAAAAAAAAAAAAAAAADjBAAAZHJzL2Rvd25yZXYueG1sUEsFBgAA&#10;AAAEAAQA8wAAAO4FAAAAAA=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8" o:spid="_x0000_s1071" type="#_x0000_t202" style="position:absolute;margin-left:-140.7pt;margin-top:14.95pt;width:9.5pt;height:19.25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1lhgIAABs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GHD3&#10;ao6Roh2Q9MAHj671gKbFInSoN64Ex3sDrn4AA3jHap250/Vnh5S+aana8itrdd9yyiDDLJxMzo6O&#10;OC6AbPp3mkEguvM6Ag2N7UL7oCEI0IGpxxM7IZk6hMzT2RQsNZhyQsh8GiPQ8njYWOffcN2hsKiw&#10;BfIjON3fOR+SoeXRJcRyWgq2FlLGjd1ubqRFewpCWcfngP7MTargrHQ4NiKOfyBHiBFsIdtI/Lci&#10;y0l6nReT9Wwxn5A1mU6KebqYpFlxXcxSUpDb9feQYEbKVjDG1Z1Q/CjCjPwdyYdxGOUTZYh66FWR&#10;QqtiYX+sMo3P76rshIehlKKr8OLkRMtA7GvFoG5aeirkuE6e5x/bDE04fmNbogwC86MG/LAZouZI&#10;pDBoZKPZIwjDaiAOOIYbBRattl8x6mE6K+y+7KjlGMm3CsRVZISEcY4bMp3nsLHnls25haoaoCrs&#10;MRqXN368AnbGim0LkUY5K30FgmxEFMtTVgcZwwTGog63RRjx8330errTVj8AAAD//wMAUEsDBBQA&#10;BgAIAAAAIQC9bS+W3gAAAAsBAAAPAAAAZHJzL2Rvd25yZXYueG1sTI9NTsMwEEb3SNzBGiR2qVNT&#10;RUkap0JIbEBCaugB3MQkVu1xZDttuD3DCnbz8/TNm+awOsuuOkTjUcJ2kwPT2PvB4Cjh9PmalcBi&#10;Ujgo61FL+NYRDu39XaPqwd/wqK9dGhmFYKyVhCmlueY89pN2Km78rJF2Xz44lagNIx+CulG4s1zk&#10;ecGdMkgXJjXrl0n3l25xEsKbrT66dTmJ0bw/5VT7ozFSPj6sz3tgSa/pD4ZffVKHlpzOfsEhMish&#10;E+V2R6wEUVXAiMhEIWhyllCUO+Btw///0P4AAAD//wMAUEsBAi0AFAAGAAgAAAAhALaDOJL+AAAA&#10;4QEAABMAAAAAAAAAAAAAAAAAAAAAAFtDb250ZW50X1R5cGVzXS54bWxQSwECLQAUAAYACAAAACEA&#10;OP0h/9YAAACUAQAACwAAAAAAAAAAAAAAAAAvAQAAX3JlbHMvLnJlbHNQSwECLQAUAAYACAAAACEA&#10;WnftZYYCAAAbBQAADgAAAAAAAAAAAAAAAAAuAgAAZHJzL2Uyb0RvYy54bWxQSwECLQAUAAYACAAA&#10;ACEAvW0vlt4AAAALAQAADwAAAAAAAAAAAAAAAADgBAAAZHJzL2Rvd25yZXYueG1sUEsFBgAAAAAE&#10;AAQA8wAAAOsFAAAAAA=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7" o:spid="_x0000_s1072" type="#_x0000_t202" style="position:absolute;margin-left:663.35pt;margin-top:9.95pt;width:17.1pt;height:23.35pt;z-index:-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elhw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y9&#10;yjGSpAOSHtjg0EoNKE9mvkO9tiU43mtwdQMYwDtUa/Wdqj9bJNW6JXLHboxRfcsIhQwTfzK6ODri&#10;WA+y7d8pCoHI3qkANDSm8+2DhiBAB6Yez+z4ZGrYTJNZMgNLDaa0yKfZNEQg5emwNta9YapDflJh&#10;A+QHcHK4s84nQ8qTi49lleB0w4UIC7PbroVBBwJC2YTviP7MTUjvLJU/NiKOO5AjxPA2n20g/luR&#10;pFm8SovJJp/PJtkmm06KWTyfxEmxKvI4K7LbzXefYJKVLaeUyTsu2UmESfZ3JB+vwyifIEPUV7iY&#10;ptORoT8WGYfvd0V23MGdFLyr8PzsRErP62tJoWxSOsLFOI+epx+6DD04/UNXggo88aME3LAdguSy&#10;3If3Etkq+gi6MAp4A4rhQYFJq8xXjHq4nBW2X/bEMIzEWwnaKpIs87c5LLLpLIWFubRsLy1E1gBV&#10;YYfROF278QXYa8N3LUQa1SzVDeix4UErT1kdVQwXMBR1fCz8Db9cB6+nJ235AwAA//8DAFBLAwQU&#10;AAYACAAAACEAExtu7N0AAAALAQAADwAAAGRycy9kb3ducmV2LnhtbEyPwU7DMBBE70j8g7VIXBB1&#10;aMEhIU4FSFRcW/oBTrxNIuJ1FLtN+vdsT+U2o32anSnWs+vFCcfQedLwtEhAINXedtRo2P98Pb6C&#10;CNGQNb0n1HDGAOvy9qYwufUTbfG0i43gEAq50dDGOORShrpFZ8LCD0h8O/jRmch2bKQdzcThrpfL&#10;JFHSmY74Q2sG/Gyx/t0dnYbD9/Twkk3VJu7T7bP6MF1a+bPW93fz+xuIiHO8wnCpz9Wh5E6VP5IN&#10;ome/WqqUWVZZBuJCrFTCqtKglAJZFvL/hvIPAAD//wMAUEsBAi0AFAAGAAgAAAAhALaDOJL+AAAA&#10;4QEAABMAAAAAAAAAAAAAAAAAAAAAAFtDb250ZW50X1R5cGVzXS54bWxQSwECLQAUAAYACAAAACEA&#10;OP0h/9YAAACUAQAACwAAAAAAAAAAAAAAAAAvAQAAX3JlbHMvLnJlbHNQSwECLQAUAAYACAAAACEA&#10;AEDnpYcCAAAaBQAADgAAAAAAAAAAAAAAAAAuAgAAZHJzL2Uyb0RvYy54bWxQSwECLQAUAAYACAAA&#10;ACEAExtu7N0AAAALAQAADwAAAAAAAAAAAAAAAADhBAAAZHJzL2Rvd25yZXYueG1sUEsFBgAAAAAE&#10;AAQA8wAAAOsFAAAAAA==&#10;" stroked="f">
            <v:textbox>
              <w:txbxContent>
                <w:p w:rsidR="00A655E2" w:rsidRPr="00B50BD5" w:rsidRDefault="00A655E2" w:rsidP="00A655E2">
                  <w:r w:rsidRPr="00B50BD5">
                    <w:rPr>
                      <w:lang w:val="en-US"/>
                    </w:rPr>
                    <w:t>R</w:t>
                  </w:r>
                  <w:r w:rsidRPr="00B50BD5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2" o:spid="_x0000_s1073" type="#_x0000_t202" style="position:absolute;margin-left:-109.95pt;margin-top:11.7pt;width:19.95pt;height:21.6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hpiQIAABs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gXbT&#10;GUaKdCDSIx88utEDmmd56FBvXAWJDwZS/QAByI7VOnOv6SeHlL5tidrya2t133LCgGEWViZnS0cc&#10;F0A2/VvNYCOy8zoCDY3tQvugIQjQQamnkzqBDIWf+Ww6nQNHCqF8UUzzqF5CquNiY51/zXWHwqDG&#10;FsSP4GR/73wgQ6pjStjLaSnYWkgZJ3a7uZUW7QkYZR2fyP9ZmlQhWemwbEQc/wBH2CPEAtso/Ncy&#10;y4v0Ji8n6/lyMSnWxWxSLtLlJM3Km3KeFmVxt/4WCGZF1QrGuLoXih9NmBV/J/LhOIz2iTZEPTS/&#10;TGfpKNEfq0zj87sqO+HhUErR1Xh5SiJVEPaVYlA3qTwRchwnP/OPbYYmHL+xLdEGQfnRA37YDNFz&#10;xeJor41mT2AMq0E4UB9uFBi02n7BqIfTWWP3eUcsx0i+UWCuMiuKcJzjpJgtwAvInkc25xGiKEDV&#10;2GM0Dm/9eAXsjBXbFnYa7az0NRiyEdEswbkjq4ON4QTGog63RTji5/OY9eNOW30HAAD//wMAUEsD&#10;BBQABgAIAAAAIQB3NBcn3wAAAAsBAAAPAAAAZHJzL2Rvd25yZXYueG1sTI/LasMwEEX3hf6DmEJ3&#10;jmynmNixHEqhmxYKcfMBijW1RfQwkpy4f9/pqt3NMIc757aH1Rp2xRC1dwKKTQ4M3eCVdqOA0+dr&#10;tgMWk3RKGu9QwDdGOHT3d61slL+5I177NDIKcbGRAqaU5obzOExoZdz4GR3dvnywMtEaRq6CvFG4&#10;NbzM84pbqR19mOSMLxMOl36xAsKbqT/6dTmVo37f5jT7o9ZCPD6sz3tgCdf0B8OvPqlDR05nvzgV&#10;mRGQlUVdEyug3D4BIyIrdjnVOwuoqgp41/L/HbofAAAA//8DAFBLAQItABQABgAIAAAAIQC2gziS&#10;/gAAAOEBAAATAAAAAAAAAAAAAAAAAAAAAABbQ29udGVudF9UeXBlc10ueG1sUEsBAi0AFAAGAAgA&#10;AAAhADj9If/WAAAAlAEAAAsAAAAAAAAAAAAAAAAALwEAAF9yZWxzLy5yZWxzUEsBAi0AFAAGAAgA&#10;AAAhAFiq2GmJAgAAGwUAAA4AAAAAAAAAAAAAAAAALgIAAGRycy9lMm9Eb2MueG1sUEsBAi0AFAAG&#10;AAgAAAAhAHc0FyffAAAACwEAAA8AAAAAAAAAAAAAAAAA4wQAAGRycy9kb3ducmV2LnhtbFBLBQYA&#10;AAAABAAEAPMAAADvBQAAAAA=&#10;" stroked="f" strokeweight="1.5pt">
            <v:textbox>
              <w:txbxContent>
                <w:p w:rsidR="00A655E2" w:rsidRPr="00FF569E" w:rsidRDefault="00A655E2" w:rsidP="00A655E2">
                  <w:pPr>
                    <w:rPr>
                      <w:lang w:val="en-US"/>
                    </w:rPr>
                  </w:pPr>
                  <w:r w:rsidRPr="00FF569E"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0" o:spid="_x0000_s1074" type="#_x0000_t202" style="position:absolute;margin-left:568.55pt;margin-top:15.45pt;width:10.75pt;height:25.05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E5iQIAABsFAAAOAAAAZHJzL2Uyb0RvYy54bWysVO1u2yAU/T9p74D4n9pOnDS24lRNu0yT&#10;ug+p3QMQwDEaBgYkdlft3XfBSZruQ5qm+YcNvpdzP865LK76VqI9t05oVeHsIsWIK6qZUNsKf35Y&#10;j+YYOU8UI1IrXuFH7vDV8vWrRWdKPtaNloxbBCDKlZ2pcOO9KZPE0Ya3xF1owxUYa21b4mFrtwmz&#10;pAP0VibjNJ0lnbbMWE25c/D3djDiZcSva079x7p23CNZYcjNx7eN7014J8sFKbeWmEbQQxrkH7Jo&#10;iVAQ9AR1SzxBOyt+gWoFtdrp2l9Q3Sa6rgXlsQaoJkt/qua+IYbHWqA5zpza5P4fLP2w/2SRYMDd&#10;JMdIkRZIeuC9Ryvdo1kaO9QZV4LjvQFX34MBvGO1ztxp+sUhpW8aorb82lrdNZwwyDALvU3OjgZO&#10;XOkCyKZ7rxkEIjuvI1Bf2za0DxqCAB2YejyxE5KhIeRkNh1PMaJgmmTzbDKNEUh5PGys82+5blFY&#10;VNgC+RGc7O+cD8mQ8ugSYjktBVsLKePGbjc30qI9AaGs43NAf+EmVXBWOhwbEIc/kCPECLaQbST+&#10;qcjGeboaF6P1bH45ytf5dFRcpvNRmhWrYpbmRX67/h4SzPKyEYxxdScUP4owy/+O5MM4DPKJMkQd&#10;9KpIp+lA0R+rTOPzuypb4WEopWgrPD85kTIQ+0axODKeCDmsk5f5xzZDE47f2JYog8D8oAHfb/qo&#10;uXwewgdZbDR7BGFYDcQB+3CjwKLR9htGHUxnhd3XHbEcI/lOgbiKLM/DOMdNPr0cw8aeWzbnFqIo&#10;QFXYYzQsb/xwBeyMFdsGIg1yVvoaBFmLKJbnrA4yhgmMRR1uizDi5/vo9XynLX8AAAD//wMAUEsD&#10;BBQABgAIAAAAIQAnK75C3AAAAAsBAAAPAAAAZHJzL2Rvd25yZXYueG1sTI9BTsMwEEX3SNzBGiR2&#10;1HYrSghxKoTEBiSkhh7AjU1iYY8j22nD7ZmuYDdf8/XmTbNbgmcnm7KLqECuBDCLfTQOBwWHz9e7&#10;ClguGo32Ea2CH5th115fNbo28Yx7e+rKwAiCudYKxlKmmvPcjzbovIqTRdp9xRR0oZgGbpI+Ezx4&#10;vhZiy4N2SBdGPdmX0fbf3RwUpDf/+NEt82E9uPeNoDnunVPq9mZ5fgJW7FL+ynDRJ3VoyekYZzSZ&#10;ecpy8yCpq4AAwC4NeV9tgR0VVFIAbxv+/4f2FwAA//8DAFBLAQItABQABgAIAAAAIQC2gziS/gAA&#10;AOEBAAATAAAAAAAAAAAAAAAAAAAAAABbQ29udGVudF9UeXBlc10ueG1sUEsBAi0AFAAGAAgAAAAh&#10;ADj9If/WAAAAlAEAAAsAAAAAAAAAAAAAAAAALwEAAF9yZWxzLy5yZWxzUEsBAi0AFAAGAAgAAAAh&#10;AFJSsTmJAgAAGwUAAA4AAAAAAAAAAAAAAAAALgIAAGRycy9lMm9Eb2MueG1sUEsBAi0AFAAGAAgA&#10;AAAhACcrvkLcAAAACwEAAA8AAAAAAAAAAAAAAAAA4wQAAGRycy9kb3ducmV2LnhtbFBLBQYAAAAA&#10;BAAEAPMAAADs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 w:rsidRPr="00F045DB">
                    <w:rPr>
                      <w:lang w:val="en-US"/>
                    </w:rPr>
                    <w:t>R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7" o:spid="_x0000_s1075" type="#_x0000_t202" style="position:absolute;margin-left:-166.1pt;margin-top:15.45pt;width:30.65pt;height:24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luiQIAABsFAAAOAAAAZHJzL2Uyb0RvYy54bWysVFtv2yAUfp+0/4B4T20ndhNbdapelmlS&#10;d5Ha/QACOEbDwIDE7qr99x1wkqa7SNM0P2DgHL5z+T64uBw6iXbcOqFVjbOzFCOuqGZCbWr8+WE1&#10;WWDkPFGMSK14jR+5w5fL168uelPxqW61ZNwiAFGu6k2NW+9NlSSOtrwj7kwbrsDYaNsRD0u7SZgl&#10;PaB3Mpmm6XnSa8uM1ZQ7B7u3oxEvI37TcOo/No3jHskaQ24+jjaO6zAmywtSbSwxraD7NMg/ZNER&#10;oSDoEeqWeIK2VvwC1QlqtdONP6O6S3TTCMpjDVBNlv5UzX1LDI+1QHOcObbJ/T9Y+mH3ySLBgLvZ&#10;DCNFOiDpgQ8eXesBFYt56FBvXAWO9wZc/QAG8I7VOnOn6ReHlL5pidrwK2t133LCIMMsnExOjo44&#10;LoCs+/eaQSCy9ToCDY3tQvugIQjQganHIzshGQqbs0U5LQqMKJhmaZHPihiBVIfDxjr/lusOhUmN&#10;LZAfwcnuzvmQDKkOLiGW01KwlZAyLuxmfSMt2hEQyip+e/QXblIFZ6XDsRFx3IEcIUawhWwj8U9l&#10;Ns3T62k5WZ0v5pN8lReTcp4uJmlWXpfnaV7mt6vvIcEsr1rBGFd3QvGDCLP870jeX4dRPlGGqIfm&#10;l2mRjhT9sco0fr+rshMeLqUUXY0XRydSBWLfKAZ1k8oTIcd58jL/2GZowuEf2xJlEJgfNeCH9RA1&#10;l5chfNDIWrNHEIbVQBywDy8KTFptv2HUw+2ssfu6JZZjJN8pEFeZ5Xm4znGRF/MpLOypZX1qIYoC&#10;VI09RuP0xo9PwNZYsWkh0ihnpa9AkI2IYnnOai9juIGxqP1rEa746Tp6Pb9pyx8AAAD//wMAUEsD&#10;BBQABgAIAAAAIQCMpmXY3QAAAAsBAAAPAAAAZHJzL2Rvd25yZXYueG1sTI/LasMwEEX3hf6DmEJ3&#10;jlQZmsaxHEqhmxYKcfIBijW1RfQwlpy4f9/Jqt3dYS5nztS7xTt2wSnZGBQ8rQQwDF00NvQKjof3&#10;4gVYyjoY7WJABT+YYNfc39W6MvEa9nhpc88IElKlFQw5jxXnqRvQ67SKIwbafcfJ60zj1HMz6SvB&#10;veNSiGfutQ10YdAjvg3YndvZK5g+3OarXeaj7O1nKSjHvbVKPT4sr1tgGZf8V4abPqlDQ06nOAeT&#10;mFNQlKWU1FVAAGDUKOT6lk4K1hsBvKn5/x+aXwAAAP//AwBQSwECLQAUAAYACAAAACEAtoM4kv4A&#10;AADhAQAAEwAAAAAAAAAAAAAAAAAAAAAAW0NvbnRlbnRfVHlwZXNdLnhtbFBLAQItABQABgAIAAAA&#10;IQA4/SH/1gAAAJQBAAALAAAAAAAAAAAAAAAAAC8BAABfcmVscy8ucmVsc1BLAQItABQABgAIAAAA&#10;IQBwzDluiQIAABsFAAAOAAAAAAAAAAAAAAAAAC4CAABkcnMvZTJvRG9jLnhtbFBLAQItABQABgAI&#10;AAAAIQCMpmXY3QAAAAsBAAAPAAAAAAAAAAAAAAAAAOMEAABkcnMvZG93bnJldi54bWxQSwUGAAAA&#10;AAQABADzAAAA7QUAAAAA&#10;" stroked="f" strokeweight="1.5pt">
            <v:textbox>
              <w:txbxContent>
                <w:p w:rsidR="00A655E2" w:rsidRPr="00F045DB" w:rsidRDefault="00A655E2" w:rsidP="00A655E2">
                  <w:pPr>
                    <w:rPr>
                      <w:lang w:val="en-US"/>
                    </w:rPr>
                  </w:pPr>
                  <w:r w:rsidRPr="00F045DB"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9" o:spid="_x0000_s1076" type="#_x0000_t202" style="position:absolute;margin-left:-208.6pt;margin-top:9.95pt;width:88.55pt;height:33.25pt;z-index:-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OgiAIAABwFAAAOAAAAZHJzL2Uyb0RvYy54bWysVNuO2yAQfa/Uf0C8Z32pvYmtdVZ7aapK&#10;24u02w8ggGNUDBRI7G3Vf++Ak2y2F6mq6gcbPMOZMzNnuLgce4l23DqhVYOzsxQjrqhmQm0a/Olh&#10;NVtg5DxRjEiteIMfucOXy5cvLgZT81x3WjJuEYAoVw+mwZ33pk4SRzveE3emDVdgbLXtiYet3STM&#10;kgHQe5nkaXqeDNoyYzXlzsHf28mIlxG/bTn1H9rWcY9kg4Gbj28b3+vwTpYXpN5YYjpB9zTIP7Do&#10;iVAQ9Ah1SzxBWyt+geoFtdrp1p9R3Se6bQXlMQfIJkt/yua+I4bHXKA4zhzL5P4fLH2/+2iRYNC7&#10;VzlGivTQpAc+enStR1RWVajQYFwNjvcGXP0IBvCO2Tpzp+lnh5S+6Yja8Ctr9dBxwoBhFk4mJ0cn&#10;HBdA1sM7zSAQ2XodgcbW9qF8UBAE6NCpx2N3AhkaQmZ5US5KjCjYijzP52UMQerDaWOdf8N1j8Ki&#10;wRa6H9HJ7s75wIbUB5cQzGkp2EpIGTd2s76RFu0IKGUVnz36MzepgrPS4diEOP0BkhAj2ALd2Plv&#10;FRBOr/NqtjpfzGfFqihn1TxdzNKsuq7O06IqblffA8GsqDvBGFd3QvGDCrPi77q8n4dJP1GHaIBi&#10;VWmZTj36Y5ZpfH6XZS88TKUUfYMXRydSh86+VgzyJrUnQk7r5Dn/WGYowuEbyxJ1EFo/icCP6zGK&#10;DjgCWhDJWrNHUIbV0DhoP1wpsOi0/YrRAOPZYPdlSyzHSL5VoK4qK4owz3FTlPMcNvbUsj61EEUB&#10;qsEeo2l546c7YGus2HQQadKz0legyFZEsTyx2usYRjAmtb8uwoyf7qPX06W2/AEAAP//AwBQSwME&#10;FAAGAAgAAAAhAOGaj/jeAAAACwEAAA8AAABkcnMvZG93bnJldi54bWxMj8FKxDAQhu+C7xBG8NZN&#10;Wsu6rU0XEbwoCNvdB8g2sQ0mk9Kku/XtHU96m+H/+OebZr96xy5mjjaghHwjgBnsg7Y4SDgdX7Md&#10;sJgUauUCGgnfJsK+vb1pVK3DFQ/m0qWBUQnGWkkYU5pqzmM/Gq/iJkwGKfsMs1eJ1nngelZXKveO&#10;F0JsuVcW6cKoJvMymv6rW7yE+c1VH926nIrBvj8ImsPBWinv79bnJ2DJrOkPhl99UoeWnM5hQR2Z&#10;k5CV+WNBLCVVBYyIrChFDuwsYbctgbcN//9D+wMAAP//AwBQSwECLQAUAAYACAAAACEAtoM4kv4A&#10;AADhAQAAEwAAAAAAAAAAAAAAAAAAAAAAW0NvbnRlbnRfVHlwZXNdLnhtbFBLAQItABQABgAIAAAA&#10;IQA4/SH/1gAAAJQBAAALAAAAAAAAAAAAAAAAAC8BAABfcmVscy8ucmVsc1BLAQItABQABgAIAAAA&#10;IQBOojOgiAIAABwFAAAOAAAAAAAAAAAAAAAAAC4CAABkcnMvZTJvRG9jLnhtbFBLAQItABQABgAI&#10;AAAAIQDhmo/43gAAAAsBAAAPAAAAAAAAAAAAAAAAAOIEAABkcnMvZG93bnJldi54bWxQSwUGAAAA&#10;AAQABADzAAAA7QUAAAAA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97" o:spid="_x0000_s1077" type="#_x0000_t202" style="position:absolute;margin-left:-194.7pt;margin-top:10.4pt;width:99pt;height:27.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vdiQIAABwFAAAOAAAAZHJzL2Uyb0RvYy54bWysVO1u2yAU/T9p74D4n9pO7Sa24lT9WKZJ&#10;3YfU7gEI4BgNAwMSu6v27rvgJM26TZqm+YcNvpdzP865LC6HTqIdt05oVePsLMWIK6qZUJsaf35Y&#10;TeYYOU8UI1IrXuNH7vDl8vWrRW8qPtWtloxbBCDKVb2pceu9qZLE0ZZ3xJ1pwxUYG2074mFrNwmz&#10;pAf0TibTNL1Iem2ZsZpy5+Dv7WjEy4jfNJz6j03juEeyxpCbj28b3+vwTpYLUm0sMa2g+zTIP2TR&#10;EaEg6BHqlniCtlb8AtUJarXTjT+jukt00wjKYw1QTZa+qOa+JYbHWqA5zhzb5P4fLP2w+2SRYMDd&#10;eYaRIh2Q9MAHj671gIpyFjrUG1eB470BVz+AAbxjtc7cafrFIaVvWqI2/Mpa3becMMgwCyeTk6Mj&#10;jgsg6/69ZhCIbL2OQENju9A+aAgCdGDq8chOSIaGkNNidp6CiYLtvMhmZaQvIdXhtLHOv+W6Q2FR&#10;YwvsR3Syu3M+ZEOqg0sI5rQUbCWkjBu7Wd9Ii3YElLKKTyzghZtUwVnpcGxEHP9AkhAj2EK6kfmn&#10;Mpvm6fW0nKwu5rNJvsqLSTlL55M0K6/LizQv89vV95BglletYIyrO6H4QYVZ/ncs7+dh1E/UIeqh&#10;WWVapCNHf6wyjc/vquyEh6mUoqvx/OhEqsDsG8WgblJ5IuS4Tn7OP7YZmnD4xrZEHQTqRxH4YT1E&#10;0RVRJUEka80eQRlWA3HAMVwpsGi1/YZRD+NZY/d1SyzHSL5ToK4yy/Mwz3GTF7MpbOypZX1qIYoC&#10;VI09RuPyxo93wNZYsWkh0qhnpa9AkY2IYnnOaq9jGMFY1P66CDN+uo9ez5fa8gcAAAD//wMAUEsD&#10;BBQABgAIAAAAIQDabBJY3wAAAAsBAAAPAAAAZHJzL2Rvd25yZXYueG1sTI/NTsMwEITvSLyDtUjc&#10;UjspKk0ap0JIXEBCatoHcOMlseqfKHba8PYsJ7jt7oxmv6n3i7PsilM0wUvIVwIY+i5o43sJp+Nb&#10;tgUWk/Ja2eBRwjdG2Df3d7WqdLj5A17b1DMK8bFSEoaUxorz2A3oVFyFET1pX2FyKtE69VxP6kbh&#10;zvJCiA13ynj6MKgRXwfsLu3sJEzvtvxsl/lU9OZjLWgOB2OkfHxYXnbAEi7pzwy/+IQODTGdw+x1&#10;ZFZCtt6WT+SVUAjqQI4sL3O6nCU8bwrgTc3/d2h+AAAA//8DAFBLAQItABQABgAIAAAAIQC2gziS&#10;/gAAAOEBAAATAAAAAAAAAAAAAAAAAAAAAABbQ29udGVudF9UeXBlc10ueG1sUEsBAi0AFAAGAAgA&#10;AAAhADj9If/WAAAAlAEAAAsAAAAAAAAAAAAAAAAALwEAAF9yZWxzLy5yZWxzUEsBAi0AFAAGAAgA&#10;AAAhAM6Du92JAgAAHAUAAA4AAAAAAAAAAAAAAAAALgIAAGRycy9lMm9Eb2MueG1sUEsBAi0AFAAG&#10;AAgAAAAhANpsEljfAAAACwEAAA8AAAAAAAAAAAAAAAAA4wQAAGRycy9kb3ducmV2LnhtbFBLBQYA&#10;AAAABAAEAPMAAADv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73" o:spid="_x0000_s1078" type="#_x0000_t202" style="position:absolute;margin-left:624.6pt;margin-top:3.05pt;width:5.4pt;height:26.0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HziAIAABkFAAAOAAAAZHJzL2Uyb0RvYy54bWysVNuO2yAQfa/Uf0C8Z32JndjWOqvublNV&#10;2l6k3X4AMThGxUCBxN5W/fcOOMlme5Gqqn7AwAxnzswcuLwae4H2zFiuZI2TixgjJhtFudzW+NPD&#10;elZgZB2RlAglWY0fmcVXq5cvLgddsVR1SlBmEIBIWw26xp1zuooi23SsJ/ZCaSbB2CrTEwdLs42o&#10;IQOg9yJK43gRDcpQbVTDrIXd28mIVwG/bVnjPrStZQ6JGgM3F0YTxo0fo9UlqbaG6I43BxrkH1j0&#10;hEsIeoK6JY6gneG/QPW8Mcqq1l00qo9U2/KGhRwgmyT+KZv7jmgWcoHiWH0qk/1/sM37/UeDOIXe&#10;zaE+kvTQpAc2OnStRpQv575Cg7YVON5rcHUjGMA7ZGv1nWo+WyTVTUfklr0yRg0dIxQYJv5kdHZ0&#10;wrEeZDO8UxQCkZ1TAWhsTe/LBwVBgA5MHk/d8WQa2FwUeQGGBizzeVzM8xCAVMez2lj3hqke+UmN&#10;DfQ+YJP9nXWeC6mOLj6UVYLTNRciLMx2cyMM2hPQyTp8B/RnbkJ6Z6n8sQlx2gGKEMPbPNnQ929l&#10;kmbxdVrO1otiOcvWWT4rl3Exi5PyulzEWZndrr97gklWdZxSJu+4ZEcNJtnf9fhwGyb1BBWiocZl&#10;nuZTg/6YZBy+3yXZcwdXUvC+xsXJiVS+ra8lhbRJ5QgX0zx6Tj9UGWpw/IeqBBH4vk8KcONmDIrL&#10;Ux/eK2Sj6CPIwijoG7QY3hOYdMp8xWiAu1lj+2VHDMNIvJUgrTLJMnBzYZHlyxQW5tyyObcQ2QBU&#10;jR1G0/TGTQ/AThu+7SDSJGapXoEcWx608sTqIGK4fyGpw1vhL/j5Ong9vWirHwAAAP//AwBQSwME&#10;FAAGAAgAAAAhAAcrzN7eAAAACgEAAA8AAABkcnMvZG93bnJldi54bWxMj0FuwjAQRfeVegdrKnVT&#10;FQcLAoQ4qK3UqlsoB5jEQxIR21FsSLh9h1W7/JqnP+/nu8l24kpDaL3TMJ8lIMhV3rSu1nD8+Xxd&#10;gwgRncHOO9JwowC74vEhx8z40e3peoi14BIXMtTQxNhnUoaqIYth5ntyfDv5wWLkONTSDDhyue2k&#10;SpJUWmwdf2iwp4+GqvPhYjWcvseX5WYsv+JxtV+k79iuSn/T+vlpetuCiDTFPxju+qwOBTuV/uJM&#10;EB1ntdgoZjWkcxB3QKUJrys1LNcKZJHL/xOKXwAAAP//AwBQSwECLQAUAAYACAAAACEAtoM4kv4A&#10;AADhAQAAEwAAAAAAAAAAAAAAAAAAAAAAW0NvbnRlbnRfVHlwZXNdLnhtbFBLAQItABQABgAIAAAA&#10;IQA4/SH/1gAAAJQBAAALAAAAAAAAAAAAAAAAAC8BAABfcmVscy8ucmVsc1BLAQItABQABgAIAAAA&#10;IQBbW/HziAIAABkFAAAOAAAAAAAAAAAAAAAAAC4CAABkcnMvZTJvRG9jLnhtbFBLAQItABQABgAI&#10;AAAAIQAHK8ze3gAAAAoBAAAPAAAAAAAAAAAAAAAAAOIEAABkcnMvZG93bnJldi54bWxQSwUGAAAA&#10;AAQABADzAAAA7QUAAAAA&#10;" stroked="f">
            <v:textbox>
              <w:txbxContent>
                <w:p w:rsidR="00A655E2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 w:rsidRPr="001322F2">
                    <w:rPr>
                      <w:lang w:val="en-US"/>
                    </w:rPr>
                    <w:t>X</w:t>
                  </w:r>
                  <w:r w:rsidRPr="001322F2">
                    <w:rPr>
                      <w:vertAlign w:val="subscript"/>
                      <w:lang w:val="en-US"/>
                    </w:rPr>
                    <w:t>L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A655E2" w:rsidRPr="001322F2" w:rsidRDefault="00A655E2" w:rsidP="00A655E2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4" o:spid="_x0000_s1079" type="#_x0000_t202" style="position:absolute;margin-left:644.55pt;margin-top:5.4pt;width:25.8pt;height:28.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8WhwIAABsFAAAOAAAAZHJzL2Uyb0RvYy54bWysVFtv2yAUfp+0/4B4T32p48RWnapJl2lS&#10;d5Ha/QACOEazgQGJ3VX77zvgJE13kaZpfsDAOXzn8n1wdT10LdpzY4WSFU4uYoy4pIoJua3w54f1&#10;ZI6RdUQy0irJK/zILb5evH511euSp6pRLeMGAYi0Za8r3DinyyiytOEdsRdKcwnGWpmOOFiabcQM&#10;6QG9a6M0jvOoV4Zpoyi3FnZvRyNeBPy65tR9rGvLHWorDLm5MJowbvwYLa5IuTVEN4Ie0iD/kEVH&#10;hISgJ6hb4gjaGfELVCeoUVbV7oKqLlJ1LSgPNUA1SfxTNfcN0TzUAs2x+tQm+/9g6Yf9J4MEA+7S&#10;AiNJOiDpgQ8OLdWA8iTzHeq1LcHxXoOrG8AA3qFaq+8U/WKRVKuGyC2/MUb1DScMMkz8yejs6Ihj&#10;Pcimf68YBCI7pwLQUJvOtw8aggAdmHo8seOTobB5mc7yHCwUTJf5dAZzH4GUx8PaWPeWqw75SYUN&#10;kB/Ayf7OutH16OJjWdUKthZtGxZmu1m1Bu0JCGUdvgP6C7dWemep/LERcdyBHCGGt/lsA/FPRZJm&#10;8TItJut8Pptk62w6KWbxfBInxbLI46zIbtfffYJJVjaCMS7vhORHESbZ35F8uA6jfIIMUQ/NL+Jp&#10;PFL0xyrj8P2uyk44uJSt6Co8PzmR0hP7RjKom5SOiHacRy/zD4xAE47/0JYgA8/8qAE3bIagueml&#10;D+81slHsEYRhFBAHHMOLApNGmW8Y9XA7K2y/7ojhGLXvJIirSLLMX+ewyKazFBbm3LI5txBJAarC&#10;DqNxunLjE7DTRmwbiDTKWaobEGQtglieszrIGG5gKOrwWvgrfr4OXs9v2uIHAAAA//8DAFBLAwQU&#10;AAYACAAAACEAAdu7dt0AAAALAQAADwAAAGRycy9kb3ducmV2LnhtbEyPzWrDMBCE74W+g9hCb40U&#10;J6SOazmUQi8tBOLmARRra4vqx0hy4r59N6fmNsN+zM7Uu9lZdsaYTPASlgsBDH0XtPG9hOPX+1MJ&#10;LGXltbLBo4RfTLBr7u9qVelw8Qc8t7lnFOJTpSQMOY8V56kb0Km0CCN6un2H6FQmG3uuo7pQuLO8&#10;EGLDnTKePgxqxLcBu592chLih93u23k6Fr35XAnS4WCMlI8P8+sLsIxz/ofhWp+qQ0OdTmHyOjFL&#10;vii3S2JJCdpwJVZr8QzsJGFTroE3Nb/d0PwBAAD//wMAUEsBAi0AFAAGAAgAAAAhALaDOJL+AAAA&#10;4QEAABMAAAAAAAAAAAAAAAAAAAAAAFtDb250ZW50X1R5cGVzXS54bWxQSwECLQAUAAYACAAAACEA&#10;OP0h/9YAAACUAQAACwAAAAAAAAAAAAAAAAAvAQAAX3JlbHMvLnJlbHNQSwECLQAUAAYACAAAACEA&#10;KnMfFocCAAAbBQAADgAAAAAAAAAAAAAAAAAuAgAAZHJzL2Uyb0RvYy54bWxQSwECLQAUAAYACAAA&#10;ACEAAdu7dt0AAAALAQAADwAAAAAAAAAAAAAAAADhBAAAZHJzL2Rvd25yZXYueG1sUEsFBgAAAAAE&#10;AAQA8wAAAOsFAAAAAA=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1" o:spid="_x0000_s1080" type="#_x0000_t202" style="position:absolute;margin-left:-145.3pt;margin-top:13.85pt;width:35.35pt;height:23.35pt;z-index:-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PkhwIAABsFAAAOAAAAZHJzL2Uyb0RvYy54bWysVNuO2yAQfa/Uf0C8Z30RycZWnNUm21SV&#10;thdptx9AAMeoGFwgsbdV/70DTtJsL1JV1Q8YmOEwM+cMi5uhVeggrJNGVzi7SjESmhku9a7CHx83&#10;kzlGzlPNqTJaVPhJOHyzfPli0XelyE1jFBcWAYh2Zd9VuPG+K5PEsUa01F2ZTmgw1sa21MPS7hJu&#10;aQ/orUryNJ0lvbG8s4YJ52D3bjTiZcSva8H8+7p2wiNVYYjNx9HGcRvGZLmg5c7SrpHsGAb9hyha&#10;KjVceoa6o56ivZW/QLWSWeNM7a+YaRNT15KJmANkk6U/ZfPQ0E7EXKA4rjuXyf0/WPbu8MEiyYG7&#10;HKjStAWSHsXg0coMaJZmoUJ950pwfOjA1Q9gAO+YrevuDfvkkDbrhuqduLXW9I2gHCKMJ5OLoyOO&#10;CyDb/q3hcBHdexOBhtq2oXxQEATowNTTmZ0QDINNQuYFmWLEwJQXsynMIbaElqfDnXX+tTAtCpMK&#10;WyA/gtPDvfOj68kl3OWMknwjlYoLu9uulUUHCkLZxO+I/sxN6eCsTTg2Io47ECPcEWwh2kj81yLL&#10;SbrKi8lmNr+ekA2ZTorrdD5Js2JVzFJSkLvNtxBgRspGci70vdTiJMKM/B3Jx3YY5RNliHoofpFO&#10;05GiP2aZxu93WbbSQ1Mq2VZ4fnaiZSD2leaQNy09lWqcJ8/jj4xAEU7/WJYog8D8qAE/bIeouSk5&#10;yWtr+BMIwxogDtiHFwUmjbFfMOqhOyvsPu+pFRipNxrEVWSEhHaOCzK9zmFhLy3bSwvVDKAq7DEa&#10;p2s/PgH7zspdAzeNctbmFgRZyyiWoNwxKkglLKADY1LH1yK0+OU6ev1405bfAQAA//8DAFBLAwQU&#10;AAYACAAAACEA/XyjJN8AAAALAQAADwAAAGRycy9kb3ducmV2LnhtbEyPy07DMBBF90j8gzVI7FK7&#10;pmpIGqdCSGxAQmraD3Bjk1j1I7KdNvw9wwp2M5qjO+c2+8VZctUxmeAFrFcMiPZ9UMYPAk7Ht+IZ&#10;SMrSK2mD1wK+dYJ9e3/XyFqFmz/oa5cHgiE+1VLAmPNUU5r6UTuZVmHSHm9fITqZcY0DVVHeMNxZ&#10;yhnbUieNxw+jnPTrqPtLNzsB8d1Wn90yn/hgPp4YzuFgjBCPD8vLDkjWS/6D4Vcf1aFFp3OYvUrE&#10;Cih4xbbICuBlCQSJgq+rCshZQLnZAG0b+r9D+wMAAP//AwBQSwECLQAUAAYACAAAACEAtoM4kv4A&#10;AADhAQAAEwAAAAAAAAAAAAAAAAAAAAAAW0NvbnRlbnRfVHlwZXNdLnhtbFBLAQItABQABgAIAAAA&#10;IQA4/SH/1gAAAJQBAAALAAAAAAAAAAAAAAAAAC8BAABfcmVscy8ucmVsc1BLAQItABQABgAIAAAA&#10;IQCem1PkhwIAABsFAAAOAAAAAAAAAAAAAAAAAC4CAABkcnMvZTJvRG9jLnhtbFBLAQItABQABgAI&#10;AAAAIQD9fKMk3wAAAAsBAAAPAAAAAAAAAAAAAAAAAOEEAABkcnMvZG93bnJldi54bWxQSwUGAAAA&#10;AAQABADzAAAA7QUAAAAA&#10;" stroked="f" strokeweight="1.5pt">
            <v:textbox>
              <w:txbxContent>
                <w:p w:rsidR="00A655E2" w:rsidRPr="00EB2573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114368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Text Box 588" o:spid="_x0000_s1081" type="#_x0000_t202" style="position:absolute;margin-left:-254.55pt;margin-top:3.8pt;width:41.25pt;height:35.45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TniAIAABsFAAAOAAAAZHJzL2Uyb0RvYy54bWysVNuO2yAQfa/Uf0C8J77UTmxrndVemqrS&#10;9iLt9gMI4BjVBgok9rbqv3fASTbbi1RV9QMGZjjMzDnDxeXYd2jPjRVK1jiZxxhxSRUTclvjTw/r&#10;WYGRdUQy0inJa/zILb5cvXxxMeiKp6pVHeMGAYi01aBr3DqnqyiytOU9sXOluQRjo0xPHCzNNmKG&#10;DIDed1Eax4toUIZpoyi3FnZvJyNeBfym4dR9aBrLHepqDLG5MJowbvwYrS5ItTVEt4IewiD/EEVP&#10;hIRLT1C3xBG0M+IXqF5Qo6xq3JyqPlJNIygPOUA2SfxTNvct0TzkAsWx+lQm+/9g6fv9R4MEA+7S&#10;JUaS9EDSAx8dulYjyovCV2jQtgLHew2ubgQDeIdsrb5T9LNFUt20RG75lTFqaDlhEGHiT0ZnRycc&#10;60E2wzvF4CKycyoAjY3pffmgIAjQganHEzs+GAqbefqqWOYYUTBleZwmebiBVMfD2lj3hqse+UmN&#10;DZAfwMn+zjofDKmOLv4uqzrB1qLrwsJsNzedQXsCQlmH74D+zK2T3lkqf2xCnHYgRrjD23y0gfhv&#10;ZZJm8XVaztaLYjnL1lk+K5dxMYuT8rpcxFmZ3a6/+wCTrGoFY1zeCcmPIkyyvyP50A6TfIIM0QDF&#10;L+M8nij6Y5Zx+H6XZS8cNGUn+hoXJydSeWJfSwZ5k8oR0U3z6Hn8ocxQhOM/lCXIwDM/acCNmzFo&#10;Lg8Ueo1sFHsEYRgFxAH78KLApFXmK0YDdGeN7ZcdMRyj7q0EcZVJlvl2DossX6awMOeWzbmFSApQ&#10;NXYYTdMbNz0BO23EtoWbJjlLdQWCbEQQy1NUBxlDB4akDq+Fb/HzdfB6etNWPwAAAP//AwBQSwME&#10;FAAGAAgAAAAhAHlmXYfdAAAACgEAAA8AAABkcnMvZG93bnJldi54bWxMj8FOwzAQRO9I/IO1SNxS&#10;u4GGNsSpEBIXkJAa+gFubBILex3ZThv+nuUEt9md0ezbZr94x84mJhtQwnolgBnsg7Y4SDh+vBRb&#10;YCkr1MoFNBK+TYJ9e33VqFqHCx7MucsDoxJMtZIw5jzVnKd+NF6lVZgMkvcZoleZxjhwHdWFyr3j&#10;pRAV98oiXRjVZJ5H0391s5cQX93uvVvmYznYtztBOhyslfL2Znl6BJbNkv/C8ItP6NAS0ynMqBNz&#10;EoqN2K0pK+GhAkaB4r6sSJ1osd0Abxv+/4X2BwAA//8DAFBLAQItABQABgAIAAAAIQC2gziS/gAA&#10;AOEBAAATAAAAAAAAAAAAAAAAAAAAAABbQ29udGVudF9UeXBlc10ueG1sUEsBAi0AFAAGAAgAAAAh&#10;ADj9If/WAAAAlAEAAAsAAAAAAAAAAAAAAAAALwEAAF9yZWxzLy5yZWxzUEsBAi0AFAAGAAgAAAAh&#10;ALHEJOeIAgAAGwUAAA4AAAAAAAAAAAAAAAAALgIAAGRycy9lMm9Eb2MueG1sUEsBAi0AFAAGAAgA&#10;AAAhAHlmXYfdAAAACgEAAA8AAAAAAAAAAAAAAAAA4gQAAGRycy9kb3ducmV2LnhtbFBLBQYAAAAA&#10;BAAEAPMAAADsBQAAAAA=&#10;" stroked="f" strokeweight="1.5pt">
            <v:textbox>
              <w:txbxContent>
                <w:p w:rsidR="00A655E2" w:rsidRPr="00F045DB" w:rsidRDefault="00A655E2" w:rsidP="00A655E2">
                  <w:pPr>
                    <w:rPr>
                      <w:lang w:val="en-US"/>
                    </w:rPr>
                  </w:pPr>
                  <w:r w:rsidRPr="00F045DB">
                    <w:rPr>
                      <w:lang w:val="en-US"/>
                    </w:rPr>
                    <w:t>X</w:t>
                  </w:r>
                  <w:r w:rsidRPr="00F045DB">
                    <w:rPr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8" o:spid="_x0000_s1082" type="#_x0000_t202" style="position:absolute;margin-left:624.6pt;margin-top:2.7pt;width:5.4pt;height:19.4pt;z-index:-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bshAIAABkFAAAOAAAAZHJzL2Uyb0RvYy54bWysVNmO2yAUfa/Uf0C8J17qeGxrnNEsTVVp&#10;ukgz/QBicIyKgQKJnVb9915wksl0kaqqfsDAvZy7nAOXV2Mv0I4Zy5WscTKPMWKyUZTLTY0/Pa5m&#10;BUbWEUmJUJLVeM8svlq+fHE56IqlqlOCMoMARNpq0DXunNNVFNmmYz2xc6WZBGOrTE8cLM0mooYM&#10;gN6LKI3jPBqUodqohlkLu3eTES8Dftuyxn1oW8scEjWG3FwYTRjXfoyWl6TaGKI73hzSIP+QRU+4&#10;hKAnqDviCNoa/gtUzxujrGrdvFF9pNqWNyzUANUk8U/VPHREs1ALNMfqU5vs/4Nt3u8+GsQpcJfm&#10;GEnSA0mPbHToRo0oTwrfoUHbChwfNLi6EQzgHaq1+l41ny2S6rYjcsOujVFDxwiFDBN/Mjo7OuFY&#10;D7Ie3ikKgcjWqQA0tqb37YOGIEAHpvYndnwyDWzmxaIAQwOWNMtfwdwHINXxrDbWvWGqR35SYwPc&#10;B2yyu7ducj26+FBWCU5XXIiwMJv1rTBoR0Anq/Ad0J+5CemdpfLHJsRpB1KEGN7mkw28fyuTNItv&#10;0nK2youLWbbKFrPyIi5mcVLelHmcldnd6rtPMMmqjlPK5D2X7KjBJPs7jg+3YVJPUCEaalwu0sVE&#10;0B+LjMP3uyJ77uBKCt7XuDg5kcrT+lpSKJtUjnAxzaPn6QdCoAfHf+hKEIHnfVKAG9djUNwi9+G9&#10;QtaK7kEWRgFvQDG8JzDplPmK0QB3s8b2y5YYhpF4K0FaZZJl/jKHRba4SGFhzi3rcwuRDUDV2GE0&#10;TW/d9ABsteGbDiJNYpbqGuTY8qCVp6wOIob7F4o6vBX+gp+vg9fTi7b8AQAA//8DAFBLAwQUAAYA&#10;CAAAACEAtdRrMd0AAAAKAQAADwAAAGRycy9kb3ducmV2LnhtbEyPQU7DMBBF90jcwZpKbBB1sNyU&#10;hjgVIIHYtvQATjJNosbjKHab9PZMV7D8mqc/7+fb2fXigmPoPBl4XiYgkCpfd9QYOPx8Pr2ACNFS&#10;bXtPaOCKAbbF/V1us9pPtMPLPjaCSyhk1kAb45BJGaoWnQ1LPyDx7ehHZyPHsZH1aCcud71USZJK&#10;ZzviD60d8KPF6rQ/OwPH7+lxtZnKr3hY73T6brt16a/GPCzmt1cQEef4B8NNn9WhYKfSn6kOoues&#10;9EYxa2ClQdwAlSa8rjSgtQJZ5PL/hOIXAAD//wMAUEsBAi0AFAAGAAgAAAAhALaDOJL+AAAA4QEA&#10;ABMAAAAAAAAAAAAAAAAAAAAAAFtDb250ZW50X1R5cGVzXS54bWxQSwECLQAUAAYACAAAACEAOP0h&#10;/9YAAACUAQAACwAAAAAAAAAAAAAAAAAvAQAAX3JlbHMvLnJlbHNQSwECLQAUAAYACAAAACEADX02&#10;7IQCAAAZBQAADgAAAAAAAAAAAAAAAAAuAgAAZHJzL2Uyb0RvYy54bWxQSwECLQAUAAYACAAAACEA&#10;tdRrMd0AAAAKAQAADwAAAAAAAAAAAAAAAADeBAAAZHJzL2Rvd25yZXYueG1sUEsFBgAAAAAEAAQA&#10;8wAAAOgFAAAAAA==&#10;" stroked="f">
            <v:textbox>
              <w:txbxContent>
                <w:p w:rsidR="00A655E2" w:rsidRPr="001322F2" w:rsidRDefault="00A655E2" w:rsidP="00A655E2">
                  <w:pPr>
                    <w:rPr>
                      <w:lang w:val="en-US"/>
                    </w:rPr>
                  </w:pPr>
                  <w:r w:rsidRPr="001322F2">
                    <w:rPr>
                      <w:lang w:val="en-US"/>
                    </w:rPr>
                    <w:t>X</w:t>
                  </w:r>
                  <w:r w:rsidRPr="00486C51">
                    <w:rPr>
                      <w:vertAlign w:val="subscript"/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0" o:spid="_x0000_s1083" type="#_x0000_t202" style="position:absolute;margin-left:620.35pt;margin-top:5.25pt;width:43pt;height:25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jhiAIAABs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S3OMJOmApAc2OLRSA8rnoUO9tiU43mtwdQMYwDtUa/Wdqj9bJNW6JXLHboxRfcsIhQwT39vo4qjn&#10;xJbWg2z7d4pCILJ3KgANjel8+6AhCNCBqcczOz6ZGn7m2TSJwVKD6VU6T4s8RCDl6bA21r1hqkN+&#10;UWED5AdwcrizzidDypOLj2WV4HTDhQgbs9uuhUEHAkLZhOeI/sxNSO8slT82Io5/IEeI4W0+20D8&#10;tyJJs3iVFpPNdD6bZJssnxSzeD6Jk2JVTOOsyG43332CSVa2nFIm77hkJxEm2d+RfByHUT5BhqiH&#10;5hdxHo8U/bHKODy/q7LjDoZS8K7C87MTKT2xryUNI+MIF+M6ep5/aDM04fQNbQky8MyPGnDDdgia&#10;y2c+vJfFVtFHEIZRQBxwDDcKLFplvmLUw3RW2H7ZE8MwEm8liKtIssyPc9hk+SyFjbm0bC8tRNYA&#10;VWGH0bhcu/EK2GvDdy1EGuUs1Q0IsuFBLE9ZHWUMExiKOt4WfsQv98Hr6U5b/gAAAP//AwBQSwME&#10;FAAGAAgAAAAhAPmI5NHcAAAACwEAAA8AAABkcnMvZG93bnJldi54bWxMj8FOwzAQRO9I/IO1SNyo&#10;jQsBQpwKIXEBCalpP8CNTWJhryPbacPfsz3BbWZ3NPu22SzBs6NN2UVUcLsSwCz20TgcFOx3bzeP&#10;wHLRaLSPaBX82Ayb9vKi0bWJJ9zaY1cGRiWYa61gLGWqOc/9aIPOqzhZpN1XTEEXsmngJukTlQfP&#10;pRAVD9ohXRj1ZF9H2393c1CQ3v3TZ7fMezm4j7UgHbfOKXV9tbw8Ayt2KX9hOOMTOrTEdIgzmsw8&#10;eXknHihLStwDOyfWsqLJQUElJfC24f9/aH8BAAD//wMAUEsBAi0AFAAGAAgAAAAhALaDOJL+AAAA&#10;4QEAABMAAAAAAAAAAAAAAAAAAAAAAFtDb250ZW50X1R5cGVzXS54bWxQSwECLQAUAAYACAAAACEA&#10;OP0h/9YAAACUAQAACwAAAAAAAAAAAAAAAAAvAQAAX3JlbHMvLnJlbHNQSwECLQAUAAYACAAAACEA&#10;ACb44YgCAAAbBQAADgAAAAAAAAAAAAAAAAAuAgAAZHJzL2Uyb0RvYy54bWxQSwECLQAUAAYACAAA&#10;ACEA+Yjk0dwAAAALAQAADwAAAAAAAAAAAAAAAADiBAAAZHJzL2Rvd25yZXYueG1sUEsFBgAAAAAE&#10;AAQA8wAAAOsFAAAAAA==&#10;" stroked="f" strokeweight="1.5pt">
            <v:textbox>
              <w:txbxContent>
                <w:p w:rsidR="00A655E2" w:rsidRPr="00707653" w:rsidRDefault="00A655E2" w:rsidP="00A655E2">
                  <w:r>
                    <w:t>Рис. 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78" o:spid="_x0000_s1084" type="#_x0000_t202" style="position:absolute;margin-left:600pt;margin-top:3.75pt;width:58.3pt;height:22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s4hwIAABsFAAAOAAAAZHJzL2Uyb0RvYy54bWysVNuO0zAQfUfiHyy/d5NU6baJmq72QhHS&#10;cpF2+QDXcRoLx2Nst8mC+HfGTlvKAhJC5CGxM+PjM3OOvbwaOkX2wjoJuqLZRUqJ0BxqqbcV/fi4&#10;niwocZ7pminQoqJPwtGr1csXy96UYgotqFpYgiDalb2paOu9KZPE8VZ0zF2AERqDDdiOeZzabVJb&#10;1iN6p5Jpml4mPdjaWODCOfx7NwbpKuI3jeD+fdM44YmqKHLz8W3jexPeyWrJyq1lppX8QIP9A4uO&#10;SY2bnqDumGdkZ+UvUJ3kFhw0/oJDl0DTSC5iDVhNlj6r5qFlRsRasDnOnNrk/h8sf7f/YImsUbtp&#10;TolmHYr0KAZPbmAgs/kidKg3rsTEB4OpfsAAZsdqnbkH/skRDbct01txbS30rWA1MszCyuRs6Yjj&#10;Asimfws1bsR2HiLQ0NgutA8bQhAdlXo6qRPIcPw5z9M8wwjH0HSRFXlUL2HlcbGxzr8W0JEwqKhF&#10;8SM42987H8iw8pgS9nKgZL2WSsWJ3W5ulSV7hkZZxyfyf5amdEjWEJaNiOMf5Ih7hFhgG4X/WmBH&#10;05tpMVlfLuaTfJ3PJsU8XUzSrLgpLtO8yO/W3wLBLC9bWddC30stjibM8r8T+XAcRvtEG5Iem1+k&#10;s3SU6I9VpvH5XZWd9HgolewqujglsTII+0rXWDcrPZNqHCc/849txiYcv7Et0QZB+dEDftgM0XOz&#10;k702UD+hMSygcKgx3ig4aMF+oaTH01lR93nHrKBEvdForiLLUX7i4ySfzac4seeRzXmEaY5QFfWU&#10;jMNbP14BO2PltsWdRjtruEZDNjKaJTh3ZHWwMZ7AWNThtghH/Hwes37caavvAAAA//8DAFBLAwQU&#10;AAYACAAAACEAH2r6bt0AAAAKAQAADwAAAGRycy9kb3ducmV2LnhtbEyPwU7DMBBE70j8g7VI3KiT&#10;Vg00jVMhJC4gITXtB7jxNrGI15HttOHv2Z7gtqMdzbypdrMbxAVDtJ4U5IsMBFLrjaVOwfHw/vQC&#10;IiZNRg+eUMEPRtjV93eVLo2/0h4vTeoEh1AstYI+pbGUMrY9Oh0XfkTi39kHpxPL0EkT9JXD3SCX&#10;WVZIpy1xQ69HfOux/W4mpyB8DJuvZp6Oy85+rjK+/d5apR4f5tctiIRz+jPDDZ/RoWamk5/IRDGw&#10;5ngekxQ8r0HcDKu8KECcFKzzDci6kv8n1L8AAAD//wMAUEsBAi0AFAAGAAgAAAAhALaDOJL+AAAA&#10;4QEAABMAAAAAAAAAAAAAAAAAAAAAAFtDb250ZW50X1R5cGVzXS54bWxQSwECLQAUAAYACAAAACEA&#10;OP0h/9YAAACUAQAACwAAAAAAAAAAAAAAAAAvAQAAX3JlbHMvLnJlbHNQSwECLQAUAAYACAAAACEA&#10;bvQLOIcCAAAbBQAADgAAAAAAAAAAAAAAAAAuAgAAZHJzL2Uyb0RvYy54bWxQSwECLQAUAAYACAAA&#10;ACEAH2r6bt0AAAAKAQAADwAAAAAAAAAAAAAAAADhBAAAZHJzL2Rvd25yZXYueG1sUEsFBgAAAAAE&#10;AAQA8wAAAOsFAAAAAA==&#10;" stroked="f" strokeweight="1.5pt">
            <v:textbox>
              <w:txbxContent>
                <w:p w:rsidR="00A655E2" w:rsidRPr="00707653" w:rsidRDefault="00A655E2" w:rsidP="00A655E2">
                  <w:r>
                    <w:t>Рис. 20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0" o:spid="_x0000_s1085" type="#_x0000_t202" style="position:absolute;margin-left:606pt;margin-top:15pt;width:33.75pt;height:23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LSiQIAABs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MOAu&#10;f4WRIh2Q9MAHj271gGZ5rFBvXAWO9wZc/QAG8I7ZOnOn6WeHlF62RG35jbW6bzlhgDALtU3OjgZO&#10;XOVCkE3/TjO4iOy8joGGxnahfFAQBNGBqccTOwEMhc0in8/yKUYUTHmZZ2nElpDqeNhY599w3aEw&#10;qbEF8mNwsr9zPoAh1dEl3OW0FGwtpIwLu90spUV7AkJZxy/if+YmVXBWOhwbI447gBHuCLaANhL/&#10;rczyIr3Ny8l6Nr+cFOtiOikv0/kkzcrbcpYWZbFafw8As6JqBWNc3QnFjyLMir8j+dAOo3yiDFEP&#10;xS/TaTpS9Mcs0/j9LstOeGhKKboaz09OpArEvlYstownQo7z5Gf8scxQhOM/liXKIDA/asAPmyFq&#10;blqG64MsNpo9gjCsBuKAfXhRYNJq+xWjHrqzxu7LjliOkXyrQFxlVhShneOimF6CTpE9t2zOLURR&#10;CFVjj9E4XfrxCdgZK7Yt3DTKWekbEGQjolieUB1kDB0Ykzq8FqHFz9fR6+lNW/wAAAD//wMAUEsD&#10;BBQABgAIAAAAIQAJBx7v3gAAAAsBAAAPAAAAZHJzL2Rvd25yZXYueG1sTI/BTsMwEETvSPyDtUjc&#10;qF1XtDTEqRASF5CQmvYD3NgkFvY6sp02/D3bE5x2RzuafVPv5uDZ2absIipYLgQwi100DnsFx8Pb&#10;wxOwXDQa7SNaBT82w665val1ZeIF9/bclp5RCOZKKxhKGSvOczfYoPMijhbp9hVT0IVk6rlJ+kLh&#10;wXMpxJoH7ZA+DHq0r4PtvtspKEjvfvvZztNR9u5jJWiPe+eUur+bX56BFTuXPzNc8QkdGmI6xQlN&#10;Zp60XEoqUxSsBM2rQ262j8BOCjZrAbyp+f8OzS8AAAD//wMAUEsBAi0AFAAGAAgAAAAhALaDOJL+&#10;AAAA4QEAABMAAAAAAAAAAAAAAAAAAAAAAFtDb250ZW50X1R5cGVzXS54bWxQSwECLQAUAAYACAAA&#10;ACEAOP0h/9YAAACUAQAACwAAAAAAAAAAAAAAAAAvAQAAX3JlbHMvLnJlbHNQSwECLQAUAAYACAAA&#10;ACEA6AIy0okCAAAbBQAADgAAAAAAAAAAAAAAAAAuAgAAZHJzL2Uyb0RvYy54bWxQSwECLQAUAAYA&#10;CAAAACEACQce794AAAALAQAADwAAAAAAAAAAAAAAAADjBAAAZHJzL2Rvd25yZXYueG1sUEsFBgAA&#10;AAAEAAQA8wAAAO4FAAAAAA=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7" o:spid="_x0000_s1086" type="#_x0000_t202" style="position:absolute;margin-left:-140.7pt;margin-top:15pt;width:20.65pt;height:21.75pt;z-index:-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xGhQIAABo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3OM&#10;FOmgSQ988OhaD2iWzkOFeuMqMLw3YOoHUIB1zNaZO02/OKT0TUvUll9Zq/uWEwYRZuFmcnZ1xHEB&#10;ZNO/1wwckZ3XEWhobBfKBwVBgA6dejx1JwRD4TCf5fl0ihEFVT4PQvRAquNlY51/y3WHwqbGFpof&#10;wcn+zvkQDKmOJsGX01KwtZAyCna7uZEW7QkQZR2/A/oLM6mCsdLh2og4nkCM4CPoQrSx8d/LLC/S&#10;67ycrGeL+aRYF9NJOU8XkzQrr8tZWpTF7fopBJgVVSsY4+pOKH4kYVb8XZMP4zDSJ9IQ9TUup1Cd&#10;mNcfk0zj97skO+FhJqXoarw4GZEq9PWNYpA2qTwRctwnL8OPVYYaHP+xKpEFofEjBfywGSLlZnH+&#10;AkU2mj0CL6yGvkHz4UGBTavtN4x6GM4au687YjlG8p0CbpVZUYRpjkIxnecg2HPN5lxDFAWoGnuM&#10;xu2NH1+AnbFi24Knkc1KXwEfGxG58hzVgcUwgDGpw2MRJvxcjlbPT9rqBwAAAP//AwBQSwMEFAAG&#10;AAgAAAAhABeb8nrgAAAACwEAAA8AAABkcnMvZG93bnJldi54bWxMj0FugzAQRfeVegdrKnVTERtC&#10;QkIYorZSq26T5gADdgAV2wg7gdy+7qpZjubp//eL/ax7dlWj66xBiBcCmDK1lZ1pEE7fH9EGmPNk&#10;JPXWKISbcrAvHx8KyqWdzEFdj75hIcS4nBBa74ecc1e3SpNb2EGZ8DvbUZMP59hwOdIUwnXPEyHW&#10;XFNnQkNLg3pvVf1zvGiE89f0stpO1ac/ZYd0/UZdVtkb4vPT/LoD5tXs/2H40w/qUAanyl6MdKxH&#10;iJJNnAYWYSnCqEBESSpiYBVCtlwBLwt+v6H8BQAA//8DAFBLAQItABQABgAIAAAAIQC2gziS/gAA&#10;AOEBAAATAAAAAAAAAAAAAAAAAAAAAABbQ29udGVudF9UeXBlc10ueG1sUEsBAi0AFAAGAAgAAAAh&#10;ADj9If/WAAAAlAEAAAsAAAAAAAAAAAAAAAAALwEAAF9yZWxzLy5yZWxzUEsBAi0AFAAGAAgAAAAh&#10;AJgHzEaFAgAAGgUAAA4AAAAAAAAAAAAAAAAALgIAAGRycy9lMm9Eb2MueG1sUEsBAi0AFAAGAAgA&#10;AAAhABeb8nrgAAAACwEAAA8AAAAAAAAAAAAAAAAA3wQAAGRycy9kb3ducmV2LnhtbFBLBQYAAAAA&#10;BAAEAPMAAADsBQAAAAA=&#10;" stroked="f">
            <v:textbox>
              <w:txbxContent>
                <w:p w:rsidR="00A655E2" w:rsidRPr="009948C7" w:rsidRDefault="00A655E2" w:rsidP="00A655E2">
                  <w:pPr>
                    <w:rPr>
                      <w:lang w:val="en-US"/>
                    </w:rPr>
                  </w:pPr>
                  <w:r w:rsidRPr="009948C7"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4" o:spid="_x0000_s1087" type="#_x0000_t202" style="position:absolute;margin-left:584.65pt;margin-top:12.35pt;width:5.3pt;height:24.05pt;z-index:-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xK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5&#10;hpEiHZD0wAePrvWAZnkRKtQbV4HjvQFXP4ABvGO2ztxp+sUhpW9aojb8ylrdt5wwiDALJ5OToyOO&#10;CyDr/r1mcBHZeh2BhsZ2oXxQEATowNTjkZ0QDIXN2fw8AwMFy3k6Lc6n8QJSHc4a6/xbrjsUJjW2&#10;wH3EJrs750MspDq4hKucloKthJRxYTfrG2nRjoBOVvHbo79wkyo4Kx2OjYjjDoQIdwRbCDby/lRm&#10;eZFe5+VkNVvMJ8WqmE7KebqYpFl5Xc7SoixuV99DgFlRtYIxru6E4gcNZsXfcbzvhlE9UYWoh9qX&#10;6TQdGfpjlmn8fpdlJzz0pBRdjRdHJ1IFXt8oBnmTyhMhx3nyMv5YZijC4R/LElUQiB8l4If1ECU3&#10;ixoJEllr9gi6sBqIA47hQYFJq+03jHpozhq7r1tiOUbynQJtlVlRhG6Oi2I6z2FhTy3rUwtRFKBq&#10;7DEapzd+fAG2xopNCzeNalb6CvTYiCiW56j2KoYGjEntH4vQ4afr6PX8pC1/AAAA//8DAFBLAwQU&#10;AAYACAAAACEAG/fIGt4AAAALAQAADwAAAGRycy9kb3ducmV2LnhtbEyPy07DMBBF90j8gzVI7KiT&#10;FDVNGqdCSGxAQmroB7jxkFj1I7KdNvw90xXs5mqO7pxp9os17IIhau8E5KsMGLreK+0GAcevt6ct&#10;sJikU9J4hwJ+MMK+vb9rZK381R3w0qWBUYmLtRQwpjTVnMd+RCvjyk/oaPftg5WJYhi4CvJK5dbw&#10;Iss23Ert6MIoJ3wdsT93sxUQ3k312S3zsRj0xzqj2R+0FuLxYXnZAUu4pD8YbvqkDi05nfzsVGSG&#10;cr6p1sQKKJ5LYDciL6sK2ElAWWyBtw3//0P7CwAA//8DAFBLAQItABQABgAIAAAAIQC2gziS/gAA&#10;AOEBAAATAAAAAAAAAAAAAAAAAAAAAABbQ29udGVudF9UeXBlc10ueG1sUEsBAi0AFAAGAAgAAAAh&#10;ADj9If/WAAAAlAEAAAsAAAAAAAAAAAAAAAAALwEAAF9yZWxzLy5yZWxzUEsBAi0AFAAGAAgAAAAh&#10;APyyXEqHAgAAGgUAAA4AAAAAAAAAAAAAAAAALgIAAGRycy9lMm9Eb2MueG1sUEsBAi0AFAAGAAgA&#10;AAAhABv3yBreAAAACwEAAA8AAAAAAAAAAAAAAAAA4QQAAGRycy9kb3ducmV2LnhtbFBLBQYAAAAA&#10;BAAEAPMAAADsBQAAAAA=&#10;" stroked="f" strokeweight="1.5pt">
            <v:textbox>
              <w:txbxContent>
                <w:p w:rsidR="00A655E2" w:rsidRPr="00FF569E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 w:rsidRPr="00FF569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FF569E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74" o:spid="_x0000_s1088" type="#_x0000_t202" style="position:absolute;margin-left:572.1pt;margin-top:5.05pt;width:7.2pt;height:22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vGhAIAABoFAAAOAAAAZHJzL2Uyb0RvYy54bWysVNuO2yAQfa/Uf0C8Z32Rc7G1zmo3aapK&#10;24u02w8ggGNUDBRI7G3Vf++AkzTdtlJV1Q82eIbDmTkHrm+GTqIDt05oVePsKsWIK6qZULsaf3zc&#10;TBYYOU8UI1IrXuMn7vDN8uWL695UPNetloxbBCDKVb2pceu9qZLE0ZZ3xF1pwxUEG2074mFqdwmz&#10;pAf0TiZ5ms6SXltmrKbcOfi7HoN4GfGbhlP/vmkc90jWGLj5+LbxvQ3vZHlNqp0lphX0SIP8A4uO&#10;CAWbnqHWxBO0t+IXqE5Qq51u/BXVXaKbRlAea4BqsvRZNQ8tMTzWAs1x5twm9/9g6bvDB4sEA+1y&#10;6I8iHYj0yAeP7vSApvMidKg3roLEBwOpfoAAZMdqnbnX9JNDSq9aonb81lrdt5wwYJiFlcnF0hHH&#10;BZBt/1Yz2IjsvY5AQ2O70D5oCAJ0YPJ0VieQofCzzIoCAhQi+bws0iheQqrTWmOdf811h8Kgxha0&#10;j9jkcO984EKqU0rYymkp2EZIGSd2t11Jiw4EfLKJT6T/LE2qkKx0WDYijn+AIuwRYoFs1P1rmeVF&#10;epeXk81sMZ8Um2I6KefpYpJm5V05S4uyWG++BYJZUbWCMa7uheInD2bF32l8PA2je6ILUQ+9L9Np&#10;Oir0xyrT+Pyuyk54OJNSdDVenJNIFXR9pRjUTSpPhBzHyc/8Y5uhCadvbEt0QRB+tIAftkO03Cw/&#10;uWur2RP4wmoQDjSGCwUGrbZfMOrhcNbYfd4TyzGSbxR462gFHyfFdB6say8j28sIURSgauwxGocr&#10;P94Ae2PFroWdRjcrfQt+bEQ0SzDuyOroYjiAsajjZRFO+OU8Zv240pbfAQAA//8DAFBLAwQUAAYA&#10;CAAAACEARas8Ld0AAAALAQAADwAAAGRycy9kb3ducmV2LnhtbEyPwU7DMBBE70j8g7VI3KjjkFYl&#10;xKkQEheQkJr2A9zYJBb2OrKdNvw92xPcZrRPszPNbvGOnU1MNqAEsSqAGeyDtjhIOB7eHrbAUlao&#10;lQtoJPyYBLv29qZRtQ4X3JtzlwdGIZhqJWHMeao5T/1ovEqrMBmk21eIXmWyceA6qguFe8fLothw&#10;ryzSh1FN5nU0/Xc3ewnx3T19dst8LAf78ViQDntrpby/W16egWWz5D8YrvWpOrTU6RRm1Ik58qKq&#10;SmJJFQLYlRDr7QbYScK6EsDbhv/f0P4CAAD//wMAUEsBAi0AFAAGAAgAAAAhALaDOJL+AAAA4QEA&#10;ABMAAAAAAAAAAAAAAAAAAAAAAFtDb250ZW50X1R5cGVzXS54bWxQSwECLQAUAAYACAAAACEAOP0h&#10;/9YAAACUAQAACwAAAAAAAAAAAAAAAAAvAQAAX3JlbHMvLnJlbHNQSwECLQAUAAYACAAAACEAdNyL&#10;xoQCAAAaBQAADgAAAAAAAAAAAAAAAAAuAgAAZHJzL2Uyb0RvYy54bWxQSwECLQAUAAYACAAAACEA&#10;Ras8Ld0AAAALAQAADwAAAAAAAAAAAAAAAADeBAAAZHJzL2Rvd25yZXYueG1sUEsFBgAAAAAEAAQA&#10;8wAAAOgFAAAAAA==&#10;" stroked="f" strokeweight="1.5pt">
            <v:textbox>
              <w:txbxContent>
                <w:p w:rsidR="00A655E2" w:rsidRPr="00897100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 w:rsidRPr="00897100"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9" o:spid="_x0000_s1089" type="#_x0000_t202" style="position:absolute;margin-left:552pt;margin-top:13.9pt;width:68.35pt;height:20.75pt;z-index:-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JfiAIAABs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rIK&#10;I0V6IOmBjx5d6xGVsAcdGoyrwfHegKsfwQDesVpn7jT97JDSNx1RG35lrR46ThhkmIWTycnRCccF&#10;kPXwTjMIRLZeR6CxtX1oHzQEATow9XhkJyRDYXNRLtJijhEFU16+mufzGIHUh8PGOv+G6x6FSYMt&#10;kB/Bye7O+ZAMqQ8uIZbTUrCVkDIu7GZ9Iy3aERDKKn579GduUgVnpcOxCXHagRwhRrCFbCPx36os&#10;L9LrvJqtysX5rFgV81l1ni5maVZdV2VaVMXt6ntIMCvqTjDG1Z1Q/CDCrPg7kvfXYZJPlCEaoPlV&#10;Ok8niv5YZRq/31XZCw+XUooemn50InUg9rViUDepPRFymifP849thiYc/rEtUQaB+UkDflyPUXPl&#10;qxA+aGSt2SMIw2ogDtiHFwUmnbZfMRrgdjbYfdkSyzGSbxWIq8qKIlznuCjm5zks7KllfWohigJU&#10;gz1G0/TGT0/A1lix6SDSJGelr0CQrYhiecpqL2O4gbGo/WsRrvjpOno9vWnLHwAAAP//AwBQSwME&#10;FAAGAAgAAAAhANUAH6veAAAACwEAAA8AAABkcnMvZG93bnJldi54bWxMj8FOwzAQRO9I/IO1SNyo&#10;3bRqaYhTISQuICE19APceEks7HUUO234e7YnuO1oRzPzqv0cvDjjmFwkDcuFAoHURuuo03D8fH14&#10;BJGyIWt8JNTwgwn29e1NZUobL3TAc5M7wSGUSqOhz3kopUxtj8GkRRyQ+PcVx2Ayy7GTdjQXDg9e&#10;FkptZDCOuKE3A7702H43U9AwvvndRzNPx6Jz7yvFdzw4p/X93fz8BCLjnP/McJ3P06HmTac4kU3C&#10;s16qNcNkDcWWGa6OYq22IE4aNrsVyLqS/xnqXwAAAP//AwBQSwECLQAUAAYACAAAACEAtoM4kv4A&#10;AADhAQAAEwAAAAAAAAAAAAAAAAAAAAAAW0NvbnRlbnRfVHlwZXNdLnhtbFBLAQItABQABgAIAAAA&#10;IQA4/SH/1gAAAJQBAAALAAAAAAAAAAAAAAAAAC8BAABfcmVscy8ucmVsc1BLAQItABQABgAIAAAA&#10;IQC7kYJfiAIAABsFAAAOAAAAAAAAAAAAAAAAAC4CAABkcnMvZTJvRG9jLnhtbFBLAQItABQABgAI&#10;AAAAIQDVAB+r3gAAAAsBAAAPAAAAAAAAAAAAAAAAAOIEAABkcnMvZG93bnJldi54bWxQSwUGAAAA&#10;AAQABADzAAAA7QUAAAAA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10" o:spid="_x0000_s1090" type="#_x0000_t202" style="position:absolute;margin-left:568.55pt;margin-top:14.95pt;width:3.55pt;height:19.55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KEhQIAABkFAAAOAAAAZHJzL2Uyb0RvYy54bWysVFtv2yAUfp+0/4B4T30RSWOrTtUmyzSp&#10;u0jtfgAxOEbDwIDE7qb+9x1wkqa7SNM0P2DgHL5z+T64uh46ifbcOqFVhbOLFCOuas2E2lb488N6&#10;MsfIeaoYlVrxCj9yh68Xr19d9abkuW61ZNwiAFGu7E2FW+9NmSSubnlH3YU2XIGx0bajHpZ2mzBL&#10;e0DvZJKn6SzptWXG6po7B7ur0YgXEb9peO0/No3jHskKQ24+jjaOmzAmiytabi01ragPadB/yKKj&#10;QkHQE9SKeop2VvwC1Ynaaqcbf1HrLtFNI2oea4BqsvSnau5banisBZrjzKlN7v/B1h/2nywSDLjL&#10;gCpFOyDpgQ8e3eoBzbLYod64EhzvDbj6AQzgHat15k7XXxxSetlSteU31uq+5ZRBhlnobXJ2NHDi&#10;ShdANv17zSAQ3XkdgYbGdqF90BAE6MDU44mdkEwNm2SazqcY1WDJyTyHeQhAy+NZY51/y3WHwqTC&#10;FriP2HR/5/zoenQJoZyWgq2FlHFht5ultGhPQSfr+B3QX7hJFZyVDsdGxHEHUoQYwRaSjbx/L7Kc&#10;pLd5MVnP5pcTsibTSXGZzidpVtwWs5QUZLV+CglmpGwFY1zdCcWPGszI33F8uA2jeqIKUV/hYppP&#10;R4L+WGQav98V2QkPV1KKrsLzkxMtA61vFIOyaempkOM8eZl+JAR6cPzHrkQRBN5HBfhhM0TFzUgI&#10;H0Sx0ewRZGE18Abcw3sCk1bbbxj1cDcr7L7uqOUYyXcKpFVkhITLHBdkepnDwp5bNucWqmqAqrDH&#10;aJwu/fgA7IwV2xYijWJW+gbk2IioleesDiKG+xeLOrwV4YKfr6PX84u2+AEAAP//AwBQSwMEFAAG&#10;AAgAAAAhANuz/AXeAAAACwEAAA8AAABkcnMvZG93bnJldi54bWxMj9FOg0AQRd9N/IfNmPhi7AIi&#10;CGVp1ETT19Z+wABTIGVnCbst9O/dPunjzZzce6bYLHoQF5psb1hBuApAENem6blVcPj5en4DYR1y&#10;g4NhUnAlC5vy/q7AvDEz7+iyd63wJWxzVNA5N+ZS2rojjXZlRmJ/O5pJo/NxamUz4ezL9SCjIEik&#10;xp79QocjfXZUn/ZnreC4nZ9es7n6dod0Fycf2KeVuSr1+LC8r0E4WtwfDDd9rw6ld6rMmRsrBp/D&#10;lzT0rIIoy0DciDCOIxCVgiQLQJaF/P9D+QsAAP//AwBQSwECLQAUAAYACAAAACEAtoM4kv4AAADh&#10;AQAAEwAAAAAAAAAAAAAAAAAAAAAAW0NvbnRlbnRfVHlwZXNdLnhtbFBLAQItABQABgAIAAAAIQA4&#10;/SH/1gAAAJQBAAALAAAAAAAAAAAAAAAAAC8BAABfcmVscy8ucmVsc1BLAQItABQABgAIAAAAIQBh&#10;hiKEhQIAABkFAAAOAAAAAAAAAAAAAAAAAC4CAABkcnMvZTJvRG9jLnhtbFBLAQItABQABgAIAAAA&#10;IQDbs/wF3gAAAAsBAAAPAAAAAAAAAAAAAAAAAN8EAABkcnMvZG93bnJldi54bWxQSwUGAAAAAAQA&#10;BADzAAAA6gUAAAAA&#10;" stroked="f">
            <v:textbox>
              <w:txbxContent>
                <w:p w:rsidR="00A655E2" w:rsidRPr="00897100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 w:rsidRPr="00897100">
                    <w:rPr>
                      <w:lang w:val="en-US"/>
                    </w:rPr>
                    <w:t>R</w:t>
                  </w:r>
                  <w:r w:rsidRPr="00897100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9" o:spid="_x0000_s1091" type="#_x0000_t202" style="position:absolute;margin-left:-180.95pt;margin-top:4.4pt;width:90.95pt;height:32.7pt;z-index:-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4xiAIAABs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MOAu&#10;W2CkSA8kPfDRo2s9onlahQ4NxtXgeG/A1Y9gAO9YrTN3mn52SOmbjqgtf2WtHjpOGGSYhZPJ2dEJ&#10;xwWQzfBOMwhEdl5HoLG1fWgfNAQBOjD1eGInJENDyKws03mJEQVbkZV5FelLSH08bazzb7juUVg0&#10;2AL7EZ3s75wP2ZD66BKCOS0FWwsp48ZuNzfSoj0BpazjEwt45iZVcFY6HJsQpz+QJMQItpBuZP5b&#10;leVFep1Xs/V8uZgV66KcVYt0OUuz6rqap0VV3K6/hwSzou4EY1zdCcWPKsyKv2P5MA+TfqIO0dDg&#10;qszLiaI/FpnG53dF9sLDUErRN3h5ciJ1IPa1YlA2qT0RclonP6cfuww9OH5jV6IMAvOTBvy4GaPm&#10;gE1ACxrZaPYIwrAaeAP24UaBRaftV4wGmM4Guy87YjlG8q0CcVVZUYRxjpuiXOSwseeWzbmFKApQ&#10;DfYYTcsbP10BO2PFtoNIk5yVfgWCbEXUylNWBxnDBMaiDrdFGPHzffR6utNWPwAAAP//AwBQSwME&#10;FAAGAAgAAAAhANf9mpPfAAAACgEAAA8AAABkcnMvZG93bnJldi54bWxMj9FOg0AQRd9N/IfNmPhi&#10;6EKtQJGlURONr639gIGdApHdJey20L93fNLHydzce065W8wgLjT53lkFySoGQbZxuretguPXe5SD&#10;8AGtxsFZUnAlD7vq9qbEQrvZ7ulyCK3gEusLVNCFMBZS+qYjg37lRrL8O7nJYOBzaqWecOZyM8h1&#10;HKfSYG95ocOR3jpqvg9no+D0OT88bef6Ixyz/SZ9xT6r3VWp+7vl5RlEoCX8heEXn9GhYqbana32&#10;YlAQPabJlrMKclbgQJTkMdvVCrLNGmRVyv8K1Q8AAAD//wMAUEsBAi0AFAAGAAgAAAAhALaDOJL+&#10;AAAA4QEAABMAAAAAAAAAAAAAAAAAAAAAAFtDb250ZW50X1R5cGVzXS54bWxQSwECLQAUAAYACAAA&#10;ACEAOP0h/9YAAACUAQAACwAAAAAAAAAAAAAAAAAvAQAAX3JlbHMvLnJlbHNQSwECLQAUAAYACAAA&#10;ACEAXqA+MYgCAAAbBQAADgAAAAAAAAAAAAAAAAAuAgAAZHJzL2Uyb0RvYy54bWxQSwECLQAUAAYA&#10;CAAAACEA1/2ak98AAAAKAQAADwAAAAAAAAAAAAAAAADiBAAAZHJzL2Rvd25yZXYueG1sUEsFBgAA&#10;AAAEAAQA8wAAAO4FAAAAAA==&#10;" stroked="f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3" o:spid="_x0000_s1092" type="#_x0000_t202" style="position:absolute;margin-left:589.95pt;margin-top:10.65pt;width:61.5pt;height:28.35pt;z-index:-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/qiAIAABoFAAAOAAAAZHJzL2Uyb0RvYy54bWysVFtv2yAUfp+0/4B4T32p48RWnKppl2lS&#10;d5Ha/QBicIyGgQGJ3VX77zvgJE13kaZpfsDAOXzn8n2wuBo6gfbMWK5khZOLGCMma0W53Fb488N6&#10;MsfIOiIpEUqyCj8yi6+Wr18tel2yVLVKUGYQgEhb9rrCrXO6jCJbt6wj9kJpJsHYKNMRB0uzjagh&#10;PaB3IkrjOI96Zag2qmbWwu7taMTLgN80rHYfm8Yyh0SFITcXRhPGjR+j5YKUW0N0y+tDGuQfsugI&#10;lxD0BHVLHEE7w3+B6nhtlFWNu6hVF6mm4TULNUA1SfxTNfct0SzUAs2x+tQm+/9g6w/7TwZxCtwl&#10;OUaSdEDSAxscWqkB5eml71CvbQmO9xpc3QAG8A7VWn2n6i8WSXXTErll18aovmWEQoaJPxmdHR1x&#10;rAfZ9O8VhUBk51QAGhrT+fZBQxCgA1OPJ3Z8MjVszuZJPAVLDabLPI6zaYhAyuNhbax7y1SH/KTC&#10;BsgP4GR/Z51PhpRHFx/LKsHpmgsRFma7uREG7QkIZR2+A/oLNyG9s1T+2Ig47kCOEMPbfLaB+Kci&#10;SbN4lRaTdT6fTbJ1Np0Us3g+iZNiVeRxVmS36+8+wSQrW04pk3dcsqMIk+zvSD5ch1E+QYaor3Ax&#10;TacjQ38sMg7f74rsuIM7KXhX4fnJiZSe1zeSQtmkdISLcR69TD90GXpw/IeuBBV44kcJuGEzBMnl&#10;uQ/vJbJR9BF0YRTwBhTDgwKTVplvGPVwOStsv+6IYRiJdxK0VSRZ5m9zWGTTWQoLc27ZnFuIrAGq&#10;wg6jcXrjxhdgpw3fthBpVLNU16DHhgetPGd1UDFcwFDU4bHwN/x8Hbyen7TlDwAAAP//AwBQSwME&#10;FAAGAAgAAAAhABHQC+TeAAAACwEAAA8AAABkcnMvZG93bnJldi54bWxMj8FOg0AQhu8mvsNmTLwY&#10;u0C1FMrSqInGa2sfYGGnQMrOEnZb6Ns7Penxn/nyzzfFdra9uODoO0cK4kUEAql2pqNGweHn83kN&#10;wgdNRveOUMEVPWzL+7tC58ZNtMPLPjSCS8jnWkEbwpBL6esWrfYLNyDx7uhGqwPHsZFm1BOX214m&#10;UbSSVnfEF1o94EeL9Wl/tgqO39PTazZVX+GQ7l5W77pLK3dV6vFhftuACDiHPxhu+qwOJTtV7kzG&#10;i55znGYZswqSeAniRiyjhCeVgnQdgSwL+f+H8hcAAP//AwBQSwECLQAUAAYACAAAACEAtoM4kv4A&#10;AADhAQAAEwAAAAAAAAAAAAAAAAAAAAAAW0NvbnRlbnRfVHlwZXNdLnhtbFBLAQItABQABgAIAAAA&#10;IQA4/SH/1gAAAJQBAAALAAAAAAAAAAAAAAAAAC8BAABfcmVscy8ucmVsc1BLAQItABQABgAIAAAA&#10;IQBs43/qiAIAABoFAAAOAAAAAAAAAAAAAAAAAC4CAABkcnMvZTJvRG9jLnhtbFBLAQItABQABgAI&#10;AAAAIQAR0Avk3gAAAAsBAAAPAAAAAAAAAAAAAAAAAOIEAABkcnMvZG93bnJldi54bWxQSwUGAAAA&#10;AAQABADzAAAA7QUAAAAA&#10;" stroked="f">
            <v:textbox>
              <w:txbxContent>
                <w:p w:rsidR="00A655E2" w:rsidRPr="0067367A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1" o:spid="_x0000_s1093" type="#_x0000_t202" style="position:absolute;margin-left:589.95pt;margin-top:1.7pt;width:61.5pt;height:23.8pt;z-index:-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IFigIAABsFAAAOAAAAZHJzL2Uyb0RvYy54bWysVNuO2yAQfa/Uf0C8Z32pc7G1zmqTbapK&#10;24u02w8ggGNUDBRI7O2q/94Bb9JsL1JV1Q8YmOEwZ+YMl1dDJ9GBWye0qnF2kWLEFdVMqF2NP91v&#10;JguMnCeKEakVr/EDd/hq+fLFZW8qnutWS8YtAhDlqt7UuPXeVEniaMs74i604QqMjbYd8bC0u4RZ&#10;0gN6J5M8TWdJry0zVlPuHOzejEa8jPhNw6n/0DSOeyRrDLH5ONo4bsOYLC9JtbPEtII+hUH+IYqO&#10;CAWXnqBuiCdob8UvUJ2gVjvd+Auqu0Q3jaA8cgA2WfoTm7uWGB65QHKcOaXJ/T9Y+v7w0SLBoHbZ&#10;FCNFOijSPR88WukBzfIsZKg3rgLHOwOufgADeEe2ztxq+tkhpdctUTt+ba3uW04YRBhPJmdHRxwX&#10;QLb9O83gIrL3OgINje1C+iAhCNChUg+n6oRgKGzOF1k6BQsF06s0z2exegmpjoeNdf4N1x0Kkxpb&#10;KH4EJ4db54EGuB5dwl1OS8E2Qsq4sLvtWlp0ICCUTfwCczjyzE2q4Kx0ODaaxx2IEe4IthBtLPxj&#10;meVFusrLyWa2mE+KTTGdlPN0MUmzclXO0qIsbjbfQoBZUbWCMa5uheJHEWbF3xX5qR1G+UQZoh6S&#10;X4ZURWJ/ZJnG73csO+GhKaXoarw4OZEqFPa1YsCbVJ4IOc6T5/HHnEESjv+YliiDUPlRA37YDlFz&#10;s/lRXlvNHkAYVkPhoMbwosCk1fYrRj10Z43dlz2xHCP5VoG4yqwoQjvHRTGd57Cw55btuYUoClA1&#10;9hiN07Ufn4C9sWLXwk2jnJW+BkE2IoolKHeMCqiEBXRgJPX0WoQWP19Hrx9v2vI7AAAA//8DAFBL&#10;AwQUAAYACAAAACEABf2QHtwAAAAKAQAADwAAAGRycy9kb3ducmV2LnhtbEyPzU7DMBCE70i8g7VI&#10;3KidhL+EOBVC4gISUkMfwI2XxMI/ke204e3ZnuC2szua/abdrs6yI8ZkgpdQbAQw9EPQxo8S9p+v&#10;N4/AUlZeKxs8SvjBBNvu8qJVjQ4nv8Njn0dGIT41SsKU89xwnoYJnUqbMKOn21eITmWSceQ6qhOF&#10;O8tLIe65U8bTh0nN+DLh8N0vTkJ8s/VHvy77cjTvlaA57IyR8vpqfX4ClnHNf2Y44xM6dMR0CIvX&#10;iVnSxUNdk1dCdQvsbKhESYuDhLtCAO9a/r9C9wsAAP//AwBQSwECLQAUAAYACAAAACEAtoM4kv4A&#10;AADhAQAAEwAAAAAAAAAAAAAAAAAAAAAAW0NvbnRlbnRfVHlwZXNdLnhtbFBLAQItABQABgAIAAAA&#10;IQA4/SH/1gAAAJQBAAALAAAAAAAAAAAAAAAAAC8BAABfcmVscy8ucmVsc1BLAQItABQABgAIAAAA&#10;IQBrOeIFigIAABsFAAAOAAAAAAAAAAAAAAAAAC4CAABkcnMvZTJvRG9jLnhtbFBLAQItABQABgAI&#10;AAAAIQAF/ZAe3AAAAAoBAAAPAAAAAAAAAAAAAAAAAOQEAABkcnMvZG93bnJldi54bWxQSwUGAAAA&#10;AAQABADzAAAA7QUAAAAA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9" o:spid="_x0000_s1094" type="#_x0000_t202" style="position:absolute;margin-left:-120.05pt;margin-top:1.65pt;width:30.05pt;height:21.95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BXiAIAABoFAAAOAAAAZHJzL2Uyb0RvYy54bWysVFtv2yAUfp+0/4B4T32pndhWnaqXZZrU&#10;XaR2P4AAjtFsYEBid9X++w44SdNdpGmaHzBwDt+5fB9cXI59h3bcWKFkjZOzGCMuqWJCbmr8+WE1&#10;KzCyjkhGOiV5jR+5xZfL168uBl3xVLWqY9wgAJG2GnSNW+d0FUWWtrwn9kxpLsHYKNMTB0uziZgh&#10;A6D3XZTG8TwalGHaKMqthd3byYiXAb9pOHUfm8Zyh7oaQ24ujCaMaz9GywtSbQzRraD7NMg/ZNET&#10;ISHoEeqWOIK2RvwC1QtqlFWNO6Oqj1TTCMpDDVBNEv9UzX1LNA+1QHOsPrbJ/j9Y+mH3ySDBgLsk&#10;w0iSHkh64KND12pEeVH6Dg3aVuB4r8HVjWAA71Ct1XeKfrFIqpuWyA2/MkYNLScMMkz8yejk6IRj&#10;Pch6eK8YBCJbpwLQ2Jjetw8aggAdmHo8suOTobB5XiTz8xwjCqZ0USzmeYhAqsNhbax7y1WP/KTG&#10;BsgP4GR3Z51PhlQHFx/Lqk6wlei6sDCb9U1n0I6AUFbh26O/cOukd5bKH5sQpx3IEWJ4m882EP9U&#10;JmkWX6flbDUvFrNsleWzchEXszgpr8t5nJXZ7eq7TzDJqlYwxuWdkPwgwiT7O5L312GST5AhGmpc&#10;5mk+MfTHIuPw/a7IXji4k53oa1wcnUjleX0jGZRNKkdEN82jl+mHLkMPDv/QlaACT/wkATeuxyC5&#10;eeHDe4msFXsEXRgFvAH58KDApFXmG0YDXM4a269bYjhG3TsJ2iqTLPO3OSyyfJHCwpxa1qcWIilA&#10;1dhhNE1v3PQCbLURmxYiTWqW6gr02Iiglees9iqGCxiK2j8W/oafroPX85O2/AEAAP//AwBQSwME&#10;FAAGAAgAAAAhAE+LL4TfAAAACgEAAA8AAABkcnMvZG93bnJldi54bWxMj9FOg0AQRd9N/IfNmPhi&#10;6ALFUpGhURONr639gIGdApHdJey20L93fdLHyZzce265W/QgLjy53hqEZBWDYNNY1ZsW4fj1Hm1B&#10;OE9G0WANI1zZwa66vSmpUHY2e74cfCtCiHEFIXTej4WUrulYk1vZkU34neykyYdzaqWaaA7hepBp&#10;HG+kpt6Eho5Gfuu4+T6cNcLpc354fJrrD3/M99nmlfq8tlfE+7vl5RmE58X/wfCrH9ShCk61PRvl&#10;xIAQpVmcBBZhvQYRgCjZxmFdjZDlKciqlP8nVD8AAAD//wMAUEsBAi0AFAAGAAgAAAAhALaDOJL+&#10;AAAA4QEAABMAAAAAAAAAAAAAAAAAAAAAAFtDb250ZW50X1R5cGVzXS54bWxQSwECLQAUAAYACAAA&#10;ACEAOP0h/9YAAACUAQAACwAAAAAAAAAAAAAAAAAvAQAAX3JlbHMvLnJlbHNQSwECLQAUAAYACAAA&#10;ACEAhSIwV4gCAAAaBQAADgAAAAAAAAAAAAAAAAAuAgAAZHJzL2Uyb0RvYy54bWxQSwECLQAUAAYA&#10;CAAAACEAT4svhN8AAAAKAQAADwAAAAAAAAAAAAAAAADiBAAAZHJzL2Rvd25yZXYueG1sUEsFBgAA&#10;AAAEAAQA8wAAAO4FAAAAAA==&#10;" stroked="f">
            <v:textbox>
              <w:txbxContent>
                <w:p w:rsidR="00A655E2" w:rsidRPr="00411FE5" w:rsidRDefault="00A655E2" w:rsidP="00A655E2">
                  <w:pPr>
                    <w:rPr>
                      <w:lang w:val="en-US"/>
                    </w:rPr>
                  </w:pPr>
                  <w:r w:rsidRPr="00411FE5"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8" o:spid="_x0000_s1095" type="#_x0000_t202" style="position:absolute;margin-left:-169.95pt;margin-top:9.55pt;width:55.55pt;height:24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eQiAIAABo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12&#10;jpEiHZD0wAePrvWAZukidKg3rgLHewOufgADeMdqnbnT9ItDSt+0RG34lbW6bzlhkGEWTiYnR0cc&#10;F0DW/XvNIBDZeh2BhsZ2oX3QEATowNTjkZ2QDIXNeVrkiwIjCqbzdF7OixiBVIfDxjr/lusOhUmN&#10;LZAfwcnuzvmQDKkOLiGW01KwlZAyLuxmfSMt2hEQyip+e/QXblIFZ6XDsRFx3IEcIUawhWwj8U9l&#10;Ns3T62k5Wc0W80m+yotJOU8XkzQrr8tZmpf57ep7SDDLq1YwxtWdUPwgwiz/O5L312GUT5Qh6mtc&#10;FtNiZOiPRabx+12RnfBwJ6Xoarw4OpEq8PpGMSibVJ4IOc6Tl+nHLkMPDv/YlaiCQPwoAT+shyi5&#10;WRnCB4msNXsEXVgNvAH58KDApNX2G0Y9XM4au69bYjlG8p0CbZVZnofbHBd5MZ/Cwp5a1qcWoihA&#10;1dhjNE5v/PgCbI0VmxYijWpW+gr02Iiolees9iqGCxiL2j8W4YafrqPX85O2/AEAAP//AwBQSwME&#10;FAAGAAgAAAAhACEjXXDfAAAACwEAAA8AAABkcnMvZG93bnJldi54bWxMj9FOg0AQRd9N/IfNmPhi&#10;6FKqUJClURONr639gIWdApGdJey20L93fNLHyT25c265W+wgLjj53pGC9SoGgdQ401Or4Pj1Hm1B&#10;+KDJ6MERKriih111e1PqwriZ9ng5hFZwCflCK+hCGAspfdOh1X7lRiTOTm6yOvA5tdJMeuZyO8gk&#10;jlNpdU/8odMjvnXYfB/OVsHpc354yuf6Ixyz/WP6qvusdlel7u+Wl2cQAZfwB8OvPqtDxU61O5Px&#10;YlAQbTZ5ziwn+RoEE1GSbHlNrSDNUpBVKf9vqH4AAAD//wMAUEsBAi0AFAAGAAgAAAAhALaDOJL+&#10;AAAA4QEAABMAAAAAAAAAAAAAAAAAAAAAAFtDb250ZW50X1R5cGVzXS54bWxQSwECLQAUAAYACAAA&#10;ACEAOP0h/9YAAACUAQAACwAAAAAAAAAAAAAAAAAvAQAAX3JlbHMvLnJlbHNQSwECLQAUAAYACAAA&#10;ACEAvsa3kIgCAAAaBQAADgAAAAAAAAAAAAAAAAAuAgAAZHJzL2Uyb0RvYy54bWxQSwECLQAUAAYA&#10;CAAAACEAISNdcN8AAAALAQAADwAAAAAAAAAAAAAAAADiBAAAZHJzL2Rvd25yZXYueG1sUEsFBgAA&#10;AAAEAAQA8wAAAO4FAAAAAA==&#10;" stroked="f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622" o:spid="_x0000_s1163" style="position:absolute;margin-left:551.75pt;margin-top:7.2pt;width:6.25pt;height:32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xk3wMAAAYLAAAOAAAAZHJzL2Uyb0RvYy54bWysVm2PozYQ/l6p/8HiY6UsmBASos2ersmm&#10;qnRtT7rtD3DABFSwqe2E7J363ztjXhZyYRVVzQfil4fHM8/MmHn8cCkLcuZK51JsHPrgOYSLWCa5&#10;OG6cP1/2s5VDtGEiYYUUfOO8cu18ePrxh8e6WnNfZrJIuCJAIvS6rjZOZky1dl0dZ7xk+kFWXMBm&#10;KlXJDEzV0U0Uq4G9LFzf80K3liqplIy51rC6azadJ8ufpjw2f6Sp5oYUGwdsM/ap7POAT/fpka2P&#10;ilVZHrdmsP9gRclyAYf2VDtmGDmp/DuqMo+V1DI1D7EsXZmmecytD+AN9a68+ZKxiltfQBxd9TLp&#10;/482/v38WZE8gdhR3yGClRCkveIcJSeh76NCdaXXAPxSfVboo64+yfgvDRvuaAcnGjDkUP8mE+Bh&#10;JyOtKpdUlfgm+EsuVvzXXnx+MSSGxWU0Xy4cEsNO4K3m3gJPdtm6ezc+afMLl5aHnT9p04QugZEV&#10;PmmNf4Ewp2UBUfzJJXRFSY3PNtA9iA5AHskI9VZdMvQY0KMn8m7TzAcQupoiCq5QNy0C3/vT5uEU&#10;VThATdi0HEAWwRQR1GV/3KRK0QC09Keo6FDxCaPoUPDIm6Qaao6C3pSKjmSHyA0CCBlz7HKCZV2a&#10;xBfR5gmMCMPLybOZWUmNGYlJA4n3YvMEKACFSTUBBiMRPG8z9H0wBB/BXTq/D4bwInh5FzOEEMHR&#10;XWAMEqIhEE1dvW8IXgYWPnKyUaZVUsHlen2tKofAtXrAI9i6YgYD0A1JDZcMVCLJ4B/LDTdKeeYv&#10;0kIMBsIC4GBbjHDc2358OuTxz/zrEB01ToVt6VaWolmj/q3FpsjRjRHbeDak8YMRDaSk1WXu3V5u&#10;LLmLv6MKbhkadLfR0BYo5i52d1ofXpsJ6oO44ViwTnOo8Lv5+3duGboai9ZIBkV/N3v7xpWZizay&#10;HgyaBGtTplu/GV0IBiai/Zb0GWkj9PY9EXKfF4XlLITN0wgPwbTUssgT3LUTdTxsC0XODNsJ+2t9&#10;GsGUPInEsmWcJc/t2LC8aMZwemHvF/j2tQWCX0HbL3yLvOh59bwKZoEfPs8Cb7ebfdxvg1m4p8vF&#10;br7bbnf0HzSNBussTxIu0Lqud6HBfb1B20U1XUffvYy80ENn9/b3vbPu2AyrMvjS/VvvbJeAjUHT&#10;SRxk8gpNgpJNMwbNIwwyqb46pIZGbOPov09McYcUvwrodCIaQDoRYyfBApOUqOHOYbjDRAxUG8c4&#10;cMvjcGuabu9UqfyYwUnUhlXIj9CcpDl2Eda+xqp2As2W9aBtDLGbG84t6q19ffoXAAD//wMAUEsD&#10;BBQABgAIAAAAIQC2Mqe83gAAAAsBAAAPAAAAZHJzL2Rvd25yZXYueG1sTI/LTsMwEEX3SPyDNUjs&#10;qBPoIw1xqgqBxJYCUpduPE3SxmMrdtr075mu6G6u5ug+itVoO3HCPrSOFKSTBARS5UxLtYKf74+n&#10;DESImozuHKGCCwZYlfd3hc6NO9MXnjaxFmxCIdcKmhh9LmWoGrQ6TJxH4t/e9VZHln0tTa/PbG47&#10;+Zwkc2l1S5zQaI9vDVbHzWA5d9yuh3r2vu8z87n89dvL8uBbpR4fxvUriIhj/IfhWp+rQ8mddm4g&#10;E0THOk1eZszyNZ2CuBJpOud5OwWLbAGyLOTthvIPAAD//wMAUEsBAi0AFAAGAAgAAAAhALaDOJL+&#10;AAAA4QEAABMAAAAAAAAAAAAAAAAAAAAAAFtDb250ZW50X1R5cGVzXS54bWxQSwECLQAUAAYACAAA&#10;ACEAOP0h/9YAAACUAQAACwAAAAAAAAAAAAAAAAAvAQAAX3JlbHMvLnJlbHNQSwECLQAUAAYACAAA&#10;ACEAagdcZN8DAAAGCwAADgAAAAAAAAAAAAAAAAAuAgAAZHJzL2Uyb0RvYy54bWxQSwECLQAUAAYA&#10;CAAAACEAtjKnvN4AAAALAQAADwAAAAAAAAAAAAAAAAA5BgAAZHJzL2Rvd25yZXYueG1sUEsFBgAA&#10;AAAEAAQA8wAAAEQHAAAAAA==&#10;" path="m181,c90,60,,120,,180v,60,180,120,180,180c180,420,,480,,540v,60,181,120,181,180c181,780,,840,,900v,60,150,150,180,180e" filled="f" strokeweight="1.5pt">
            <v:path arrowok="t" o:connecttype="custom" o:connectlocs="79375,0;0,68051;78936,136102;0,204153;79375,272203;0,340254;78936,408305" o:connectangles="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75" o:spid="_x0000_s1096" type="#_x0000_t202" style="position:absolute;margin-left:594pt;margin-top:8.95pt;width:92.55pt;height:21.45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GWiQIAABwFAAAOAAAAZHJzL2Uyb0RvYy54bWysVNuO0zAQfUfiHyy/t7mQNE206WovFCEt&#10;F2mXD3Btp7FIbGO7TRbEvzN22m5ZQEKIPCR2ZnzmzMwZX1yOfYf23FihZI2TeYwRl1QxIbc1/vSw&#10;ni0xso5IRjoleY0fucWXq5cvLgZd8VS1qmPcIACRthp0jVvndBVFlra8J3auNJdgbJTpiYOt2UbM&#10;kAHQ+y5K43gRDcowbRTl1sLf28mIVwG/aTh1H5rGcoe6GgM3F94mvDf+Ha0uSLU1RLeCHmiQf2DR&#10;EyEh6AnqljiCdkb8AtULapRVjZtT1UeqaQTlIQfIJomfZXPfEs1DLlAcq09lsv8Plr7ffzRIMOhd&#10;kmAkSQ9NeuCjQ9dqRHmR+woN2lbgeK/B1Y1gAO+QrdV3in62SKqblsgtvzJGDS0nDBgm/mR0dnTC&#10;sR5kM7xTDAKRnVMBaGxM78sHBUGADp16PHXHk6E+ZFLkr5Y5RhRsaZFmSSAXkep4Whvr3nDVI7+o&#10;sYHuB3Syv7POsyHV0cUHs6oTbC26LmzMdnPTGbQnoJR1eEICz9w66Z2l8scmxOkPkIQY3ubphs5/&#10;K5M0i6/TcrZeLItZts7yWVnEy1mclNflIs7K7Hb93RNMsqoVjHF5JyQ/qjDJ/q7Lh3mY9BN0iAYo&#10;Vhnn8dSjP2YZh+d3WfbCwVR2oq/x8uREKt/Z15JB3qRyRHTTOvqZfygzFOH4DWUJOvCtn0Tgxs0Y&#10;RFeECfQi2Sj2CMowChoH7YcrBRatMl8xGmA8a2y/7IjhGHVvJairTLLMz3PYZHmRwsacWzbnFiIp&#10;QNXYYTQtb9x0B+y0EdsWIk16luoKFNmIIJYnVgcdwwiGpA7XhZ/x833werrUVj8AAAD//wMAUEsD&#10;BBQABgAIAAAAIQDQQAMc3QAAAAsBAAAPAAAAZHJzL2Rvd25yZXYueG1sTI/NasMwEITvhb6D2EJv&#10;jeQYEse1HEqhlxYKcfIAirW1RfVjJDlx376bU3ubYYfZb5r94iy7YEwmeAnFSgBD3wdt/CDhdHx7&#10;qoClrLxWNniU8IMJ9u39XaNqHa7+gJcuD4xKfKqVhDHnqeY89SM6lVZhQk+3rxCdymTjwHVUVyp3&#10;lq+F2HCnjKcPo5rwdcT+u5udhPhud5/dMp/Wg/koBelwMEbKx4fl5RlYxiX/heGGT+jQEtM5zF4n&#10;ZskXVUVjMqntDtgtUW7LAthZwkZUwNuG/9/Q/gIAAP//AwBQSwECLQAUAAYACAAAACEAtoM4kv4A&#10;AADhAQAAEwAAAAAAAAAAAAAAAAAAAAAAW0NvbnRlbnRfVHlwZXNdLnhtbFBLAQItABQABgAIAAAA&#10;IQA4/SH/1gAAAJQBAAALAAAAAAAAAAAAAAAAAC8BAABfcmVscy8ucmVsc1BLAQItABQABgAIAAAA&#10;IQDvJGGWiQIAABwFAAAOAAAAAAAAAAAAAAAAAC4CAABkcnMvZTJvRG9jLnhtbFBLAQItABQABgAI&#10;AAAAIQDQQAMc3QAAAAsBAAAPAAAAAAAAAAAAAAAAAOMEAABkcnMvZG93bnJldi54bWxQSwUGAAAA&#10;AAQABADzAAAA7QUAAAAA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76" o:spid="_x0000_s1097" type="#_x0000_t202" style="position:absolute;margin-left:572.1pt;margin-top:14.9pt;width:57.9pt;height:2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2aiAIAABsFAAAOAAAAZHJzL2Uyb0RvYy54bWysVF1v2yAUfZ+0/4B4T22nThxbdap+LNOk&#10;7kNq9wMI4BgNAwMSu6v233fBSZp1mzRN84MNvpfDufccuLgcOol23DqhVY2zsxQjrqhmQm1q/Plh&#10;NVlg5DxRjEiteI0fucOXy9evLnpT8alutWTcIgBRrupNjVvvTZUkjra8I+5MG64g2GjbEQ9Tu0mY&#10;JT2gdzKZpuk86bVlxmrKnYO/t2MQLyN+03DqPzaN4x7JGgM3H982vtfhnSwvSLWxxLSC7mmQf2DR&#10;EaFg0yPULfEEba34BaoT1GqnG39GdZfophGUxxqgmix9Uc19SwyPtUBznDm2yf0/WPph98kiwUC7&#10;DPqjSAciPfDBo2s9oFkxDx3qjasg8d5Aqh8gANmxWmfuNP3ikNI3LVEbfmWt7ltOGDDMwsrkZOmI&#10;4wLIun+vGWxEtl5HoKGxXWgfNAQBOjB5PKoTyFD4WZzPzs8hQiE0Lco8jeolpDosNtb5t1x3KAxq&#10;bEH8CE52d84HMqQ6pIS9nJaCrYSUcWI36xtp0Y6AUVbxifxfpEkVkpUOy0bE8Q9whD1CLLCNwj+V&#10;2TRPr6flZDVfFJN8lc8mZZEuJmlWXpfzNC/z29X3QDDLq1YwxtWdUPxgwiz/O5H3x2G0T7Qh6qH5&#10;ZTpLR4n+WGUan99V2QkPh1KKrsaLYxKpgrBvFIO6SeWJkOM4+Zl/bDM04fCNbYk2CMqPHvDDeoie&#10;K6JJgkfWmj2CMawG4UBjuFFg0Gr7DaMeTmeN3dctsRwj+U6BucoszyHNx0k+K6YwsaeR9WmEKApQ&#10;NfYYjcMbP14BW2PFpoWdRjsrfQWGbEQ0yzOrvY3hBMai9rdFOOKn85j1fKctfwAAAP//AwBQSwME&#10;FAAGAAgAAAAhAMPLhBPdAAAACwEAAA8AAABkcnMvZG93bnJldi54bWxMj89KAzEQxu+C7xBG8GaT&#10;pqW262aLCF4UhK59gHQTd4PJZEmy7fr2Tk96m4/58f2p93Pw7GxTdhEVLBcCmMUuGoe9guPn68MW&#10;WC4ajfYRrYIfm2Hf3N7UujLxggd7bkvPyARzpRUMpYwV57kbbNB5EUeL9PuKKehCMvXcJH0h8+C5&#10;FGLDg3ZICYMe7ctgu+92CgrSm999tPN0lL17Xwm648E5pe7v5ucnYMXO5Q+Ga32qDg11OsUJTWae&#10;9HK9lsQqkDvacCXkRtC8k4LH1RZ4U/P/G5pfAAAA//8DAFBLAQItABQABgAIAAAAIQC2gziS/gAA&#10;AOEBAAATAAAAAAAAAAAAAAAAAAAAAABbQ29udGVudF9UeXBlc10ueG1sUEsBAi0AFAAGAAgAAAAh&#10;ADj9If/WAAAAlAEAAAsAAAAAAAAAAAAAAAAALwEAAF9yZWxzLy5yZWxzUEsBAi0AFAAGAAgAAAAh&#10;AFKPLZqIAgAAGwUAAA4AAAAAAAAAAAAAAAAALgIAAGRycy9lMm9Eb2MueG1sUEsBAi0AFAAGAAgA&#10;AAAhAMPLhBPdAAAACwEAAA8AAAAAAAAAAAAAAAAA4gQAAGRycy9kb3ducmV2LnhtbFBLBQYAAAAA&#10;BAAEAPMAAADsBQAAAAA=&#10;" stroked="f" strokeweight="1.5pt">
            <v:textbox>
              <w:txbxContent>
                <w:p w:rsidR="00A655E2" w:rsidRPr="00707653" w:rsidRDefault="00A655E2" w:rsidP="00A655E2">
                  <w:r>
                    <w:t>Рис. 23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77" o:spid="_x0000_s1098" type="#_x0000_t202" style="position:absolute;margin-left:600pt;margin-top:14.9pt;width:20.35pt;height:1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JNhwIAABo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kGvUsr&#10;jBTpoUkPfPToWo+onM9DhQbjajC8N2DqR1CAdczWmTtNvzik9E1H1IZfWauHjhMGEWbhZnJydcJx&#10;AWQ9vNcMHJGt1xFobG0fygcFQYAOnXo8dicEQ+EwLxdFUWJEQZWX6SIvowdSHy4b6/xbrnsUNg22&#10;0PwITnZ3zodgSH0wCb6cloKthJRRsJv1jbRoR4Aoq/jt0V+YSRWMlQ7XJsTpBGIEH0EXoo2N/15l&#10;eZFe59Vsdb6Yz4pVUc6qebqYpVl1XZ2nRVXcrp5CgFlRd4Ixru6E4gcSZsXfNXk/DhN9Ig3R0OCq&#10;hOrEvP6YZBq/3yXZCw8zKUXf4MXRiNShr28Ug7RJ7YmQ0z55GX6sMtTg8I9ViSwIjZ8o4Mf1GCk3&#10;z4P7QJG1Zo/AC6uhb9B8eFBg02n7DaMBhrPB7uuWWI6RfKeAW1VWFGGao1CU8xwEe6pZn2qIogDV&#10;YI/RtL3x0wuwNVZsOvA0sVnpK+BjKyJXnqPasxgGMCa1fyzChJ/K0er5SVv+AAAA//8DAFBLAwQU&#10;AAYACAAAACEAOkcjkd0AAAALAQAADwAAAGRycy9kb3ducmV2LnhtbEyP0U6DQBBF3038h82Y+GLs&#10;IlYQZGnURONraz9ggCkQ2VnCbgv9e6dP+ngzN2fOLTaLHdSJJt87NvCwikAR167puTWw//64fwbl&#10;A3KDg2MycCYPm/L6qsC8cTNv6bQLrRII+xwNdCGMuda+7siiX7mRWG4HN1kMEqdWNxPOAreDjqMo&#10;0RZ7lg8djvTeUf2zO1oDh6/57imbq8+wT7fr5A37tHJnY25vltcXUIGW8FeGi76oQylOlTty49Ug&#10;WfAyJhiIM9lwacTrKAVVGUiyR9Blof9vKH8BAAD//wMAUEsBAi0AFAAGAAgAAAAhALaDOJL+AAAA&#10;4QEAABMAAAAAAAAAAAAAAAAAAAAAAFtDb250ZW50X1R5cGVzXS54bWxQSwECLQAUAAYACAAAACEA&#10;OP0h/9YAAACUAQAACwAAAAAAAAAAAAAAAAAvAQAAX3JlbHMvLnJlbHNQSwECLQAUAAYACAAAACEA&#10;HE6STYcCAAAaBQAADgAAAAAAAAAAAAAAAAAuAgAAZHJzL2Uyb0RvYy54bWxQSwECLQAUAAYACAAA&#10;ACEAOkcjkd0AAAALAQAADwAAAAAAAAAAAAAAAADhBAAAZHJzL2Rvd25yZXYueG1sUEsFBgAAAAAE&#10;AAQA8wAAAOsFAAAAAA==&#10;" stroked="f">
            <v:textbox>
              <w:txbxContent>
                <w:p w:rsidR="00A655E2" w:rsidRDefault="00A655E2" w:rsidP="00A655E2">
                  <w:r>
                    <w:t>Рис.22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8" o:spid="_x0000_s1099" type="#_x0000_t202" style="position:absolute;margin-left:620.35pt;margin-top:3.9pt;width:9.65pt;height:25.55pt;z-index:-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PiAIAABs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Clw&#10;FwNVknRA0gMbHFqpAU3Tue9Qr20JjvcaXN0ABvAO1Vp9p+ovFkl10xK5ZdfGqL5lhEKGiT8ZnR0d&#10;cawH2fTvFYVAZOdUABoa0/n2QUMQoANTjyd2fDK1D5mmeZ5jVIPpMs2yeR4ikPJ4WBvr3jLVIb+o&#10;sAHyAzjZ31nnkyHl0cXHskpwuuZChI3Zbm6EQXsCQlmH54D+wk1I7yyVPzYijn8gR4jhbT7bQPxT&#10;kaRZvEqLyXo6n02ydZZPilk8n8RJsSqmcVZkt+vvPsEkK1tOKZN3XLKjCJPs70g+jMMonyBD1EOv&#10;ijiPR4r+WGUcnt9V2XEHQyl4V+H5yYmUntg3kkLdpHSEi3Edvcw/tBmacPyGtgQZeOZHDbhhMwTN&#10;zS59eK+RjaKPIAyjgDhgH24UWLTKfMOoh+mssP26I4ZhJN5JEFeRZJkf57DJ8lkKG3Nu2ZxbiKwB&#10;qsIOo3F548YrYKcN37YQaZSzVNcgyIYHsTxndZAxTGAo6nBb+BE/3wev5ztt+QMAAP//AwBQSwME&#10;FAAGAAgAAAAhACoTLyHcAAAACgEAAA8AAABkcnMvZG93bnJldi54bWxMj8tOwzAQRfdI/IM1SOyo&#10;TYA+QpwKIbEBCalpP8CNh8TCHkex04a/Z7qC3VzN0X1U2zl4ccIxuUga7hcKBFIbraNOw2H/drcG&#10;kbIha3wk1PCDCbb19VVlShvPtMNTkzvBJpRKo6HPeSilTG2PwaRFHJD49xXHYDLLsZN2NGc2D14W&#10;Si1lMI44oTcDvvbYfjdT0DC++81nM0+HonMfD4rvuHNO69ub+eUZRMY5/8Fwqc/VoeZOxziRTcKz&#10;Lh7VilkNK55wAYql4nVHDU/rDci6kv8n1L8AAAD//wMAUEsBAi0AFAAGAAgAAAAhALaDOJL+AAAA&#10;4QEAABMAAAAAAAAAAAAAAAAAAAAAAFtDb250ZW50X1R5cGVzXS54bWxQSwECLQAUAAYACAAAACEA&#10;OP0h/9YAAACUAQAACwAAAAAAAAAAAAAAAAAvAQAAX3JlbHMvLnJlbHNQSwECLQAUAAYACAAAACEA&#10;h5FIj4gCAAAbBQAADgAAAAAAAAAAAAAAAAAuAgAAZHJzL2Uyb0RvYy54bWxQSwECLQAUAAYACAAA&#10;ACEAKhMvIdwAAAAKAQAADwAAAAAAAAAAAAAAAADiBAAAZHJzL2Rvd25yZXYueG1sUEsFBgAAAAAE&#10;AAQA8wAAAOsFAAAAAA=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5" o:spid="_x0000_s1100" type="#_x0000_t202" style="position:absolute;margin-left:589.95pt;margin-top:3.9pt;width:54.6pt;height:20pt;z-index:-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ZeigIAABsFAAAOAAAAZHJzL2Uyb0RvYy54bWysVNuO2yAQfa/Uf0C8Z30pudiKs9pLU1Xa&#10;XqTdfgAxOEbFQIHE3lb99w44yWa3qlRVzQMBz3A4M+fA8nLoJNpz64RWFc4uUoy4qjUTalvhLw/r&#10;yQIj56liVGrFK/zIHb5cvX617E3Jc91qybhFAKJc2ZsKt96bMklc3fKOugttuIJgo21HPSztNmGW&#10;9oDeySRP01nSa8uM1TV3Dr7ejkG8ivhNw2v/qWkc90hWGLj5ONo4bsKYrJa03FpqWlEfaNB/YNFR&#10;oeDQE9Qt9RTtrPgNqhO11U43/qLWXaKbRtQ81gDVZOmLau5banisBZrjzKlN7v/B1h/3ny0SDLRL&#10;5xgp2oFID3zw6FoPaJZPQ4d640pIvDeQ6gcIQHas1pk7XX91SOmblqotv7JW9y2nDBhmYWdytnXE&#10;cQFk03/QDA6iO68j0NDYLrQPGoIAHZR6PKkTyNTwcVa8ITlEagjlU5KmUb2ElsfNxjr/jusOhUmF&#10;LYgfwen+zvlAhpbHlHCW01KwtZAyLux2cyMt2lMwyjr+Iv8XaVKFZKXDthFx/AIc4YwQC2yj8D+K&#10;LCfpdV5M1rPFfELWZDop5ulikmbFdTFLSUFu1z8DwYyUrWCMqzuh+NGEGfk7kQ/XYbRPtCHqoflF&#10;Ok1Hif5YJTTwqYfPmtEJD5dSiq7Ci1MSLYOwbxWDumnpqZDjPHnOP7YZmnD8j22JNgjKjx7ww2aI&#10;npuTo702mj2CMawG4UBjeFFg0mr7HaMebmeF3bcdtRwj+V6BuYqMkHCd44JM58EX9jyyOY9QVQNU&#10;hT1G4/TGj0/AzlixbeGk0c5KX4EhGxHNEpw7sjrYGG5gLOrwWoQrfr6OWU9v2uoXAAAA//8DAFBL&#10;AwQUAAYACAAAACEArufCutwAAAAKAQAADwAAAGRycy9kb3ducmV2LnhtbEyPwU7DMBBE70j8g7VI&#10;3KiTgGiTxqkQEheQkBr6AW68JFbtdRQ7bfh7tie47eyOZt/Uu8U7ccYp2kAK8lUGAqkLxlKv4PD1&#10;9rABEZMmo10gVPCDEXbN7U2tKxMutMdzm3rBIRQrrWBIaaykjN2AXsdVGJH49h0mrxPLqZdm0hcO&#10;904WWfYsvbbEHwY94uuA3amdvYLp3ZWf7TIfit5+PGY8h721St3fLS9bEAmX9GeGKz6jQ8NMxzCT&#10;icKxztdlyV4Fa65wNRSbMgdxVPDEG9nU8n+F5hcAAP//AwBQSwECLQAUAAYACAAAACEAtoM4kv4A&#10;AADhAQAAEwAAAAAAAAAAAAAAAAAAAAAAW0NvbnRlbnRfVHlwZXNdLnhtbFBLAQItABQABgAIAAAA&#10;IQA4/SH/1gAAAJQBAAALAAAAAAAAAAAAAAAAAC8BAABfcmVscy8ucmVsc1BLAQItABQABgAIAAAA&#10;IQAKO/ZeigIAABsFAAAOAAAAAAAAAAAAAAAAAC4CAABkcnMvZTJvRG9jLnhtbFBLAQItABQABgAI&#10;AAAAIQCu58K63AAAAAoBAAAPAAAAAAAAAAAAAAAAAOQEAABkcnMvZG93bnJldi54bWxQSwUGAAAA&#10;AAQABADzAAAA7QUAAAAA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3" o:spid="_x0000_s1101" type="#_x0000_t202" style="position:absolute;margin-left:613.05pt;margin-top:2.45pt;width:73.5pt;height:20.9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IDiQIAABs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QYcJfO&#10;MVKkBZKeeO/Rre7RbDkNFeqMK8Hx0YCr78EA3jFbZx40/eSQ0ncNUVt+Y63uGk4YRJiFk8nF0QHH&#10;BZBN91YzuIjsvI5AfW3bUD4oCAJ0YOpwZicEQ2GzmE7zGVgomCbzWT6N7CWkPB021vnXXLcoTCps&#10;gfwITvYPzodgSHlyCXc5LQVbCynjwm43d9KiPQGhrOMX43/mJlVwVjocGxCHHYgR7gi2EG0k/muR&#10;TfL0dlKM1vPlYpSv89moWKTLUZoVt8U8zYv8fv0tBJjlZSMY4+pBKH4SYZb/HcnHdhjkE2WIOih+&#10;kUKpYmJ/zDKN3++ybIWHppSirfDy7ETKQOwrxSBvUnoi5DBPfo4/lhmKcPrHskQZBOYHDfh+00fN&#10;LWYneW00O4AwrAbigGN4UWDSaPsFow66s8Lu845YjpF8o0BcRZbnoZ3jIp8tJrCwl5bNpYUoClAV&#10;9hgN0zs/PAE7Y8W2gZsGOSt9A4KsRRRLUO4Q1VHG0IExqeNrEVr8ch29frxpq+8AAAD//wMAUEsD&#10;BBQABgAIAAAAIQA6z/+V3AAAAAoBAAAPAAAAZHJzL2Rvd25yZXYueG1sTI/BTsMwEETvSPyDtUjc&#10;qNMEpTTEqRASF5CQmvYD3HhJLOx1FDtt+Hu2J7jtzI5m39a7xTtxxinaQArWqwwEUheMpV7B8fD2&#10;8AQiJk1Gu0Co4Acj7Jrbm1pXJlxoj+c29YJLKFZawZDSWEkZuwG9jqswIvHuK0xeJ5ZTL82kL1zu&#10;ncyzrJReW+ILgx7xdcDuu529gundbT/bZT7mvf0oMp7D3lql7u+Wl2cQCZf0F4YrPqNDw0ynMJOJ&#10;wrHO83LNWQWPWxDXQLEp2DixUW5ANrX8/0LzCwAA//8DAFBLAQItABQABgAIAAAAIQC2gziS/gAA&#10;AOEBAAATAAAAAAAAAAAAAAAAAAAAAABbQ29udGVudF9UeXBlc10ueG1sUEsBAi0AFAAGAAgAAAAh&#10;ADj9If/WAAAAlAEAAAsAAAAAAAAAAAAAAAAALwEAAF9yZWxzLy5yZWxzUEsBAi0AFAAGAAgAAAAh&#10;AAFm4gOJAgAAGwUAAA4AAAAAAAAAAAAAAAAALgIAAGRycy9lMm9Eb2MueG1sUEsBAi0AFAAGAAgA&#10;AAAhADrP/5XcAAAACgEAAA8AAAAAAAAAAAAAAAAA4wQAAGRycy9kb3ducmV2LnhtbFBLBQYAAAAA&#10;BAAEAPMAAADs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5" o:spid="_x0000_s1102" type="#_x0000_t202" style="position:absolute;margin-left:-254.55pt;margin-top:12.25pt;width:73.6pt;height:28.55pt;z-index:-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OriAIAABsFAAAOAAAAZHJzL2Uyb0RvYy54bWysVNuO2yAQfa/Uf0C8Z21nnYutOKtNtqkq&#10;bS/Sbj+AAI5RMVAgsbdV/70DTtJ020pVVT9gYIbDmZkzLG76VqIDt05oVeHsKsWIK6qZULsKf3zc&#10;jOYYOU8UI1IrXuEn7vDN8uWLRWdKPtaNloxbBCDKlZ2pcOO9KZPE0Ya3xF1pwxUYa21b4mFpdwmz&#10;pAP0VibjNJ0mnbbMWE25c7B7NxjxMuLXNaf+fV077pGsMHDzcbRx3IYxWS5IubPENIIeaZB/YNES&#10;oeDSM9Qd8QTtrfgFqhXUaqdrf0V1m+i6FpTHGCCaLH0WzUNDDI+xQHKcOafJ/T9Y+u7wwSLBoHbp&#10;BCNFWijSI+89WukeTWEPMtQZV4LjgwFX34MBvGO0ztxr+skhpdcNUTt+a63uGk4YMMzCyeTi6IDj&#10;Asi2e6sZXET2XkegvrZtSB8kBAE6VOrpXJ1AhsJmcZ3PxmChYLqejifzyC0h5emwsc6/5rpFYVJh&#10;C8WP4ORw73wgQ8qTS7jLaSnYRkgZF3a3XUuLDgSEsolf5P/MTargrHQ4NiAOO8AR7gi2wDYW/muR&#10;jfN0NS5Gm+l8Nso3+WRUzNL5KM2KVTFN8yK/23wLBLO8bARjXN0LxU8izPK/K/KxHQb5RBmiDpJf&#10;pJN0KNEfo0zj97soW+GhKaVoKzw/O5EyFPaVYhA3KT0RcpgnP/OPaYYknP4xLVEGofKDBny/7aPm&#10;ZtOTvLaaPYEwrIbCQY3hRYFJo+0XjDrozgq7z3tiOUbyjQJxFVmeh3aOi3wSdWEvLdtLC1EUoCrs&#10;MRqmaz88AXtjxa6BmwY5K30LgqxFFEtQ7sDqKGPowBjU8bUILX65jl4/3rTldwAAAP//AwBQSwME&#10;FAAGAAgAAAAhAExLeazfAAAACwEAAA8AAABkcnMvZG93bnJldi54bWxMj8FKxDAQhu+C7xBG8NZN&#10;2nXLtna6iOBFQdi6D5BtxjbYJCVJd+vbG096m2E+/vn+5rCaiV3IB+0sQr4RwMj2Tmk7IJw+XrI9&#10;sBClVXJylhC+KcChvb1pZK3c1R7p0sWBpRAbaokwxjjXnId+JCPDxs1k0+3TeSNjWv3AlZfXFG4m&#10;XghRciO1TR9GOdPzSP1XtxgE/zpV7926nIpBv21Fmt1Ra8T7u/XpEVikNf7B8Kuf1KFNTme3WBXY&#10;hJDtRJUnFqF42AFLRLYt8wrYGWGfl8Dbhv/v0P4AAAD//wMAUEsBAi0AFAAGAAgAAAAhALaDOJL+&#10;AAAA4QEAABMAAAAAAAAAAAAAAAAAAAAAAFtDb250ZW50X1R5cGVzXS54bWxQSwECLQAUAAYACAAA&#10;ACEAOP0h/9YAAACUAQAACwAAAAAAAAAAAAAAAAAvAQAAX3JlbHMvLnJlbHNQSwECLQAUAAYACAAA&#10;ACEA2Z+zq4gCAAAbBQAADgAAAAAAAAAAAAAAAAAuAgAAZHJzL2Uyb0RvYy54bWxQSwECLQAUAAYA&#10;CAAAACEATEt5rN8AAAALAQAADwAAAAAAAAAAAAAAAADiBAAAZHJzL2Rvd25yZXYueG1sUEsFBgAA&#10;AAAEAAQA8wAAAO4FAAAAAA=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3" o:spid="_x0000_s1103" type="#_x0000_t202" style="position:absolute;margin-left:-190.95pt;margin-top:3.95pt;width:116.25pt;height:25.5pt;z-index:-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gYigIAABwFAAAOAAAAZHJzL2Uyb0RvYy54bWysVNuO0zAQfUfiHyy/d5O0adNEm672QhHS&#10;cpF2+QDXdhoLxza222RB/Dtjpy1lAQkh8pDYmfGZyznjy6uhk2jPrRNa1Ti7SDHiimom1LbGHx/X&#10;kyVGzhPFiNSK1/iJO3y1evnisjcVn+pWS8YtAhDlqt7UuPXeVEniaMs74i604QqMjbYd8bC124RZ&#10;0gN6J5Npmi6SXltmrKbcOfh7NxrxKuI3Daf+fdM47pGsMeTm49vG9ya8k9UlqbaWmFbQQxrkH7Lo&#10;iFAQ9AR1RzxBOyt+geoEtdrpxl9Q3SW6aQTlsQaoJkufVfPQEsNjLdAcZ05tcv8Plr7bf7BIMOAu&#10;zTFSpAOSHvng0Y0e0CKdhQ71xlXg+GDA1Q9gAO9YrTP3mn5ySOnblqgtv7ZW9y0nDDLMwsnk7OiI&#10;4wLIpn+rGQQiO68j0NDYLrQPGoIAHZh6OrETkqEhZF4sZsUcIwq22XS2nEf6ElIdTxvr/GuuOxQW&#10;NbbAfkQn+3vnQzakOrqEYE5LwdZCyrix282ttGhPQCnr+MQCnrlJFZyVDsdGxPEPJAkxgi2kG5n/&#10;WmbTPL2ZlpP1YllM8nU+n5RFupykWXlTLtK8zO/W30KCWV61gjGu7oXiRxVm+d+xfJiHUT9Rh6iH&#10;ZpUptCcW9scq0/j8rspOeJhKKboaL09OpArMvlIM6iaVJ0KO6+Tn/GOboQnHb2xL1EGgfhSBHzZD&#10;FF1RHPW10ewJlGE1EAf0w5UCi1bbLxj1MJ41dp93xHKM5BsF6iqzPA/zHDf5vJjCxp5bNucWoihA&#10;1dhjNC5v/XgH7IwV2xYijXpW+hoU2YgoliDdMauDjmEEY1GH6yLM+Pk+ev241FbfAQAA//8DAFBL&#10;AwQUAAYACAAAACEAuVjnkd4AAAAKAQAADwAAAGRycy9kb3ducmV2LnhtbEyPwU7DMAyG70i8Q2Qk&#10;bl3abUDbNZ0QEheQkFb2AFkT2miJUyXpVt4ec4KTbfnT78/NfnGWXXSIxqOAYpUD09h7ZXAQcPx8&#10;zUpgMUlU0nrUAr51hH17e9PIWvkrHvSlSwOjEIy1FDCmNNWcx37UTsaVnzTS7ssHJxONYeAqyCuF&#10;O8vXef7InTRIF0Y56ZdR9+dudgLCm60+umU+rgfzvsmp9wdjhLi/W553wJJe0h8Mv/qkDi05nfyM&#10;KjIrINuURUWsgCcqBGTFttoCOwl4KCvgbcP/v9D+AAAA//8DAFBLAQItABQABgAIAAAAIQC2gziS&#10;/gAAAOEBAAATAAAAAAAAAAAAAAAAAAAAAABbQ29udGVudF9UeXBlc10ueG1sUEsBAi0AFAAGAAgA&#10;AAAhADj9If/WAAAAlAEAAAsAAAAAAAAAAAAAAAAALwEAAF9yZWxzLy5yZWxzUEsBAi0AFAAGAAgA&#10;AAAhADgn6BiKAgAAHAUAAA4AAAAAAAAAAAAAAAAALgIAAGRycy9lMm9Eb2MueG1sUEsBAi0AFAAG&#10;AAgAAAAhALlY55HeAAAACgEAAA8AAAAAAAAAAAAAAAAA5AQAAGRycy9kb3ducmV2LnhtbFBLBQYA&#10;AAAABAAEAPMAAADv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126" o:spid="_x0000_s1104" type="#_x0000_t202" style="position:absolute;margin-left:620.35pt;margin-top:4.1pt;width:129.95pt;height:24.1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LpiQIAABwFAAAOAAAAZHJzL2Uyb0RvYy54bWysVFtv2yAUfp+0/4B4T41Tx4mtOlUvyzSp&#10;u0jtfgDBOEbDwIDE7qr99x1wkqa7SNM0P9jgc/jO5fsOF5dDJ9GOWye0qnB6RjDiiulaqE2FPz+s&#10;JguMnKeqplIrXuFH7vDl8vWri96UfKpbLWtuEYAoV/amwq33pkwSx1reUXemDVdgbLTtqIet3SS1&#10;pT2gdzKZEpInvba1sZpx5+Dv7WjEy4jfNJz5j03juEeywpCbj28b3+vwTpYXtNxYalrB9mnQf8ii&#10;o0JB0CPULfUUba34BaoTzGqnG3/GdJfophGMxxqgmpT8VM19Sw2PtUBznDm2yf0/WPZh98kiUQN3&#10;5BwjRTsg6YEPHl3rAaXTPHSoN64Ex3sDrn4AA3jHap250+yLQ0rftFRt+JW1um85rSHDNJxMTo6O&#10;OC6ArPv3uoZAdOt1BBoa24X2QUMQoANTj0d2QjIshMxn5DyfYcTAdk7yOZnFELQ8nDbW+bdcdygs&#10;KmyB/YhOd3fOh2xoeXAJwZyWol4JKePGbtY30qIdBaWs4rNHf+EmVXBWOhwbEcc/kCTECLaQbmT+&#10;qUinGbmeFpNVvphPslU2mxRzspiQtLgucpIV2e3qe0gwzcpW1DVXd0LxgwrT7O9Y3s/DqJ+oQ9RD&#10;swoyIyNHf6ySxOd3VXbCw1RK0VV4cXSiZWD2jaqhblp6KuS4Tl7mH9sMTTh8Y1uiDgL1owj8sB6i&#10;6OaLED6IZK3rR1CG1UAc0A9XCixabb9h1MN4Vth93VLLMZLvFKirSLMszHPcZLP5FDb21LI+tVDF&#10;AKrCHqNxeePHO2BrrNi0EGnUs9JXoMhGRLE8Z7XXMYxgLGp/XYQZP91Hr+dLbfkDAAD//wMAUEsD&#10;BBQABgAIAAAAIQD37grn2wAAAAoBAAAPAAAAZHJzL2Rvd25yZXYueG1sTI9NTsMwEIX3SNzBGiR2&#10;1CGQUkKcCiGxAQmpoQdw4yGxsMeR7bTh9kxXsJun+fR+mu3inThiTDaQgttVAQKpD8bSoGD/+Xqz&#10;AZGyJqNdIFTwgwm27eVFo2sTTrTDY5cHwSaUaq1gzHmqpUz9iF6nVZiQ+PcVoteZZRykifrE5t7J&#10;sijW0mtLnDDqCV9G7L+72SuIb+7xo1vmfTnY97uC77CzVqnrq+X5CUTGJf/BcK7P1aHlTocwk0nC&#10;sS7viwdmFWxKEGeg4jwQBwXVugLZNvL/hPYXAAD//wMAUEsBAi0AFAAGAAgAAAAhALaDOJL+AAAA&#10;4QEAABMAAAAAAAAAAAAAAAAAAAAAAFtDb250ZW50X1R5cGVzXS54bWxQSwECLQAUAAYACAAAACEA&#10;OP0h/9YAAACUAQAACwAAAAAAAAAAAAAAAAAvAQAAX3JlbHMvLnJlbHNQSwECLQAUAAYACAAAACEA&#10;Qq/i6YkCAAAcBQAADgAAAAAAAAAAAAAAAAAuAgAAZHJzL2Uyb0RvYy54bWxQSwECLQAUAAYACAAA&#10;ACEA9+4K59sAAAAKAQAADwAAAAAAAAAAAAAAAADjBAAAZHJzL2Rvd25yZXYueG1sUEsFBgAAAAAE&#10;AAQA8wAAAOsFAAAAAA==&#10;" stroked="f" strokeweight="1.5pt">
            <v:textbox>
              <w:txbxContent>
                <w:p w:rsidR="00A655E2" w:rsidRPr="00FF569E" w:rsidRDefault="00A655E2" w:rsidP="00A655E2">
                  <w:pPr>
                    <w:rPr>
                      <w:lang w:val="en-US"/>
                    </w:rPr>
                  </w:pPr>
                  <w:r w:rsidRPr="00FF569E"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30" o:spid="_x0000_s1105" type="#_x0000_t202" style="position:absolute;margin-left:620.35pt;margin-top:3.7pt;width:19.4pt;height:21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AXiQIAABsFAAAOAAAAZHJzL2Uyb0RvYy54bWysVNuO2yAQfa/Uf0C8Z41drxNb66z20lSV&#10;thdptx9ADI5RMVAgsbdV/70DTrLptpWqqn7AwAzDmTlnuLgce4l23DqhVY3TM4IRV41mQm1q/Olh&#10;NVtg5DxVjEqteI0fucOXy5cvLgZT8Ux3WjJuEQRRrhpMjTvvTZUkrul4T92ZNlyBsdW2px6WdpMw&#10;SweI3sskI6RIBm2ZsbrhzsHu7WTEyxi/bXnjP7St4x7JGgM2H0cbx3UYk+UFrTaWmk40exj0H1D0&#10;VCi49BjqlnqKtlb8EqoXjdVOt/6s0X2i21Y0POYA2aTkWTb3HTU85gLFceZYJvf/wjbvdx8tEgy4&#10;IxlGivZA0gMfPbrWIypexQoNxlXgeG/A1Y9gAO+YrTN3uvnskNI3HVUbfmWtHjpOGSBMQ22Tk6OB&#10;E1e5EGQ9vNMMLqJbr2OgsbV9KB8UBEF0YOrxyE4A08BmlhevFmBpwJQVxZxEbAmtDoeNdf4N1z0K&#10;kxpbID8Gp7s75wMYWh1cwl1OS8FWQsq4sJv1jbRoR0Eoq/hF/M/cpArOSodjU8RpBzDCHcEW0Ebi&#10;v5VplpPrrJytisV8lq/y81k5J4sZScvrsiB5md+uvgeAaV51gjGu7oTiBxGm+d+RvG+HST5RhmiA&#10;4pfknEwU/TFLEr/fZdkLD00pRV/jxdGJVoHY14rFlvFUyGme/Iw/lhmKcPjHskQZBOYnDfhxPUbN&#10;zctwfZDFWrNHEIbVQBxwDC8KTDptv2I0QHfW2H3ZUssxkm8ViKtM8zy0c1zk5/MMFvbUsj61UNVA&#10;qBp7jKbpjZ+egK2xYtPBTZOclb4CQbYiiuUJ1V7G0IExqf1rEVr8dB29nt605Q8AAAD//wMAUEsD&#10;BBQABgAIAAAAIQDZfJw+3AAAAAoBAAAPAAAAZHJzL2Rvd25yZXYueG1sTI/BSsQwEIbvgu8QRvDm&#10;JtZqbW26iOBFQdi6D5BtxjaYTEqS7ta3N3vS2/zMxz/ftNvVWXbEEI0nCbcbAQxp8NrQKGH/+Xrz&#10;CCwmRVpZTyjhByNsu8uLVjXan2iHxz6NLJdQbJSEKaW54TwOEzoVN35GyrsvH5xKOYaR66BOudxZ&#10;XgjxwJ0ylC9MasaXCYfvfnESwputP/p12Rejeb8TefY7Y6S8vlqfn4AlXNMfDGf9rA5ddjr4hXRk&#10;NueiFFVmJVQlsDNQVPU9sIOEsi6Bdy3//0L3CwAA//8DAFBLAQItABQABgAIAAAAIQC2gziS/gAA&#10;AOEBAAATAAAAAAAAAAAAAAAAAAAAAABbQ29udGVudF9UeXBlc10ueG1sUEsBAi0AFAAGAAgAAAAh&#10;ADj9If/WAAAAlAEAAAsAAAAAAAAAAAAAAAAALwEAAF9yZWxzLy5yZWxzUEsBAi0AFAAGAAgAAAAh&#10;AC6tIBeJAgAAGwUAAA4AAAAAAAAAAAAAAAAALgIAAGRycy9lMm9Eb2MueG1sUEsBAi0AFAAGAAgA&#10;AAAhANl8nD7cAAAACgEAAA8AAAAAAAAAAAAAAAAA4wQAAGRycy9kb3ducmV2LnhtbFBLBQYAAAAA&#10;BAAEAPMAAADsBQAAAAA=&#10;" stroked="f" strokeweight="1.5pt">
            <v:textbox>
              <w:txbxContent>
                <w:p w:rsidR="00A655E2" w:rsidRPr="00FF569E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 w:rsidRPr="00FF569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FF569E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5" o:spid="_x0000_s1106" type="#_x0000_t202" style="position:absolute;margin-left:-145.3pt;margin-top:13.35pt;width:25.25pt;height:21.5pt;z-index:-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KOiA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S&#10;DCNFOiDpgQ8eXesBTRfTUKHeuAoc7w24+gEM4B2zdeZO0y8OKX3TErXhV9bqvuWEQYRZOJmcHB1x&#10;XABZ9+81g4vI1usINDS2C+WDgiBAB6Yej+yEYChsnufpbD7FiIIpn5+n08heQqrDYWOdf8t1h8Kk&#10;xhbIj+Bkd+d8CIZUB5dwl9NSsJWQMi7sZn0jLdoREMoqfjH+F25SBWelw7ERcdyBGOGOYAvRRuKf&#10;yiwv0uu8nKxmi/mkWBXTSTlPF5M0K6/LWVqUxe3qewgwK6pWMMbVnVD8IMKs+DuS9+0wyifKEPVQ&#10;/DKUJyb2xyzT+P0uy054aEopuhovjk6kCsS+UQzyJpUnQo7z5Of4Y5mhCId/LEuUQWB+1IAf1kPU&#10;3CJSGDSy1uwRhGE1EAfsw4sCk1bbbxj10J01dl+3xHKM5DsF4iqzogjtHBfFdJ7Dwp5a1qcWoihA&#10;1dhjNE5v/PgEbI0VmxZuGuWs9BUIshFRLM9R7WUMHRiT2r8WocVP19Hr+U1b/gAAAP//AwBQSwME&#10;FAAGAAgAAAAhAA/6B9neAAAACwEAAA8AAABkcnMvZG93bnJldi54bWxMj91KxDAQRu8F3yGM4F03&#10;2ShdWztdRPBGQdi6D5BtYhvMT2nS3fr2jld6N8Mcvjlfs1+9Y2czJxsDwnYjgJnQR23DgHD8eCke&#10;gKWsglYuBoPwbRLs2+urRtU6XsLBnLs8MAoJqVYIY85TzXnqR+NV2sTJBLp9xtmrTOs8cD2rC4V7&#10;x6UQJffKBvowqsk8j6b/6haPML+66r1bl6Mc7NudoDkerEW8vVmfHoFls+Y/GH71SR1acjrFJejE&#10;HEIhK1ESiyDLHTAiCnkvtsBOCGW1A942/H+H9gcAAP//AwBQSwECLQAUAAYACAAAACEAtoM4kv4A&#10;AADhAQAAEwAAAAAAAAAAAAAAAAAAAAAAW0NvbnRlbnRfVHlwZXNdLnhtbFBLAQItABQABgAIAAAA&#10;IQA4/SH/1gAAAJQBAAALAAAAAAAAAAAAAAAAAC8BAABfcmVscy8ucmVsc1BLAQItABQABgAIAAAA&#10;IQBxU5KOiAIAABsFAAAOAAAAAAAAAAAAAAAAAC4CAABkcnMvZTJvRG9jLnhtbFBLAQItABQABgAI&#10;AAAAIQAP+gfZ3gAAAAsBAAAPAAAAAAAAAAAAAAAAAOIEAABkcnMvZG93bnJldi54bWxQSwUGAAAA&#10;AAQABADzAAAA7QUAAAAA&#10;" stroked="f" strokeweight="1.5pt">
            <v:textbox>
              <w:txbxContent>
                <w:p w:rsidR="00A655E2" w:rsidRPr="001322F2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 w:rsidRPr="00897100"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C</w:t>
                  </w:r>
                  <w:r w:rsidRPr="001322F2">
                    <w:rPr>
                      <w:lang w:val="en-US"/>
                    </w:rPr>
                    <w:t>X</w:t>
                  </w:r>
                  <w:r w:rsidRPr="001322F2">
                    <w:rPr>
                      <w:vertAlign w:val="subscript"/>
                      <w:lang w:val="en-US"/>
                    </w:rPr>
                    <w:t>L</w:t>
                  </w:r>
                </w:p>
                <w:p w:rsidR="00A655E2" w:rsidRPr="00897100" w:rsidRDefault="00A655E2" w:rsidP="00A655E2">
                  <w:pPr>
                    <w:rPr>
                      <w:lang w:val="en-US"/>
                    </w:rPr>
                  </w:pPr>
                  <w:r w:rsidRPr="00897100">
                    <w:rPr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6" o:spid="_x0000_s1107" type="#_x0000_t202" style="position:absolute;margin-left:-234.5pt;margin-top:13.65pt;width:114.45pt;height:26.9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/kigIAABwFAAAOAAAAZHJzL2Uyb0RvYy54bWysVG1v0zAQ/o7Ef7D8vYvTpV0TLZ3YRhHS&#10;eJE2foBrO42FYxvbbTIQ/52z03ZlgIQQ+ZDYufNzz90958uroVNoJ5yXRtc4PyMYCc0Ml3pT408P&#10;q8kCIx+o5lQZLWr8KDy+Wr58cdnbSkxNaxQXDgGI9lVva9yGYKss86wVHfVnxgoNxsa4jgbYuk3G&#10;He0BvVPZlJB51hvHrTNMeA9/b0cjXib8phEsfGgaLwJSNQZuIb1deq/jO1te0mrjqG0l29Og/8Ci&#10;o1JD0CPULQ0UbZ38BaqTzBlvmnDGTJeZppFMpBwgm5w8y+a+pVakXKA43h7L5P8fLHu/++iQ5NA7&#10;AvXRtIMmPYghoGszoDmZxwr11lfgeG/BNQxgAO+Urbd3hn32SJubluqNeOWc6VtBOTDM48ns5OiI&#10;4yPIun9nOASi22AS0NC4LpYPCoIAHZg8HrsTybAYspidz/IZRgxs50U+P0/ty2h1OG2dD2+E6VBc&#10;1NhB9xM63d35ENnQ6uASg3mjJF9JpdLGbdY3yqEdBaWs0pMSeOamdHTWJh4bEcc/QBJiRFukmzr/&#10;rcynBbmelpPVfHExKVbFbFJekMWE5OV1OSdFWdyuvkeCeVG1knOh76QWBxXmxd91eT8Po36SDlEP&#10;xSrJjIw9+mOWJD2/y7KTAaZSya7Gi6MTrWJnX2sOedMqUKnGdfYz/1RmKMLhm8qSdBBbP4ogDOsh&#10;iW6RVBJFsjb8EZThDDQO2g9XCixa475i1MN41th/2VInMFJvNairzIsiznPaFLOLKWzcqWV9aqGa&#10;AVSNA0bj8iaMd8DWOrlpIdKoZ21egSIbmcTyxGqvYxjBlNT+uogzfrpPXk+X2vIHAAAA//8DAFBL&#10;AwQUAAYACAAAACEA+D11FN8AAAALAQAADwAAAGRycy9kb3ducmV2LnhtbEyPzU7DMBCE70i8g7VI&#10;3FI7aVXakE2FkLiAhNTQB3DjJbHwT2Q7bXh7zAlus5rR7DfNYbGGXShE7R1CuRLAyPVeaTcgnD5e&#10;ih2wmKRT0nhHCN8U4dDe3jSyVv7qjnTp0sByiYu1RBhTmmrOYz+SlXHlJ3LZ+/TBypTPMHAV5DWX&#10;W8MrIbbcSu3yh1FO9DxS/9XNFiG8mv17t8ynatBva5G1P2qNeH+3PD0CS7SkvzD84md0aDPT2c9O&#10;RWYQis12n8ckhOphDSwnimojSmBnhF1ZAm8b/n9D+wMAAP//AwBQSwECLQAUAAYACAAAACEAtoM4&#10;kv4AAADhAQAAEwAAAAAAAAAAAAAAAAAAAAAAW0NvbnRlbnRfVHlwZXNdLnhtbFBLAQItABQABgAI&#10;AAAAIQA4/SH/1gAAAJQBAAALAAAAAAAAAAAAAAAAAC8BAABfcmVscy8ucmVsc1BLAQItABQABgAI&#10;AAAAIQAXaC/kigIAABwFAAAOAAAAAAAAAAAAAAAAAC4CAABkcnMvZTJvRG9jLnhtbFBLAQItABQA&#10;BgAIAAAAIQD4PXUU3wAAAAsBAAAPAAAAAAAAAAAAAAAAAOQEAABkcnMvZG93bnJldi54bWxQSwUG&#10;AAAAAAQABADzAAAA8AUAAAAA&#10;" stroked="f" strokeweight="1.5pt">
            <v:textbox>
              <w:txbxContent>
                <w:p w:rsidR="00A655E2" w:rsidRPr="00897100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 w:rsidRPr="00897100">
                    <w:rPr>
                      <w:lang w:val="en-US"/>
                    </w:rPr>
                    <w:t>X</w:t>
                  </w:r>
                  <w:r w:rsidRPr="00897100"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4" o:spid="_x0000_s1108" type="#_x0000_t202" style="position:absolute;margin-left:-228.45pt;margin-top:6.45pt;width:138.45pt;height:24.1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X0iQIAABsFAAAOAAAAZHJzL2Uyb0RvYy54bWysVFtv2yAUfp+0/4B4T41T52IrTtW0yzSp&#10;u0jtfgAxOEbDwIDE7qr99x1wkqa7SNM0P9jgc/jO5fsOi6u+lWjPrRNalTi9IBhxVWkm1LbEnx/W&#10;ozlGzlPFqNSKl/iRO3y1fP1q0ZmCj3WjJeMWAYhyRWdK3HhviiRxVcNb6i604QqMtbYt9bC124RZ&#10;2gF6K5MxIdOk05YZqyvuHPy9HYx4GfHrmlf+Y1077pEsMeTm49vG9ya8k+WCFltLTSOqQxr0H7Jo&#10;qVAQ9AR1Sz1FOyt+gWpFZbXTtb+odJvouhYVjzVANSn5qZr7hhoea4HmOHNqk/t/sNWH/SeLBCtx&#10;nmOkaAscPfDeo5Xu0ZRkoUGdcQX43Rvw9D0YgOhYrDN3uvrikNI3DVVbfm2t7hpOGSSYhpPJ2dEB&#10;xwWQTfdeMwhEd15HoL62bege9AMBOhD1eCInJFOFkLPJ/DKdYFSB7ZJMZ2QSQ9DieNpY599y3aKw&#10;KLEF8iM63d85H7KhxdElBHNaCrYWUsaN3W5upEV7CkJZx+eA/sJNquCsdDg2IA5/IEmIEWwh3Uj8&#10;U56OM7Ia56P1dD4bZetsMspnZD4iab7KobV5drv+HhJMs6IRjHF1JxQ/ijDN/o7kwzgM8okyRB00&#10;KycTMnD0xypJfH5XZSs8DKUUbYnnJydaBGbfKAZ108JTIYd18jL/2GZowvEb2xJ1EKgfROD7TR81&#10;Nx+H8EEkG80eQRlWA3FAP9wosGi0/YZRB9NZYvd1Ry3HSL5ToK48zbIwznGTTWZj2Nhzy+bcQlUF&#10;UCX2GA3LGz9cATtjxbaBSIOelb4GRdYiiuU5q4OOYQJjUYfbIoz4+T56Pd9pyx8AAAD//wMAUEsD&#10;BBQABgAIAAAAIQB+x79c3gAAAAsBAAAPAAAAZHJzL2Rvd25yZXYueG1sTI9BS8QwEIXvgv8hjOCt&#10;m7Rq2a1NFxG8KAhb9wdkm9gGk0lJ0t367x1PepoZ3uPN99r96h07m5hsQAnlRgAzOARtcZRw/Hgp&#10;tsBSVqiVC2gkfJsE++76qlWNDhc8mHOfR0YhmBolYcp5bjhPw2S8SpswGyTtM0SvMp1x5DqqC4V7&#10;xyshau6VRfowqdk8T2b46hcvIb663Xu/LsdqtG93gvZwsFbK25v16RFYNmv+M8MvPqFDR0ynsKBO&#10;zEko7h/qHXlJqWiSoyi3guqdJNRlBbxr+f8O3Q8AAAD//wMAUEsBAi0AFAAGAAgAAAAhALaDOJL+&#10;AAAA4QEAABMAAAAAAAAAAAAAAAAAAAAAAFtDb250ZW50X1R5cGVzXS54bWxQSwECLQAUAAYACAAA&#10;ACEAOP0h/9YAAACUAQAACwAAAAAAAAAAAAAAAAAvAQAAX3JlbHMvLnJlbHNQSwECLQAUAAYACAAA&#10;ACEATAlV9IkCAAAbBQAADgAAAAAAAAAAAAAAAAAuAgAAZHJzL2Uyb0RvYy54bWxQSwECLQAUAAYA&#10;CAAAACEAfse/XN4AAAALAQAADwAAAAAAAAAAAAAAAADjBAAAZHJzL2Rvd25yZXYueG1sUEsFBgAA&#10;AAAEAAQA8wAAAO4FAAAAAA=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02" o:spid="_x0000_s1109" type="#_x0000_t202" style="position:absolute;margin-left:-159.45pt;margin-top:3.7pt;width:14.15pt;height:21pt;z-index:-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HAhwIAABoFAAAOAAAAZHJzL2Uyb0RvYy54bWysVNuO0zAQfUfiHyy/d+OE9JKo6WovFCEt&#10;F2mXD3Btp7FIbGO7TZYV/87YaUtZQEKIPCR2Znzmcs54eTl0LdoL66RWFU4vCEZCMc2l2lb408N6&#10;ssDIeao4bbUSFX4UDl+uXr5Y9qYUmW50y4VFAKJc2ZsKN96bMkkca0RH3YU2QoGx1rajHrZ2m3BL&#10;e0Dv2iQjZJb02nJjNRPOwd/b0YhXEb+uBfMf6toJj9oKQ24+vm18b8I7WS1pubXUNJId0qD/kEVH&#10;pYKgJ6hb6inaWfkLVCeZ1U7X/oLpLtF1LZmINUA1KXlWzX1DjYi1QHOcObXJ/T9Y9n7/0SLJK1wA&#10;U4p2wNGDGDy61gOakSw0qDeuBL97A55+AAMQHYt15k6zzw4pfdNQtRVX1uq+EZRDgmk4mZwdHXFc&#10;ANn07zSHQHTndQQaatuF7kE/EKADUY8nckIyLIScF3MyxYiBKZvN5iSSl9DyeNhY598I3aGwqLAF&#10;7iM43d85H5Kh5dElxHK6lXwt2zZu7HZz01q0p6CTdXxi/s/cWhWclQ7HRsTxD+QIMYItZBt5fyrS&#10;LCfXWTFZzxbzSb7OpxMoYDEhaXFdzEhe5LfrbyHBNC8byblQd1KJowbT/O84PkzDqJ6oQtRDrwoy&#10;JSNFf6ySxOd3VXbSw0y2sqvw4uREy0Dsa8Whblp6Kttxnfycf2wzNOH4jW2JMgjMjxrww2aIklu8&#10;Ospro/kjCMNqIA7YhwsFFo22XzHqYTgr7L7sqBUYtW8ViKtI8zxMc9zk03kGG3tu2ZxbqGIAVWGP&#10;0bi88eMNsDNWbhuINMpZ6SsQZC2jWIJyx6wOMoYBjEUdLosw4ef76PXjSlt9BwAA//8DAFBLAwQU&#10;AAYACAAAACEA2tZ16d8AAAAKAQAADwAAAGRycy9kb3ducmV2LnhtbEyPQU7DMBBF90jcwRokdqnd&#10;NCpNmkmFkNiAhNTQA7ixm1jY4yh22nB7zAp2M5qnP+/Xh8VZdtVTMJ4Q1isBTFPnlaEe4fT5mu2A&#10;hShJSetJI3zrAIfm/q6WlfI3OuprG3uWQihUEmGIcaw4D92gnQwrP2pKt4ufnIxpnXquJnlL4c7y&#10;XIgtd9JQ+jDIUb8MuvtqZ4cwvdnyo13mU96b941Isz8ag/j4sDzvgUW9xD8YfvWTOjTJ6exnUoFZ&#10;hGyz3pWJRXgqgCUgy0uxBXZGKMoCeFPz/xWaHwAAAP//AwBQSwECLQAUAAYACAAAACEAtoM4kv4A&#10;AADhAQAAEwAAAAAAAAAAAAAAAAAAAAAAW0NvbnRlbnRfVHlwZXNdLnhtbFBLAQItABQABgAIAAAA&#10;IQA4/SH/1gAAAJQBAAALAAAAAAAAAAAAAAAAAC8BAABfcmVscy8ucmVsc1BLAQItABQABgAIAAAA&#10;IQD7oWHAhwIAABoFAAAOAAAAAAAAAAAAAAAAAC4CAABkcnMvZTJvRG9jLnhtbFBLAQItABQABgAI&#10;AAAAIQDa1nXp3wAAAAoBAAAPAAAAAAAAAAAAAAAAAOEEAABkcnMvZG93bnJldi54bWxQSwUGAAAA&#10;AAQABADzAAAA7QUAAAAA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6" o:spid="_x0000_s1110" type="#_x0000_t202" style="position:absolute;margin-left:613.05pt;margin-top:.15pt;width:26.7pt;height:22.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5T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uUc&#10;I0U64OiRDx7d6AHN8lkoUG9cBX4PBjz9AAYgOibrzL2mnxxS+rYlasuvrdV9ywmDALNwMjk7OuK4&#10;ALLp32oGF5Gd1xFoaGwXqgf1QIAORD2dyAnBUNi8vCzTEiwUTPminM4ieQmpjoeNdf411x0Kkxpb&#10;4D6Ck/298yEYUh1dwl1OS8HWQsq4sNvNrbRoT0An6/jF+J+5SRWclQ7HRsRxB2KEO4ItRBt5/1pm&#10;eZHe5OVkPVvMJ8W6mE7KebqYpFl5U87Soizu1t9CgFlRtYIxru6F4kcNZsXfcXzohlE9UYWoh+KX&#10;6TQdKfpjlmn8fpdlJzz0pBRdjRcnJ1IFYl8pBnmTyhMhx3nyc/yxzFCE4z+WJcogMD9qwA+bIUpu&#10;URzltdHsCYRhNRAHHMODApNW2y8Y9dCcNXafd8RyjOQbBeIqs6II3RwXxXSew8KeWzbnFqIoQNXY&#10;YzROb/34AuyMFdsWbhrlrPQ1CLIRUSxBuWNUBxlDA8akDo9F6PDzdfT68aStvgMAAP//AwBQSwME&#10;FAAGAAgAAAAhACMJh7zdAAAACQEAAA8AAABkcnMvZG93bnJldi54bWxMj81OwzAQhO9IvIO1SNyo&#10;U5cWksapEBIXkJAa+gBuvCRW/RPZThvenu0Jbjua0ew39W52lp0xJhO8hOWiAIa+C9r4XsLh6+3h&#10;GVjKymtlg0cJP5hg19ze1KrS4eL3eG5zz6jEp0pJGHIeK85TN6BTaRFG9OR9h+hUJhl7rqO6ULmz&#10;XBTFhjtlPH0Y1IivA3andnIS4rstP9t5OojefKwKusPeGCnv7+aXLbCMc/4LwxWf0KEhpmOYvE7M&#10;khZis6SshBWwqy+eyjWwo4THdQm8qfn/Bc0vAAAA//8DAFBLAQItABQABgAIAAAAIQC2gziS/gAA&#10;AOEBAAATAAAAAAAAAAAAAAAAAAAAAABbQ29udGVudF9UeXBlc10ueG1sUEsBAi0AFAAGAAgAAAAh&#10;ADj9If/WAAAAlAEAAAsAAAAAAAAAAAAAAAAALwEAAF9yZWxzLy5yZWxzUEsBAi0AFAAGAAgAAAAh&#10;ANmH3lOIAgAAGgUAAA4AAAAAAAAAAAAAAAAALgIAAGRycy9lMm9Eb2MueG1sUEsBAi0AFAAGAAgA&#10;AAAhACMJh7zdAAAACQEAAA8AAAAAAAAAAAAAAAAA4gQAAGRycy9kb3ducmV2LnhtbFBLBQYAAAAA&#10;BAAEAPMAAADs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9" o:spid="_x0000_s1111" type="#_x0000_t202" style="position:absolute;margin-left:644.55pt;margin-top:14.5pt;width:42pt;height:25.45pt;z-index:-2515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qIiAIAABo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Ny&#10;jpEiHXD0wAePrvWA5nkZCtQbV4HfvQFPP4ABiI7JOnOn6ReHlL5pidrwK2t133LCIMAsnExOjo44&#10;LoCs+/eawUVk63UEGhrbhepBPRCgA1GPR3JCMBQ2Z9NpkYKFgmmaT/NsFm8g1eGwsc6/5bpDYVJj&#10;C9xHcLK7cz4EQ6qDS7jLaSnYSkgZF3azvpEW7QjoZBW/PfoLN6mCs9Lh2Ig47kCMcEewhWgj709l&#10;lhfpdV5OVvPF+aRYFbNJeZ4uJmlWXpfztCiL29X3EGBWVK1gjKs7ofhBg1nxdxzvu2FUT1Qh6qH4&#10;ZTpLR4r+mGUav99l2QkPPSlFV+PF0YlUgdg3ikHepPJEyHGevIw/lhmKcPjHskQZBOZHDfhhPUTJ&#10;LSKFQSNrzR5BGFYDccAxPCgwabX9hlEPzVlj93VLLMdIvlMgrjIritDNcVHMznNY2FPL+tRCFAWo&#10;GnuMxumNH1+ArbFi08JNo5yVvgJBNiKK5TmqvYyhAWNS+8cidPjpOno9P2nLHwAAAP//AwBQSwME&#10;FAAGAAgAAAAhAJt0dpXdAAAACwEAAA8AAABkcnMvZG93bnJldi54bWxMj8FOwzAQRO9I/IO1SNyo&#10;00SidRqnQkhcQEJq6Ae4sUms2uvIdtrw92xPcNvZHc2+afaLd+xiYrIBJaxXBTCDfdAWBwnHr7en&#10;LbCUFWrlAhoJPybBvr2/a1StwxUP5tLlgVEIplpJGHOeas5TPxqv0ipMBun2HaJXmWQcuI7qSuHe&#10;8bIonrlXFunDqCbzOpr+3M1eQnx34rNb5mM52I+qoDkcrJXy8WF52QHLZsl/ZrjhEzq0xHQKM+rE&#10;HOlyK9bklVAKKnVzVJuKNicJGyGAtw3/36H9BQAA//8DAFBLAQItABQABgAIAAAAIQC2gziS/gAA&#10;AOEBAAATAAAAAAAAAAAAAAAAAAAAAABbQ29udGVudF9UeXBlc10ueG1sUEsBAi0AFAAGAAgAAAAh&#10;ADj9If/WAAAAlAEAAAsAAAAAAAAAAAAAAAAALwEAAF9yZWxzLy5yZWxzUEsBAi0AFAAGAAgAAAAh&#10;AK1TCoiIAgAAGgUAAA4AAAAAAAAAAAAAAAAALgIAAGRycy9lMm9Eb2MueG1sUEsBAi0AFAAGAAgA&#10;AAAhAJt0dpXdAAAACwEAAA8AAAAAAAAAAAAAAAAA4gQAAGRycy9kb3ducmV2LnhtbFBLBQYAAAAA&#10;BAAEAPMAAADs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27" o:spid="_x0000_s1112" type="#_x0000_t202" style="position:absolute;margin-left:651.45pt;margin-top:3.15pt;width:11.9pt;height:5.45pt;z-index:-2515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lr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uUU&#10;I0U64OiBDx5d6wHN8nloUG9cBX73Bjz9AAYgOhbrzJ2mnx1S+qYlasuvrNV9ywmDBLNwMjk7OuK4&#10;ALLp32kGgcjO6wg0NLYL3YN+IEAHoh5P5IRkaAg5zbJXYKFgmpV5No0BSHU8a6zzb7juUFjU2AL1&#10;EZvs75wPuZDq6BJCOS0FWwsp48ZuNzfSoj0Bmazjc0B/5iZVcFY6HBsRxz+QIsQItpBspP1bmeVF&#10;ep2Xk/VsMZ8U62I6KefpYpJm5XU5S4uyuF1/DwlmRdUKxri6E4ofJZgVf0fxYRhG8UQRoh5aVabT&#10;dGToj1Wm8fldlZ3wMJJSdDVenJxIFXh9rRjUTSpPhBzXyfP8Y5uhCcdvbEtUQSB+lIAfNkNU3GIW&#10;wgeJbDR7BF1YDcQBxXCfwKLV9itGPcxmjd2XHbEcI/lWgbbKrCjCMMdNMZ3nsLHnls25hSgKUDX2&#10;GI3LGz9eADtjxbaFSKOalb4CPTYiiuUpq4OKYf5iUYe7Igz4+T56Pd1oqx8AAAD//wMAUEsDBBQA&#10;BgAIAAAAIQDdOyX13AAAAAoBAAAPAAAAZHJzL2Rvd25yZXYueG1sTI/BasMwEETvhf6D2EJvjVQZ&#10;nMaxHEqhlxYKcfIBiqXaItLKWHLi/n03p/Y2wz5mZ+rdEjy72Cm5iAqeVwKYxS4ah72C4+H96QVY&#10;yhqN9hGtgh+bYNfc39W6MvGKe3tpc88oBFOlFQw5jxXnqRts0GkVR4t0+45T0Jns1HMz6SuFB8+l&#10;ECUP2iF9GPRo3wbbnds5KJg+/OarXeaj7N1nIUjHvXNKPT4sr1tg2S75D4ZbfaoODXU6xRlNYp58&#10;IeSGWAVlAewGFLJcAzuRWkvgTc3/T2h+AQAA//8DAFBLAQItABQABgAIAAAAIQC2gziS/gAAAOEB&#10;AAATAAAAAAAAAAAAAAAAAAAAAABbQ29udGVudF9UeXBlc10ueG1sUEsBAi0AFAAGAAgAAAAhADj9&#10;If/WAAAAlAEAAAsAAAAAAAAAAAAAAAAALwEAAF9yZWxzLy5yZWxzUEsBAi0AFAAGAAgAAAAhAPTf&#10;SWuGAgAAGQUAAA4AAAAAAAAAAAAAAAAALgIAAGRycy9lMm9Eb2MueG1sUEsBAi0AFAAGAAgAAAAh&#10;AN07JfXcAAAACgEAAA8AAAAAAAAAAAAAAAAA4AQAAGRycy9kb3ducmV2LnhtbFBLBQYAAAAABAAE&#10;APMAAADpBQAAAAA=&#10;" stroked="f" strokeweight="1.5pt">
            <v:textbox>
              <w:txbxContent>
                <w:p w:rsidR="00A655E2" w:rsidRPr="00707653" w:rsidRDefault="00A655E2" w:rsidP="00A655E2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4" o:spid="_x0000_s1113" type="#_x0000_t202" style="position:absolute;margin-left:651.45pt;margin-top:8.75pt;width:6.85pt;height:21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GzhwIAABkFAAAOAAAAZHJzL2Uyb0RvYy54bWysVNmO2yAUfa/Uf0C8Z2xHTmJbcUazNFWl&#10;6SLN9AMI4BgVAwUSe1rNv/eCk0ymi1RV9QMG7uXc5RxYXg6dRHtundCqxtlFihFXVDOhtjX+/LCe&#10;FBg5TxQjUite40fu8OXq9atlbyo+1a2WjFsEIMpVvalx672pksTRlnfEXWjDFRgbbTviYWm3CbOk&#10;B/ROJtM0nSe9tsxYTblzsHs7GvEq4jcNp/5j0zjukawx5ObjaOO4CWOyWpJqa4lpBT2kQf4hi44I&#10;BUFPULfEE7Sz4heoTlCrnW78BdVdoptGUB5rgGqy9Kdq7ltieKwFmuPMqU3u/8HSD/tPFglW4zLH&#10;SJEOOHrgg0fXekCzIg8N6o2rwO/egKcfwABEx2KdudP0i0NK37REbfmVtbpvOWGQYBZOJmdHRxwX&#10;QDb9e80gENl5HYGGxnahe9APBOhA1OOJnJAMhc1iXpYzjChYpotiMZ/FAKQ6njXW+bdcdyhMamyB&#10;+ohN9nfOh1xIdXQJoZyWgq2FlHFht5sbadGegEzW8Tugv3CTKjgrHY6NiOMOpAgxgi0kG2n/XmbT&#10;PL2elpP1vFhM8nU+m5SLtJikWXldztO8zG/XTyHBLK9awRhXd0LxowSz/O8oPlyGUTxRhKiH3pfp&#10;LB0Z+mOVafx+V2UnPFxJKTro+cmJVIHXN4pB3aTyRMhxnrzMP7YZmnD8x7ZEFQTiRwn4YTNExRWL&#10;ED5IZKPZI+jCaiAOyIf3BCattt8w6uFu1th93RHLMZLvFGirzPI8XOa4yGeLKSzsuWVzbiGKAlSN&#10;PUbj9MaPD8DOWLFtIdKoZqWvQI+NiGJ5zuqgYrh/sajDWxEu+Pk6ej2/aKsfAAAA//8DAFBLAwQU&#10;AAYACAAAACEAgx+K4d0AAAALAQAADwAAAGRycy9kb3ducmV2LnhtbEyPwU7DMBBE70j8g7VI3Kid&#10;BAJN41QIiQtISE37AW7sJhb2OoqdNvw92xPcZrRPszP1dvGOnc0UbUAJ2UoAM9gFbbGXcNi/P7wA&#10;i0mhVi6gkfBjImyb25taVTpccGfObeoZhWCslIQhpbHiPHaD8SquwmiQbqcweZXITj3Xk7pQuHc8&#10;F6LkXlmkD4Mazdtguu929hKmD7f+apf5kPf2sxCkw85aKe/vltcNsGSW9AfDtT5Vh4Y6HcOMOjJH&#10;vhD5mlhSz0/ArkSRlSWwo4QyewTe1Pz/huYXAAD//wMAUEsBAi0AFAAGAAgAAAAhALaDOJL+AAAA&#10;4QEAABMAAAAAAAAAAAAAAAAAAAAAAFtDb250ZW50X1R5cGVzXS54bWxQSwECLQAUAAYACAAAACEA&#10;OP0h/9YAAACUAQAACwAAAAAAAAAAAAAAAAAvAQAAX3JlbHMvLnJlbHNQSwECLQAUAAYACAAAACEA&#10;niURs4cCAAAZBQAADgAAAAAAAAAAAAAAAAAuAgAAZHJzL2Uyb0RvYy54bWxQSwECLQAUAAYACAAA&#10;ACEAgx+K4d0AAAALAQAADwAAAAAAAAAAAAAAAADhBAAAZHJzL2Rvd25yZXYueG1sUEsFBgAAAAAE&#10;AAQA8wAAAOsFAAAAAA==&#10;" stroked="f" strokeweight="1.5pt">
            <v:textbox>
              <w:txbxContent>
                <w:p w:rsidR="00A655E2" w:rsidRPr="00F045DB" w:rsidRDefault="00A655E2" w:rsidP="00A655E2">
                  <w:r>
                    <w:t>Рис. 25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586" o:spid="_x0000_s1114" type="#_x0000_t202" style="position:absolute;margin-left:-254.55pt;margin-top:8.75pt;width:31.35pt;height:24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9xiQIAABoFAAAOAAAAZHJzL2Uyb0RvYy54bWysVO1u2yAU/T9p74D4n9pO7NS24lRNu0yT&#10;ug+p3QMQwDGaDQxI7K7au++CkzTdhzRN8w8M3Mu5H+fA4mroWrTnxgolK5xcxBhxSRUTclvhzw/r&#10;SY6RdUQy0irJK/zILb5avn616HXJp6pRLeMGAYi0Za8r3DinyyiytOEdsRdKcwnGWpmOOFiabcQM&#10;6QG9a6NpHM+jXhmmjaLcWti9HY14GfDrmlP3sa4td6itMOTmwmjCuPFjtFyQcmuIbgQ9pEH+IYuO&#10;CAlBT1C3xBG0M+IXqE5Qo6yq3QVVXaTqWlAeaoBqkvinau4bonmoBZpj9alN9v/B0g/7TwYJVuFi&#10;hpEkHXD0wAeHVmpAWT73Deq1LcHvXoOnG8AARIdirb5T9ItFUt00RG75tTGqbzhhkGDiT0ZnR0cc&#10;60E2/XvFIBDZORWAhtp0vnvQDwToQNTjiRyfDIXNWZEnaYYRBdMsmcVZFiKQ8nhYG+vectUhP6mw&#10;Ae4DONnfWeeTIeXRxceyqhVsLdo2LMx2c9MatCegk3X4Dugv3FrpnaXyx0bEcQdyhBje5rMNvD8V&#10;yTSNV9Nisp7nl5N0nWaT4jLOJ3FSrIp5nBbp7fq7TzBJy0YwxuWdkPyowST9O44Pt2FUT1Ah6qH5&#10;RZzFI0V/rDIO3++q7ISDO9mKrsL5yYmUntg3kkHdpHREtOM8epl/aDM04fgPbQky8MyPGnDDZgiS&#10;y3Mf3mtko9gjCMMoIA7YhwcFJo0y3zDq4XJW2H7dEcMxat9JEFeRpKm/zWGRZpdTWJhzy+bcQiQF&#10;qAo7jMbpjRtfgJ02YttApFHOUl2DIGsRxPKc1UHGcAFDUYfHwt/w83Xwen7Slj8AAAD//wMAUEsD&#10;BBQABgAIAAAAIQDIpZcu3wAAAAsBAAAPAAAAZHJzL2Rvd25yZXYueG1sTI/LTsMwEEX3SPyDNUjs&#10;UrslDW0ap0JIbEBCatoPcOMhsepHFDtt+HuGFexmdI/unKn2s7PsimM0wUtYLgQw9G3QxncSTse3&#10;bAMsJuW1ssGjhG+MsK/v7ypV6nDzB7w2qWNU4mOpJPQpDSXnse3RqbgIA3rKvsLoVKJ17Lge1Y3K&#10;neUrIQrulPF0oVcDvvbYXprJSRjf7fazmafTqjMfT4LmcDBGyseH+WUHLOGc/mD41Sd1qMnpHCav&#10;I7MSsrXYLoml5HkNjIgsz4sc2FlCUWyA1xX//0P9AwAA//8DAFBLAQItABQABgAIAAAAIQC2gziS&#10;/gAAAOEBAAATAAAAAAAAAAAAAAAAAAAAAABbQ29udGVudF9UeXBlc10ueG1sUEsBAi0AFAAGAAgA&#10;AAAhADj9If/WAAAAlAEAAAsAAAAAAAAAAAAAAAAALwEAAF9yZWxzLy5yZWxzUEsBAi0AFAAGAAgA&#10;AAAhACTHT3GJAgAAGgUAAA4AAAAAAAAAAAAAAAAALgIAAGRycy9lMm9Eb2MueG1sUEsBAi0AFAAG&#10;AAgAAAAhAMilly7fAAAACwEAAA8AAAAAAAAAAAAAAAAA4wQAAGRycy9kb3ducmV2LnhtbFBLBQYA&#10;AAAABAAEAPMAAADvBQAAAAA=&#10;" stroked="f" strokeweight="1.5pt">
            <v:textbox>
              <w:txbxContent>
                <w:p w:rsidR="00A655E2" w:rsidRPr="00F045DB" w:rsidRDefault="00A655E2" w:rsidP="00A655E2">
                  <w:r>
                    <w:t>Рис. 24</w:t>
                  </w:r>
                </w:p>
              </w:txbxContent>
            </v:textbox>
          </v:shape>
        </w:pict>
      </w:r>
      <w:r w:rsidR="00A4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№ 3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600"/>
        <w:gridCol w:w="566"/>
        <w:gridCol w:w="598"/>
        <w:gridCol w:w="598"/>
        <w:gridCol w:w="598"/>
        <w:gridCol w:w="601"/>
        <w:gridCol w:w="601"/>
        <w:gridCol w:w="601"/>
        <w:gridCol w:w="603"/>
        <w:gridCol w:w="603"/>
        <w:gridCol w:w="603"/>
        <w:gridCol w:w="603"/>
        <w:gridCol w:w="603"/>
        <w:gridCol w:w="603"/>
        <w:gridCol w:w="603"/>
      </w:tblGrid>
      <w:tr w:rsidR="00A655E2" w:rsidRPr="00A655E2" w:rsidTr="00A655E2">
        <w:trPr>
          <w:cantSplit/>
          <w:trHeight w:val="235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303" w:right="-19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34" w:right="-53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right="-5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19" w:right="-5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19" w:right="-19" w:hanging="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В•А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0B0" w:rsidRDefault="00EB70B0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B0" w:rsidRDefault="00EB70B0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B0" w:rsidRDefault="00EB70B0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№ 3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600"/>
        <w:gridCol w:w="566"/>
        <w:gridCol w:w="567"/>
        <w:gridCol w:w="582"/>
        <w:gridCol w:w="598"/>
        <w:gridCol w:w="601"/>
        <w:gridCol w:w="601"/>
        <w:gridCol w:w="601"/>
        <w:gridCol w:w="603"/>
        <w:gridCol w:w="603"/>
        <w:gridCol w:w="603"/>
        <w:gridCol w:w="603"/>
        <w:gridCol w:w="603"/>
        <w:gridCol w:w="603"/>
        <w:gridCol w:w="603"/>
      </w:tblGrid>
      <w:tr w:rsidR="00A655E2" w:rsidRPr="00A655E2" w:rsidTr="00A655E2">
        <w:trPr>
          <w:cantSplit/>
          <w:trHeight w:val="611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В•А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</w:t>
      </w:r>
    </w:p>
    <w:p w:rsidR="00A655E2" w:rsidRPr="00A655E2" w:rsidRDefault="00A655E2" w:rsidP="00A655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2273935</wp:posOffset>
            </wp:positionV>
            <wp:extent cx="1695450" cy="1733550"/>
            <wp:effectExtent l="19050" t="0" r="0" b="0"/>
            <wp:wrapSquare wrapText="bothSides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группы сопротивлений соединены звездой с нулевым проводом и включены в трехфазную сеть переменного тока с линейным напряжением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Активные сопротивления в фазах А, В и С соответственно равны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реактивные –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Углы сдвига фазφ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Линейные токи  в нормальном режиме равны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Фазы нагрузки потребляют мощности: активные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реактивные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 вариантов № 4 указаны некоторые данные и номер рисунка цепи. Начертить схему цепи, определить величины отмеченные прочерками в таблице, начертить в масштабе векторную диаграмму цепи в нормальном режиме. Начертить векторную диаграмму цепи в аварийном режиме при отключении фазы А. Из векторных диаграмм определить графически токи в нулевом проводе в обоих режимах.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10795</wp:posOffset>
            </wp:positionV>
            <wp:extent cx="1743075" cy="1628775"/>
            <wp:effectExtent l="19050" t="0" r="9525" b="0"/>
            <wp:wrapSquare wrapText="bothSides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10795</wp:posOffset>
            </wp:positionV>
            <wp:extent cx="1685925" cy="1619250"/>
            <wp:effectExtent l="19050" t="0" r="9525" b="0"/>
            <wp:wrapSquare wrapText="bothSides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84" o:spid="_x0000_s1115" type="#_x0000_t202" style="position:absolute;left:0;text-align:left;margin-left:-316.5pt;margin-top:3.95pt;width:3.55pt;height:22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JghQIAABcFAAAOAAAAZHJzL2Uyb0RvYy54bWysVNuO2yAQfa/Uf0C8Z30R2dhWnNVemqrS&#10;9iLt9gOIwTEqBgok9rbqv3fASZpuW6mq6gcMzHCYmXOG5dXYS7Tn1gmtapxdpBhx1Wgm1LbGHx/X&#10;swIj56liVGrFa/zEHb5avXyxHEzFc91pybhFAKJcNZgad96bKklc0/GeugttuAJjq21PPSztNmGW&#10;DoDeyyRP08tk0JYZqxvuHOzeTUa8ivhtyxv/vm0d90jWGGLzcbRx3IQxWS1ptbXUdKI5hEH/IYqe&#10;CgWXnqDuqKdoZ8UvUL1orHa69ReN7hPdtqLhMQfIJkufZfPQUcNjLlAcZ05lcv8Ptnm3/2CRYDUu&#10;c4wU7YGjRz56dKNHVJBQn8G4CtweDDj6EfaB55irM/e6+eSQ0rcdVVt+ba0eOk4ZxJeFk8nZ0QnH&#10;BZDN8FYzuIfuvI5AY2v7UDwoBwJ04OnpxE2IpYFNMk+LOUYNWPJFSdJIXUKr41ljnX/NdY/CpMYW&#10;mI/YdH/vfIiFVkeXcJXTUrC1kDIu7HZzKy3aU1DJOn4x/GduUgVnpcOxCXHagRDhjmALwUbWv5ZZ&#10;TtKbvJytL4vFjKzJfFYu0mKWZuVNeZmSktytv4UAM1J1gjGu7oXiRwVm5O8YPvTCpJ2oQTQAk/N8&#10;PhH0xyTT+P0uyV54aEgp+hoXJydaBVpfKQZp08pTIad58nP4scpQg+M/ViWKIPA+KcCPmzHqrSiP&#10;4tpo9gSysBp4A+7hNYFJp+0XjAbozBq7zztqOUbyjQJplRkhoZXjgswXOSzsuWVzbqGqAagae4ym&#10;6a2f2n9nrNh2cNMkZqWvQY6tiFoJup2iOogYui8mdXgpQnufr6PXj/ds9R0AAP//AwBQSwMEFAAG&#10;AAgAAAAhAIjFQNHfAAAACgEAAA8AAABkcnMvZG93bnJldi54bWxMj0FPg0AQhe8m/ofNmHgxdGkr&#10;IMjQqInGa2t/wMJOgcjuEnZb6L93POntTd7Lm++Vu8UM4kKT751FWK9iEGQbp3vbIhy/3qMnED4o&#10;q9XgLCFcycOuur0pVaHdbPd0OYRWcIn1hULoQhgLKX3TkVF+5Uay7J3cZFTgc2qlntTM5WaQmzhO&#10;pVG95Q+dGumto+b7cDYIp8/5Icnn+iMcs/1j+qr6rHZXxPu75eUZRKAl/IXhF5/RoWKm2p2t9mJA&#10;iNLtlscEhCwHwYEo3SSsaoRknYOsSvl/QvUDAAD//wMAUEsBAi0AFAAGAAgAAAAhALaDOJL+AAAA&#10;4QEAABMAAAAAAAAAAAAAAAAAAAAAAFtDb250ZW50X1R5cGVzXS54bWxQSwECLQAUAAYACAAAACEA&#10;OP0h/9YAAACUAQAACwAAAAAAAAAAAAAAAAAvAQAAX3JlbHMvLnJlbHNQSwECLQAUAAYACAAAACEA&#10;ghTyYIUCAAAXBQAADgAAAAAAAAAAAAAAAAAuAgAAZHJzL2Uyb0RvYy54bWxQSwECLQAUAAYACAAA&#10;ACEAiMVA0d8AAAAKAQAADwAAAAAAAAAAAAAAAADfBAAAZHJzL2Rvd25yZXYueG1sUEsFBgAAAAAE&#10;AAQA8wAAAOsFAAAAAA==&#10;" stroked="f">
            <v:textbox>
              <w:txbxContent>
                <w:p w:rsidR="00A655E2" w:rsidRPr="00BD476A" w:rsidRDefault="00A655E2" w:rsidP="00A655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10" o:spid="_x0000_s1116" type="#_x0000_t202" style="position:absolute;left:0;text-align:left;margin-left:606.65pt;margin-top:3.95pt;width:54.9pt;height:23.2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72hQIAABk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D&#10;SJEOOHrgg0fXekBZFgvUG1eB370BTz+AAYiOyTpzp+lnh5S+aYna8itrdd9ywiDALJQ2OTsaKHGV&#10;CyCb/p1mcBHZeR2BhsZ2oXpQDwToQNTjiZwQDIXNWTnPX4GFgikvp/l8Gm8g1fGwsc6/4bpDYVJj&#10;C9xHcLK/cz4EQ6qjS7jLaSnYWkgZF3a7uZEW7QnoZB2/A/ozN6mCs9Lh2Ig47kCMcEewhWgj709l&#10;lhfpdV5O1rPFfFKsi+mknKeLSZqV1+UsLcridv0tBJgVVSsY4+pOKH7UYFb8HceHbhjVE1WIeuBy&#10;mk9Hhv6YZBq/3yXZCQ8tKUVX48XJiVSB19eKxYbxRMhxnjwPP1YZanD8x6pEFQTiRwn4YTOMijup&#10;a6PZI+jCauANKIb3BCattl8x6qE3a+y+7IjlGMm3CrRVZkURmjkuiuk8h4U9t2zOLURRgKqxx2ic&#10;3vjxAdgZK7Yt3DSqWekr0GMjolaCVseoDiqG/otJHd6K0ODn6+j140VbfQcAAP//AwBQSwMEFAAG&#10;AAgAAAAhAF4cWTfeAAAACgEAAA8AAABkcnMvZG93bnJldi54bWxMj8tugzAQRfeV+g/WVOqmaswr&#10;oSGYqK3Uqtuk+YABJoCCxwg7gfx9nVWzvJqje8/k21n34kKj7QwrCBcBCOLK1B03Cg6/X69vIKxD&#10;rrE3TAquZGFbPD7kmNVm4h1d9q4RvoRthgpa54ZMSlu1pNEuzEDsb0czanQ+jo2sR5x8ue5lFAQr&#10;qbFjv9DiQJ8tVaf9WSs4/kwvy/VUfrtDuktWH9ilpbkq9fw0v29AOJrdPww3fa8OhXcqzZlrK3qf&#10;ozCOPasgXYO4AXEUhyBKBcskAVnk8v6F4g8AAP//AwBQSwECLQAUAAYACAAAACEAtoM4kv4AAADh&#10;AQAAEwAAAAAAAAAAAAAAAAAAAAAAW0NvbnRlbnRfVHlwZXNdLnhtbFBLAQItABQABgAIAAAAIQA4&#10;/SH/1gAAAJQBAAALAAAAAAAAAAAAAAAAAC8BAABfcmVscy8ucmVsc1BLAQItABQABgAIAAAAIQB5&#10;P872hQIAABkFAAAOAAAAAAAAAAAAAAAAAC4CAABkcnMvZTJvRG9jLnhtbFBLAQItABQABgAIAAAA&#10;IQBeHFk33gAAAAoBAAAPAAAAAAAAAAAAAAAAAN8EAABkcnMvZG93bnJldi54bWxQSwUGAAAAAAQA&#10;BADzAAAA6gUAAAAA&#10;" stroked="f">
            <v:textbox>
              <w:txbxContent>
                <w:p w:rsidR="00A655E2" w:rsidRPr="00197CDC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11436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55" o:spid="_x0000_s1117" type="#_x0000_t202" style="position:absolute;left:0;text-align:left;margin-left:-160.3pt;margin-top:19.05pt;width:22.1pt;height:15.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pRggIAABgFAAAOAAAAZHJzL2Uyb0RvYy54bWysVNuO2yAQfa/Uf0C8Z32Rc7EVZ7WXpqq0&#10;vUi7/QCCcYyKgQKJva323ztAks32IlVV/YCBGQ4zc86wvBx7gfbMWK5kjbOLFCMmqWq43Nb488N6&#10;ssDIOiIbIpRkNX5kFl+uXr9aDrpiueqUaJhBACJtNegad87pKkks7VhP7IXSTIKxVaYnDpZmmzSG&#10;DIDeiyRP01kyKNNooyizFnZvoxGvAn7bMuo+tq1lDokaQ2wujCaMGz8mqyWptobojtNDGOQfougJ&#10;l3DpCeqWOIJ2hv8C1XNqlFWtu6CqT1TbcspCDpBNlv6UzX1HNAu5QHGsPpXJ/j9Y+mH/ySDe1LiE&#10;8kjSA0cPbHToWo1oOvX1GbStwO1eg6MbYR94DrlafafoF4ukuumI3LIrY9TQMdJAfJk/mZwdjTjW&#10;g2yG96qBe8jOqQA0tqb3xYNyIECHQB5P3PhYKGzmi3Q2BwsFU1Zmc5j7G0h1PKyNdW+Z6pGf1NgA&#10;9QGc7O+si65HF3+XVYI3ay5EWJjt5kYYtCcgk3X4Dugv3IT0zlL5YxEx7kCMcIe3+WgD7d/LLC/S&#10;67ycrGeL+aRYF9NJOU8XkzQrr8tZWpTF7frJB5gVVcebhsk7LtlRglnxdxQfmiGKJ4gQDUDlNJ9G&#10;hv6YZBq+3yXZcwcdKXhf48XJiVSe1zeygbRJ5QgXcZ68DD8QAjU4/kNVggo88VECbtyMUXBBI14i&#10;G9U8gi6MAt6AYnhOYNIp8w2jAVqzxvbrjhiGkXgnQVtlVhTg5sKimM5zWJhzy+bcQiQFqBo7jOL0&#10;xsX+32nDtx3cFNUs1RXoseVBK89RHVQM7ReSOjwVvr/P18Hr+UFb/QAAAP//AwBQSwMEFAAGAAgA&#10;AAAhALsQkyPgAAAACwEAAA8AAABkcnMvZG93bnJldi54bWxMj0FugzAQRfeVegdrKnVTERNIDSGY&#10;qK3UqtukOcCAJ4CKbYSdQG5fd9UuR//p/zflftEDu9LkemskrFcxMDKNVb1pJZy+3qMcmPNoFA7W&#10;kIQbOdhX93clFsrO5kDXo29ZKDGuQAmd92PBuWs60uhWdiQTsrOdNPpwTi1XE86hXA88iWPBNfYm&#10;LHQ40ltHzffxoiWcP+en5+1cf/hTdtiIV+yz2t6kfHxYXnbAPC3+D4Zf/aAOVXCq7cUoxwYJUZrE&#10;IrAS0nwNLBBRkokNsFqCyFPgVcn//1D9AAAA//8DAFBLAQItABQABgAIAAAAIQC2gziS/gAAAOEB&#10;AAATAAAAAAAAAAAAAAAAAAAAAABbQ29udGVudF9UeXBlc10ueG1sUEsBAi0AFAAGAAgAAAAhADj9&#10;If/WAAAAlAEAAAsAAAAAAAAAAAAAAAAALwEAAF9yZWxzLy5yZWxzUEsBAi0AFAAGAAgAAAAhAGU6&#10;GlGCAgAAGAUAAA4AAAAAAAAAAAAAAAAALgIAAGRycy9lMm9Eb2MueG1sUEsBAi0AFAAGAAgAAAAh&#10;ALsQkyPgAAAACwEAAA8AAAAAAAAAAAAAAAAA3AQAAGRycy9kb3ducmV2LnhtbFBLBQYAAAAABAAE&#10;APMAAADpBQAAAAA=&#10;" stroked="f">
            <v:textbox>
              <w:txbxContent>
                <w:p w:rsidR="00A655E2" w:rsidRPr="00C83FB7" w:rsidRDefault="00A655E2" w:rsidP="00A655E2">
                  <w:pPr>
                    <w:rPr>
                      <w:sz w:val="18"/>
                      <w:szCs w:val="18"/>
                    </w:rPr>
                  </w:pPr>
                  <w:r w:rsidRPr="00C83FB7"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56" o:spid="_x0000_s1118" type="#_x0000_t202" style="position:absolute;left:0;text-align:left;margin-left:-186.15pt;margin-top:11.1pt;width:69.45pt;height:17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IhgIAABg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8sK&#10;I0V64OiRjx7d6BHNF6E+g3E1uD0YcPQj7APPMVdn7jX95JDStx1RW35trR46ThjEl4WTydnRCccF&#10;kM3wVjO4h+y8jkBja/tQPCgHAnTg6enETYiFwmZZQoHmGFEw5XlalZG7hNTHw8Y6/5rrHoVJgy1Q&#10;H8HJ/t75EAypjy7hLqelYGshZVzY7eZWWrQnIJN1/GL8z9ykCs5Kh2MT4rQDMcIdwRaijbR/rbK8&#10;SG/yarZelJezYl3MZ9VlWs7SrLqpFmlRFXfrbyHArKg7wRhX90LxowSz4u8oPjTDJJ4oQjQ0uJrn&#10;84mhPyaZxu93SfbCQ0dK0UPNT06kDry+UgzSJrUnQk7z5OfwY5WhBsd/rEpUQSB+koAfN2MUXJUf&#10;1bXR7Al0YTXwBuTDcwKTTtsvGA3Qmg12n3fEcozkGwXaqrKiCL0cF8X8MoeFPbdszi1EUYBqsMdo&#10;mt76qf93xoptBzdNalb6GvTYiqiVINwpqoOKof1iUoenIvT3+Tp6/XjQVt8BAAD//wMAUEsDBBQA&#10;BgAIAAAAIQCbqIMc4AAAAAsBAAAPAAAAZHJzL2Rvd25yZXYueG1sTI/RToNAEEXfTfyHzZj4Yuji&#10;0halDI2aaHxt7QcsMAVSdpaw20L/3vXJPk7uyb1n8u1senGh0XWWEZ4XMQjiytYdNwiHn8/oBYTz&#10;mmvdWyaEKznYFvd3uc5qO/GOLnvfiFDCLtMIrfdDJqWrWjLaLexAHLKjHY324RwbWY96CuWmlyqO&#10;19LojsNCqwf6aKk67c8G4fg9Pa1ep/LLH9Ldcv2uu7S0V8THh/ltA8LT7P9h+NMP6lAEp9KeuXai&#10;R4iSVCWBRVBKgQhEpJJkCaJEWKUxyCKXtz8UvwAAAP//AwBQSwECLQAUAAYACAAAACEAtoM4kv4A&#10;AADhAQAAEwAAAAAAAAAAAAAAAAAAAAAAW0NvbnRlbnRfVHlwZXNdLnhtbFBLAQItABQABgAIAAAA&#10;IQA4/SH/1gAAAJQBAAALAAAAAAAAAAAAAAAAAC8BAABfcmVscy8ucmVsc1BLAQItABQABgAIAAAA&#10;IQCWHuDIhgIAABgFAAAOAAAAAAAAAAAAAAAAAC4CAABkcnMvZTJvRG9jLnhtbFBLAQItABQABgAI&#10;AAAAIQCbqIMc4AAAAAsBAAAPAAAAAAAAAAAAAAAAAOAEAABkcnMvZG93bnJldi54bWxQSwUGAAAA&#10;AAQABADzAAAA7QUAAAAA&#10;" stroked="f">
            <v:textbox>
              <w:txbxContent>
                <w:p w:rsidR="00A655E2" w:rsidRPr="00CA37B0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11" o:spid="_x0000_s1119" type="#_x0000_t202" style="position:absolute;left:0;text-align:left;margin-left:585.3pt;margin-top:7.1pt;width:25.8pt;height:16.9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mKiQIAABk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rMZL&#10;YEqRDjh64INHaz2gLMtCgXrjKvC7N+DpBzAA0TFZZ+40/eSQ0jctUTt+ba3uW04YBBhPJmdHRxwX&#10;QLb9W83gIrL3OgINje1C9aAeCNCBqMcTOSEYCpvTfDGfg4WCKc+K+TSSl5DqeNhY519z3aEwqbEF&#10;7iM4Odw5D2mA69El3OW0FGwjpIwLu9veSIsOBHSyiV/IHI48c5MqOCsdjo3mcQdihDuCLUQbef9a&#10;ZnmRrvNyspkvF5NiU8wm5SJdTtKsXJfztCiL2823EGBWVK1gjKs7ofhRg1nxdxw/dcOonqhC1Ne4&#10;nOWzkaE/JpnG73dJdsJDS0rRgSZOTqQKvL5SDNImlSdCjvPkefixZFCD4z9WJaogED9KwA/bISqu&#10;nB7VtdXsEXRhNfAGFMN7ApNW2y8Y9dCbNXaf98RyjOQbBdoqs6IIzRwXxWyRw8KeW7bnFqIoQNXY&#10;YzROb/z4AOyNFbsWbhrVrPQ16LERUStBuGNUkEpYQP/FpJ7eitDg5+vo9eNFW30HAAD//wMAUEsD&#10;BBQABgAIAAAAIQD+PL5m3gAAAAsBAAAPAAAAZHJzL2Rvd25yZXYueG1sTI/BTsMwEETvSPyDtUhc&#10;ELUbhaSEOBUggbi29AM28TaJiO0odpv079meYE87mtHs23K72EGcaQq9dxrWKwWCXONN71oNh++P&#10;xw2IENEZHLwjDRcKsK1ub0osjJ/djs772AoucaFADV2MYyFlaDqyGFZ+JMfe0U8WI8uplWbCmcvt&#10;IBOlMmmxd3yhw5HeO2p+9ier4fg1Pzw9z/VnPOS7NHvDPq/9Rev7u+X1BUSkJf6F4YrP6FAxU+1P&#10;zgQxsF7nKuMsb2kC4ppIeEDUGtKNAlmV8v8P1S8AAAD//wMAUEsBAi0AFAAGAAgAAAAhALaDOJL+&#10;AAAA4QEAABMAAAAAAAAAAAAAAAAAAAAAAFtDb250ZW50X1R5cGVzXS54bWxQSwECLQAUAAYACAAA&#10;ACEAOP0h/9YAAACUAQAACwAAAAAAAAAAAAAAAAAvAQAAX3JlbHMvLnJlbHNQSwECLQAUAAYACAAA&#10;ACEAdPrZiokCAAAZBQAADgAAAAAAAAAAAAAAAAAuAgAAZHJzL2Uyb0RvYy54bWxQSwECLQAUAAYA&#10;CAAAACEA/jy+Zt4AAAALAQAADwAAAAAAAAAAAAAAAADjBAAAZHJzL2Rvd25yZXYueG1sUEsFBgAA&#10;AAAEAAQA8wAAAO4FAAAAAA==&#10;" stroked="f">
            <v:textbox>
              <w:txbxContent>
                <w:p w:rsidR="00A655E2" w:rsidRPr="00197CDC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85" o:spid="_x0000_s1120" type="#_x0000_t202" style="position:absolute;left:0;text-align:left;margin-left:643.8pt;margin-top:3.5pt;width:9pt;height:20.4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fs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jyf&#10;YaRIBzV64INHKz2g+TTkpzeuArd7A45+gH2oc4zVmTtNPzuk9E1L1JZfW6v7lhMG/LJwMjk7OuK4&#10;ALLp32kG95Cd1xFoaGwXkgfpQIAOdXo81SZwoeHKrHiVgoWCKZ+WsyxyS0h1PGys82+47lCY1NhC&#10;6SM42d85H8iQ6ugS7nJaCrYWUsaF3W5upEV7AjJZxy/yf+YmVXBWOhwbEccd4Ah3BFtgG8v+VGZ5&#10;ka7ycrK+nM8mxbqYTspZOp+kWbkqL9OiLG7X3wLBrKhawRhXd0LxowSz4u9KfGiGUTxRhKivcTnN&#10;p2OF/hhkGr/fBdkJDx0pRQeSODmRKtT1tWIQNqk8EXKcJz/Tj1mGHBz/MStRBaHwowT8sBmi4Mri&#10;qK6NZo+gC6uhblBieE5g0mr7FaMeWrPG7suOWI6RfKtAW2VWFKGX46KYznJY2HPL5txCFAWoGnuM&#10;xumNH/t/Z6zYtnDTqGalr0GPjYhaCcIdWR1UDO0Xgzo8FaG/z9fR68eDtvwOAAD//wMAUEsDBBQA&#10;BgAIAAAAIQBEOxUr3gAAAAoBAAAPAAAAZHJzL2Rvd25yZXYueG1sTI/BTsMwEETvSPyDtUhcEHUo&#10;bdymcSpAAnFt6Qds4m0SNbaj2G3Sv2d7guPMPs3O5NvJduJCQ2i90/AyS0CQq7xpXa3h8PP5vAIR&#10;IjqDnXek4UoBtsX9XY6Z8aPb0WUfa8EhLmSooYmxz6QMVUMWw8z35Ph29IPFyHKopRlw5HDbyXmS&#10;pNJi6/hDgz19NFSd9mer4fg9Pi3XY/kVD2q3SN+xVaW/av34ML1tQESa4h8Mt/pcHQruVPqzM0F0&#10;rOcrlTKrQfGmG/CaLNkoNSzUGmSRy/8Til8AAAD//wMAUEsBAi0AFAAGAAgAAAAhALaDOJL+AAAA&#10;4QEAABMAAAAAAAAAAAAAAAAAAAAAAFtDb250ZW50X1R5cGVzXS54bWxQSwECLQAUAAYACAAAACEA&#10;OP0h/9YAAACUAQAACwAAAAAAAAAAAAAAAAAvAQAAX3JlbHMvLnJlbHNQSwECLQAUAAYACAAAACEA&#10;7aLn7IYCAAAYBQAADgAAAAAAAAAAAAAAAAAuAgAAZHJzL2Uyb0RvYy54bWxQSwECLQAUAAYACAAA&#10;ACEARDsVK94AAAAKAQAADwAAAAAAAAAAAAAAAADgBAAAZHJzL2Rvd25yZXYueG1sUEsFBgAAAAAE&#10;AAQA8wAAAOsFAAAAAA==&#10;" stroked="f">
            <v:textbox>
              <w:txbxContent>
                <w:p w:rsidR="00A655E2" w:rsidRPr="001F2BE9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2BE9">
                    <w:rPr>
                      <w:lang w:val="en-US"/>
                    </w:rPr>
                    <w:t>X</w:t>
                  </w:r>
                  <w:r w:rsidRPr="001F2BE9">
                    <w:rPr>
                      <w:vertAlign w:val="sub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57" o:spid="_x0000_s1121" type="#_x0000_t202" style="position:absolute;left:0;text-align:left;margin-left:-155.7pt;margin-top:15.55pt;width:243.3pt;height:18.3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my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x&#10;w0iRDjh64INH13pA03moT29cBW73Bhz9APvAc8zVmTtNvzik9E1L1IZfWav7lhMG8WXhZHJydMRx&#10;AWTdv9cM7iFbryPQ0NguFA/KgQAdeHo8chNiobB5ni7KMgMTBVt+fp4W03gFqQ6njXX+LdcdCpMa&#10;W+A+opPdnfMhGlIdXMJlTkvBVkLKuLCb9Y20aEdAJ6v47dFfuEkVnJUOx0bEcQeChDuCLYQbeX8q&#10;s7xIr/Nyspot5pNiVUwn5TxdTNKsvC5naVEWt6vvIcCsqFrBGFd3QvGDBrPi7zjed8OonqhC1Ne4&#10;nObTkaI/JpnG73dJdsJDS0rRgSaOTqQKxL5RDNImlSdCjvPkZfixylCDwz9WJcogMD9qwA/rISqu&#10;jAwGjaw1ewRhWA28AcXwnsCk1fYbRj30Zo3d1y2xHCP5ToG4yqwoQjPHRTGd57Cwp5b1qYUoClA1&#10;9hiN0xs/PgBbY8WmhZtGOSt9BYJsRNTKc1R7GUP/xaT2b0Vo8NN19Hp+0ZY/AAAA//8DAFBLAwQU&#10;AAYACAAAACEAfUt2Td4AAAAKAQAADwAAAGRycy9kb3ducmV2LnhtbEyPwW7CMAyG75P2DpEn7TJB&#10;WgYtlLpom7RpVxgP4DahrdY4VRNoefuF07jZ8qff35/vJtOJix5caxkhnkcgNFdWtVwjHH8+Z2sQ&#10;zhMr6ixrhKt2sCseH3LKlB15ry8HX4sQwi4jhMb7PpPSVY025Oa21xxuJzsY8mEdaqkGGkO46eQi&#10;ihJpqOXwoaFefzS6+j2cDcLpe3xZbcbyyx/T/TJ5pzYt7RXx+Wl624LwevL/MNz0gzoUwam0Z1ZO&#10;dAiz1zheBhYhDCBuRLpagCgRknQNssjlfYXiDwAA//8DAFBLAQItABQABgAIAAAAIQC2gziS/gAA&#10;AOEBAAATAAAAAAAAAAAAAAAAAAAAAABbQ29udGVudF9UeXBlc10ueG1sUEsBAi0AFAAGAAgAAAAh&#10;ADj9If/WAAAAlAEAAAsAAAAAAAAAAAAAAAAALwEAAF9yZWxzLy5yZWxzUEsBAi0AFAAGAAgAAAAh&#10;ABeUWbKHAgAAGQUAAA4AAAAAAAAAAAAAAAAALgIAAGRycy9lMm9Eb2MueG1sUEsBAi0AFAAGAAgA&#10;AAAhAH1Ldk3eAAAACgEAAA8AAAAAAAAAAAAAAAAA4QQAAGRycy9kb3ducmV2LnhtbFBLBQYAAAAA&#10;BAAEAPMAAADsBQAAAAA=&#10;" stroked="f">
            <v:textbox>
              <w:txbxContent>
                <w:p w:rsidR="00A655E2" w:rsidRPr="00CA37B0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 w:rsidRPr="00CA37B0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CA37B0">
                    <w:rPr>
                      <w:sz w:val="20"/>
                      <w:szCs w:val="20"/>
                      <w:vertAlign w:val="subscript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119" o:spid="_x0000_s1122" type="#_x0000_t202" style="position:absolute;left:0;text-align:left;margin-left:596.5pt;margin-top:3.2pt;width:20.3pt;height:21.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4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X&#10;JUaK9MDRAx89utYjyrIqFGgwrga/ewOefgQDEB2TdeZO008OKX3TEbXlL63VQ8cJgwCzcDI5Ozrh&#10;uACyGd5qBheRndcRaGxtH6oH9UCADkQ9nsgJwVDYzMvFMgMLBVO+eJGWkbyE1MfDxjr/musehUmD&#10;LXAfwcn+zvkQDKmPLuEup6VgayFlXNjt5kZatCegk3X8YvxP3KQKzkqHYxPitAMxwh3BFqKNvH+t&#10;srxIr/Nqtp4vF7NiXZSzapEuZ2lWXVfztKiK2/W3EGBW1J1gjKs7ofhRg1nxdxwfumFST1QhGhpc&#10;lXk5MfTHJNP4/S7JXnhoSSl60MTJidSB11eKQdqk9kTIaZ78HH6sMtTg+I9ViSoIxE8S8ONmjIqr&#10;5kd1bTR7BF1YDbwBxfCewKTT9gtGA/Rmg93nHbEcI/lGgbaqrChCM8dFUS5yWNhzy+bcQhQFqAZ7&#10;jKbpjZ8egJ2xYtvBTZOalX4JemxF1EoQ7hTVQcXQfzGpw1sRGvx8Hb1+vGir7wAAAP//AwBQSwME&#10;FAAGAAgAAAAhAOhxsKHeAAAACgEAAA8AAABkcnMvZG93bnJldi54bWxMj0FPg0AUhO8m/ofNM/Fi&#10;7NKCtFCWRk00Xlv7Ax7sKxDZt4TdFvrv3Z70OJnJzDfFbja9uNDoOssKlosIBHFtdceNguP3x/MG&#10;hPPIGnvLpOBKDnbl/V2BubYT7+ly8I0IJexyVNB6P+RSurolg25hB+Lgnexo0Ac5NlKPOIVy08tV&#10;FKXSYMdhocWB3luqfw5no+D0NT29ZFP16Y/rfZK+Ybeu7FWpx4f5dQvC0+z/wnDDD+hQBqbKnlk7&#10;0Qe9zOJwxitIExC3wCqOUxCVgiRLQJaF/H+h/AUAAP//AwBQSwECLQAUAAYACAAAACEAtoM4kv4A&#10;AADhAQAAEwAAAAAAAAAAAAAAAAAAAAAAW0NvbnRlbnRfVHlwZXNdLnhtbFBLAQItABQABgAIAAAA&#10;IQA4/SH/1gAAAJQBAAALAAAAAAAAAAAAAAAAAC8BAABfcmVscy8ucmVsc1BLAQItABQABgAIAAAA&#10;IQCFhzj4iAIAABkFAAAOAAAAAAAAAAAAAAAAAC4CAABkcnMvZTJvRG9jLnhtbFBLAQItABQABgAI&#10;AAAAIQDocbCh3gAAAAoBAAAPAAAAAAAAAAAAAAAAAOIEAABkcnMvZG93bnJldi54bWxQSwUGAAAA&#10;AAQABADzAAAA7QUAAAAA&#10;" stroked="f">
            <v:textbox>
              <w:txbxContent>
                <w:p w:rsidR="00A655E2" w:rsidRPr="001F2BE9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2BE9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32" o:spid="_x0000_s1123" type="#_x0000_t202" style="position:absolute;left:0;text-align:left;margin-left:581.25pt;margin-top:6.8pt;width:15.25pt;height:17.9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C2hgIAABg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Flg&#10;pEgHHD3ywaMbPaBpHurTG1eB2YMBQz/APvAcc3XmXtNPDil92xK15dfW6r7lhEF8WbiZnF0dcVwA&#10;2fRvNQM/ZOd1BBoa24XiQTkQoANPTyduQiw0uCyn88UMIwpHeb6YTiN3CamOl411/jXXHQqTGlug&#10;PoKT/b3zIRhSHU2CL6elYGshZVzY7eZWWrQnIJN1/GL8z8ykCsZKh2sj4rgDMYKPcBaijbR/LbO8&#10;SG/ycrKeLxeTYl3MJuUiXU7SrLwp52lRFnfrbyHArKhawRhX90LxowSz4u8oPjTDKJ4oQtTXuJzl&#10;s5GhPyaZxu93SXbCQ0dK0YEkTkakCry+UgzSJpUnQo7z5OfwY5WhBsd/rEpUQSB+lIAfNkMUXLk4&#10;qmuj2RPowmrgDciH5wQmrbZfMOqhNWvsPu+I5RjJNwq0VWZFEXo5LorZIoeFPT/ZnJ8QRQGqxh6j&#10;cXrrx/7fGSu2LXga1az0NeixEVErQbhjVAcVQ/vFpA5PRejv83W0+vGgrb4DAAD//wMAUEsDBBQA&#10;BgAIAAAAIQBWo0Oo3gAAAAsBAAAPAAAAZHJzL2Rvd25yZXYueG1sTI/PToNAEMbvJr7DZky8GLvQ&#10;UirI0qiJxmtrH2Bhp0BkZwm7LfTtnZ7sbb7ML9+fYjvbXpxx9J0jBfEiAoFUO9NRo+Dw8/n8AsIH&#10;TUb3jlDBBT1sy/u7QufGTbTD8z40gk3I51pBG8KQS+nrFq32Czcg8e/oRqsDy7GRZtQTm9teLqMo&#10;lVZ3xAmtHvCjxfp3f7IKjt/T0zqbqq9w2OyS9F13m8pdlHp8mN9eQQScwz8M1/pcHUruVLkTGS96&#10;1nG6XDPL1yoFcSXibMXzKgVJloAsC3m7ofwDAAD//wMAUEsBAi0AFAAGAAgAAAAhALaDOJL+AAAA&#10;4QEAABMAAAAAAAAAAAAAAAAAAAAAAFtDb250ZW50X1R5cGVzXS54bWxQSwECLQAUAAYACAAAACEA&#10;OP0h/9YAAACUAQAACwAAAAAAAAAAAAAAAAAvAQAAX3JlbHMvLnJlbHNQSwECLQAUAAYACAAAACEA&#10;rfyAtoYCAAAYBQAADgAAAAAAAAAAAAAAAAAuAgAAZHJzL2Uyb0RvYy54bWxQSwECLQAUAAYACAAA&#10;ACEAVqNDqN4AAAALAQAADwAAAAAAAAAAAAAAAADgBAAAZHJzL2Rvd25yZXYueG1sUEsFBgAAAAAE&#10;AAQA8wAAAOsFAAAAAA==&#10;" stroked="f">
            <v:textbox>
              <w:txbxContent>
                <w:p w:rsidR="00A655E2" w:rsidRPr="00BD476A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58" o:spid="_x0000_s1124" type="#_x0000_t202" style="position:absolute;left:0;text-align:left;margin-left:-160.3pt;margin-top:4.4pt;width:193pt;height:20.3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XPhwIAABk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L&#10;Vxgp0gNHD3z06FqPqFyE+gzG1eB2b8DRj7APPMdcnbnT9LNDSt90RG34lbV66DhhEF8WTiYnRycc&#10;F0DWwzvN4B6y9ToCja3tQ/GgHAjQgafHIzchFgqbeVFmWQomCra8nC+ySF5C6sNpY51/w3WPwqTB&#10;FriP6GR353yIhtQHl3CZ01KwlZAyLuxmfSMt2hHQySp+MYFnblIFZ6XDsQlx2oEg4Y5gC+FG3p+q&#10;LC/S67yarc4X81mxKspZNU8XszSrrqvztKiK29W3EGBW1J1gjKs7ofhBg1nxdxzvu2FST1QhGhpc&#10;lXk5UfTHJNP4/S7JXnhoSSl60MTRidSB2NeKQdqk9kTIaZ78HH6sMtTg8I9ViTIIzE8a8ON6jIqr&#10;jvJaa/YIwrAaeAOK4T2BSaftV4wG6M0Guy9bYjlG8q0CcVVZUYRmjouinOewsKeW9amFKApQDfYY&#10;TdMbPz0AW2PFpoObJjkrfQWCbEXUSlDuFNVextB/Man9WxEa/HQdvX68aMvvAAAA//8DAFBLAwQU&#10;AAYACAAAACEAWsFodN4AAAAIAQAADwAAAGRycy9kb3ducmV2LnhtbEyP0U7CQBBF3038h82Q+GJg&#10;K5YCtVOiJhpfQT5g2i5tQ3e26S60/L3jkz5O5uTec7PdZDt1NYNvHSM8LSJQhktXtVwjHL8/5htQ&#10;PhBX1Dk2CDfjYZff32WUVm7kvbkeQq0khH1KCE0Ifaq1LxtjyS9cb1h+JzdYCnIOta4GGiXcdnoZ&#10;RYm21LI0NNSb98aU58PFIpy+xsfVdiw+w3G9j5M3ateFuyE+zKbXF1DBTOEPhl99UYdcnAp34cqr&#10;DmH+vIwSYRE2MkGAZBWDKhDibQw6z/T/AfkPAAAA//8DAFBLAQItABQABgAIAAAAIQC2gziS/gAA&#10;AOEBAAATAAAAAAAAAAAAAAAAAAAAAABbQ29udGVudF9UeXBlc10ueG1sUEsBAi0AFAAGAAgAAAAh&#10;ADj9If/WAAAAlAEAAAsAAAAAAAAAAAAAAAAALwEAAF9yZWxzLy5yZWxzUEsBAi0AFAAGAAgAAAAh&#10;AGDcxc+HAgAAGQUAAA4AAAAAAAAAAAAAAAAALgIAAGRycy9lMm9Eb2MueG1sUEsBAi0AFAAGAAgA&#10;AAAhAFrBaHTeAAAACAEAAA8AAAAAAAAAAAAAAAAA4QQAAGRycy9kb3ducmV2LnhtbFBLBQYAAAAA&#10;BAAEAPMAAADsBQAAAAA=&#10;" stroked="f">
            <v:textbox>
              <w:txbxContent>
                <w:p w:rsidR="00A655E2" w:rsidRPr="00745A5B" w:rsidRDefault="00A655E2" w:rsidP="00A655E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45A5B">
                    <w:rPr>
                      <w:sz w:val="18"/>
                      <w:szCs w:val="18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61" o:spid="_x0000_s1125" type="#_x0000_t202" style="position:absolute;left:0;text-align:left;margin-left:-273.45pt;margin-top:6pt;width:129pt;height:19.1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sbhwIAABk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V4&#10;nmMkSQ8cPfLRoaUa0Szz9Rm0rcDtQYOjG2EfeA65Wn2v6CeLpFq1RG75rTFqaDlhEF84mZwdjTjW&#10;g2yGt4rBPWTnVAAaG9P74kE5EKADT08nbnws1F85u5xfpmCiYMuLyzyd+uASUh1Pa2Pda6565Cc1&#10;NsB9QCf7e+ui69HFX2ZVJ9hadF1YmO1m1Rm0J6CTdfgO6M/cOumdpfLHImLcgSDhDm/z4Qbev5ZZ&#10;XqTLvJysZ/OrSbEuppPyKp1P0qxclrO0KIu79TcfYFZUrWCMy3sh+VGDWfF3HB+6IaonqBANNS6n&#10;+TRS9Mck0/D9LsleOGjJTvSgiZMTqTyxrySDtEnliOjiPHkefiAEanD8h6oEGXjmowbcuBmD4sry&#10;KK+NYk8gDKOAN6AY3hOYtMp8wWiA3qyx/bwjhmPUvZEgrjIrCt/MYVFMr3JYmHPL5txCJAWoGjuM&#10;4nTl4gOw00ZsW7gpylmqWxBkI4JWvHJjVJCKX0D/haQOb4Vv8PN18Prxoi2+AwAA//8DAFBLAwQU&#10;AAYACAAAACEAvkOyDN8AAAALAQAADwAAAGRycy9kb3ducmV2LnhtbEyPQU+DQBCF7yb+h82YeDF0&#10;EQulyNKoicZra3/Awk6ByM4Sdlvov3c86XHe+/LmvXK32EFccPK9IwWPqxgEUuNMT62C49d7lIPw&#10;QZPRgyNUcEUPu+r2ptSFcTPt8XIIreAQ8oVW0IUwFlL6pkOr/cqNSOyd3GR14HNqpZn0zOF2kEkc&#10;Z9LqnvhDp0d867D5PpytgtPn/JBu5/ojHDf7dfaq+03trkrd3y0vzyACLuEPht/6XB0q7lS7Mxkv&#10;BgVRus62zLKT8CgmoiTPWakVpPETyKqU/zdUPwAAAP//AwBQSwECLQAUAAYACAAAACEAtoM4kv4A&#10;AADhAQAAEwAAAAAAAAAAAAAAAAAAAAAAW0NvbnRlbnRfVHlwZXNdLnhtbFBLAQItABQABgAIAAAA&#10;IQA4/SH/1gAAAJQBAAALAAAAAAAAAAAAAAAAAC8BAABfcmVscy8ucmVsc1BLAQItABQABgAIAAAA&#10;IQC/eRsbhwIAABkFAAAOAAAAAAAAAAAAAAAAAC4CAABkcnMvZTJvRG9jLnhtbFBLAQItABQABgAI&#10;AAAAIQC+Q7IM3wAAAAsBAAAPAAAAAAAAAAAAAAAAAOEEAABkcnMvZG93bnJldi54bWxQSwUGAAAA&#10;AAQABADzAAAA7QUAAAAA&#10;" stroked="f">
            <v:textbox>
              <w:txbxContent>
                <w:p w:rsidR="00A655E2" w:rsidRPr="00CA37B0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A37B0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ru-RU"/>
        </w:rPr>
        <w:pict>
          <v:shape id="Text Box 91" o:spid="_x0000_s1126" type="#_x0000_t202" style="position:absolute;left:0;text-align:left;margin-left:652.8pt;margin-top:8.6pt;width:15pt;height:21.4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g7hgIAABk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bz&#10;DCNFOuDogQ8e3eoBlVmoT29cBW73Bhz9APvAc8zVmTtNvzik9LIlastvrNV9ywmD+OLJ5OzoiOMC&#10;yKZ/rxncQ3ZeR6ChsV0oHpQDATrw9HjiJsRCw5VlOk3BQsGUz/Iim4bYElIdDxvr/FuuOxQmNbZA&#10;fQQn+zvnR9ejS7jLaSnYWkgZF3a7WUqL9gRkso7fAf2Fm1TBWelwbEQcdyBGuCPYQrSR9u9llhfp&#10;bV5O1pfz2aRYF9NJOUvnkzQrb8vLtCiL1fopBJgVVSsY4+pOKH6UYFb8HcWHZhjFE0WI+hqX03w6&#10;MvTHJNP4/S7JTnjoSCk6kMTJiVSB1zeKQdqk8kTIcZ68DD8SAjU4/mNVogoC8aME/LAZouAyoBPg&#10;gkY2mj2CMKwG4oBjeE9g0mr7DaMeerPG7uuOWI6RfKdAXGVWFKGZ46KYznJY2HPL5txCFAWoGnuM&#10;xunSjw/AzlixbeGmUc5K34AgGxHF8hwV5BIW0H8xq8NbERr8fB29nl+0xQ8AAAD//wMAUEsDBBQA&#10;BgAIAAAAIQBo1Wda3gAAAAsBAAAPAAAAZHJzL2Rvd25yZXYueG1sTI9BT4NAEIXvJv6HzZh4MXZp&#10;sWApS6MmGq+t/QEDOwUiu0vYbaH/3uFkb/NmXt58L99NphMXGnzrrILlIgJBtnK6tbWC48/n8ysI&#10;H9Bq7JwlBVfysCvu73LMtBvtni6HUAsOsT5DBU0IfSalrxoy6BeuJ8u3kxsMBpZDLfWAI4ebTq6i&#10;KJEGW8sfGuzpo6Hq93A2Ck7f49N6M5Zf4ZjuX5J3bNPSXZV6fJjetiACTeHfDDM+o0PBTKU7W+1F&#10;xzqO1gl7eUpXIGZHHM+bUkESLUEWubztUPwBAAD//wMAUEsBAi0AFAAGAAgAAAAhALaDOJL+AAAA&#10;4QEAABMAAAAAAAAAAAAAAAAAAAAAAFtDb250ZW50X1R5cGVzXS54bWxQSwECLQAUAAYACAAAACEA&#10;OP0h/9YAAACUAQAACwAAAAAAAAAAAAAAAAAvAQAAX3JlbHMvLnJlbHNQSwECLQAUAAYACAAAACEA&#10;mc/oO4YCAAAZBQAADgAAAAAAAAAAAAAAAAAuAgAAZHJzL2Uyb0RvYy54bWxQSwECLQAUAAYACAAA&#10;ACEAaNVnWt4AAAALAQAADwAAAAAAAAAAAAAAAADgBAAAZHJzL2Rvd25yZXYueG1sUEsFBgAAAAAE&#10;AAQA8wAAAOsFAAAAAA==&#10;" stroked="f">
            <v:textbox>
              <w:txbxContent>
                <w:p w:rsidR="00A655E2" w:rsidRPr="00BD476A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ru-RU"/>
        </w:rPr>
        <w:pict>
          <v:shape id="Text Box 114" o:spid="_x0000_s1127" type="#_x0000_t202" style="position:absolute;left:0;text-align:left;margin-left:606.65pt;margin-top:8.6pt;width:25.8pt;height:17.6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s1hwIAABoFAAAOAAAAZHJzL2Uyb0RvYy54bWysVNuO2yAQfa/Uf0C8Z32pc7G1zmqTbapK&#10;24u02w8ggGNUDBRI7G3Vf++Ak91sL1JV1Q8YmOHMmZkDl1dDJ9GBWye0qnF2kWLEFdVMqF2NP91v&#10;JguMnCeKEakVr/EDd/hq+fLFZW8qnutWS8YtAhDlqt7UuPXeVEniaMs74i604QqMjbYd8bC0u4RZ&#10;0gN6J5M8TWdJry0zVlPuHOzejEa8jPhNw6n/0DSOeyRrDNx8HG0ct2FMlpek2lliWkGPNMg/sOiI&#10;UBD0EeqGeIL2VvwC1QlqtdONv6C6S3TTCMpjDpBNlv6UzV1LDI+5QHGceSyT+3+w9P3ho0WC1XgB&#10;5VGkgx7d88GjlR5QlhWhQL1xFfjdGfD0Axig0TFZZ241/eyQ0uuWqB2/tlb3LScMCGbhZHJ2dMRx&#10;AWTbv9MMApG91xFoaGwXqgf1QIAOTB4emxPIUNh8lc9nM7BQMOV5kU2nMQKpToeNdf4N1x0Kkxpb&#10;6H0EJ4db5wMZUp1cQiynpWAbIWVc2N12LS06ENDJJn5H9GduUgVnpcOxEXHcAY4QI9gC29j3b2WW&#10;F+kqLyeb2WI+KTbFdFLO08UkzcpVOUuLsrjZfA8Es6JqBWNc3QrFTxrMir/r8fE2jOqJKkR9jctp&#10;Ph079Mck0/j9LslOeLiSUnRBE+ELTqQKfX2tWJx7IuQ4T57Tj1WGGpz+sSpRBaHxowT8sB2i4rI0&#10;iiRoZKvZAwjDamgc9BgeFJi02n7FqIfLWWP3ZU8sx0i+VSCuMisKcPNxUUznOSzsuWV7biGKAlSN&#10;PUbjdO3HF2BvrNi1EGmUs9LXIMhGRLE8sTrKGC5gzOr4WIQbfr6OXk9P2vIHAAAA//8DAFBLAwQU&#10;AAYACAAAACEAJCJl1N8AAAALAQAADwAAAGRycy9kb3ducmV2LnhtbEyPwU6DQBCG7ya+w2ZMvBi7&#10;lBawyNKoicZrax9gYKdAZHcJuy307Z2e7G3+zJd/vim2s+nFmUbfOatguYhAkK2d7myj4PDz+fwC&#10;wge0GntnScGFPGzL+7sCc+0mu6PzPjSCS6zPUUEbwpBL6euWDPqFG8jy7uhGg4Hj2Eg94sTlppdx&#10;FKXSYGf5QosDfbRU/+5PRsHxe3pKNlP1FQ7Zbp2+Y5dV7qLU48P89goi0Bz+YbjqszqU7FS5k9Ve&#10;9Jzj5WrFLE9ZDOJKxOl6A6JSkMQJyLKQtz+UfwAAAP//AwBQSwECLQAUAAYACAAAACEAtoM4kv4A&#10;AADhAQAAEwAAAAAAAAAAAAAAAAAAAAAAW0NvbnRlbnRfVHlwZXNdLnhtbFBLAQItABQABgAIAAAA&#10;IQA4/SH/1gAAAJQBAAALAAAAAAAAAAAAAAAAAC8BAABfcmVscy8ucmVsc1BLAQItABQABgAIAAAA&#10;IQAxnys1hwIAABoFAAAOAAAAAAAAAAAAAAAAAC4CAABkcnMvZTJvRG9jLnhtbFBLAQItABQABgAI&#10;AAAAIQAkImXU3wAAAAsBAAAPAAAAAAAAAAAAAAAAAOEEAABkcnMvZG93bnJldi54bWxQSwUGAAAA&#10;AAQABADzAAAA7QUAAAAA&#10;" stroked="f">
            <v:textbox>
              <w:txbxContent>
                <w:p w:rsidR="00A655E2" w:rsidRPr="00654109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4109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654109">
                    <w:rPr>
                      <w:sz w:val="20"/>
                      <w:szCs w:val="20"/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ru-RU"/>
        </w:rPr>
        <w:pict>
          <v:shape id="Text Box 112" o:spid="_x0000_s1128" type="#_x0000_t202" style="position:absolute;left:0;text-align:left;margin-left:571.05pt;margin-top:1.7pt;width:14.25pt;height:20.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qMhwIAABoFAAAOAAAAZHJzL2Uyb0RvYy54bWysVNuO0zAQfUfiHyy/d3NRsm2ipqu9UIS0&#10;XKRdPsC1ncbCsY3tNlkQ/87YaUtZQEKIPCR2Znzmcs54eTX2Eu25dUKrBmcXKUZcUc2E2jb44+N6&#10;tsDIeaIYkVrxBj9xh69WL18sB1PzXHdaMm4RgChXD6bBnfemThJHO94Td6ENV2Bste2Jh63dJsyS&#10;AdB7meRpepkM2jJjNeXOwd+7yYhXEb9tOfXv29Zxj2SDITcf3za+N+GdrJak3lpiOkEPaZB/yKIn&#10;QkHQE9Qd8QTtrPgFqhfUaqdbf0F1n+i2FZTHGqCaLH1WzUNHDI+1QHOcObXJ/T9Y+m7/wSLBGjyv&#10;MFKkB44e+ejRjR5RluWhQYNxNfg9GPD0IxiA6FisM/eafnJI6duOqC2/tlYPHScMEszCyeTs6ITj&#10;AshmeKsZBCI7ryPQ2No+dA/6gQAdiHo6kROSoSHkIq3mJUYUTHlZ5vNIXkLq42FjnX/NdY/CosEW&#10;uI/gZH/vfEiG1EeXEMtpKdhaSBk3dru5lRbtCehkHZ+Y/zM3qYKz0uHYhDj9gRwhRrCFbCPvX6ss&#10;L9KbvJqtLxfzWbEuylk1TxezNKtuqsu0qIq79beQYFbUnWCMq3uh+FGDWfF3HB+mYVJPVCEaGlyV&#10;eTkx9Mci0/j8rsheeBhJKfoGL05OpA68vlIMyia1J0JO6+Tn9GOXoQfHb+xKVEEgfpKAHzdjVFyW&#10;nuS10ewJhGE1EAfsw4UCi07bLxgNMJwNdp93xHKM5BsF4qqyogjTHDdFOc9hY88tm3MLURSgGuwx&#10;mpa3froBdsaKbQeRJjkrfQ2CbEUUS1DulNVBxjCAsarDZREm/HwfvX5caavvAAAA//8DAFBLAwQU&#10;AAYACAAAACEAyqS2394AAAAKAQAADwAAAGRycy9kb3ducmV2LnhtbEyP0U6DQBBF3038h82Y+GLs&#10;QotgKUujJpq+tvYDBnYKRHaWsNtC/97tkz7ezMm9Z4rtbHpxodF1lhXEiwgEcW11x42C4/fn8ysI&#10;55E19pZJwZUcbMv7uwJzbSfe0+XgGxFK2OWooPV+yKV0dUsG3cIOxOF2sqNBH+LYSD3iFMpNL5dR&#10;lEqDHYeFFgf6aKn+OZyNgtNuenpZT9WXP2b7JH3HLqvsVanHh/ltA8LT7P9guOkHdSiDU2XPrJ3o&#10;Q46TZRxYBasExA2IsygFUSlIVinIspD/Xyh/AQAA//8DAFBLAQItABQABgAIAAAAIQC2gziS/gAA&#10;AOEBAAATAAAAAAAAAAAAAAAAAAAAAABbQ29udGVudF9UeXBlc10ueG1sUEsBAi0AFAAGAAgAAAAh&#10;ADj9If/WAAAAlAEAAAsAAAAAAAAAAAAAAAAALwEAAF9yZWxzLy5yZWxzUEsBAi0AFAAGAAgAAAAh&#10;AAbHSoyHAgAAGgUAAA4AAAAAAAAAAAAAAAAALgIAAGRycy9lMm9Eb2MueG1sUEsBAi0AFAAGAAgA&#10;AAAhAMqktt/eAAAACgEAAA8AAAAAAAAAAAAAAAAA4QQAAGRycy9kb3ducmV2LnhtbFBLBQYAAAAA&#10;BAAEAPMAAADsBQAAAAA=&#10;" stroked="f">
            <v:textbox>
              <w:txbxContent>
                <w:p w:rsidR="00A655E2" w:rsidRPr="00197CDC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ru-RU"/>
        </w:rPr>
        <w:pict>
          <v:shape id="Text Box 87" o:spid="_x0000_s1129" type="#_x0000_t202" style="position:absolute;left:0;text-align:left;margin-left:563.5pt;margin-top:1.7pt;width:68.95pt;height:18.5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OiiAIAABk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Z&#10;MCVJBxw98MGhlRrQfObr02tbgtm9BkM3wD7wHHK1+k7RLxZJddMQueXXxqi+4YRBfIm/GZ1dHXGs&#10;B9n07xUDP2TnVAAaatP54kE5EKADT48nbnwsFDbns3w6zTGicJRe5vk8Dx5IebysjXVvueqQn1TY&#10;APUBnOzvrPPBkPJo4n1Z1Qq2Fm0bFma7uWkN2hOQyTp8B/QXZq30xlL5ayPiuAMxgg9/5qMNtD8V&#10;SZrFq7SYrKfz2SRbZ/mkmMXzSZwUq2IaZ0V2u/7uA0yyshGMcXknJD9KMMn+juJDM4ziCSJEfYWL&#10;PM1Hhv6YZBy+3yXZCQcd2YoOan4yIqXn9Y1kkDYpHRHtOI9ehh+qDDU4/kNVggo88aME3LAZguCS&#10;+NL79xrZKPYIwjAKiAP24T2BSaPMN4x66M0K2687YjhG7TsJ4iqSLPPNHBZZPkthYc5PNucnRFKA&#10;qrDDaJzeuPEB2Gkjtg14GuUs1TUIshZBLM9RHWQM/ReyOrwVvsHP18Hq+UVb/gAAAP//AwBQSwME&#10;FAAGAAgAAAAhABsT3lPeAAAACgEAAA8AAABkcnMvZG93bnJldi54bWxMj0FPg0AUhO8m/ofNM/Fi&#10;7FKk0FKWRk00Xlv7Ax7sKxDZt4TdFvrv3Z70OJnJzDfFbja9uNDoOssKlosIBHFtdceNguP3x/Ma&#10;hPPIGnvLpOBKDnbl/V2BubYT7+ly8I0IJexyVNB6P+RSurolg25hB+Lgnexo0Ac5NlKPOIVy08s4&#10;ilJpsOOw0OJA7y3VP4ezUXD6mp5Wm6n69Mdsn6Rv2GWVvSr1+DC/bkF4mv1fGG74AR3KwFTZM2sn&#10;+qCXcRbOeAUvCYhbIE6TDYhKQRKtQJaF/H+h/AUAAP//AwBQSwECLQAUAAYACAAAACEAtoM4kv4A&#10;AADhAQAAEwAAAAAAAAAAAAAAAAAAAAAAW0NvbnRlbnRfVHlwZXNdLnhtbFBLAQItABQABgAIAAAA&#10;IQA4/SH/1gAAAJQBAAALAAAAAAAAAAAAAAAAAC8BAABfcmVscy8ucmVsc1BLAQItABQABgAIAAAA&#10;IQCNW1OiiAIAABkFAAAOAAAAAAAAAAAAAAAAAC4CAABkcnMvZTJvRG9jLnhtbFBLAQItABQABgAI&#10;AAAAIQAbE95T3gAAAAoBAAAPAAAAAAAAAAAAAAAAAOIEAABkcnMvZG93bnJldi54bWxQSwUGAAAA&#10;AAQABADzAAAA7QUAAAAA&#10;" stroked="f">
            <v:textbox>
              <w:txbxContent>
                <w:p w:rsidR="00A655E2" w:rsidRPr="00BD476A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ru-RU"/>
        </w:rPr>
        <w:pict>
          <v:shape id="Text Box 59" o:spid="_x0000_s1130" type="#_x0000_t202" style="position:absolute;left:0;text-align:left;margin-left:-126.65pt;margin-top:9.3pt;width:9.95pt;height:23.2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Dz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n&#10;M4wUaYGjBz44tNIDygtfn76zJZjdd2DoBtgHnkOutrvT9LNFSq8bonb8xhjdN5wwiC/xN6OLqyOO&#10;9SDb/p1m4IfsnQ5AQ21aXzwoBwJ04OnxzI2PhXqX6fTVNMeIwlFa5OksDx5IebrcGevecN0iP6mw&#10;AeoDODncWeeDIeXJxPuyWgq2EVKGhdlt19KgAwGZbMJ3RH9mJpU3VtpfGxHHHYgRfPgzH22g/VuR&#10;pFm8SovJZjqfTbJNlk+KWTyfxEmxKqZxVmS3m+8+wCQrG8EYV3dC8ZMEk+zvKD42wyieIELUVxjK&#10;k48M/THJOHy/S7IVDjpSirbC87MRKT2vrxWDtEnpiJDjPHoefqgy1OD0D1UJKvDEjxJww3YIgkvi&#10;zPv3Gtlq9gjCMBqIA/bhPYFJo81XjHrozQrbL3tiOEbyrQJxFUmW+WYOiyyfpbAwlyfbyxOiKEBV&#10;2GE0TtdufAD2nRG7BjyNclb6BgRZiyCWp6iOMob+C1kd3wrf4JfrYPX0oi1/AAAA//8DAFBLAwQU&#10;AAYACAAAACEAfvDyIOAAAAALAQAADwAAAGRycy9kb3ducmV2LnhtbEyPQW6DMBBF95V6B2sqdVMR&#10;EwgkIZiordSq26Q5wAATQMVjhJ1Abl931SxH/+n/N/l+1r240mg7wwqWixAEcWXqjhsFp++PYAPC&#10;OuQae8Ok4EYW9sXjQ45ZbSY+0PXoGuFL2GaooHVuyKS0VUsa7cIMxD47m1Gj8+fYyHrEyZfrXkZh&#10;mEqNHfuFFgd6b6n6OV60gvPX9JJsp/LTndaHVfqG3bo0N6Wen+bXHQhHs/uH4U/fq0PhnUpz4dqK&#10;XkEQJXHsWZ9sUhCeCKI4XoEoFaTJEmSRy/sfil8AAAD//wMAUEsBAi0AFAAGAAgAAAAhALaDOJL+&#10;AAAA4QEAABMAAAAAAAAAAAAAAAAAAAAAAFtDb250ZW50X1R5cGVzXS54bWxQSwECLQAUAAYACAAA&#10;ACEAOP0h/9YAAACUAQAACwAAAAAAAAAAAAAAAAAvAQAAX3JlbHMvLnJlbHNQSwECLQAUAAYACAAA&#10;ACEAD4+g84cCAAAZBQAADgAAAAAAAAAAAAAAAAAuAgAAZHJzL2Uyb0RvYy54bWxQSwECLQAUAAYA&#10;CAAAACEAfvDyIOAAAAALAQAADwAAAAAAAAAAAAAAAADhBAAAZHJzL2Rvd25yZXYueG1sUEsFBgAA&#10;AAAEAAQA8wAAAO4FAAAAAA==&#10;" stroked="f">
            <v:textbox>
              <w:txbxContent>
                <w:p w:rsidR="00A655E2" w:rsidRPr="00CA37B0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 w:rsidRPr="00CA37B0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CA37B0">
                    <w:rPr>
                      <w:sz w:val="20"/>
                      <w:szCs w:val="20"/>
                      <w:vertAlign w:val="subscript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ru-RU"/>
        </w:rPr>
        <w:pict>
          <v:shape id="Text Box 63" o:spid="_x0000_s1131" type="#_x0000_t202" style="position:absolute;left:0;text-align:left;margin-left:-96.7pt;margin-top:9.65pt;width:3.55pt;height:18.6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5iQ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2RQjSTrg6JENDq3UgKbXvj69tiW4PWhwdAPsA88hV6vvVf3JIqnWLZE7dmuM6ltGKMSX+JPRxdER&#10;x3qQbf9WUbiH7J0KQENjOl88KAcCdODp6cyNj6WGzSyP5zlGNVjS62maBuoiUp7OamPda6Y65CcV&#10;NsB8wCaHe+t8LKQ8ufirrBKcbrgQYWF227Uw6EBAJZvwhfCfuQnpnaXyx0bEcQdChDu8zQcbWP9a&#10;JGkWr9JispnOZ5Nsk+WTYhbPJ3FSrIppnBXZ3eabDzDJypZTyuQ9l+ykwCT7O4aPvTBqJ2gQ9RUu&#10;8jQfCfpjknH4fpdkxx00pOBdhednJ1J6Wl9JCmmT0hEuxnn0c/ihylCD0z9UJYjA8z4qwA3bIegt&#10;ifOTuraKPoEujALigHx4TmDSKvMFox5as8L2854YhpF4I0FbRZJlvpfDIstnoAVkLi3bSwuRNUBV&#10;2GE0Ttdu7P+9NnzXwk2jmqW6BT02PIjFC3eM6qhiaL+Q1fGp8P19uQ5ePx605XcAAAD//wMAUEsD&#10;BBQABgAIAAAAIQCz1qn93wAAAAsBAAAPAAAAZHJzL2Rvd25yZXYueG1sTI/BboMwDIbvk/YOkSft&#10;MtHAWmihhGqbtGnXdn0AAymgEgeRtNC3n3dab7b+T78/57vZ9OKqR9dZUhAtQhCaKlt31Cg4/nwG&#10;GxDOI9XYW9IKbtrBrnh8yDGr7UR7fT34RnAJuQwVtN4PmZSuarVBt7CDJs5OdjToeR0bWY84cbnp&#10;5WsYJtJgR3yhxUF/tLo6Hy5Gwel7eonTqfzyx/V+lbxjty7tTannp/ltC8Lr2f/D8KfP6lCwU2kv&#10;VDvRKwiidLlilpN0CYKJINokPJUK4iQGWeTy/ofiFwAA//8DAFBLAQItABQABgAIAAAAIQC2gziS&#10;/gAAAOEBAAATAAAAAAAAAAAAAAAAAAAAAABbQ29udGVudF9UeXBlc10ueG1sUEsBAi0AFAAGAAgA&#10;AAAhADj9If/WAAAAlAEAAAsAAAAAAAAAAAAAAAAALwEAAF9yZWxzLy5yZWxzUEsBAi0AFAAGAAgA&#10;AAAhACKTNjmJAgAAGAUAAA4AAAAAAAAAAAAAAAAALgIAAGRycy9lMm9Eb2MueG1sUEsBAi0AFAAG&#10;AAgAAAAhALPWqf3fAAAACwEAAA8AAAAAAAAAAAAAAAAA4wQAAGRycy9kb3ducmV2LnhtbFBLBQYA&#10;AAAABAAEAPMAAADvBQAAAAA=&#10;" stroked="f">
            <v:textbox>
              <w:txbxContent>
                <w:p w:rsidR="00A655E2" w:rsidRPr="004414C7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 w:rsidRPr="004414C7">
                    <w:rPr>
                      <w:sz w:val="20"/>
                      <w:szCs w:val="20"/>
                      <w:lang w:val="en-US"/>
                    </w:rPr>
                    <w:t>R</w:t>
                  </w:r>
                  <w:r w:rsidRPr="004414C7">
                    <w:rPr>
                      <w:sz w:val="20"/>
                      <w:szCs w:val="20"/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62" o:spid="_x0000_s1132" type="#_x0000_t202" style="position:absolute;left:0;text-align:left;margin-left:-242.7pt;margin-top:10.75pt;width:13.45pt;height:17.9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JVhQ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6cY&#10;KdIBRw988OhaD2iWh/r0xlVgdm/A0A+wDzzHXJ250/SLQ0rftERt+ZW1um85YRBfFm4mZ1dHHBdA&#10;Nv17zcAP2XkdgYbGdqF4UA4E6MDT44mbEAsNLufpIoMQKRzl+bycTaMHUh0vG+v8W647FCY1tkB9&#10;BCf7O+dDMKQ6mgRfTkvB1kLKuLDbzY20aE9AJuv4HdBfmEkVjJUO10bEcQdiBB/hLEQbaf9eZnmR&#10;XuflZD1bzCfFuphOSkhhkmbldTlLi7K4XT+FALOiagVjXN0JxY8SzIq/o/jQDKN4oghRX+Nymk9H&#10;hv6YZBq/3yXZCQ8dKUVX48XJiFSB1zeKQdqk8kTIcZ68DD9WGWpw/MeqRBUE4kcJ+GEzRMFl6Sz4&#10;DxrZaPYIwrAaiAP24T2BSavtN4x66M0au687YjlG8p0CcZVZUYRmjotiOs9hYc9PNucnRFGAqrHH&#10;aJze+PEB2Bkrti14GuWs9BUIshFRLM9RHWQM/RezOrwVocHP19Hq+UVb/QAAAP//AwBQSwMEFAAG&#10;AAgAAAAhAPxUwwXgAAAACwEAAA8AAABkcnMvZG93bnJldi54bWxMj8tOwzAQRfdI/IM1SGxQ6rSy&#10;mxAyqQAJxLaPD5jEbhIR21HsNunfY1awm9Ec3Tm33C1mYFc9+d5ZhPUqBaZt41RvW4TT8SPJgflA&#10;VtHgrEa4aQ+76v6upEK52e719RBaFkOsLwihC2EsOPdNpw35lRu1jbezmwyFuE4tVxPNMdwMfJOm&#10;W26ot/FDR6N+73TzfbgYhPPX/CSf5/oznLK92L5Rn9Xuhvj4sLy+AAt6CX8w/OpHdaiiU+0uVnk2&#10;ICQilyKyCJu1BBaJRMg8TjWCzATwquT/O1Q/AAAA//8DAFBLAQItABQABgAIAAAAIQC2gziS/gAA&#10;AOEBAAATAAAAAAAAAAAAAAAAAAAAAABbQ29udGVudF9UeXBlc10ueG1sUEsBAi0AFAAGAAgAAAAh&#10;ADj9If/WAAAAlAEAAAsAAAAAAAAAAAAAAAAALwEAAF9yZWxzLy5yZWxzUEsBAi0AFAAGAAgAAAAh&#10;AHqFolWFAgAAGQUAAA4AAAAAAAAAAAAAAAAALgIAAGRycy9lMm9Eb2MueG1sUEsBAi0AFAAGAAgA&#10;AAAhAPxUwwXgAAAACwEAAA8AAAAAAAAAAAAAAAAA3wQAAGRycy9kb3ducmV2LnhtbFBLBQYAAAAA&#10;BAAEAPMAAADsBQAAAAA=&#10;" stroked="f">
            <v:textbox>
              <w:txbxContent>
                <w:p w:rsidR="00A655E2" w:rsidRPr="00CA37B0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 w:rsidRPr="00CA37B0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CA37B0">
                    <w:rPr>
                      <w:sz w:val="20"/>
                      <w:szCs w:val="20"/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90" o:spid="_x0000_s1133" type="#_x0000_t202" style="position:absolute;left:0;text-align:left;margin-left:643.8pt;margin-top:7.2pt;width:50.25pt;height:17.9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EJiAIAABkFAAAOAAAAZHJzL2Uyb0RvYy54bWysVNmO2yAUfa/Uf0C8Z7zUiWMrzmiSaapK&#10;00Wa6QcQwDGqDRRI7GnVf+8FJ5lMF6mq6gfMcjl3OeeyuB66Fh24sULJCidXMUZcUsWE3FX408Nm&#10;MsfIOiIZaZXkFX7kFl8vX75Y9LrkqWpUy7hBACJt2esKN87pMoosbXhH7JXSXMJhrUxHHCzNLmKG&#10;9IDetVEax7OoV4Zpoyi3FnZvx0O8DPh1zan7UNeWO9RWGGJzYTRh3PoxWi5IuTNEN4IewyD/EEVH&#10;hASnZ6hb4gjaG/ELVCeoUVbV7oqqLlJ1LSgPOUA2SfxTNvcN0TzkAsWx+lwm+/9g6fvDR4MEq3Ce&#10;YSRJBxw98MGhlRpQEerTa1uC2b0GQzfAPvAccrX6TtHPFkm1bojc8RtjVN9wwiC+xFc2urjqGbGl&#10;9SDb/p1i4IfsnQpAQ206XzwoBwJ04OnxzI2PhcLm7NU8yacYUThK07yYTYMHUp4ua2PdG6465CcV&#10;NkB9ACeHO+t8MKQ8mXhfVrWCbUTbhoXZbdetQQcCMtmE74j+zKyV3lgqf21EHHcgRvDhz3y0gfZv&#10;RZJm8SotJpvZPJ9km2w6KfJ4PomTYlXM4qzIbjfffYBJVjaCMS7vhOQnCSbZ31F8bIZRPEGEqK9w&#10;MU2nI0N/TDIO3++S7ISDjmxFV+H52YiUntfXkoV+cUS04zx6Hn6oMtTg9A9VCSrwxI8ScMN2CIJL&#10;4tz797LYKvYIwjAKiAP24T2BSaPMV4x66M0K2y97YjhG7VsJ4iqSLPPNHBbZNE9hYS5PtpcnRFKA&#10;qrDDaJyu3fgA7LURuwY8jXKW6gYEWYsglqeojjKG/gtZHd8K3+CX62D19KItfwAAAP//AwBQSwME&#10;FAAGAAgAAAAhAESqI0DfAAAACwEAAA8AAABkcnMvZG93bnJldi54bWxMj8FOg0AQhu8mvsNmTLwY&#10;u7SlgMjSqInGa2sfYGCnQGR3Cbst9O2dnuxt/syXf74ptrPpxZlG3zmrYLmIQJCtne5so+Dw8/mc&#10;gfABrcbeWVJwIQ/b8v6uwFy7ye7ovA+N4BLrc1TQhjDkUvq6JYN+4QayvDu60WDgODZSjzhxuenl&#10;KooSabCzfKHFgT5aqn/3J6Pg+D09bV6m6isc0l2cvGOXVu6i1OPD/PYKItAc/mG46rM6lOxUuZPV&#10;XvScV1maMMtTHIO4EussW4KoFGyiNciykLc/lH8AAAD//wMAUEsBAi0AFAAGAAgAAAAhALaDOJL+&#10;AAAA4QEAABMAAAAAAAAAAAAAAAAAAAAAAFtDb250ZW50X1R5cGVzXS54bWxQSwECLQAUAAYACAAA&#10;ACEAOP0h/9YAAACUAQAACwAAAAAAAAAAAAAAAAAvAQAAX3JlbHMvLnJlbHNQSwECLQAUAAYACAAA&#10;ACEAWNLxCYgCAAAZBQAADgAAAAAAAAAAAAAAAAAuAgAAZHJzL2Uyb0RvYy54bWxQSwECLQAUAAYA&#10;CAAAACEARKojQN8AAAALAQAADwAAAAAAAAAAAAAAAADiBAAAZHJzL2Rvd25yZXYueG1sUEsFBgAA&#10;AAAEAAQA8wAAAO4FAAAAAA==&#10;" stroked="f">
            <v:textbox>
              <w:txbxContent>
                <w:p w:rsidR="00A655E2" w:rsidRPr="00BD476A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89" o:spid="_x0000_s1134" type="#_x0000_t202" style="position:absolute;left:0;text-align:left;margin-left:684.3pt;margin-top:.2pt;width:25.6pt;height:17.8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jN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NL&#10;jBTpgKNHPnh0owe0KEN9euMqcHsw4OgH2AeeY67O3Gv6ySGlb1uitvzaWt23nDCILwsnk7OjI44L&#10;IJv+rWZwD9l5HYGGxnaheFAOBOjA09OJmxALhc3LfJrlYKFgyvNZOovcJaQ6HjbW+ddcdyhMamyB&#10;+ghO9vfOh2BIdXQJdzktBVsLKePCbje30qI9AZms4xfjf+YmVXBWOhwbEccdiBHuCLYQbaT9a5nl&#10;RXqTl5P1bDGfFOtiOinn6WKSZuVNOUuLsrhbfwsBZkXVCsa4uheKHyWYFX9H8aEZRvFEEaK+xuU0&#10;n44M/THJNH6/S7ITHjpSiq7Gi5MTqQKvrxSDtEnliZDjPPk5/FhlqMHxH6sSVRCIHyXgh80QBZel&#10;i6O8Npo9gTCsBuKAY3hPYNJq+wWjHnqzxu7zjliOkXyjQFxlVhShmeOimM6DLuy5ZXNuIYoCVI09&#10;RuP01o8PwM5YsW3hplHOSl+DIBsRxRKUO0Z1kDH0X8zq8FaEBj9fR68fL9rqOwAAAP//AwBQSwME&#10;FAAGAAgAAAAhAD8ijPXdAAAACQEAAA8AAABkcnMvZG93bnJldi54bWxMj8FOwzAQRO9I/IO1SFwQ&#10;dUqD26ZxKkACcW3pBzjxNokar6PYbdK/Z3uC42hGM2/y7eQ6ccEhtJ40zGcJCKTK25ZqDYefz+cV&#10;iBANWdN5Qg1XDLAt7u9yk1k/0g4v+1gLLqGQGQ1NjH0mZagadCbMfI/E3tEPzkSWQy3tYEYud518&#10;SRIlnWmJFxrT40eD1Wl/dhqO3+PT63osv+JhuUvVu2mXpb9q/fgwvW1ARJziXxhu+IwOBTOV/kw2&#10;iI71Qq0UZzWkIG5+Ol/zl1LDQiUgi1z+f1D8AgAA//8DAFBLAQItABQABgAIAAAAIQC2gziS/gAA&#10;AOEBAAATAAAAAAAAAAAAAAAAAAAAAABbQ29udGVudF9UeXBlc10ueG1sUEsBAi0AFAAGAAgAAAAh&#10;ADj9If/WAAAAlAEAAAsAAAAAAAAAAAAAAAAALwEAAF9yZWxzLy5yZWxzUEsBAi0AFAAGAAgAAAAh&#10;AISkSM2IAgAAGQUAAA4AAAAAAAAAAAAAAAAALgIAAGRycy9lMm9Eb2MueG1sUEsBAi0AFAAGAAgA&#10;AAAhAD8ijPXdAAAACQEAAA8AAAAAAAAAAAAAAAAA4gQAAGRycy9kb3ducmV2LnhtbFBLBQYAAAAA&#10;BAAEAPMAAADsBQAAAAA=&#10;" stroked="f">
            <v:textbox>
              <w:txbxContent>
                <w:p w:rsidR="00A655E2" w:rsidRPr="00BD476A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86" o:spid="_x0000_s1135" type="#_x0000_t202" style="position:absolute;left:0;text-align:left;margin-left:611.1pt;margin-top:5.1pt;width:10.65pt;height:18.5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mj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pRhJ0gFHD2xwaKUGNJ/6+vTalmB2r8HQDbAPPIdcrb5T9ReLpLppidyya2NU3zJCIb7E34zOro44&#10;1oNs+veKgh+ycyoADY3pfPGgHAjQgafHEzc+ltq7vMzTPMeohqP0Ms/nefBAyuNlbax7y1SH/KTC&#10;BqgP4GR/Z50PhpRHE+/LKsHpmgsRFma7uREG7QnIZB2+A/oLMyG9sVT+2og47kCM4MOf+WgD7U9F&#10;kmbxKi0m6+l8NsnWWT4pZvF8EifFqpjGWZHdrr/7AJOsbDmlTN5xyY4STLK/o/jQDKN4gghRX+EC&#10;SjUy9Mck4/D9LsmOO+hIwbsKz09GpPS8vpEU0ialI1yM8+hl+KHKUIPjP1QlqMATP0rADZshCC6J&#10;C+/fa2Sj6CMIwyggDtiH9wQmrTLfMOqhNytsv+6IYRiJdxLEVSRZ5ps5LLJ8lsLCnJ9szk+IrAGq&#10;wg6jcXrjxgdgpw3ftuBplLNU1yDIhgexPEd1kDH0X8jq8Fb4Bj9fB6vnF235AwAA//8DAFBLAwQU&#10;AAYACAAAACEAPtWg7d0AAAALAQAADwAAAGRycy9kb3ducmV2LnhtbEyPQU7DQAxF90jcYWQkNohO&#10;SNMGQiYVIIHYtvQATuImERlPlJk26e1xV9Qb+8tf38/5Zra9OtHoO8cGnhYRKOLK1R03BvY/n4/P&#10;oHxArrF3TAbO5GFT3N7kmNVu4i2ddqFREsI+QwNtCEOmta9asugXbiCW3cGNFoPIsdH1iJOE217H&#10;UbTWFjuWCy0O9NFS9bs7WgOH7+lh9TKVX2GfbpP1O3Zp6c7G3N/Nb6+gAs3h3wwXfEGHQphKd+Ta&#10;q150LCVemSLpF0ecLFegSgNJugRd5Pr6h+IPAAD//wMAUEsBAi0AFAAGAAgAAAAhALaDOJL+AAAA&#10;4QEAABMAAAAAAAAAAAAAAAAAAAAAAFtDb250ZW50X1R5cGVzXS54bWxQSwECLQAUAAYACAAAACEA&#10;OP0h/9YAAACUAQAACwAAAAAAAAAAAAAAAAAvAQAAX3JlbHMvLnJlbHNQSwECLQAUAAYACAAAACEA&#10;lVLJo4cCAAAZBQAADgAAAAAAAAAAAAAAAAAuAgAAZHJzL2Uyb0RvYy54bWxQSwECLQAUAAYACAAA&#10;ACEAPtWg7d0AAAALAQAADwAAAAAAAAAAAAAAAADhBAAAZHJzL2Rvd25yZXYueG1sUEsFBgAAAAAE&#10;AAQA8wAAAOsFAAAAAA==&#10;" stroked="f">
            <v:textbox>
              <w:txbxContent>
                <w:p w:rsidR="00A655E2" w:rsidRPr="00BD476A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116" o:spid="_x0000_s1136" type="#_x0000_t202" style="position:absolute;left:0;text-align:left;margin-left:581.25pt;margin-top:4pt;width:35.55pt;height:17.2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qTiAIAABoFAAAOAAAAZHJzL2Uyb0RvYy54bWysVG1v2yAQ/j5p/wHxPbWx7CS26lRru0yT&#10;uhep3Q8gGMdoGBiQ2N20/74DJ2m6F2ma5g8YuOPh7p7nuLwae4n23DqhVY3JRYoRV0w3Qm1r/Olh&#10;PVti5DxVDZVa8Ro/coevVi9fXA6m4pnutGy4RQCiXDWYGnfemypJHOt4T92FNlyBsdW2px6Wdps0&#10;lg6A3sskS9N5MmjbGKsZdw52bycjXkX8tuXMf2hbxz2SNYbYfBxtHDdhTFaXtNpaajrBDmHQf4ii&#10;p0LBpSeoW+op2lnxC1QvmNVOt/6C6T7RbSsYjzlANiT9KZv7jhoec4HiOHMqk/t/sOz9/qNFoqnx&#10;gmCkaA8cPfDRo2s9IkLmoUCDcRX43Rvw9CMYgOiYrDN3mn12SOmbjqotf2WtHjpOGwiQhJPJ2dEJ&#10;xwWQzfBON3AR3XkdgcbW9qF6UA8E6EDU44mcEAyDzbwg+bLAiIEpI2W6KOINtDoeNtb5N1z3KExq&#10;bIH7CE73d86HYGh1dAl3OS1FsxZSxoXdbm6kRXsKOlnH74D+zE2q4Kx0ODYhTjsQI9wRbCHayPu3&#10;kmR5ep2Vs/V8uZjl67yYlYt0OUtJeV3O07zMb9ffQ4AkrzrRNFzdCcWPGiT533F86IZJPVGFaKhx&#10;WWTFxNAfk0zj97ske+GhJaXoa7w8OdEq8PpaNZA2rTwVcponz8OPVYYaHP+xKlEFgfhJAn7cjFFx&#10;hMT+CxrZ6OYRhGE1EAfsw4MCk07brxgN0Jw1dl921HKM5FsF4ipJnodujou8WGSwsOeWzbmFKgZQ&#10;NfYYTdMbP70AO2PFtoObJjkr/QoE2YoolqeoDjKGBoxZHR6L0OHn6+j19KStfgAAAP//AwBQSwME&#10;FAAGAAgAAAAhACsjf8vdAAAACgEAAA8AAABkcnMvZG93bnJldi54bWxMj0FPg0AUhO8m/ofNM/Fi&#10;7FLa0oosjZpovLb2BzzgFYjsW8JuC/33vp7scTKTmW+y7WQ7dabBt44NzGcRKOLSVS3XBg4/n88b&#10;UD4gV9g5JgMX8rDN7+8yTCs38o7O+1ArKWGfooEmhD7V2pcNWfQz1xOLd3SDxSByqHU14CjlttNx&#10;FCXaYsuy0GBPHw2Vv/uTNXD8Hp9WL2PxFQ7r3TJ5x3ZduIsxjw/T2yuoQFP4D8MVX9AhF6bCnbjy&#10;qhM9T+KVZA1s5NM1EC8WCajCwFIMnWf69kL+BwAA//8DAFBLAQItABQABgAIAAAAIQC2gziS/gAA&#10;AOEBAAATAAAAAAAAAAAAAAAAAAAAAABbQ29udGVudF9UeXBlc10ueG1sUEsBAi0AFAAGAAgAAAAh&#10;ADj9If/WAAAAlAEAAAsAAAAAAAAAAAAAAAAALwEAAF9yZWxzLy5yZWxzUEsBAi0AFAAGAAgAAAAh&#10;AE6iypOIAgAAGgUAAA4AAAAAAAAAAAAAAAAALgIAAGRycy9lMm9Eb2MueG1sUEsBAi0AFAAGAAgA&#10;AAAhACsjf8vdAAAACgEAAA8AAAAAAAAAAAAAAAAA4gQAAGRycy9kb3ducmV2LnhtbFBLBQYAAAAA&#10;BAAEAPMAAADsBQAAAAA=&#10;" stroked="f">
            <v:textbox>
              <w:txbxContent>
                <w:p w:rsidR="00A655E2" w:rsidRPr="00197CDC" w:rsidRDefault="00A655E2" w:rsidP="00A655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115" o:spid="_x0000_s1137" type="#_x0000_t202" style="position:absolute;left:0;text-align:left;margin-left:563.5pt;margin-top:9.85pt;width:25.55pt;height:18.7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NFiAIAABoFAAAOAAAAZHJzL2Uyb0RvYy54bWysVG1v2yAQ/j5p/wHxPbVxnSa24lR9WaZJ&#10;3YvU7gcQwDGaDQxI7K7af9+BkzTrNmma5g8YuOPhubvnWFwOXYt2wjqpVYXJWYqRUExzqTYV/vyw&#10;mswxcp4qTlutRIUfhcOXy9evFr0pRaYb3XJhEYAoV/amwo33pkwSxxrRUXemjVBgrLXtqIel3STc&#10;0h7QuzbJ0vQi6bXlxmomnIPd29GIlxG/rgXzH+vaCY/aCgM3H0cbx3UYk+WClhtLTSPZngb9BxYd&#10;lQouPULdUk/R1spfoDrJrHa69mdMd4mua8lEjAGiIemLaO4bakSMBZLjzDFN7v/Bsg+7TxZJXuEZ&#10;pEfRDmr0IAaPrvWACJmGBPXGleB3b8DTD2CAQsdgnbnT7ItDSt80VG3ElbW6bwTlQJCEk8nJ0RHH&#10;BZB1/15zuIhuvY5AQ227kD3IBwJ0YPJ4LE4gw2DzPMvz+RQjBqbsfE6yyC2h5eGwsc6/FbpDYVJh&#10;C7WP4HR353wgQ8uDS7jL6VbylWzbuLCb9U1r0Y6CTlbxi/xfuLUqOCsdjo2I4w5whDuCLbCNdX8q&#10;SJan11kxWV3MZ5N8lU8nxSydT1JSXBcXaV7kt6vvgSDJy0ZyLtSdVOKgQZL/XY333TCqJ6oQ9RUu&#10;ppCdGNcfg0zj97sgO+mhJVvZVXh+dKJlqOsbxSFsWnoq23Ge/Ew/ZhlycPjHrEQVhMKPEvDDeoiK&#10;IySKJGhkrfkjCMNqKBxUHx4UmDTafsOoh+assPu6pVZg1L5TIK6C5Hno5rjIp7MMFvbUsj61UMUA&#10;qsIeo3F648cXYGus3DRw0yhnpa9AkLWMYnlmtZcxNGCMav9YhA4/XUev5ydt+QMAAP//AwBQSwME&#10;FAAGAAgAAAAhAPHKWn/fAAAACwEAAA8AAABkcnMvZG93bnJldi54bWxMj81OwzAQhO9IvIO1SFwQ&#10;dRLRug1xKkACce3PAzjxNomI11HsNunbsz3BbUc7mvmm2M6uFxccQ+dJQ7pIQCDV3nbUaDgePp/X&#10;IEI0ZE3vCTVcMcC2vL8rTG79RDu87GMjOIRCbjS0MQ65lKFu0Zmw8AMS/05+dCayHBtpRzNxuOtl&#10;liQr6UxH3NCaAT9arH/2Z6fh9D09LTdT9RWPaveyejedqvxV68eH+e0VRMQ5/pnhhs/oUDJT5c9k&#10;g+hZp5niMZGvjQJxc6RqnYKoNCxVBrIs5P8N5S8AAAD//wMAUEsBAi0AFAAGAAgAAAAhALaDOJL+&#10;AAAA4QEAABMAAAAAAAAAAAAAAAAAAAAAAFtDb250ZW50X1R5cGVzXS54bWxQSwECLQAUAAYACAAA&#10;ACEAOP0h/9YAAACUAQAACwAAAAAAAAAAAAAAAAAvAQAAX3JlbHMvLnJlbHNQSwECLQAUAAYACAAA&#10;ACEAuowjRYgCAAAaBQAADgAAAAAAAAAAAAAAAAAuAgAAZHJzL2Uyb0RvYy54bWxQSwECLQAUAAYA&#10;CAAAACEA8cpaf98AAAALAQAADwAAAAAAAAAAAAAAAADiBAAAZHJzL2Rvd25yZXYueG1sUEsFBgAA&#10;AAAEAAQA8wAAAO4FAAAAAA==&#10;" stroked="f">
            <v:textbox>
              <w:txbxContent>
                <w:p w:rsidR="00A655E2" w:rsidRPr="00197CDC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97CDC">
                    <w:rPr>
                      <w:sz w:val="20"/>
                      <w:szCs w:val="20"/>
                      <w:lang w:val="en-US"/>
                    </w:rPr>
                    <w:t>R</w:t>
                  </w:r>
                  <w:r w:rsidRPr="00197CDC">
                    <w:rPr>
                      <w:sz w:val="20"/>
                      <w:szCs w:val="20"/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114368">
        <w:rPr>
          <w:rFonts w:ascii="Calibri" w:eastAsia="Times New Roman" w:hAnsi="Calibri" w:cs="Times New Roman"/>
          <w:noProof/>
          <w:lang w:eastAsia="ru-RU"/>
        </w:rPr>
        <w:pict>
          <v:shape id="Text Box 118" o:spid="_x0000_s1138" type="#_x0000_t202" style="position:absolute;left:0;text-align:left;margin-left:606.65pt;margin-top:8pt;width:4.45pt;height:20.7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ociA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8r&#10;jBTpgaNHPnp0o0eUZYtQoMG4GvweDHj6EQxAdEzWmXtNPzmk9G1H1JZfW6uHjhMGAWbhZHJ2dMJx&#10;AWQzvNUMLiI7ryPQ2No+VA/qgQAdiHo6kROCobBZzsusxIiCJZ/niypyl5D6eNZY519z3aMwabAF&#10;6iM22d87H2Ih9dElXOW0FGwtpIwLu93cSov2BGSyjl8M/5mbVMFZ6XBsQpx2IES4I9hCsJH2r1WW&#10;F+lNXs3W88XlrFgX5ay6TBezNKtuqnlaVMXd+lsIMCvqTjDG1b1Q/CjBrPg7ig/NMIknihANDa7K&#10;vJwI+mOSafx+l2QvPHSkFH2DFycnUgdaXykGaZPaEyGnefJz+LHKUIPjP1YliiDwPinAj5sxCi7L&#10;8qO6Npo9gS6sBuKAfHhPYNJp+wWjAXqzwe7zjliOkXyjQFtVVhShmeOiKC9zWNhzy+bcQhQFqAZ7&#10;jKbprZ8egJ2xYtvBTZOalb4GPbYiiiUId4rqoGLov5jV4a0IDX6+jl4/XrTVdwAAAP//AwBQSwME&#10;FAAGAAgAAAAhACgw0FzeAAAACwEAAA8AAABkcnMvZG93bnJldi54bWxMj0FPg0AQhe8m/ofNmHgx&#10;diltQZGlURON19b+gAGmQGRnCbst9N87Pemc5mVe3nwv3862V2cafefYwHIRgSKuXN1xY+Dw/fH4&#10;BMoH5Bp7x2TgQh62xe1NjlntJt7ReR8aJSHsMzTQhjBkWvuqJYt+4QZiuR3daDGIHBtdjzhJuO11&#10;HEWJttixfGhxoPeWqp/9yRo4fk0Pm+ep/AyHdLdO3rBLS3cx5v5ufn0BFWgOf2a44gs6FMJUuhPX&#10;XvWi4+VqJV7ZEil1dcQyoEoDm3QNusj1/w7FLwAAAP//AwBQSwECLQAUAAYACAAAACEAtoM4kv4A&#10;AADhAQAAEwAAAAAAAAAAAAAAAAAAAAAAW0NvbnRlbnRfVHlwZXNdLnhtbFBLAQItABQABgAIAAAA&#10;IQA4/SH/1gAAAJQBAAALAAAAAAAAAAAAAAAAAC8BAABfcmVscy8ucmVsc1BLAQItABQABgAIAAAA&#10;IQDeSjociAIAABkFAAAOAAAAAAAAAAAAAAAAAC4CAABkcnMvZTJvRG9jLnhtbFBLAQItABQABgAI&#10;AAAAIQAoMNBc3gAAAAsBAAAPAAAAAAAAAAAAAAAAAOIEAABkcnMvZG93bnJldi54bWxQSwUGAAAA&#10;AAQABADzAAAA7QUAAAAA&#10;" stroked="f">
            <v:textbox>
              <w:txbxContent>
                <w:p w:rsidR="00A655E2" w:rsidRPr="00197CDC" w:rsidRDefault="00A655E2" w:rsidP="00A655E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4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600"/>
        <w:gridCol w:w="566"/>
        <w:gridCol w:w="598"/>
        <w:gridCol w:w="598"/>
        <w:gridCol w:w="598"/>
        <w:gridCol w:w="601"/>
        <w:gridCol w:w="601"/>
        <w:gridCol w:w="601"/>
        <w:gridCol w:w="603"/>
        <w:gridCol w:w="603"/>
        <w:gridCol w:w="725"/>
        <w:gridCol w:w="709"/>
        <w:gridCol w:w="603"/>
        <w:gridCol w:w="603"/>
        <w:gridCol w:w="603"/>
      </w:tblGrid>
      <w:tr w:rsidR="00A655E2" w:rsidRPr="00A655E2" w:rsidTr="00A655E2">
        <w:trPr>
          <w:cantSplit/>
          <w:trHeight w:val="382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38" w:right="-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8664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 w:right="-107" w:firstLine="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108" w:right="-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28" w:right="-1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right="-1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ind w:left="-10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ind w:left="-127" w:right="-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108" w:right="-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ind w:right="-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55" w:right="-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tabs>
                <w:tab w:val="left" w:pos="458"/>
              </w:tabs>
              <w:spacing w:after="0" w:line="240" w:lineRule="auto"/>
              <w:ind w:left="-10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28" w:right="-1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ind w:left="-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600"/>
        <w:gridCol w:w="566"/>
        <w:gridCol w:w="598"/>
        <w:gridCol w:w="598"/>
        <w:gridCol w:w="598"/>
        <w:gridCol w:w="758"/>
        <w:gridCol w:w="601"/>
        <w:gridCol w:w="533"/>
        <w:gridCol w:w="671"/>
        <w:gridCol w:w="604"/>
        <w:gridCol w:w="709"/>
        <w:gridCol w:w="582"/>
        <w:gridCol w:w="603"/>
        <w:gridCol w:w="603"/>
        <w:gridCol w:w="603"/>
      </w:tblGrid>
      <w:tr w:rsidR="00A655E2" w:rsidRPr="00A655E2" w:rsidTr="00A655E2">
        <w:trPr>
          <w:cantSplit/>
          <w:trHeight w:val="485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ind w:left="-16" w:hanging="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8670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ind w:left="-108" w:right="-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218" w:right="-107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ind w:left="-5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tabs>
                <w:tab w:val="left" w:pos="458"/>
              </w:tabs>
              <w:spacing w:after="0" w:line="240" w:lineRule="auto"/>
              <w:ind w:left="-10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ind w:left="-71"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5</w:t>
      </w:r>
    </w:p>
    <w:p w:rsidR="00670168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сопротивления соединили в треугольник так, как показано на рис.29,  и включили в трехфазную сеть с номинальным напряжением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фазах нагрузки протекают токи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фазные мощности равны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№ 5 указаны некоторые из этих величин и характер аварийного режима цепи. Начертить схему цепи. Определить величины, отмеченные прочерками, начертить в</w:t>
      </w:r>
    </w:p>
    <w:p w:rsidR="00A655E2" w:rsidRPr="00A655E2" w:rsidRDefault="00670168" w:rsidP="0067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асштабе векторные диаграммы цепи в нормальном и аварийном режимах. Определить линейные токи по векторной диаграмме.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77470</wp:posOffset>
            </wp:positionV>
            <wp:extent cx="2257425" cy="2125345"/>
            <wp:effectExtent l="19050" t="0" r="9525" b="0"/>
            <wp:wrapSquare wrapText="bothSides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368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shape id="Text Box 637" o:spid="_x0000_s1139" type="#_x0000_t202" style="position:absolute;left:0;text-align:left;margin-left:-169.65pt;margin-top:2.45pt;width:28.2pt;height:1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6niA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s9A&#10;KUU60OiRDx7d6AHNLuehQb1xFeQ9GMj0AwRA6FisM/eafnJI6duWqC2/tlb3LScMCGZhZXK2dMRx&#10;AWTTv9UMNiI7ryPQ0NgudA/6gQAdhHo6iRPIUPh5OV1kBUQohPJ8MUujeAmpjouNdf411x0Kgxpb&#10;0D6Ck/2984EMqY4pYS+npWBrIWWc2O3mVlq0J+CTdXwi/2dpUoVkpcOyEXH8AxxhjxALbKPuX8ss&#10;L9KbvJysZ4v5pFgX00k5TxeTNCtvyllalMXd+lsgmBVVKxjj6l4ofvRgVvydxofTMLonuhD1NS6n&#10;+XRU6I9FpvH5XZGd8HAkpehqvDglkSro+koxKJtUngg5jpOf6ccuQw+O39iV6IIg/GgBP2yG6Lgs&#10;uzzaa6PZExjDahAONIYLBQattl8w6uFw1th93hHLMZJvFJirzIpgBR8nxXSew8SeRzbnEaIoQNXY&#10;YzQOb/14A+yMFdsWdhrtrPQ1GLIR0SzBuSOrg43hAMaqDpdFOOHn85j140pbfQcAAP//AwBQSwME&#10;FAAGAAgAAAAhAMYaYxLeAAAACgEAAA8AAABkcnMvZG93bnJldi54bWxMj89Og0AQh+8mvsNmTLwY&#10;ugi1LZSlURON19Y+wMJOgZSdJey20Ld3POlt/nz5zTfFbra9uOLoO0cKnhcxCKTamY4aBcfvj2gD&#10;wgdNRveOUMENPezK+7tC58ZNtMfrITSCQ8jnWkEbwpBL6esWrfYLNyDx7uRGqwO3YyPNqCcOt71M&#10;4nglre6IL7R6wPcW6/PhYhWcvqanl2yqPsNxvV+u3nS3rtxNqceH+XULIuAc/mD41Wd1KNmpchcy&#10;XvQKojTNUmYVLDMQDETJJuGq4kGcgSwL+f+F8gcAAP//AwBQSwECLQAUAAYACAAAACEAtoM4kv4A&#10;AADhAQAAEwAAAAAAAAAAAAAAAAAAAAAAW0NvbnRlbnRfVHlwZXNdLnhtbFBLAQItABQABgAIAAAA&#10;IQA4/SH/1gAAAJQBAAALAAAAAAAAAAAAAAAAAC8BAABfcmVscy8ucmVsc1BLAQItABQABgAIAAAA&#10;IQB3qc6niAIAABoFAAAOAAAAAAAAAAAAAAAAAC4CAABkcnMvZTJvRG9jLnhtbFBLAQItABQABgAI&#10;AAAAIQDGGmMS3gAAAAoBAAAPAAAAAAAAAAAAAAAAAOIEAABkcnMvZG93bnJldi54bWxQSwUGAAAA&#10;AAQABADzAAAA7QUAAAAA&#10;" stroked="f">
            <v:textbox>
              <w:txbxContent>
                <w:p w:rsidR="00A655E2" w:rsidRPr="005A0C2C" w:rsidRDefault="00A655E2" w:rsidP="00A655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653" o:spid="_x0000_s1140" type="#_x0000_t202" style="position:absolute;left:0;text-align:left;margin-left:-169.65pt;margin-top:5.35pt;width:6.45pt;height:18.4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43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5&#10;Rop0wNEjHzy60QOaTS9DgXrjKvB7MODpBzAA0TFZZ+41/eSQ0rctUVt+ba3uW04YBJiFk8nZ0RHH&#10;BZBN/1YzuIjsvI5AQ2O7UD2oBwJ0IOrpRE4IhsLmIiuzKUYULPnl5WwRuUtIdTxrrPOvue5QmNTY&#10;AvURm+zvnQ+xkOroEq5yWgq2FlLGhd1ubqVFewIyWccvhv/MTargrHQ4NiKOOxAi3BFsIdhI+9cy&#10;y4v0Ji8n69liPinWxXRSztPFJM3Km3KWFmVxt/4WAsyKqhWMcXUvFD9KMCv+juJDM4ziiSJEfY3L&#10;aT4dCfpjkmn8fpdkJzx0pBQdlPzkRKpA6yvFIG1SeSLkOE9+Dj9WGWpw/MeqRBEE3kcF+GEzRMFl&#10;WXFU10azJ9CF1UAckA/vCUxabb9g1ENv1th93hHLMZJvFGirzIoiNHNcFNN5Dgt7btmcW4iiAFVj&#10;j9E4vfXjA7AzVmxbuGlUs9LXoMdGRLEE4Y5RHVQM/RezOrwVocHP19Hrx4u2+g4AAP//AwBQSwME&#10;FAAGAAgAAAAhAF5i767fAAAACwEAAA8AAABkcnMvZG93bnJldi54bWxMj9FOg0AQRd9N/IfNmPhi&#10;6GKhYJGlURONr639gIGdApGdJey20L93fdLHyT2590y5W8wgLjS53rKCx1UMgrixuudWwfHrPXoC&#10;4TyyxsEyKbiSg111e1Nioe3Me7ocfCtCCbsCFXTej4WUrunIoFvZkThkJzsZ9OGcWqknnEO5GeQ6&#10;jjNpsOew0OFIbx0134ezUXD6nB8227n+8Md8n2av2Oe1vSp1f7e8PIPwtPg/GH71gzpUwam2Z9ZO&#10;DAqiJNkmgQ1JnIMIRJSssxRErSDNNyCrUv7/ofoBAAD//wMAUEsBAi0AFAAGAAgAAAAhALaDOJL+&#10;AAAA4QEAABMAAAAAAAAAAAAAAAAAAAAAAFtDb250ZW50X1R5cGVzXS54bWxQSwECLQAUAAYACAAA&#10;ACEAOP0h/9YAAACUAQAACwAAAAAAAAAAAAAAAAAvAQAAX3JlbHMvLnJlbHNQSwECLQAUAAYACAAA&#10;ACEArn4+N4gCAAAZBQAADgAAAAAAAAAAAAAAAAAuAgAAZHJzL2Uyb0RvYy54bWxQSwECLQAUAAYA&#10;CAAAACEAXmLvrt8AAAALAQAADwAAAAAAAAAAAAAAAADiBAAAZHJzL2Rvd25yZXYueG1sUEsFBgAA&#10;AAAEAAQA8wAAAO4FAAAAAA==&#10;" stroked="f">
            <v:textbox>
              <w:txbxContent>
                <w:p w:rsidR="00A655E2" w:rsidRPr="005A0C2C" w:rsidRDefault="00A655E2" w:rsidP="00A655E2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  <w:vertAlign w:val="subscript"/>
                    </w:rPr>
                    <w:t>СА</w:t>
                  </w:r>
                </w:p>
              </w:txbxContent>
            </v:textbox>
          </v:shape>
        </w:pict>
      </w:r>
    </w:p>
    <w:p w:rsidR="00A655E2" w:rsidRPr="00A655E2" w:rsidRDefault="00114368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655" o:spid="_x0000_s1141" type="#_x0000_t202" style="position:absolute;left:0;text-align:left;margin-left:-79.95pt;margin-top:24.1pt;width:45pt;height:1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D3hgIAABoFAAAOAAAAZHJzL2Uyb0RvYy54bWysVNuO2yAQfa/Uf0C8Z32R7cTWOqvdpKkq&#10;bS/Sbj+A2DhGxUCBxN5W/fcOkKTZXqSqqh8wMMNhZs4Zrm+mgaMD1YZJUePkKsaIika2TOxq/PFx&#10;M1tgZCwRLeFS0Bo/UYNvli9fXI+qoqnsJW+pRgAiTDWqGvfWqiqKTNPTgZgrqagAYyf1QCws9S5q&#10;NRkBfeBRGsdFNErdKi0bagzsroMRLz1+19HGvu86Qy3iNYbYrB+1H7dujJbXpNpponrWHMMg/xDF&#10;QJiAS89Qa2IJ2mv2C9TAGi2N7OxVI4dIdh1rqM8Bsknin7J56ImiPhcojlHnMpn/B9u8O3zQiLU1&#10;LgqMBBmAo0c6WXQnJ1TkuSvQqEwFfg8KPO0EBiDaJ2vUvWw+GSTkqidiR2+1lmNPSQsBJu5kdHE0&#10;4BgHsh3fyhYuInsrPdDU6cFVD+qBAB2IejqT44JpYDOfJ3kMlgZMabooYO5uINXpsNLGvqZyQG5S&#10;Yw3ce3ByuDc2uJ5c3F1GctZuGOd+oXfbFdfoQEAnG/8d0Z+5ceGchXTHAmLYgRjhDmdz0Xrev5ZJ&#10;msV3aTnbFIv5LNtk+aycx4tZnJR3ZRFnZbbefHMBJlnVs7al4p4JetJgkv0dx8duCOrxKkRjjcs8&#10;zQNDf0wy9t/vkhyYhZbkbKjx4uxEKsfrK9FC2qSyhPEwj56H7wmBGpz+vipeBY74IAE7bSevuCQ5&#10;y2sr2ycQhpZAHHAMDwpMeqm/YDRCc9bYfN4TTTHibwSIq0yyzHWzX2T5PIWFvrRsLy1ENABVY4tR&#10;mK5seAH2SrNdDzcFOQt5C4LsmBeLU26I6ihjaECf1fGxcB1+ufZeP5605XcAAAD//wMAUEsDBBQA&#10;BgAIAAAAIQDJjmAg3gAAAAoBAAAPAAAAZHJzL2Rvd25yZXYueG1sTI/LboNADEX3lfoPI1fqpiJD&#10;ECFAGaK2Uqtu8/gAAw6gMh7ETAL5+05W7dL20fW5xW7Rg7jSZHvDCtarEARxbZqeWwWn42eQgrAO&#10;ucHBMCm4kYVd+fhQYN6Ymfd0PbhW+BC2OSronBtzKW3dkUa7MiOxv53NpNH5cWplM+Hsw/UgozBM&#10;pMae/YcOR/roqP45XLSC8/f8ssnm6sudtvs4ecd+W5mbUs9Py9srCEeL+4Phru/VofROlblwY8Wg&#10;IFhvssyzCuI0AuGJILkvKgVpHIEsC/m/QvkLAAD//wMAUEsBAi0AFAAGAAgAAAAhALaDOJL+AAAA&#10;4QEAABMAAAAAAAAAAAAAAAAAAAAAAFtDb250ZW50X1R5cGVzXS54bWxQSwECLQAUAAYACAAAACEA&#10;OP0h/9YAAACUAQAACwAAAAAAAAAAAAAAAAAvAQAAX3JlbHMvLnJlbHNQSwECLQAUAAYACAAAACEA&#10;S5Fg94YCAAAaBQAADgAAAAAAAAAAAAAAAAAuAgAAZHJzL2Uyb0RvYy54bWxQSwECLQAUAAYACAAA&#10;ACEAyY5gIN4AAAAKAQAADwAAAAAAAAAAAAAAAADgBAAAZHJzL2Rvd25yZXYueG1sUEsFBgAAAAAE&#10;AAQA8wAAAOsFAAAAAA==&#10;" stroked="f">
            <v:textbox>
              <w:txbxContent>
                <w:p w:rsidR="00A655E2" w:rsidRPr="005A0C2C" w:rsidRDefault="00A655E2" w:rsidP="00A655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638" o:spid="_x0000_s1142" type="#_x0000_t202" style="position:absolute;left:0;text-align:left;margin-left:627.95pt;margin-top:.95pt;width:3.55pt;height:23.35pt;z-index:-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ZHhwIAABkFAAAOAAAAZHJzL2Uyb0RvYy54bWysVNmO2yAUfa/Uf0C8J15qe2JrnNEsTVVp&#10;ukgz/QBicIyKgQKJnVb9915wksl0kaqqfsDAvZy7nAOXV2Mv0I4Zy5WscTKPMWKyUZTLTY0/Pa5m&#10;C4ysI5ISoSSr8Z5ZfLV8+eJy0BVLVacEZQYBiLTVoGvcOaerKLJNx3pi50ozCcZWmZ44WJpNRA0Z&#10;AL0XURrHRTQoQ7VRDbMWdu8mI14G/LZljfvQtpY5JGoMubkwmjCu/RgtL0m1MUR3vDmkQf4hi55w&#10;CUFPUHfEEbQ1/BeonjdGWdW6eaP6SLUtb1ioAapJ4p+qeeiIZqEWaI7VpzbZ/wfbvN99NIjTGhc5&#10;RpL0wNEjGx26USMqXi18gwZtK/B70ODpRjAA0aFYq+9V89kiqW47Ijfs2hg1dIxQSDDxJ6OzoxOO&#10;9SDr4Z2iEIhsnQpAY2t63z3oBwJ0IGp/Iscn08BmlscLSLEBS1oWeZaHAKQ6ntXGujdM9chPamyA&#10;+oBNdvfW+VxIdXTxoawSnK64EGFhNutbYdCOgExW4TugP3MT0jtL5Y9NiNMOpAgxvM0nG2j/ViZp&#10;Ft+k5WxVLC5m2SrLZ+VFvJjFSXlTFnFWZner7z7BJKs6TimT91yyowST7O8oPlyGSTxBhGiocZmn&#10;+UTQH4uMw/e7Invu4EYK3td4cXIilaf1taRQNqkc4WKaR8/TD12GHhz/oStBBJ73SQFuXI9BcElS&#10;+PheImtF96ALo4A4IB/eE5h0ynzFaIC7WWP7ZUsMw0i8laCtMskyf5nDIssvUliYc8v63EJkA1A1&#10;dhhN01s3PQBbbfimg0iTmqW6Bj22PIjlKauDiuH+haoOb4W/4Ofr4PX0oi1/AAAA//8DAFBLAwQU&#10;AAYACAAAACEAPh7yFN0AAAAKAQAADwAAAGRycy9kb3ducmV2LnhtbEyPQU+DQBCF7yb+h82YeDF2&#10;EQttkaVRE43X1v6AAaZAZGcJuy303zs96WnmZV7efC/fzrZXZxp959jA0yICRVy5uuPGwOH743EN&#10;ygfkGnvHZOBCHrbF7U2OWe0m3tF5HxolIewzNNCGMGRa+6oli37hBmK5Hd1oMYgcG12POEm47XUc&#10;Ram22LF8aHGg95aqn/3JGjh+TQ/JZio/w2G1W6Zv2K1KdzHm/m5+fQEVaA5/ZrjiCzoUwlS6E9de&#10;9aLjJNmIVzYZV0OcPku70sBynYIucv2/QvELAAD//wMAUEsBAi0AFAAGAAgAAAAhALaDOJL+AAAA&#10;4QEAABMAAAAAAAAAAAAAAAAAAAAAAFtDb250ZW50X1R5cGVzXS54bWxQSwECLQAUAAYACAAAACEA&#10;OP0h/9YAAACUAQAACwAAAAAAAAAAAAAAAAAvAQAAX3JlbHMvLnJlbHNQSwECLQAUAAYACAAAACEA&#10;UUfGR4cCAAAZBQAADgAAAAAAAAAAAAAAAAAuAgAAZHJzL2Uyb0RvYy54bWxQSwECLQAUAAYACAAA&#10;ACEAPh7yFN0AAAAKAQAADwAAAAAAAAAAAAAAAADhBAAAZHJzL2Rvd25yZXYueG1sUEsFBgAAAAAE&#10;AAQA8wAAAOsFAAAAAA==&#10;" stroked="f">
            <v:textbox>
              <w:txbxContent>
                <w:p w:rsidR="00A655E2" w:rsidRPr="005A0C2C" w:rsidRDefault="00A655E2" w:rsidP="00A655E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AB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Text Box 656" o:spid="_x0000_s1143" type="#_x0000_t202" style="position:absolute;left:0;text-align:left;margin-left:578.55pt;margin-top:6.15pt;width:87pt;height:19.9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VwiAIAABsFAAAOAAAAZHJzL2Uyb0RvYy54bWysVMlu2zAQvRfoPxC8O1oiyZYQOchSFwXS&#10;BUj6ATRJWUQlkiVpS2nQf++Qsh2nC1AU1UEiNcM3y3vDi8ux79COGyuUrHFyFmPEJVVMyE2NPz+s&#10;ZguMrCOSkU5JXuNHbvHl8vWri0FXPFWt6hg3CECkrQZd49Y5XUWRpS3viT1TmkswNsr0xMHWbCJm&#10;yADofRelcVxEgzJMG0W5tfD3djLiZcBvGk7dx6ax3KGuxpCbC28T3mv/jpYXpNoYoltB92mQf8ii&#10;J0JC0CPULXEEbY34BaoX1CirGndGVR+pphGUhxqgmiT+qZr7lmgeaoHmWH1sk/1/sPTD7pNBgtW4&#10;yDCSpAeOHvjo0LUaUZEXvkGDthX43WvwdCMYgOhQrNV3in6xSKqblsgNvzJGDS0nDBJM/Mno5OiE&#10;Yz3IenivGAQiW6cC0NiY3ncP+oEAHYh6PJLjk6E+ZBJnZQwmCrY0Pz8v8hCCVIfT2lj3lqse+UWN&#10;DZAf0MnuzjqfDakOLj6YVZ1gK9F1YWM265vOoB0BoazCs0d/4dZJ7yyVPzYhTn8gSYjhbT7dQPxT&#10;maRZfJ2Ws1WxmM+yVZbPynm8mMVJeV0WUEx2u/ruE0yyqhWMcXknJD+IMMn+juT9OEzyCTJEQ43L&#10;PM0niv5YZBye3xXZCwcz2Ym+xoujE6k8sW8kg7JJ5YjopnX0Mv3QZejB4Ru6EmTgmZ804Mb1GCSX&#10;JHMf34tkrdgjKMMoIA44hhsFFq0y3zAaYDprbL9uieEYde8kqKtMssyPc9hk+TyFjTm1rE8tRFKA&#10;qrHDaFreuOkK2GojNi1EmvQs1RUoshFBLM9Z7XUMExiq2t8WfsRP98Hr+U5b/gAAAP//AwBQSwME&#10;FAAGAAgAAAAhAKIZN4XeAAAACwEAAA8AAABkcnMvZG93bnJldi54bWxMj81OwzAQhO9IvIO1SFwQ&#10;dX5IAyFOBUggri19ACfeJhHxOordJn17tid629kdzX5TbhY7iBNOvnekIF5FIJAaZ3pqFex/Ph+f&#10;QfigyejBESo4o4dNdXtT6sK4mbZ42oVWcAj5QivoQhgLKX3TodV+5UYkvh3cZHVgObXSTHrmcDvI&#10;JIrW0uqe+EOnR/zosPndHa2Cw/f8kL3M9VfY59un9bvu89qdlbq/W95eQQRcwr8ZLviMDhUz1e5I&#10;xouBdZzlMXt5SlIQF0eaxrypFWRJArIq5XWH6g8AAP//AwBQSwECLQAUAAYACAAAACEAtoM4kv4A&#10;AADhAQAAEwAAAAAAAAAAAAAAAAAAAAAAW0NvbnRlbnRfVHlwZXNdLnhtbFBLAQItABQABgAIAAAA&#10;IQA4/SH/1gAAAJQBAAALAAAAAAAAAAAAAAAAAC8BAABfcmVscy8ucmVsc1BLAQItABQABgAIAAAA&#10;IQBxwKVwiAIAABsFAAAOAAAAAAAAAAAAAAAAAC4CAABkcnMvZTJvRG9jLnhtbFBLAQItABQABgAI&#10;AAAAIQCiGTeF3gAAAAsBAAAPAAAAAAAAAAAAAAAAAOIEAABkcnMvZG93bnJldi54bWxQSwUGAAAA&#10;AAQABADzAAAA7QUAAAAA&#10;" stroked="f">
            <v:textbox>
              <w:txbxContent>
                <w:p w:rsidR="00A655E2" w:rsidRPr="005A0C2C" w:rsidRDefault="00A655E2" w:rsidP="00A655E2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BC</w:t>
                  </w:r>
                </w:p>
              </w:txbxContent>
            </v:textbox>
          </v:shape>
        </w:pic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670168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114368" w:rsidP="00A41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54" o:spid="_x0000_s1144" type="#_x0000_t202" style="position:absolute;margin-left:-360.75pt;margin-top:1.1pt;width:39pt;height:18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2ohgIAABo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1mO&#10;kSIdcPTAB49u9YBm0yI0qDeuAr97A55+AAMQHYt15k7Tzw4pvWyJ2vIba3XfcsIgwSycTM6Ojjgu&#10;gGz6d5pBILLzOgINje1C96AfCNCBqMcTOSEZCptFOX2VgoWCKc/nM5iHCKQ6HjbW+TdcdyhMamyB&#10;+whO9nfOj65HlxDLaSnYWkgZF3a7WUqL9gR0so7fAf2Zm1TBWelwbEQcdyBHiBFsIdvI+7cyy4v0&#10;Ni8n69n8clKsi+mkvEznkzQrb8tZWpTFav09JJgVVSsY4+pOKH7UYFb8HceH2zCqJ6oQ9TUup/l0&#10;ZOiPRabx+12RnfBwJaXoajw/OZEq8PpaMSibVJ4IOc6T5+lHQqAHx3/sSlRBIH6UgB82Q1Rcls1D&#10;/KCRjWaPIAyrgTjgGB4UmLTafsWoh8tZY/dlRyzHSL5VIK4yK4pwm+OimF7msLDnls25hSgKUDX2&#10;GI3TpR9fgJ2xYttCpFHOSt+AIBsRxfKU1UHGcAFjVYfHItzw83X0enrSFj8AAAD//wMAUEsDBBQA&#10;BgAIAAAAIQD8WLIa3wAAAAoBAAAPAAAAZHJzL2Rvd25yZXYueG1sTI/BToNAEIbvJr7DZky8GLqU&#10;tlCRoVETjdfWPsDAboHIzhJ2W+jbu57scWa+/PP9xW42vbjo0XWWEZaLGITm2qqOG4Tj90e0BeE8&#10;saLeska4age78v6uoFzZiff6cvCNCCHsckJovR9yKV3dakNuYQfN4XayoyEfxrGRaqQphJteJnGc&#10;SkMdhw8tDfq91fXP4WwQTl/T0+Z5qj79Mduv0zfqsspeER8f5tcXEF7P/h+GP/2gDmVwquyZlRM9&#10;QpQly01gEZIERACidL0KiwphtU1AloW8rVD+AgAA//8DAFBLAQItABQABgAIAAAAIQC2gziS/gAA&#10;AOEBAAATAAAAAAAAAAAAAAAAAAAAAABbQ29udGVudF9UeXBlc10ueG1sUEsBAi0AFAAGAAgAAAAh&#10;ADj9If/WAAAAlAEAAAsAAAAAAAAAAAAAAAAALwEAAF9yZWxzLy5yZWxzUEsBAi0AFAAGAAgAAAAh&#10;AA3sfaiGAgAAGgUAAA4AAAAAAAAAAAAAAAAALgIAAGRycy9lMm9Eb2MueG1sUEsBAi0AFAAGAAgA&#10;AAAhAPxYshrfAAAACgEAAA8AAAAAAAAAAAAAAAAA4AQAAGRycy9kb3ducmV2LnhtbFBLBQYAAAAA&#10;BAAEAPMAAADsBQAAAAA=&#10;" stroked="f">
            <v:textbox>
              <w:txbxContent>
                <w:p w:rsidR="00A655E2" w:rsidRPr="005A0C2C" w:rsidRDefault="00A655E2" w:rsidP="00A655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812"/>
        <w:gridCol w:w="812"/>
        <w:gridCol w:w="813"/>
        <w:gridCol w:w="813"/>
        <w:gridCol w:w="813"/>
        <w:gridCol w:w="816"/>
        <w:gridCol w:w="816"/>
        <w:gridCol w:w="816"/>
        <w:gridCol w:w="1852"/>
      </w:tblGrid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аварии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отключились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 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</w:tbl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rPr>
          <w:rFonts w:ascii="Times New Roman" w:eastAsia="Sylfaen" w:hAnsi="Times New Roman" w:cs="Times New Roman"/>
          <w:b/>
          <w:spacing w:val="8"/>
          <w:sz w:val="16"/>
          <w:szCs w:val="16"/>
          <w:lang w:eastAsia="ru-RU"/>
        </w:rPr>
      </w:pP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>6.1 Методические указания к решению задачи 1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16"/>
          <w:szCs w:val="16"/>
          <w:lang w:eastAsia="ru-RU"/>
        </w:rPr>
      </w:pP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Решение задачи требует знаний закона Ома для всей цепи и ее участков, законов Кирхгофа, методики определения эквивалентного сопротивления цепи при смешанном соединении резисторов, а также умения вычислять мощность и работу электрического тока. Содержа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softHyphen/>
        <w:t>ние задач и схемы цепей приведены в условии, а данные к ним — в табл. 1. Перед решением задачи рассмотрите типовой пример 1.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>Пример 1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. Для схемы, приведенной на рис. 30, </w:t>
      </w:r>
      <w:r w:rsidRPr="00A655E2">
        <w:rPr>
          <w:rFonts w:ascii="Times New Roman" w:eastAsia="Sylfae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а,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определить эквивалентное сопротивление цепи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и токи в каждом резисторе, а также расход электроэнергии цепью за 8 ч работы.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>Решение.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Задача относится к теме «Электрические цепи постоянного тока». Проводим поэтапное решение, предварительно обозначив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ab/>
        <w:t xml:space="preserve"> стрелкой ток в каждом резисторе; индекс тока должен соответствовать номеру резистора, по </w:t>
      </w:r>
      <w:r w:rsidRPr="00A655E2">
        <w:rPr>
          <w:rFonts w:ascii="Times New Roman" w:eastAsia="Sylfaen" w:hAnsi="Times New Roman" w:cs="Times New Roman"/>
          <w:sz w:val="28"/>
          <w:szCs w:val="28"/>
          <w:lang w:eastAsia="ru-RU"/>
        </w:rPr>
        <w:t>которому он проходит.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1608455</wp:posOffset>
            </wp:positionV>
            <wp:extent cx="2691765" cy="1165860"/>
            <wp:effectExtent l="19050" t="0" r="0" b="0"/>
            <wp:wrapSquare wrapText="bothSides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31115</wp:posOffset>
            </wp:positionV>
            <wp:extent cx="2714625" cy="1285875"/>
            <wp:effectExtent l="19050" t="0" r="9525" b="0"/>
            <wp:wrapSquare wrapText="bothSides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1697990</wp:posOffset>
            </wp:positionV>
            <wp:extent cx="1174115" cy="1075055"/>
            <wp:effectExtent l="19050" t="0" r="6985" b="0"/>
            <wp:wrapSquare wrapText="bothSides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1619250</wp:posOffset>
            </wp:positionV>
            <wp:extent cx="1981200" cy="1228725"/>
            <wp:effectExtent l="19050" t="0" r="0" b="0"/>
            <wp:wrapSquare wrapText="bothSides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31115</wp:posOffset>
            </wp:positionV>
            <wp:extent cx="3383915" cy="1495425"/>
            <wp:effectExtent l="19050" t="0" r="6985" b="0"/>
            <wp:wrapSquare wrapText="bothSides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noProof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noProof/>
          <w:sz w:val="28"/>
          <w:szCs w:val="28"/>
          <w:lang w:eastAsia="ru-RU"/>
        </w:rPr>
        <w:t>Рис. 30</w:t>
      </w:r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1.Определяем общее сопротивление разветвления </w:t>
      </w:r>
      <w:r w:rsidRPr="00A655E2">
        <w:rPr>
          <w:rFonts w:ascii="Times New Roman" w:eastAsia="Sylfaen" w:hAnsi="Times New Roman" w:cs="Times New Roman"/>
          <w:iCs/>
          <w:smallCap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smallCap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iCs/>
          <w:smallCaps/>
          <w:color w:val="000000"/>
          <w:spacing w:val="6"/>
          <w:sz w:val="28"/>
          <w:szCs w:val="28"/>
          <w:shd w:val="clear" w:color="auto" w:fill="FFFFFF"/>
          <w:lang w:eastAsia="ru-RU"/>
        </w:rPr>
        <w:t>,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учитывая, что  резисторы 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и 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соединены последовательно между собой, а с резистором  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— параллельно: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CD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)∙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5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5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(10+5)∙10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(10+5+10)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=6 Ом</m:t>
        </m:r>
      </m:oMath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(рис.30, б).</w:t>
      </w:r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lastRenderedPageBreak/>
        <w:t>2.Определяем общее сопротивление цепи относительно вводов С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val="en-US" w:eastAsia="ru-RU"/>
        </w:rPr>
        <w:t>E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. Резисторы 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и 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 xml:space="preserve">2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включены параллельно, поэтому </w:t>
      </w:r>
    </w:p>
    <w:p w:rsidR="00A655E2" w:rsidRPr="00A655E2" w:rsidRDefault="00114368" w:rsidP="00A655E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CE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CD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CD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6∙3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(6+3)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=2Ом</m:t>
        </m:r>
      </m:oMath>
      <w:r w:rsidR="00A655E2"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(рис.30,в).</w:t>
      </w:r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3.Находим эквивалентное сопротивление всей цепи: </w:t>
      </w:r>
    </w:p>
    <w:p w:rsidR="00A655E2" w:rsidRPr="00A655E2" w:rsidRDefault="00114368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CE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=8+2=10 Ом</m:t>
        </m:r>
      </m:oMath>
      <w:r w:rsidR="00A655E2"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(рис.30, г).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4.Определяем токи в резисторах цепи. Так как напряжение 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приложено ко всей цепи,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val="en-US" w:eastAsia="ru-RU"/>
        </w:rPr>
        <w:t>a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 xml:space="preserve"> = 10 Ом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, то согласно закону Ома 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150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=15 A</m:t>
        </m:r>
      </m:oMath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Внимание! Нельзя последнюю формулу писать в виде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</m:oMath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eastAsia="ru-RU"/>
        </w:rPr>
        <w:t>,т.к.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AB</m:t>
            </m:r>
          </m:sub>
        </m:sSub>
      </m:oMath>
    </w:p>
    <w:p w:rsidR="00A655E2" w:rsidRPr="00A655E2" w:rsidRDefault="00A655E2" w:rsidP="00A655E2">
      <w:pPr>
        <w:widowControl w:val="0"/>
        <w:spacing w:after="0" w:line="240" w:lineRule="auto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приложено ко всей цепи, а не к участку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Для определения тока </w:t>
      </w:r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находим напряжение на резисторе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,т.е.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.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Очевидно,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меньше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 на потерю напряжения в резисторе </w:t>
      </w:r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val="en-US" w:eastAsia="ru-RU"/>
        </w:rPr>
        <w:t>R</w:t>
      </w:r>
      <w:r w:rsidRPr="00A655E2">
        <w:rPr>
          <w:rFonts w:ascii="Times New Roman" w:eastAsia="Candara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, т. е. </w:t>
      </w:r>
    </w:p>
    <w:p w:rsidR="00A655E2" w:rsidRPr="00A655E2" w:rsidRDefault="00114368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CE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 xml:space="preserve">= 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-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∙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=150-15∙8=30</m:t>
          </m:r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B.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Тогда </w:t>
      </w:r>
      <m:oMath>
        <m:sSub>
          <m:sSubPr>
            <m:ctrlPr>
              <w:rPr>
                <w:rFonts w:ascii="Cambria Math" w:eastAsia="Sylfaen" w:hAnsi="Times New Roman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spacing w:val="8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Times New Roman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Times New Roman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CE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Times New Roman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Times New Roman" w:cs="Times New Roman"/>
                    <w:spacing w:val="8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Times New Roman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Times New Roman" w:cs="Times New Roman"/>
                <w:spacing w:val="8"/>
                <w:sz w:val="28"/>
                <w:szCs w:val="28"/>
                <w:lang w:eastAsia="ru-RU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="Sylfaen" w:hAnsi="Times New Roman" w:cs="Times New Roman"/>
                <w:spacing w:val="8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 xml:space="preserve">=10 </m:t>
        </m:r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A</m:t>
        </m:r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>.</m:t>
        </m:r>
      </m:oMath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Так как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=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, то можно определить токи 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>I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vertAlign w:val="subscript"/>
          <w:lang w:eastAsia="ru-RU"/>
        </w:rPr>
        <w:t>3,4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и 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>I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:          </w:t>
      </w:r>
      <m:oMath>
        <m:sSub>
          <m:sSub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3</m:t>
            </m:r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,</m:t>
            </m:r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4</m:t>
            </m:r>
          </m:sub>
        </m:sSub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10</m:t>
            </m:r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5</m:t>
            </m:r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2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A</m:t>
        </m:r>
      </m:oMath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;      </w:t>
      </w:r>
      <m:oMath>
        <m:sSub>
          <m:sSub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5</m:t>
            </m:r>
          </m:sub>
        </m:sSub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sub>
            </m:sSub>
          </m:den>
        </m:f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3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A</m:t>
        </m:r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На основании первого закона Кирхгофа, записанного для узла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С</w:t>
      </w:r>
      <w:r w:rsidRPr="00A655E2">
        <w:rPr>
          <w:rFonts w:ascii="Times New Roman" w:eastAsia="Sylfaen" w:hAnsi="Times New Roman" w:cs="Times New Roman"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, 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проверим правильность определения токов:</w:t>
      </w:r>
      <m:oMath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3,4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5</m:t>
            </m:r>
          </m:sub>
        </m:sSub>
      </m:oMath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или </w:t>
      </w:r>
      <m:oMath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15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10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2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3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15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А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5. Расход энергии цепью за восемь часов работы: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eastAsia="ru-RU"/>
            </w:rPr>
            <m:t>W=P∙t=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eastAsia="ru-RU"/>
            </w:rPr>
            <m:t>∙t=150∙15∙8=18000 Вт∙ч=18 кВт.</m:t>
          </m:r>
        </m:oMath>
      </m:oMathPara>
    </w:p>
    <w:p w:rsidR="00A655E2" w:rsidRPr="00A655E2" w:rsidRDefault="00114368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114368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pict>
          <v:shape id="Text Box 22" o:spid="_x0000_s1145" type="#_x0000_t202" style="position:absolute;left:0;text-align:left;margin-left:599pt;margin-top:5.65pt;width:3.55pt;height:2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pAhw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5&#10;hpEiPXD0wEePrvWI8jzUZzCuBrd7A45+hH3gOebqzJ2mnx1S+qYjasOvrNVDxwmD+LJwMjk5OuG4&#10;ALIe3mkG95Ct1xFobG0figflQIAOPD0euQmxUNgsynRRYkTBks/L4lWkLiH14ayxzr/hukdh0mAL&#10;zEdssrtzPsRC6oNLuMppKdhKSBkXdrO+kRbtCKhkFb8Y/jM3qYKz0uHYhDjtQIhwR7CFYCPrT1WW&#10;F+l1Xs1W88X5rFgV5aw6TxezNKuuq3laVMXt6lsIMCvqTjDG1Z1Q/KDArPg7hve9MGknahANDa7K&#10;vJwI+mOSafx+l2QvPDSkFH2DF0cnUgdaXysGaZPaEyGnefJz+LHKUIPDP1YliiDwPinAj+sx6i3L&#10;qoO61po9gi6sBuKAfHhOYNJp+xWjAVqzwe7LlliOkXyrQFtVVhShl+OiKM9zWNhTy/rUQhQFqAZ7&#10;jKbpjZ/6f2us2HRw06Rmpa9Aj62IYgnCnaLaqxjaL2a1fypCf5+uo9ePB235HQAA//8DAFBLAwQU&#10;AAYACAAAACEAq5jbXd8AAAALAQAADwAAAGRycy9kb3ducmV2LnhtbEyPzW6DMBCE75X6DtZG6qVq&#10;DEnJD8VEbaVWvSbNAyx4Ayh4jbATyNvXnJrbjnY08022G00rrtS7xrKCeB6BIC6tbrhScPz9etmA&#10;cB5ZY2uZFNzIwS5/fMgw1XbgPV0PvhIhhF2KCmrvu1RKV9Zk0M1tRxx+J9sb9EH2ldQ9DiHctHIR&#10;RStpsOHQUGNHnzWV58PFKDj9DM/Jdii+/XG9f119YLMu7E2pp9n4/gbC0+j/zTDhB3TIA1NhL6yd&#10;aIOOt5swxk/XEsTkWERJDKJQkCxjkHkm7zfkfwAAAP//AwBQSwECLQAUAAYACAAAACEAtoM4kv4A&#10;AADhAQAAEwAAAAAAAAAAAAAAAAAAAAAAW0NvbnRlbnRfVHlwZXNdLnhtbFBLAQItABQABgAIAAAA&#10;IQA4/SH/1gAAAJQBAAALAAAAAAAAAAAAAAAAAC8BAABfcmVscy8ucmVsc1BLAQItABQABgAIAAAA&#10;IQB5fUpAhwIAABgFAAAOAAAAAAAAAAAAAAAAAC4CAABkcnMvZTJvRG9jLnhtbFBLAQItABQABgAI&#10;AAAAIQCrmNtd3wAAAAsBAAAPAAAAAAAAAAAAAAAAAOEEAABkcnMvZG93bnJldi54bWxQSwUGAAAA&#10;AAQABADzAAAA7QUAAAAA&#10;" stroked="f">
            <v:textbox>
              <w:txbxContent>
                <w:p w:rsidR="00A655E2" w:rsidRDefault="00A655E2" w:rsidP="00A655E2">
                  <w:r>
                    <w:t>Рис.30</w:t>
                  </w:r>
                </w:p>
              </w:txbxContent>
            </v:textbox>
          </v:shape>
        </w:pict>
      </w:r>
      <w:r w:rsidR="00A655E2"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Пусть в схеме примера 1 известны сопротивления всех резисторов, а вместо напряжения 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="00A655E2"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задан один из токов, например </w:t>
      </w:r>
      <w:r w:rsidR="00A655E2"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="00A655E2"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2</w:t>
      </w:r>
      <w:r w:rsidR="00A655E2"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 2 А</w:t>
      </w:r>
      <w:r w:rsidR="00A655E2"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. Найти остальные токи и напряжение 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="00A655E2" w:rsidRPr="00A655E2">
        <w:rPr>
          <w:rFonts w:ascii="Times New Roman" w:eastAsia="Sylfaen" w:hAnsi="Times New Roman" w:cs="Times New Roman"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.</w:t>
      </w:r>
      <w:r w:rsidR="00A655E2"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Зная </w:t>
      </w:r>
      <w:r w:rsidR="00A655E2" w:rsidRPr="00A655E2">
        <w:rPr>
          <w:rFonts w:ascii="Times New Roman" w:eastAsia="Sylfae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I</w:t>
      </w:r>
      <w:r w:rsidR="00A655E2" w:rsidRPr="00A655E2">
        <w:rPr>
          <w:rFonts w:ascii="Times New Roman" w:eastAsia="Sylfaen" w:hAnsi="Times New Roman" w:cs="Times New Roman"/>
          <w:color w:val="000000"/>
          <w:spacing w:val="5"/>
          <w:sz w:val="28"/>
          <w:szCs w:val="28"/>
          <w:shd w:val="clear" w:color="auto" w:fill="FFFFFF"/>
          <w:vertAlign w:val="subscript"/>
          <w:lang w:eastAsia="ru-RU"/>
        </w:rPr>
        <w:t>2</w:t>
      </w:r>
      <w:r w:rsidR="00A655E2" w:rsidRPr="00A655E2">
        <w:rPr>
          <w:rFonts w:ascii="Times New Roman" w:eastAsia="Sylfae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r w:rsidR="00A655E2"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определяем 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2 </w:t>
      </w:r>
      <w:r w:rsidR="00A655E2" w:rsidRPr="00A655E2">
        <w:rPr>
          <w:rFonts w:ascii="Times New Roman" w:eastAsia="Sylfaen" w:hAnsi="Times New Roman" w:cs="Times New Roman"/>
          <w:b/>
          <w:color w:val="000000"/>
          <w:spacing w:val="41"/>
          <w:sz w:val="28"/>
          <w:szCs w:val="28"/>
          <w:shd w:val="clear" w:color="auto" w:fill="FFFFFF"/>
          <w:lang w:eastAsia="ru-RU"/>
        </w:rPr>
        <w:t>·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="00A655E2"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="00A655E2"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 </w:t>
      </w:r>
      <w:r w:rsidR="00A655E2" w:rsidRPr="00A655E2">
        <w:rPr>
          <w:rFonts w:ascii="Times New Roman" w:eastAsia="Sylfaen" w:hAnsi="Times New Roman" w:cs="Times New Roman"/>
          <w:b/>
          <w:color w:val="000000"/>
          <w:spacing w:val="41"/>
          <w:sz w:val="28"/>
          <w:szCs w:val="28"/>
          <w:shd w:val="clear" w:color="auto" w:fill="FFFFFF"/>
          <w:lang w:eastAsia="ru-RU"/>
        </w:rPr>
        <w:t>2 ·3=6</w:t>
      </w:r>
      <w:r w:rsidR="00A655E2"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В</w:t>
      </w:r>
      <w:r w:rsidR="00A655E2"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. 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Так как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,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то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3,4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 xml:space="preserve">=0,4А; 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5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=0,6А</m:t>
        </m:r>
        <m: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первого закона Кирхгофа 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=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2 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eastAsia="ru-RU"/>
        </w:rPr>
        <w:t>+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3,4 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eastAsia="ru-RU"/>
        </w:rPr>
        <w:t>+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eastAsia="ru-RU"/>
        </w:rPr>
        <w:t xml:space="preserve"> =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2 + 0,4 + 0,6 = 3 А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z w:val="28"/>
          <w:szCs w:val="28"/>
          <w:lang w:val="en-US" w:eastAsia="ru-RU"/>
        </w:rPr>
      </w:pP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=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+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= 6 + 3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·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8 = 30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При расплавлении предохранителя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Пр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резистор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выключается и схема принимает вид, показанный на рис. 30, </w:t>
      </w:r>
      <w:r w:rsidRPr="00A655E2">
        <w:rPr>
          <w:rFonts w:ascii="Times New Roman" w:eastAsia="Sylfaen" w:hAnsi="Times New Roman" w:cs="Times New Roman"/>
          <w:i/>
          <w:iCs/>
          <w:color w:val="000000"/>
          <w:spacing w:val="-5"/>
          <w:sz w:val="28"/>
          <w:szCs w:val="28"/>
          <w:shd w:val="clear" w:color="auto" w:fill="FFFFFF"/>
          <w:lang w:eastAsia="ru-RU"/>
        </w:rPr>
        <w:t>д.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Вычисляем эквивалентное сопротивление схемы: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  <m:t>R</m:t>
            </m:r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'</m:t>
            </m:r>
          </m:e>
          <m:sub>
            <m:r>
              <m:rPr>
                <m:sty m:val="b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АВ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)∙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=8+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(10+5)∙3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(10+5+3)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=10,5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Ом</m:t>
        </m:r>
      </m:oMath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Так как напряжение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остается неизменным, находим ток </w:t>
      </w:r>
    </w:p>
    <w:p w:rsidR="00A655E2" w:rsidRPr="00A655E2" w:rsidRDefault="00114368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</w:pPr>
      <m:oMathPara>
        <m:oMath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color w:val="000000"/>
              <w:spacing w:val="9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="Sylfaen" w:hAnsi="Cambria Math" w:cs="Times New Roman"/>
                  <w:b/>
                  <w:i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Sylfaen" w:hAnsi="Cambria Math" w:cs="Times New Roman"/>
                      <w:b/>
                      <w:i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Sylfaen" w:hAnsi="Cambria Math" w:cs="Times New Roman"/>
                      <w:b/>
                      <w:i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Sylfaen" w:hAnsi="Cambria Math" w:cs="Times New Roman"/>
                      <w:b/>
                      <w:i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Sylfaen" w:hAnsi="Cambria Math" w:cs="Times New Roman"/>
              <w:color w:val="000000"/>
              <w:spacing w:val="9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="Sylfaen" w:hAnsi="Cambria Math" w:cs="Times New Roman"/>
                  <w:b/>
                  <w:i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150</m:t>
              </m:r>
            </m:num>
            <m:den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10,5</m:t>
              </m:r>
            </m:den>
          </m:f>
          <m:r>
            <m:rPr>
              <m:sty m:val="bi"/>
            </m:rPr>
            <w:rPr>
              <w:rFonts w:ascii="Cambria Math" w:eastAsia="Sylfaen" w:hAnsi="Cambria Math" w:cs="Times New Roman"/>
              <w:color w:val="000000"/>
              <w:spacing w:val="9"/>
              <w:sz w:val="28"/>
              <w:szCs w:val="28"/>
              <w:shd w:val="clear" w:color="auto" w:fill="FFFFFF"/>
              <w:lang w:eastAsia="ru-RU"/>
            </w:rPr>
            <m:t>=14,28 А.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Напряжение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CE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-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∙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=150-14,28∙8=35,75В.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Тогда токи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CE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35,75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 xml:space="preserve">=11,9А; 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3,4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CE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34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35,75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(10+5)</m:t>
            </m:r>
          </m:den>
        </m:f>
      </m:oMath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>=2,38А.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Сумма этих токов равна току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 xml:space="preserve">1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>= 11,9 + 2,38= 14,28 А.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445E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 Методические указания к решению задач  2-3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задачи относятся к неразветвленным и разветвленным цепям переменного тока. Перед их решением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изучите материал соответствующей темы, ознакомьтесь с методикой построения векторных диаграмм.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2.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Неразветвленная цепь переменного тока содержит катушку с активным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3 Ом и индуктивным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 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опротивлением, активное сопротивление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Ом и конденсатор с сопротивлением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6 Ом (рис. 31). К цепи приложено напряжение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В (действующее значение). Определить: 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сопротивление цепи; 2) ток; 3) коэффициент мощности; 4) активную, реактивную и полную мощности; 5) напряжение на каждом сопротивлении. Начертить в масштабе векторную диаграмму цепи.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Определяем полное сопротивление цепи: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Z=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+R)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L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(3+5)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(12-6)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 Ом.</m:t>
          </m:r>
        </m:oMath>
      </m:oMathPara>
    </w:p>
    <w:p w:rsidR="00A655E2" w:rsidRPr="00A655E2" w:rsidRDefault="00A655E2" w:rsidP="00A655E2">
      <w:pPr>
        <w:tabs>
          <w:tab w:val="center" w:pos="4680"/>
          <w:tab w:val="right" w:pos="9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Ток цепи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Z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Коэффициент мощности цепи. Во избежание потери знака угла 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(косинус- функция четная) определяем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φ=</m:t>
            </m:r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sub>
                    </m:sSub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den>
            </m:f>
          </m:e>
        </m:func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12-6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=0,6; φ=37°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210820</wp:posOffset>
            </wp:positionV>
            <wp:extent cx="1078865" cy="1409700"/>
            <wp:effectExtent l="19050" t="0" r="6985" b="0"/>
            <wp:wrapSquare wrapText="bothSides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таблицам Брадиса определяем коэффициент мощности</w:t>
      </w:r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φ=cos 37°=0,8.</m:t>
              </m:r>
            </m:e>
          </m:func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6985</wp:posOffset>
            </wp:positionV>
            <wp:extent cx="3648075" cy="885825"/>
            <wp:effectExtent l="19050" t="0" r="9525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114368" w:rsidP="00A655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8" o:spid="_x0000_s1146" type="#_x0000_t202" style="position:absolute;margin-left:610.8pt;margin-top:11.8pt;width:57.75pt;height:1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RWJgIAAFkEAAAOAAAAZHJzL2Uyb0RvYy54bWysVNtu2zAMfR+wfxD0vjj3pkacokuXYUB3&#10;Adp9gCzLsTBZ1Cgldvf1o+Q0Dbq3Yn4QRJE6Ojwkvb7pW8OOCr0GW/DJaMyZshIqbfcF//m4+7Di&#10;zAdhK2HAqoI/Kc9vNu/frTuXqyk0YCqFjECszztX8CYEl2eZl41qhR+BU5acNWArApm4zyoUHaG3&#10;JpuOx8usA6wcglTe0+nd4OSbhF/XSobvde1VYKbgxC2kFdNaxjXbrEW+R+EaLU80xBtYtEJbevQM&#10;dSeCYAfU/0C1WiJ4qMNIQptBXWupUg6UzWT8KpuHRjiVciFxvDvL5P8frPx2/IFMVwVfkjxWtFSj&#10;R9UH9hF6torydM7nFPXgKC70dExlTql6dw/yl2cWto2we3WLCF2jREX0JvFmdnF1wPERpOy+QkXP&#10;iEOABNTX2EbtSA1G6MTj6VyaSEXS4dVsNp8uOJPkms5my1UqXSby58sOffisoGVxU3Ckyidwcbz3&#10;IZIR+XNIfMuD0dVOG5MM3Jdbg+woqEt26Uv8X4UZy7qCXy+Ix1shWh2o3Y1uC74ax29owKjaJ1ul&#10;ZgxCm2FPlI09yRiVGzQMfdmngk2m6XYUuYTqiZRFGPqb5pE2DeAfzjrq7YL73weBijPzxVJ1rifz&#10;eRyGZMwXVwTE8NJTXnqElQRV8MDZsN2GYYAODvW+oZeGfrBwSxWtdVL7hdUpAerfVITTrMUBubRT&#10;1MsfYfMXAAD//wMAUEsDBBQABgAIAAAAIQCplZvb3wAAAAsBAAAPAAAAZHJzL2Rvd25yZXYueG1s&#10;TI/BTsMwDIbvSLxDZCQuiCVNUZm6ptM0gThv48Ita7y2oknaJls7nh7vBCfrlz/9/lysZ9uxC46h&#10;9U5BshDA0FXetK5W8Hl4f14CC1E7ozvvUMEVA6zL+7tC58ZPboeXfawZlbiQawVNjH3OeagatDos&#10;fI+Odic/Wh0pjjU3o56o3HZcCpFxq1tHFxrd47bB6nt/tgr89Ha1Hgchn75+7Md2M+xOclDq8WHe&#10;rIBFnOMfDDd9UoeSnI7+7ExgHWUpk4xYBTKleSPS9DUBdlSQiRfgZcH//1D+AgAA//8DAFBLAQIt&#10;ABQABgAIAAAAIQC2gziS/gAAAOEBAAATAAAAAAAAAAAAAAAAAAAAAABbQ29udGVudF9UeXBlc10u&#10;eG1sUEsBAi0AFAAGAAgAAAAhADj9If/WAAAAlAEAAAsAAAAAAAAAAAAAAAAALwEAAF9yZWxzLy5y&#10;ZWxzUEsBAi0AFAAGAAgAAAAhAFQplFYmAgAAWQQAAA4AAAAAAAAAAAAAAAAALgIAAGRycy9lMm9E&#10;b2MueG1sUEsBAi0AFAAGAAgAAAAhAKmVm9vfAAAACwEAAA8AAAAAAAAAAAAAAAAAgAQAAGRycy9k&#10;b3ducmV2LnhtbFBLBQYAAAAABAAEAPMAAACMBQAAAAA=&#10;" strokecolor="white">
            <v:textbox>
              <w:txbxContent>
                <w:p w:rsidR="00A655E2" w:rsidRPr="00495BC1" w:rsidRDefault="00A655E2" w:rsidP="00A655E2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162" type="#_x0000_t32" style="position:absolute;margin-left:571.75pt;margin-top:7.85pt;width:2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x1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nS4wU&#10;6WFGjwevY2mUzQNBg3EF+FVqZ0OL9KSezZOm3xxSuuqIann0fjkbCM5CRPImJGycgTL74ZNm4EOg&#10;QGTr1Ng+pAQe0CkO5XwfCj95ROHjZDrP5lOM6O0oIcUtzljnP3Ldo2CU2HlLRNv5SisFk9c2i1XI&#10;8cn5gIoUt4BQVOmtkDIKQCo0lHg5nUxjgNNSsHAY3Jxt95W06EiChOITW4ST125WHxSLyTpO2OZq&#10;eyIk2MhHbrwVwJbkOFTrOcNIcrg1wbrAkypUhM4B8NW6qOj7Ml1uFptFPsons80oT+t69Lit8tFs&#10;C+TUH+qqqrMfAXyWF51gjKuA/6boLP87xVzv1kWLd03fiUreZo+MAtjbO4KOow/Tvuhmr9l5Z0N3&#10;QQUg4uh8vXDhlrzeR69fv4X1TwAAAP//AwBQSwMEFAAGAAgAAAAhAFpj5djgAAAACwEAAA8AAABk&#10;cnMvZG93bnJldi54bWxMj0FPwzAMhe9I/IfISNxYWtjKKE0nYEL0AhIbQhyzxrQRjVM12dbx6/HE&#10;AW5+9tPz94rF6DqxwyFYTwrSSQICqfbGUqPgbf14MQcRoiajO0+o4IABFuXpSaFz4/f0irtVbASH&#10;UMi1gjbGPpcy1C06HSa+R+Lbpx+cjiyHRppB7zncdfIySTLptCX+0OoeH1qsv1ZbpyAuPw5t9l7f&#10;39iX9dNzZr+rqloqdX423t2CiDjGPzMc8RkdSmba+C2ZIDrW6fRqxl6eZtcgjo50PuV6m9+NLAv5&#10;v0P5AwAA//8DAFBLAQItABQABgAIAAAAIQC2gziS/gAAAOEBAAATAAAAAAAAAAAAAAAAAAAAAABb&#10;Q29udGVudF9UeXBlc10ueG1sUEsBAi0AFAAGAAgAAAAhADj9If/WAAAAlAEAAAsAAAAAAAAAAAAA&#10;AAAALwEAAF9yZWxzLy5yZWxzUEsBAi0AFAAGAAgAAAAhANYx3HU0AgAAXgQAAA4AAAAAAAAAAAAA&#10;AAAALgIAAGRycy9lMm9Eb2MueG1sUEsBAi0AFAAGAAgAAAAhAFpj5djgAAAACwEAAA8AAAAAAAAA&#10;AAAAAAAAjgQAAGRycy9kb3ducmV2LnhtbFBLBQYAAAAABAAEAPMAAACbBQAAAAA=&#10;">
            <v:stroke endarrow="block"/>
          </v:shape>
        </w:pict>
      </w:r>
    </w:p>
    <w:p w:rsidR="00A655E2" w:rsidRPr="00A655E2" w:rsidRDefault="00A655E2" w:rsidP="00A655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Рис.31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Определяем активную, реактивную и полную мощности цепи: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UI</m:t>
          </m:r>
          <m:func>
            <m:func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φ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8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800</m:t>
              </m:r>
            </m:e>
          </m:func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Вт</m:t>
          </m:r>
        </m:oMath>
      </m:oMathPara>
    </w:p>
    <w:p w:rsidR="00A655E2" w:rsidRPr="00A655E2" w:rsidRDefault="00A655E2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или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800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Вт;</m:t>
          </m:r>
        </m:oMath>
      </m:oMathPara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Q=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12-6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=600 вар; 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Q= UI</m:t>
        </m:r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</m:t>
            </m:r>
          </m:e>
        </m:func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=100∙10=1000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B∙A 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или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Z=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∙10=1000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B∙A</m:t>
        </m:r>
      </m:oMath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800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600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=1000 B∙A.</m:t>
        </m:r>
      </m:oMath>
    </w:p>
    <w:p w:rsidR="00A655E2" w:rsidRPr="00A655E2" w:rsidRDefault="00A655E2" w:rsidP="00A655E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падения напряжения на сопротивлениях цепи:</w:t>
      </w:r>
    </w:p>
    <w:p w:rsidR="00A655E2" w:rsidRPr="00A655E2" w:rsidRDefault="00114368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=10∙3=30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B;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=I∙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=10∙12=120 B;</m:t>
          </m:r>
        </m:oMath>
      </m:oMathPara>
    </w:p>
    <w:p w:rsidR="00A655E2" w:rsidRPr="00A655E2" w:rsidRDefault="00114368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=I∙R=10∙5=50 B;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=I∙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=10∙6=60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B.</m:t>
          </m:r>
        </m:oMath>
      </m:oMathPara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векторной диаграммы начинаем с выбора масштаба для тока и напряжения. Задаемся масштабом по току и напряжению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=20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векторной диаграммы (рис. 32,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начинаем с вектора тока, который откладываем по горизонтали в масштабе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10А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 А/см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=5см.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539750</wp:posOffset>
            </wp:positionV>
            <wp:extent cx="4667250" cy="238125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вектора тока откладываем векторы падений напряжения на активных сопротивлениях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30В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=1,5 см;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50В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=2,5 см.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конца вектора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откладываем в сторону опережения вектора на 90 вектор падения напряжения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индуктивном сопротивлении длиной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120 В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 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=6 см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конца вектора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откладываем в сторону отставания от вектора тока на 90 ͦ вектор падения напряжения на конденсаторе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 В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 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=3см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. 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Геометрическая сумма векторов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полному напряжению, приложенному к цепи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AB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41A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3.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Цепь переменного тока состоит из двух ветвей, соединенных параллельно. Первая ветвь содержит катушку с активным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 12 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=16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индуктивным сопротивлениями; во вторую ветвь включен конденсатор с емкостным сопротивлением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8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 с ним активное сопротивление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8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Активная мощность, потребляемая первой ветвью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48 Вт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32,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Определить: 1) токи в ветвях и в неразветвленной части цепи; 2) активные мощности цепи; 3) напряжение, приложенное к цепи; 4) угол сдвига фаз между током  в неразветвленной части цепи и напряжением. Начертить в масштабе векторную диаграмму цепи.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.Активная мощность 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теряется в активном сопротивлении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Р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1 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Отсюда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den>
            </m:f>
          </m:e>
        </m:rad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48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12</m:t>
                </m:r>
              </m:den>
            </m:f>
          </m:e>
        </m:rad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23" o:spid="_x0000_s1161" style="position:absolute;left:0;text-align:left;margin-left:596.55pt;margin-top:37.2pt;width:45.75pt;height:35.1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stgwIAAAYFAAAOAAAAZHJzL2Uyb0RvYy54bWysVF1v0zAUfUfiP1h+b/OB0zXR0mlbKSAN&#10;mBj8ANdxGgvHNrbbdEP8d66druuAB4TIg+NrXx/fc++5Pr/Y9xLtuHVCqxpn0xQjrphuhNrU+Mvn&#10;1WSOkfNUNVRqxWt8zx2+WLx8cT6Yiue607LhFgGIctVgatx5b6okcazjPXVTbbiCzVbbnnow7SZp&#10;LB0AvZdJnqazZNC2MVYz7hysLsdNvIj4bcuZ/9i2jnskawyx+TjaOK7DmCzOabWx1HSCHcKg/xBF&#10;T4WCS49QS+op2lrxG1QvmNVOt37KdJ/othWMRw7AJkt/YXPXUcMjF0iOM8c0uf8Hyz7sbi0STY0L&#10;qJSiPdToE2SNqo3kKH8VEjQYV4Hfnbm1gaIzN5p9dUjp6w7c+KW1eug4bSCsLPgnzw4Ew8FRtB7e&#10;6wbg6dbrmKt9a3vUSmHehoMBGvKB9rE498fi8L1HDBaLeZbmBUYMtgiZkbSId9EqwITDxjr/huse&#10;hUmNLbCIoHR343wI68kl0tBSNCshZTTsZn0tLdpR0Mkqfgd0d+omVXBWOhwbEccViBHuCHsh2lj3&#10;72WWk/QqLyer2fxsQlakmJRn6XySZuVVOUtJSZarHyHAjFSdaBquboTijxrMyN/V+NANo3qiCtFQ&#10;47KATEVep9G7U5Jp/P5EshceWlKKvsbzoxOtQoVfqwZo08pTIcd58jz8mGXIweM/ZiXqIUhglNJa&#10;N/cgB6uhSNCS8HjApNP2AaMBGrHG7tuWWo6RfKdAUmVGSOjcaJDiLAfDnu6sT3eoYgBVY4/ROL32&#10;Y7dvjRWbDm4alab0JciwFVEYQaJjVAfxQrNFBoeHIXTzqR29np6vxU8AAAD//wMAUEsDBBQABgAI&#10;AAAAIQAfcm8M4QAAAAwBAAAPAAAAZHJzL2Rvd25yZXYueG1sTI/BTsMwDIbvSLxDZCQuiKUd0TZK&#10;0wkhcRinMSah3bLGtKWNUzXZWt4e7wQ3//Kn35/z9eQ6ccYhNJ40pLMEBFLpbUOVhv3H6/0KRIiG&#10;rOk8oYYfDLAurq9yk1k/0jued7ESXEIhMxrqGPtMylDW6EyY+R6Jd19+cCZyHCppBzNyuevkPEkW&#10;0pmG+EJtenypsWx3J6dhvNsc1KfCrd9vx5bekoNtvzda395Mz08gIk7xD4aLPqtDwU5HfyIbRMc5&#10;fXxImdWwVArEhZiv1ALEkSelliCLXP5/ovgFAAD//wMAUEsBAi0AFAAGAAgAAAAhALaDOJL+AAAA&#10;4QEAABMAAAAAAAAAAAAAAAAAAAAAAFtDb250ZW50X1R5cGVzXS54bWxQSwECLQAUAAYACAAAACEA&#10;OP0h/9YAAACUAQAACwAAAAAAAAAAAAAAAAAvAQAAX3JlbHMvLnJlbHNQSwECLQAUAAYACAAAACEA&#10;mvxbLYMCAAAGBQAADgAAAAAAAAAAAAAAAAAuAgAAZHJzL2Uyb0RvYy54bWxQSwECLQAUAAYACAAA&#10;ACEAH3JvDOEAAAAMAQAADwAAAAAAAAAAAAAAAADdBAAAZHJzL2Rvd25yZXYueG1sUEsFBgAAAAAE&#10;AAQA8wAAAOsFAAAAAA==&#10;" strok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24" o:spid="_x0000_s1147" type="#_x0000_t202" style="position:absolute;left:0;text-align:left;margin-left:583.05pt;margin-top:7.9pt;width:35.25pt;height:29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f/hwIAABk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g6&#10;w0jRDjh6EINH13pAOQn16Y0rwe3egKMfYB94jrk6c6fZZ4eUvmmo2oora3XfCMohviycTM6Ojjgu&#10;gGz6d5rDPXTndQQaatuF4kE5EKADT48nbkIsDDYJmc/mU4wYmF7N8yyL3CW0PB421vk3QncoTCps&#10;gfoITvd3zodgaHl0CXc53Uq+lm0bF3a7uWkt2lOQyTp+Mf5nbq0KzkqHYyPiuAMxwh3BFqKNtH8r&#10;spyk13kxWc8W8wlZk+mkmKeLSZoV18UsJQW5XX8PAWakbCTnQt1JJY4SzMjfUXxohlE8UYSor3Ax&#10;zacjQ39MMo3f75LspIeObGVX4cXJiZaB19eKQ9q09FS24zz5OfxYZajB8R+rElUQiB8l4IfNEAWX&#10;5VEkQSMbzR9BGFYDccA+vCcwabT9ilEPvVlh92VHrcCofatAXEVGSGjmuCDTeQ4Le27ZnFuoYgBV&#10;YY/ROL3x4wOwM1ZuG7hplLPSVyDIWkaxPEV1kDH0X8zq8FaEBj9fR6+nF231AwAA//8DAFBLAwQU&#10;AAYACAAAACEAyjFtxt4AAAALAQAADwAAAGRycy9kb3ducmV2LnhtbEyPz06DQBDG7ya+w2ZMvBi7&#10;UOliKUujJhqvrX2AAbZAZGcJuy307Z2e7G2+zC/fn3w7216czeg7RxriRQTCUOXqjhoNh5/P51cQ&#10;PiDV2DsyGi7Gw7a4v8sxq91EO3Peh0awCfkMNbQhDJmUvmqNRb9wgyH+Hd1oMbAcG1mPOLG57eUy&#10;ipS02BEntDiYj9ZUv/uT1XD8np5W66n8Cod0l6h37NLSXbR+fJjfNiCCmcM/DNf6XB0K7lS6E9Ve&#10;9KxjpWJm+VrxhiuxfFEKRKkhTRKQRS5vNxR/AAAA//8DAFBLAQItABQABgAIAAAAIQC2gziS/gAA&#10;AOEBAAATAAAAAAAAAAAAAAAAAAAAAABbQ29udGVudF9UeXBlc10ueG1sUEsBAi0AFAAGAAgAAAAh&#10;ADj9If/WAAAAlAEAAAsAAAAAAAAAAAAAAAAALwEAAF9yZWxzLy5yZWxzUEsBAi0AFAAGAAgAAAAh&#10;AHRpl/+HAgAAGQUAAA4AAAAAAAAAAAAAAAAALgIAAGRycy9lMm9Eb2MueG1sUEsBAi0AFAAGAAgA&#10;AAAhAMoxbcbeAAAACwEAAA8AAAAAAAAAAAAAAAAA4QQAAGRycy9kb3ducmV2LnhtbFBLBQYAAAAA&#10;BAAEAPMAAADsBQAAAAA=&#10;" stroked="f">
            <v:textbox>
              <w:txbxContent>
                <w:p w:rsidR="00A655E2" w:rsidRDefault="00A655E2" w:rsidP="00A655E2">
                  <w:r>
                    <w:t>Рис.32</w:t>
                  </w:r>
                </w:p>
              </w:txbxContent>
            </v:textbox>
          </v:shape>
        </w:pic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Определяем напряжение, приложенное к цепи: </w:t>
      </w:r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</m:e>
          </m:rad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2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40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B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Определяем ток: 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AB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bSup>
              </m:e>
            </m:rad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40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4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Находим активную и реактивную мощности, потребляемые цепью: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P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∙12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∙6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154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Вт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;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Q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∙12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∙6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154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Вт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AutoShape 19" o:spid="_x0000_s1160" type="#_x0000_t32" style="position:absolute;left:0;text-align:left;margin-left:-125.55pt;margin-top:4.5pt;width:13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rN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LP2ABm1ziCvlzvgW6Um+6mdFv1skVdkS2fAQ/XbWkJz4jOhdir9YDWX2wxfFIIZA&#10;gTCtU216DwlzQKewlPNtKfzkEIWPyUOSZrA6Oroiko952lj3maseeaPA1hkimtaVSkrYvDJJqEKO&#10;z9Z5ViQfE3xRqbai64IAOomGAi+zWRYSrOoE804fZk2zLzuDjsRLKPxCi+C5DzPqIFkAazlhm6vt&#10;iOguNhTvpMeDvoDO1bpo5McyXm4Wm0U6SWfzzSSNq2rytC3TyXybPGTVp6osq+Snp5akeSsY49Kz&#10;G/WapH+nh+vLuSjtptjbGKL36GFeQHb8D6TDYv0uL6rYK3bemXHhINEQfH1O/g3c38G+f/TrXwAA&#10;AP//AwBQSwMEFAAGAAgAAAAhAKuiTdbdAAAACQEAAA8AAABkcnMvZG93bnJldi54bWxMjz1PwzAQ&#10;hnck/oN1SCwodWJRRNM4VYXEwEhbidWNjyQlPkex04T+eg4WOt57j96PYjO7TpxxCK0nDdkiBYFU&#10;edtSreGwf02eQYRoyJrOE2r4xgCb8vamMLn1E73jeRdrwSYUcqOhibHPpQxVg86Ehe+R+PfpB2ci&#10;n0Mt7WAmNnedVGn6JJ1piRMa0+NLg9XXbnQaMIzLLN2uXH14u0wPH+pymvq91vd383YNIuIc/2H4&#10;rc/VoeRORz+SDaLTkKhlljGrYcWbGEiUemTh+CfIspDXC8ofAAAA//8DAFBLAQItABQABgAIAAAA&#10;IQC2gziS/gAAAOEBAAATAAAAAAAAAAAAAAAAAAAAAABbQ29udGVudF9UeXBlc10ueG1sUEsBAi0A&#10;FAAGAAgAAAAhADj9If/WAAAAlAEAAAsAAAAAAAAAAAAAAAAALwEAAF9yZWxzLy5yZWxzUEsBAi0A&#10;FAAGAAgAAAAhAHOPas0fAgAAPAQAAA4AAAAAAAAAAAAAAAAALgIAAGRycy9lMm9Eb2MueG1sUEsB&#10;Ai0AFAAGAAgAAAAhAKuiTdbdAAAACQEAAA8AAAAAAAAAAAAAAAAAeQQAAGRycy9kb3ducmV2Lnht&#10;bFBLBQYAAAAABAAEAPMAAACDBQAAAAA=&#10;"/>
        </w:pic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«-» показывает, что преобладает реактивная мощность емкостного характера.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Полная мощность, потребляемая цепью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154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166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,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8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В∙А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Определяем ток в неразветвленной части цепи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166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40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17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А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7.Угол сдвига фаз во всей цепи находим через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</m:t>
            </m:r>
          </m:e>
        </m:func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потери знака угла: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den>
            </m:f>
          </m:e>
        </m:func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-64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166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384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;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φ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22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°</m:t>
            </m:r>
          </m:sup>
        </m:sSup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΄</m:t>
            </m:r>
          </m:sup>
        </m:sSup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114368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0" o:spid="_x0000_s1159" type="#_x0000_t32" style="position:absolute;left:0;text-align:left;margin-left:-127.8pt;margin-top:3.85pt;width:13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JQIAAEkEAAAOAAAAZHJzL2Uyb0RvYy54bWysVE2P2jAQvVfqf7B8hyQ0sBARVqsEetl2&#10;kXbbu7EdYtWxLdsQUNX/3rHJ0qW9VFVzcMaZmTdfb7K8P3USHbl1QqsSZ+MUI66oZkLtS/zlZTOa&#10;Y+Q8UYxIrXiJz9zh+9X7d8veFHyiWy0ZtwhAlCt6U+LWe1MkiaMt74gba8MVKBttO+LhavcJs6QH&#10;9E4mkzSdJb22zFhNuXPwtb4o8SriNw2n/qlpHPdIlhhy8/G08dyFM1ktSbG3xLSCDmmQf8iiI0JB&#10;0CtUTTxBByv+gOoEtdrpxo+p7hLdNILyWANUk6W/VfPcEsNjLdAcZ65tcv8Pln4+bi0SrMTTHCNF&#10;OpjRw8HrGBpNYoN64wqwq9TWhhLpST2bR02/OaR01RK159H65WzAOQstTW5cwsUZCLPrP2kGNgQC&#10;xG6dGtuhRgrzNTgGcOgIOsXxnK/j4SePKHzM7rJ8CkOkoFpMJ9MYiRQBJLga6/xHrjsUhBI7b4nY&#10;t77SSgENtL0EIMdH50OKvxyCs9IbIWVkg1SoHwIEjdNSsKCMF7vfVdKiIwl8is+QxY2Z1QfFIljL&#10;CVsPsidCXmQILlXAg9IgnUG6EOb7Il2s5+t5Psons/UoT+t69LCp8tFsk91N6w91VdXZj9CsLC9a&#10;wRhXIbtX8mb535FjWKML7a70vbYhuUWP/YJkX98x6TjlMNiwba7YaXbe2tfpA1+j8bBbYSHe3kF+&#10;+wdY/QQAAP//AwBQSwMEFAAGAAgAAAAhACr8hoTdAAAACQEAAA8AAABkcnMvZG93bnJldi54bWxM&#10;j8FOhDAQhu8mvkMzJt7YInEBkWFjTDQeDImr3rt0BJROkXaBfXvrSY8z8+Wf7y93qxnETJPrLSNc&#10;bWIQxI3VPbcIb68PUQ7CecVaDZYJ4UQOdtX5WakKbRd+oXnvWxFC2BUKofN+LKR0TUdGuY0dicPt&#10;w05G+TBOrdSTWkK4GWQSx6k0qufwoVMj3XfUfO2PBuGbs9P7tZzzz7r26ePTc8tUL4iXF+vdLQhP&#10;q/+D4Vc/qEMVnA72yNqJASFKtts0sAhZBiIAUZLkYXFAuElAVqX836D6AQAA//8DAFBLAQItABQA&#10;BgAIAAAAIQC2gziS/gAAAOEBAAATAAAAAAAAAAAAAAAAAAAAAABbQ29udGVudF9UeXBlc10ueG1s&#10;UEsBAi0AFAAGAAgAAAAhADj9If/WAAAAlAEAAAsAAAAAAAAAAAAAAAAALwEAAF9yZWxzLy5yZWxz&#10;UEsBAi0AFAAGAAgAAAAhAE6YQB8lAgAASQQAAA4AAAAAAAAAAAAAAAAALgIAAGRycy9lMm9Eb2Mu&#10;eG1sUEsBAi0AFAAGAAgAAAAhACr8hoTdAAAACQEAAA8AAAAAAAAAAAAAAAAAfwQAAGRycy9kb3du&#10;cmV2LnhtbFBLBQYAAAAABAAEAPMAAACJBQAAAAA=&#10;"/>
        </w:pic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« - » подчеркивает, что ток цепи опережает напряжение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UAB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8.Для построения векторной диаграммы определяем углы сдвига фаз в ветвях:</w:t>
      </w:r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=0, 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53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°</m:t>
              </m:r>
            </m:sup>
          </m:sSup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΄</m:t>
              </m:r>
            </m:sup>
          </m:sSup>
        </m:oMath>
      </m:oMathPara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den>
              </m:f>
            </m:e>
          </m:func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8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-</m:t>
          </m:r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 xml:space="preserve">0,8; 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53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°</m:t>
              </m:r>
            </m:sup>
          </m:sSup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΄</m:t>
              </m:r>
            </m:sup>
          </m:sSup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Задаемся масштабом по току: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=1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напряжению: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=5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В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см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начинаем с вектора напряжения (рис.32,б). Под углом </w:t>
      </w:r>
      <w:r w:rsidRPr="00A655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φ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в сторону отставания откладываем в масштабе вектор тока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углом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φ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опережения – вектор тока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Геометрическая сумма этих токов равна току в неразветвленной  части цепи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6.3.Методические указания к решению задач 4-5</w:t>
      </w: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 этой группы требует представления об особенностях соединения источников и потребителей в звезду и треугольник,  соотношениях между линейными и фазными напряжениями и токами при таких соединениях, умения строить векторные диаграммы при симметричной и несимметричной нагрузках, а  также в аварийных режимах. Для пояснения методики решения задач на трехфазные цепи приведены примеры 4—5 с подробными решениями.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Пример 4. </w:t>
      </w:r>
    </w:p>
    <w:p w:rsidR="00A655E2" w:rsidRPr="00A655E2" w:rsidRDefault="00A655E2" w:rsidP="00A41A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четырехпроводную сеть включена несимметричная нагрузка, соединенная в звезду  (рис. 33, а).  Линейное напряжений сети </w:t>
      </w:r>
      <w:r w:rsidRPr="00A655E2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ном = 380 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токи в фазах и  начертить векторную диаграмму цепи в нормальном режиме и при отключении автомата линейном проводе А. Из векторных диаграмм графически найти ток нулевом проводе в  обоих случаях.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Решение.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Фазное напряжение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Ф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380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1,73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=220 В.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Токи в фазах: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a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=22A;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483870</wp:posOffset>
            </wp:positionV>
            <wp:extent cx="4181475" cy="2486025"/>
            <wp:effectExtent l="19050" t="0" r="9525" b="0"/>
            <wp:wrapSquare wrapText="bothSides"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Ф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220</m:t>
            </m:r>
          </m:num>
          <m:den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=44A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;  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11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=22A.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143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Rectangle 25" o:spid="_x0000_s1158" style="position:absolute;left:0;text-align:left;margin-left:-314.4pt;margin-top:14.2pt;width:207.45pt;height:1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a8fgIAAP0EAAAOAAAAZHJzL2Uyb0RvYy54bWysVNuO0zAQfUfiHyy/d3PZpG2iTVd7oQhp&#10;gRULH+DaTmPh2MZ2mxbEvzN22tIFHhAiD47HHo/PmTnjq+tdL9GWWye0anB2kWLEFdVMqHWDP31c&#10;TuYYOU8UI1Ir3uA9d/h68fLF1WBqnutOS8YtgiDK1YNpcOe9qZPE0Y73xF1owxVsttr2xINp1wmz&#10;ZIDovUzyNJ0mg7bMWE25c7B6P27iRYzftpz6923ruEeywYDNx9HGcRXGZHFF6rUlphP0AIP8A4qe&#10;CAWXnkLdE0/QxorfQvWCWu106y+o7hPdtoLyyAHYZOkvbJ46YnjkAslx5pQm9//C0nfbR4sEa3B5&#10;iZEiPdToA2SNqLXkKC9DggbjavB7Mo82UHTmQdPPDil914Ebv7FWDx0nDGBlwT95diAYDo6i1fBW&#10;MwhPNl7HXO1a24eAkAW0iyXZn0rCdx5RWMynl8U0KzGisJfnZTFCSkh9PG2s86+57lGYNNgC+Bid&#10;bB+cD2hIfXSJ6LUUbCmkjIZdr+6kRVsC8ljGLxIAkuduUgVnpcOxMeK4AiDhjrAX4MZyf6uyvEhv&#10;82qynM5nk2JZlJNqls4naVbdVtO0qIr75fcAMCvqTjDG1YNQ/Ci9rPi70h6aYBRNFB8aGlyVkJ3I&#10;6xy9OyeZxu9PJHvhoROl6Bs8PzmROhT2lWJAm9SeCDnOk+fwY5YhB8d/zEqUQaj8qKCVZntQgdVQ&#10;JOhEeDNg0mn7FaMB+q/B7suGWI6RfKNASVVWFKFho1GUsxwMe76zOt8hikKoBnuMxumdH5t8Y6xY&#10;d3BTFhOj9A2orxVRGEGZI6qDZqHHIoPDexCa+NyOXj9frcUPAAAA//8DAFBLAwQUAAYACAAAACEA&#10;FakLXeAAAAALAQAADwAAAGRycy9kb3ducmV2LnhtbEyPwU7DMBBE70j8g7VI3FKnabHSEKdCSD0B&#10;B1okrtt4m0TE6xA7bfh7zImeVqMdzbwpt7PtxZlG3znWsFykIIhrZzpuNHwcdkkOwgdkg71j0vBD&#10;HrbV7U2JhXEXfqfzPjQihrAvUEMbwlBI6euWLPqFG4jj7+RGiyHKsZFmxEsMt73M0lRJix3HhhYH&#10;em6p/tpPVgOqtfl+O61eDy+Twk0zp7uHz1Tr+7v56RFEoDn8m+EPP6JDFZmObmLjRa8hUVke2YOG&#10;LF+DiI4kW642II4aVLyyKuX1huoXAAD//wMAUEsBAi0AFAAGAAgAAAAhALaDOJL+AAAA4QEAABMA&#10;AAAAAAAAAAAAAAAAAAAAAFtDb250ZW50X1R5cGVzXS54bWxQSwECLQAUAAYACAAAACEAOP0h/9YA&#10;AACUAQAACwAAAAAAAAAAAAAAAAAvAQAAX3JlbHMvLnJlbHNQSwECLQAUAAYACAAAACEAl38WvH4C&#10;AAD9BAAADgAAAAAAAAAAAAAAAAAuAgAAZHJzL2Uyb0RvYy54bWxQSwECLQAUAAYACAAAACEAFakL&#10;XeAAAAALAQAADwAAAAAAAAAAAAAAAADYBAAAZHJzL2Rvd25yZXYueG1sUEsFBgAAAAAEAAQA8wAA&#10;AOUFAAAAAA==&#10;" stroked="f"/>
        </w:pict>
      </w:r>
      <w:r w:rsidRPr="001143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Text Box 26" o:spid="_x0000_s1148" type="#_x0000_t202" style="position:absolute;left:0;text-align:left;margin-left:-200.65pt;margin-top:9.2pt;width:1in;height:2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DP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0x&#10;UqQDjh744NG1HlA+C/3pjavA7d6Aox9gH3iOtTpzp+kXh5S+aYna8Ctrdd9ywiC/LJxMTo6OOC6A&#10;rPv3mkEcsvU6Ag2N7ULzoB0I0IGnxyM3IRcKm2VWFClYKJjOZ9l5No0RSHU4bKzzb7nuUJjU2AL1&#10;EZzs7pwPyZDq4BJiOS0FWwkp48Ju1jfSoh0Bmazit0d/4SZVcFY6HBsRxx3IEWIEW8g20v5UZnmR&#10;XuflZDWbX0yKVTGdlBfpfJJm5XU5S4uyuF19DwlmRdUKxri6E4ofJJgVf0fx/jKM4okiRD30appP&#10;R4b+WGQav98V2QkPN1KKrsbzoxOpAq9vFIOySeWJkOM8eZl+7DL04PCPXYkqCMSPEvDDeoiCy/I8&#10;xA8aWWv2CMKwGogDjuE9gUmr7TeMeribNXZft8RyjOQ7BeKKWoDLHBfF9CKHM/bUsj61EEUBqsYe&#10;o3F648cHYGus2LQQaZSz0lcgyEZEsTxntZcx3L9Y1f6tCBf8dB29nl+05Q8AAAD//wMAUEsDBBQA&#10;BgAIAAAAIQBbQrUx3wAAAAsBAAAPAAAAZHJzL2Rvd25yZXYueG1sTI/BToNAEIbvJr7DZky8GLq0&#10;hVKRpVETjdfWPsDAboHIzhJ2W+jbO57sceb/8s83xW62vbiY0XeOFCwXMQhDtdMdNQqO3x/RFoQP&#10;SBp7R0bB1XjYlfd3BebaTbQ3l0NoBJeQz1FBG8KQS+nr1lj0CzcY4uzkRouBx7GResSJy20vV3G8&#10;kRY74gstDua9NfXP4WwVnL6mp/R5qj7DMdsnmzfssspdlXp8mF9fQAQzh38Y/vRZHUp2qtyZtBe9&#10;giiJl2tmOdkmIJiIVmnGm0pBlq5BloW8/aH8BQAA//8DAFBLAQItABQABgAIAAAAIQC2gziS/gAA&#10;AOEBAAATAAAAAAAAAAAAAAAAAAAAAABbQ29udGVudF9UeXBlc10ueG1sUEsBAi0AFAAGAAgAAAAh&#10;ADj9If/WAAAAlAEAAAsAAAAAAAAAAAAAAAAALwEAAF9yZWxzLy5yZWxzUEsBAi0AFAAGAAgAAAAh&#10;APPhcM+GAgAAGQUAAA4AAAAAAAAAAAAAAAAALgIAAGRycy9lMm9Eb2MueG1sUEsBAi0AFAAGAAgA&#10;AAAhAFtCtTHfAAAACwEAAA8AAAAAAAAAAAAAAAAA4AQAAGRycy9kb3ducmV2LnhtbFBLBQYAAAAA&#10;BAAEAPMAAADsBQAAAAA=&#10;" stroked="f">
            <v:textbox>
              <w:txbxContent>
                <w:p w:rsidR="00A655E2" w:rsidRDefault="00A655E2" w:rsidP="00A655E2">
                  <w:r>
                    <w:t>Рис. 33</w:t>
                  </w:r>
                </w:p>
              </w:txbxContent>
            </v:textbox>
          </v:shape>
        </w:pic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3.Углы сдвига фаз в каждой фазе: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in</m:t>
            </m:r>
          </m:fNam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φ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А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-6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=-0,6;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=-36°50΄;</m:t>
        </m:r>
      </m:oMath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in</m:t>
            </m:r>
          </m:fNam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φ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=0,8;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B</m:t>
            </m:r>
          </m:sub>
        </m:sSub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=53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°</m:t>
        </m:r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10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΄</m:t>
        </m:r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 xml:space="preserve">;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С</m:t>
            </m:r>
          </m:sub>
        </m:sSub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=0,</m:t>
        </m:r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8, так как в фазе С есть активное сопротивление.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4. Для построения векторной диаграммы выбираем масштабы по току</w:t>
      </w:r>
    </w:p>
    <w:p w:rsidR="00A655E2" w:rsidRPr="00A655E2" w:rsidRDefault="00114368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=10 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напряжению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=40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см.</m:t>
            </m:r>
          </m:den>
        </m:f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Построение диаграммы начинаем с векторов фазных напряжений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(рис.33,34), располагая их под углом 120° друг относительно друга. Чередование фаз обычное: за фазой А — фаза В; за фазой В — фаза С. В фазе А угол сдвига φ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отрицательный, т, е: ток 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опережает фазное напряжение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угол φ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— З6°50'. Длина  вектора тока 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принятом масштабе составит 22/10 = 2,2 см, а длина вектора фазного напряжения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— 220/40 = 5,5 см. В фазе В угол сдвига φ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&gt; 0, т. е. ток отстает от  фазного напряжения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угол φ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53° 10'; длина вектора тока  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равна 44/10 = 4,4 см. В фазе С ток и напряжение Uс совпадают по фазе, так как φс = 0. Длина вектора тока 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22/10= 2,2 см.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Ток в нулевом проводе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равен геометрической сумме трех фазных токов.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Измеряя длину вектора тока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получаем в нормальном режиме 4,5 см, поэтому 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= 45А.  Векторы линейных напряжений на диаграмме не показаны, чтобы не усложнять чертеж.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При отключении линейного автомата в фазе А на векторной диаграмме </w:t>
      </w:r>
    </w:p>
    <w:p w:rsidR="00A655E2" w:rsidRPr="00A655E2" w:rsidRDefault="00A655E2" w:rsidP="00A41A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остаются фазные напряжения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и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продолжают протекать в этих фазах токи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 Ток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0. Поэтому ток в нулевом проводе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равен геометрической сумме токов фаз В и С (рис. 33, б).Измеряя длину вектора -тока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получаем 5,5 см или 55 А.</w:t>
      </w: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 5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трехфазную сеть включили треугольником несимметричную нагрузку (рис. 34, а) : в фазу АВ — активное сопротивление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10 Ом; в фазу ВС — индуктивное  сопротивление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6 Ом и активное Rвс == 8 Ом; в фазу СА - активное сопротивление 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5 Ом. Линейное напряжение сети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220 В. Определить фазные токи и начертить  векторную диаграмму цепи, из которой 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графически найти линейные токи в следующих случаях: 1) в нормальном режиме; 2) при аварийном отключении линейного провода А; 3) при  аварийном отключении фазы АВ.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Решение.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Нормальный режим.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Определяем фазные токи: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=22A;</m:t>
        </m:r>
      </m:oMath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BC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BC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ном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BC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BC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220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 xml:space="preserve">=22 A;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CA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CA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220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5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=44 A</m:t>
          </m:r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Вычисляем углы сдвига фаз в каждой  фазе: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=0;</m:t>
        </m:r>
      </m:oMath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BC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=arccos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BC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BC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=arccos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arccos</m:t>
              </m:r>
            </m:fName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0,6=36°50΄</m:t>
              </m:r>
            </m:e>
          </m:func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 xml:space="preserve">;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CA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=0.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2375" cy="3343275"/>
            <wp:effectExtent l="1905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построения векторной диаграммы выбираем, масштаб по току</w:t>
      </w:r>
    </w:p>
    <w:p w:rsidR="00A655E2" w:rsidRPr="00A655E2" w:rsidRDefault="00114368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=10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напряжению: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=40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Затем в принятом масштабе откладываем векторы фазных (они же  линейные) напряжений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ВС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углом 120ᵒ  друг относительно друга (рис. 34, б.). Затем откладываем векторы фазных токов: ток в фазе AB совпадает с напряжением 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в фазе BC ток отстаивает от напряжения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угол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=36°50΄; </m:t>
        </m:r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ток в фазе CA совпадает с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напряжением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</m:t>
            </m:r>
          </m:sub>
        </m:sSub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Затем строим векторы линейных токов на основании известных  уравнений: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CA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; 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AB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CA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BC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.</m:t>
        </m:r>
      </m:oMath>
    </w:p>
    <w:p w:rsidR="00547ED3" w:rsidRDefault="00A655E2" w:rsidP="00A41A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Измеряя длины векторов линейных токов и пользуясь масштабом, находим их </w:t>
      </w:r>
    </w:p>
    <w:p w:rsidR="00A655E2" w:rsidRPr="00A655E2" w:rsidRDefault="00A655E2" w:rsidP="00A41A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=55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=43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=48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A</m:t>
        </m:r>
      </m:oMath>
    </w:p>
    <w:p w:rsidR="00A655E2" w:rsidRPr="00A655E2" w:rsidRDefault="00114368" w:rsidP="00A655E2">
      <w:pPr>
        <w:tabs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Text Box 28" o:spid="_x0000_s1149" type="#_x0000_t202" style="position:absolute;left:0;text-align:left;margin-left:-90.45pt;margin-top:277.3pt;width: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8x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2mG&#10;kSIdcPTAB4+u9YDyRahPb1wFZvcGDP0A+8BzzNWZO02/OKT0TUvUhl9Zq/uWEwbxZeFmcnJ1xHEB&#10;ZN2/1wz8kK3XEWhobBeKB+VAgA48PR65CbFQ2JzPgG6MKJycF3kJ8+CAVIe7xjr/lusOhUmNLTAf&#10;scnuzvnR9GASXDktBVsJKePCbtY30qIdAZWs4rdHf2EmVTBWOlwbEccdCBF8hLMQbGT9qczyIr3O&#10;y8lqtphPilUxnZTzdDFJs/K6nKVFWdyuvocAs6JqBWNc3QnFDwrMir9jeN8Lo3aiBlFf43KaT0eC&#10;/phkGr/fJdkJDw0pRVfjxdGIVIHWN4pB2qTyRMhxnrwMPxICNTj8Y1WiCALvowL8sB6i3rL8PPgP&#10;Ellr9gi6sBqIA47hOYFJq+03jHpozRq7r1tiOUbynQJtlVlRhF6Oi2I6z2FhT0/WpydEUYCqscdo&#10;nN74sf+3xopNC55GNSt9BXpsRBTLc1R7FUP7xaz2T0Xo79N1tHp+0JY/AAAA//8DAFBLAwQUAAYA&#10;CAAAACEATo2rZ+EAAAANAQAADwAAAGRycy9kb3ducmV2LnhtbEyPy07DMBBF90j8gzVIbFBqBzVu&#10;GuJUgARi28cHTGI3iYjtKHab9O8ZVrCcmaM755a7xQ7saqbQe6cgXQlgxjVe965VcDp+JDmwENFp&#10;HLwzCm4mwK66vyux0H52e3M9xJZRiAsFKuhiHAvOQ9MZi2HlR+PodvaTxUjj1HI94UzhduDPQkhu&#10;sXf0ocPRvHem+T5crILz1/yUbef6M542+7V8w35T+5tSjw/L6wuwaJb4B8OvPqlDRU61vzgd2KAg&#10;SXOxJVZBlq0lMEKSVOa0qhVIkUvgVcn/t6h+AAAA//8DAFBLAQItABQABgAIAAAAIQC2gziS/gAA&#10;AOEBAAATAAAAAAAAAAAAAAAAAAAAAABbQ29udGVudF9UeXBlc10ueG1sUEsBAi0AFAAGAAgAAAAh&#10;ADj9If/WAAAAlAEAAAsAAAAAAAAAAAAAAAAALwEAAF9yZWxzLy5yZWxzUEsBAi0AFAAGAAgAAAAh&#10;AOAxXzGEAgAAGAUAAA4AAAAAAAAAAAAAAAAALgIAAGRycy9lMm9Eb2MueG1sUEsBAi0AFAAGAAgA&#10;AAAhAE6Nq2fhAAAADQEAAA8AAAAAAAAAAAAAAAAA3gQAAGRycy9kb3ducmV2LnhtbFBLBQYAAAAA&#10;BAAEAPMAAADsBQAAAAA=&#10;" stroked="f">
            <v:textbox>
              <w:txbxContent>
                <w:p w:rsidR="00A655E2" w:rsidRPr="0086780A" w:rsidRDefault="00A655E2" w:rsidP="00A655E2"/>
              </w:txbxContent>
            </v:textbox>
          </v:shape>
        </w:pic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2.Аварийное отключение линейного провода A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этом случае трехфазная цепь превращается в однофазную с двумя параллельно включенными ветвями, </w:t>
      </w:r>
      <w:r w:rsidRPr="00A655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САВ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A655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рассчитывается как обычная однофазная схема с одним  напряжением </w:t>
      </w:r>
      <w:r w:rsidRPr="00A655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Определяет токи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BC</m:t>
            </m:r>
          </m:sub>
        </m:sSub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Полное сопротивление ветви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 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=5+10=15 Ом.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BC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CAB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=14,7 А;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=0.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Полное сопротивление ветви ВС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BC</m:t>
                </m:r>
              </m:sub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BC</m:t>
                </m:r>
              </m:sub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e>
        </m:rad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8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 xml:space="preserve">=10 </m:t>
            </m:r>
          </m:e>
        </m:rad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Ом</m:t>
        </m:r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Сила тока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=22 A;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+36°50΄.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рис. 34, построена векторная диаграмма цепи. Из диаграммы  находим линейные токи: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=38</m:t>
        </m:r>
      </m:oMath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По направлению же эти токи обратны.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Аварийное отключение фазы AB. При этом ток в отключенной фазе равен нулю, а токи в двух других фазах остаются прежними. На рис. 34, г показана векторная диаграмма  для этого случая. Ток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=0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Линейные токи определяются согласно уравнениям:</w:t>
      </w:r>
    </w:p>
    <w:p w:rsidR="00A655E2" w:rsidRPr="00A655E2" w:rsidRDefault="00114368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CA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CA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 xml:space="preserve">;  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BC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AB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BC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 xml:space="preserve">; 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CA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BC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только линейный ток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сохраняет свою величину; токи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и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</m:oMath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изменяются до фазных значений. Из диаграммы графически находим линейные токи: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=44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=44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=44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A. </m:t>
        </m:r>
      </m:oMath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задач, которые студент решает в контрольных работах, даны в таблице № 6.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659"/>
        <w:gridCol w:w="1571"/>
        <w:gridCol w:w="1565"/>
        <w:gridCol w:w="1571"/>
        <w:gridCol w:w="1565"/>
      </w:tblGrid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after="0" w:line="240" w:lineRule="auto"/>
              <w:ind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варианта.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варианта.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варианта.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задачи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3,5,6, 8,9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</w:tbl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 (варианты 1 – 10)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Однофазный трансформатор имеет следующие номинальные данные: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напряжения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токи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коэффициент трансформации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потери в меди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потери в стали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ст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., сечение магнитопровода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амплитуда магнитной индукции В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магнитный поток Ф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ЭДС обмоток Е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и Е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A655E2" w:rsidRPr="00A655E2" w:rsidRDefault="00A655E2" w:rsidP="005F33A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число витков обмоток w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w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частота тока сети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50Гц,  коэффициент нагрузки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КПД трансформатора при полной нагрузке 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 вторичной обмотке подключена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нагрузка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коэффициенте мощности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отмеченные прочерками в таблице № 7.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№ 7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82"/>
        <w:gridCol w:w="877"/>
        <w:gridCol w:w="851"/>
        <w:gridCol w:w="850"/>
        <w:gridCol w:w="792"/>
        <w:gridCol w:w="850"/>
        <w:gridCol w:w="993"/>
        <w:gridCol w:w="897"/>
        <w:gridCol w:w="1029"/>
        <w:gridCol w:w="909"/>
      </w:tblGrid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,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ном1,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,Тл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,Вб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№2 (варианты 11-20)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Трёхфазный трансформатор имеет следующие номинальные данные: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напряжения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токи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коэффициент трансформации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потери в меди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потери в стали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ст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коэффициент трансформации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КПД трансформатора при полной нагрузке 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Обмотки трансформатора соединены в звезду. Потери мощности распределяются поровну между ними. Определить величины отмеченные прочерками в таблице № 8.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№ 8</w:t>
      </w:r>
    </w:p>
    <w:tbl>
      <w:tblPr>
        <w:tblW w:w="10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82"/>
        <w:gridCol w:w="877"/>
        <w:gridCol w:w="851"/>
        <w:gridCol w:w="850"/>
        <w:gridCol w:w="851"/>
        <w:gridCol w:w="850"/>
        <w:gridCol w:w="993"/>
        <w:gridCol w:w="897"/>
        <w:gridCol w:w="1029"/>
        <w:gridCol w:w="976"/>
      </w:tblGrid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,кВ•А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BA4D9E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ном1,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3 (варианты 21 – 30)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Трёхфазный трансформатор имеет следующие номинальные данные: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напряжения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токи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Трансформатор питает асинхронные двигатели, полная мощность которых равна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коэффициенте мощности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Коэффициент нагрузки трансформатора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потери в меди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потери в стали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ст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сопротивления обмоток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КПД трансформатора при полной нагрузке 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Обмотки трансформатора соединены в звезду. Потери мощности распределяются поровну между ними. Определить величины отмеченные прочерками в таблице № 9.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9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82"/>
        <w:gridCol w:w="877"/>
        <w:gridCol w:w="851"/>
        <w:gridCol w:w="850"/>
        <w:gridCol w:w="851"/>
        <w:gridCol w:w="850"/>
        <w:gridCol w:w="993"/>
        <w:gridCol w:w="897"/>
        <w:gridCol w:w="1029"/>
        <w:gridCol w:w="850"/>
      </w:tblGrid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,кВ•А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ном1,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,кВ•А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0,743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 (варианты 1 – 20)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постоянного тока с параллельным возбуждением отдает полезную мощность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напряжении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Ток в нагрузке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н;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цепи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 в обмотке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Сопротивления цепи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обмотки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; ЭДС генератора Е. Генератор приводится во вращение двигателем мощностью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Электромагнитная мощность, развиваемая генератором, равна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Потери мощности в цепи 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в обмотке возбуждения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Суммарные потери мощности составляют ΣР; КПД генератора 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 указанные в таблице № 10 прочерками.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10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4"/>
        <w:gridCol w:w="764"/>
        <w:gridCol w:w="764"/>
        <w:gridCol w:w="738"/>
        <w:gridCol w:w="683"/>
        <w:gridCol w:w="682"/>
        <w:gridCol w:w="567"/>
        <w:gridCol w:w="709"/>
        <w:gridCol w:w="593"/>
        <w:gridCol w:w="708"/>
        <w:gridCol w:w="709"/>
        <w:gridCol w:w="709"/>
        <w:gridCol w:w="735"/>
        <w:gridCol w:w="656"/>
        <w:gridCol w:w="142"/>
      </w:tblGrid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эм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ΣР,</w:t>
            </w:r>
          </w:p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η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эм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ΣР,</w:t>
            </w:r>
          </w:p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η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 (варианты 21 – 30)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постоянного тока смешанного возбуждения  отдает полезную мощность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напряжении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Ток в нагрузке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н;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цепи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 в параллельной обмотке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Сопротивления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обмотке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последовательной обмотки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параллельной обмотки 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; ЭДС генератора Е. Генератор приводится во вращение двигателем мощностью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Электромагнитная мощность, развиваемая генератором, равна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Суммарные потери мощности составляют ΣР; КПД генератор ή 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 указанные в таблице № 11 прочерками.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655E2" w:rsidRPr="00A655E2" w:rsidRDefault="00A655E2" w:rsidP="00A655E2">
      <w:pPr>
        <w:tabs>
          <w:tab w:val="left" w:pos="567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11</w:t>
      </w:r>
    </w:p>
    <w:p w:rsidR="00A655E2" w:rsidRPr="00A655E2" w:rsidRDefault="00A655E2" w:rsidP="00A655E2">
      <w:pPr>
        <w:tabs>
          <w:tab w:val="left" w:pos="567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4"/>
        <w:gridCol w:w="764"/>
        <w:gridCol w:w="764"/>
        <w:gridCol w:w="685"/>
        <w:gridCol w:w="567"/>
        <w:gridCol w:w="709"/>
        <w:gridCol w:w="593"/>
        <w:gridCol w:w="708"/>
        <w:gridCol w:w="709"/>
        <w:gridCol w:w="709"/>
        <w:gridCol w:w="735"/>
        <w:gridCol w:w="656"/>
        <w:gridCol w:w="709"/>
        <w:gridCol w:w="709"/>
      </w:tblGrid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эм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ΣР,</w:t>
            </w:r>
          </w:p>
          <w:p w:rsidR="00A655E2" w:rsidRPr="00A655E2" w:rsidRDefault="00A655E2" w:rsidP="00A655E2">
            <w:pPr>
              <w:tabs>
                <w:tab w:val="left" w:pos="435"/>
              </w:tabs>
              <w:spacing w:after="0" w:line="240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пс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righ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righ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righ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A655E2" w:rsidRPr="00A655E2" w:rsidRDefault="00A655E2" w:rsidP="00A655E2">
      <w:pPr>
        <w:tabs>
          <w:tab w:val="left" w:pos="284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</w:t>
      </w:r>
    </w:p>
    <w:p w:rsidR="00A655E2" w:rsidRPr="00A655E2" w:rsidRDefault="00A655E2" w:rsidP="005F33A8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 постоянного тока параллельного возбуждения развивает полезную мощность на валу 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потребляя из сети ток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напряжении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Ток в обмотке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частота вращения якоря 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Двигатель потребляет из сети мощность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Полезный вращающий момент двигателя М. В якоре двигателя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наводится противо – ЭДС Е. Суммарные потери в двигателе составляют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ΣР, а его КПД h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 указанные в таблице № 12 прочерками. Начертить механическую характеристику двигателя.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12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en-US"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764"/>
        <w:gridCol w:w="764"/>
        <w:gridCol w:w="764"/>
        <w:gridCol w:w="738"/>
        <w:gridCol w:w="683"/>
        <w:gridCol w:w="734"/>
        <w:gridCol w:w="709"/>
        <w:gridCol w:w="593"/>
        <w:gridCol w:w="825"/>
        <w:gridCol w:w="709"/>
        <w:gridCol w:w="709"/>
        <w:gridCol w:w="991"/>
        <w:gridCol w:w="709"/>
      </w:tblGrid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ΣР,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об/мин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7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55E2" w:rsidRPr="00A655E2" w:rsidRDefault="00A655E2" w:rsidP="005F33A8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Трехфазный асинхронный двигатель с короткозамкнутым ротором имеет номинальную мощность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потребляет из сетиполную мощность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коэффициенте мощности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н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Суммарные потери мощности в двигателе ΣР. Двигатель развивает номинальный момент 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максимальный момент 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пусковой момент 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Способность двигателя к перегрузке 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/ 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кратность пускового момента 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/ 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Номинальная частота вращения ротора 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скольжение двигателя при этом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Частота тока тока в статоре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роторе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Номинальное напряжение сети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величины, отмеченные прочерками в таблице № 13.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№13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3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850"/>
        <w:gridCol w:w="708"/>
        <w:gridCol w:w="851"/>
        <w:gridCol w:w="709"/>
        <w:gridCol w:w="708"/>
        <w:gridCol w:w="851"/>
        <w:gridCol w:w="709"/>
        <w:gridCol w:w="851"/>
        <w:gridCol w:w="742"/>
        <w:gridCol w:w="850"/>
      </w:tblGrid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,кВт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.кВА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ΣР,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,Нм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пукс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,Нм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,Нм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пуск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;об/мин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,Гц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,Гц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8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техническими данными двигателей серии 4А, приведенными в таблице № 14, определить: номинальную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потребляемую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мощность;   номинальный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пусковой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токи; синхронную частоту вращения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скольжение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;  номинальный М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максимальный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пусковой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Номинальное напряжение двигателя 380 В.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№14</w:t>
      </w:r>
    </w:p>
    <w:tbl>
      <w:tblPr>
        <w:tblW w:w="90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793"/>
        <w:gridCol w:w="1049"/>
        <w:gridCol w:w="992"/>
        <w:gridCol w:w="708"/>
        <w:gridCol w:w="885"/>
        <w:gridCol w:w="850"/>
        <w:gridCol w:w="959"/>
      </w:tblGrid>
      <w:tr w:rsidR="00A655E2" w:rsidRPr="00A655E2" w:rsidTr="00A655E2"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55E2" w:rsidRPr="00A655E2" w:rsidRDefault="00A655E2" w:rsidP="00A655E2">
            <w:pPr>
              <w:spacing w:after="0" w:line="240" w:lineRule="auto"/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об/мин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пуск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пуск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rPr>
          <w:trHeight w:val="325"/>
        </w:trPr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0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4А100L2У3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rPr>
          <w:trHeight w:val="361"/>
        </w:trPr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4А112М2СУ3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4А132М2СУ3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4А80А4У3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4А90 L4У3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 L4У3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4А112М4СУ1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4А132М4СУ1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4АР160М4У3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4А180М4У3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4А250М4У3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4А100L6У3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4АР160М6У3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4АР180М6У3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9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асинхронный  двигатель с короткозамкнутым ротором и синхронной частотой вращения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таблице №14 для работы  на соответствующую нагрузочную диаграмму. Данные своего варианта определить  по таблице № 15. Проверить двигатель по перегрузочной способности.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Таблица № 15</w:t>
      </w:r>
    </w:p>
    <w:tbl>
      <w:tblPr>
        <w:tblW w:w="765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"/>
        <w:gridCol w:w="708"/>
        <w:gridCol w:w="709"/>
        <w:gridCol w:w="710"/>
        <w:gridCol w:w="708"/>
        <w:gridCol w:w="709"/>
        <w:gridCol w:w="850"/>
        <w:gridCol w:w="709"/>
        <w:gridCol w:w="993"/>
      </w:tblGrid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right="-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655E2" w:rsidRPr="00A655E2" w:rsidRDefault="00A655E2" w:rsidP="00A655E2">
            <w:pPr>
              <w:spacing w:after="0" w:line="240" w:lineRule="auto"/>
              <w:ind w:right="-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655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об/мин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A655E2" w:rsidRPr="00A655E2" w:rsidRDefault="00BA4D9E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Методические  указания к выполнению контрольной работы 2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 Методические указания к решению задач 1,2,3.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задач необходимо знать устройство, принцип действия и соотношение между электрическими величинами трехфазных трансформаторов.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1.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Трехфазный трансформатор имеет следующие номинальные данные: мощность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160 кВ*А, напряжения обмоток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кВ,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 кВ. Коэффициент его нагрузки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0,8; коэффициент мощности потребителя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cosφ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0,95. Сечение магнитопровода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160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амплитуда магнитной индукции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 Тл. Частота тока в сети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Гц. Определить: 1) номинальные токи в обмотках и токи при действительной нагрузке; 2) числа витков обмоток; 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КПД при номинальной и действительной нагрузках. Обмотки трансформатора соединены в звезду.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Номинальные токи в обмотках: </w:t>
      </w:r>
    </w:p>
    <w:p w:rsidR="00A655E2" w:rsidRPr="00A655E2" w:rsidRDefault="00114368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160∙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1,73∙10∙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9,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25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A;</m:t>
          </m:r>
        </m:oMath>
      </m:oMathPara>
    </w:p>
    <w:p w:rsidR="00A655E2" w:rsidRPr="00A655E2" w:rsidRDefault="00114368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160∙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1,73∙0,4∙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=231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A;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Токи в обмотках при заданном коэффициенте нагрузки:</w:t>
      </w:r>
    </w:p>
    <w:p w:rsidR="00A655E2" w:rsidRPr="00A655E2" w:rsidRDefault="00114368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=0,8∙9,25=7,4A;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I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=0,8∙231=165A;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Фазные ЭДС в обмотках при соединении обмоток Ύ/Ύ :</w:t>
      </w:r>
    </w:p>
    <w:p w:rsidR="00A655E2" w:rsidRPr="00A655E2" w:rsidRDefault="00114368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ном1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=5774 B;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=230 B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Числа витков обмоток находим из формулы: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4,44 f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4,44 f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Q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, 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число витков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4,44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5774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4,44∙50∙1,3∙0,016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=1250;</m:t>
        </m:r>
      </m:oMath>
    </w:p>
    <w:p w:rsidR="00A655E2" w:rsidRPr="00A655E2" w:rsidRDefault="00114368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1250∙230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5774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=50.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КПД при номинальной нагрузке. Предварительно из табл. 16 находим потери в стали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0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3,1 кВт. 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КПД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η=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СТ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 НОМ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160∙0,95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160∙0,95+0,51+3,1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=0,977, 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97,7%.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при действительной нагрузке  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η=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СТ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 НОМ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0,8∙160∙0,95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0,8∙160∙0,95+0,51+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0,8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∙3,1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=0,98</m:t>
        </m:r>
      </m:oMath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98%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 № 16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217"/>
        <w:gridCol w:w="921"/>
        <w:gridCol w:w="1512"/>
        <w:gridCol w:w="1201"/>
        <w:gridCol w:w="1448"/>
        <w:gridCol w:w="927"/>
        <w:gridCol w:w="1165"/>
      </w:tblGrid>
      <w:tr w:rsidR="00A655E2" w:rsidRPr="00A655E2" w:rsidTr="00A655E2">
        <w:tc>
          <w:tcPr>
            <w:tcW w:w="1889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трансформатора</w:t>
            </w:r>
          </w:p>
        </w:tc>
        <w:tc>
          <w:tcPr>
            <w:tcW w:w="121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</w:p>
        </w:tc>
        <w:tc>
          <w:tcPr>
            <w:tcW w:w="2433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 обмоток</w:t>
            </w:r>
          </w:p>
        </w:tc>
        <w:tc>
          <w:tcPr>
            <w:tcW w:w="2649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мощности, Квт</w:t>
            </w:r>
          </w:p>
        </w:tc>
        <w:tc>
          <w:tcPr>
            <w:tcW w:w="92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k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65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1x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A655E2" w:rsidRPr="00A655E2" w:rsidTr="00A655E2">
        <w:tc>
          <w:tcPr>
            <w:tcW w:w="1889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ном1</w:t>
            </w: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92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ТМ-250/6;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ТМ-400/6;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10</w:t>
            </w: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ТМ-630/6;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ТМ-1000/6;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ТМ-2500/10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0,4; 0,69, 10,5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114368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A655E2"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0,8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160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0,95/(0,8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160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0,95+0,51+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0,8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3,1)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A655E2"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Методические указания к решению задач 4 и 5.</w:t>
      </w:r>
    </w:p>
    <w:p w:rsidR="00A655E2" w:rsidRPr="00A655E2" w:rsidRDefault="00A655E2" w:rsidP="00A655E2">
      <w:pPr>
        <w:widowControl w:val="0"/>
        <w:spacing w:after="0" w:line="240" w:lineRule="auto"/>
        <w:ind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Пример 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Генератор постоянного тока с параллельным возбуж-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br/>
        <w:t xml:space="preserve">дением (рис. 36) развивает на выводах номинальное напряжение </w:t>
      </w:r>
      <w:r w:rsidRPr="00A655E2">
        <w:rPr>
          <w:rFonts w:ascii="Times New Roman" w:eastAsia="Calibri" w:hAnsi="Times New Roman" w:cs="Times New Roman"/>
          <w:sz w:val="28"/>
          <w:szCs w:val="28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</w:rPr>
        <w:t>ном</w:t>
      </w:r>
      <w:r w:rsidRPr="00A655E2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 220В и нагружен на сопротивление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2,2 Ом. Сопротивления обмотки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 = 0,1 Ом и обмотки возбуждения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</w:rPr>
          <m:t>в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110 Ом. КПД генератора 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η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0,88. Определить: 1) токи в нагрузке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4368" w:rsidRPr="00A655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vertAlign w:val="subscript"/>
          </w:rPr>
          <m:t>н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,</m:t>
        </m:r>
      </m:oMath>
      <w:r w:rsidR="00114368" w:rsidRPr="00A655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обмотках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I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</w:rPr>
          <m:t>а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возбуждения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; 2) ЭДС генератора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4368" w:rsidRPr="00A655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E</m:t>
        </m:r>
      </m:oMath>
      <w:r w:rsidR="00114368" w:rsidRPr="00A655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3) полезную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P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потребляемую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мощности;  4) суммарные потери в генераторе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ΣР; 5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) электромагнитную мощность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эм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; 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6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) электрические потери в обмотках якоря Р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возбуждения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right="480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Решение.</w:t>
      </w: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1. Токи в нагрузке, обмотках возбуждения и якоря:</w:t>
      </w:r>
    </w:p>
    <w:p w:rsidR="00A655E2" w:rsidRPr="00A655E2" w:rsidRDefault="00114368" w:rsidP="00A655E2">
      <w:pPr>
        <w:widowControl w:val="0"/>
        <w:spacing w:after="0" w:line="240" w:lineRule="auto"/>
        <w:ind w:right="480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ном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2,2</m:t>
              </m:r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 xml:space="preserve">=100 А;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110</m:t>
              </m:r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=2 A;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=100+2=102А.</m:t>
          </m:r>
        </m:oMath>
      </m:oMathPara>
    </w:p>
    <w:p w:rsidR="00A655E2" w:rsidRPr="00A655E2" w:rsidRDefault="00A655E2" w:rsidP="00A655E2">
      <w:pPr>
        <w:widowControl w:val="0"/>
        <w:tabs>
          <w:tab w:val="left" w:pos="542"/>
          <w:tab w:val="left" w:pos="2759"/>
        </w:tabs>
        <w:spacing w:after="0" w:line="240" w:lineRule="auto"/>
        <w:ind w:right="408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2.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ЭДС генератора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=220+102∙0,1=230,2B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tabs>
          <w:tab w:val="left" w:pos="567"/>
        </w:tabs>
        <w:spacing w:after="0" w:line="240" w:lineRule="auto"/>
        <w:ind w:right="408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Полезная и потребляемая мощности:</w:t>
      </w:r>
    </w:p>
    <w:p w:rsidR="00A655E2" w:rsidRPr="00A655E2" w:rsidRDefault="00114368" w:rsidP="00A655E2">
      <w:pPr>
        <w:widowControl w:val="0"/>
        <w:tabs>
          <w:tab w:val="left" w:pos="567"/>
        </w:tabs>
        <w:spacing w:after="0" w:line="240" w:lineRule="auto"/>
        <w:ind w:right="408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sub>
        </m:sSub>
      </m:oMath>
      <w:r w:rsidR="00A655E2"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ном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=220∙100=22 000Вт=22кВт;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 xml:space="preserve">  P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Г</m:t>
                </m:r>
              </m:sub>
            </m:sSub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0,88</m:t>
            </m:r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=25 кВт.</m:t>
        </m:r>
      </m:oMath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118745</wp:posOffset>
            </wp:positionV>
            <wp:extent cx="1628775" cy="2657475"/>
            <wp:effectExtent l="19050" t="0" r="9525" b="0"/>
            <wp:wrapSquare wrapText="bothSides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23495</wp:posOffset>
            </wp:positionV>
            <wp:extent cx="1685925" cy="2924175"/>
            <wp:effectExtent l="19050" t="0" r="9525" b="0"/>
            <wp:wrapSquare wrapText="bothSides"/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114368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pict>
          <v:oval id="Oval 735" o:spid="_x0000_s1157" style="position:absolute;left:0;text-align:left;margin-left:324pt;margin-top:13.1pt;width:3.55pt;height:3.5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b2FgIAAC0EAAAOAAAAZHJzL2Uyb0RvYy54bWysU1FvEzEMfkfiP0R5Z9eWHttOvU5TxxDS&#10;YJMGP8DN5XoRuTg4aa/j1+PkutIBT4g8RHbsfPH32Vlc7XsrdpqCQVfL6dlECu0UNsZtavn1y+2b&#10;CylCBNeARadr+aSDvFq+frUYfKVn2KFtNAkGcaEafC27GH1VFEF1uodwhl47DrZIPUR2aVM0BAOj&#10;97aYTSbvigGp8YRKh8CnN2NQLjN+22oV79s26ChsLbm2mHfK+zrtxXIB1YbAd0YdyoB/qKIH4/jR&#10;I9QNRBBbMn9A9UYRBmzjmcK+wLY1SmcOzGY6+Y3NYwdeZy4sTvBHmcL/g1Wfdw8kTFPLkuVx0HOP&#10;7ndgxfnbMokz+FBxzqN/oEQv+DtU34JwuOrAbfQ1EQ6dhoZLmqb84sWF5AS+KtbDJ2wYGrYRs077&#10;lvoEyAqIfW7H07Edeh+F4sN5ObkopVAcGc2ED9XzVU8hftDYi2TUUltrfEhyQQW7uxDH7OesXD1a&#10;09waa7NDm/XKkmCytbzNKxNgkqdp1omhlpflrMzIL2LhFGKS198gCLeu4WqgSkq9P9gRjB1t5mTd&#10;Qbqk1qj6GpsnVo5wnFn+Y2x0SD+kGHheaxm+b4G0FPajY/Uvp/N5GvDszMvzGTt0GlmfRsAphqpl&#10;lGI0V3H8FFtPZtPxS9NM1+E1d6w1WczUzbGqQ7E8k7kjh/+Thv7Uz1m/fvnyJwAAAP//AwBQSwME&#10;FAAGAAgAAAAhAOj2ahLeAAAACQEAAA8AAABkcnMvZG93bnJldi54bWxMjzFPwzAUhHck/oP1KrFR&#10;JzGxqjROVVEhwcBACrsbvyZRYzuKX9Pw7zETjKc73X1X7hY7sBmn0HunIF0nwNA13vSuVfB5fHnc&#10;AAukndGDd6jgGwPsqvu7UhfG39wHzjW1LJa4UGgFHdFYcB6aDq0Oaz+ii97ZT1ZTlFPLzaRvsdwO&#10;PEsSya3uXVzo9IjPHTaX+moVHNp9LWcuKBfnwyvll6/3N5Eq9bBa9ltghAv9heEXP6JDFZlO/upM&#10;YIMC+bSJX0hBJjNgMSDzPAV2UiCEAF6V/P+D6gcAAP//AwBQSwECLQAUAAYACAAAACEAtoM4kv4A&#10;AADhAQAAEwAAAAAAAAAAAAAAAAAAAAAAW0NvbnRlbnRfVHlwZXNdLnhtbFBLAQItABQABgAIAAAA&#10;IQA4/SH/1gAAAJQBAAALAAAAAAAAAAAAAAAAAC8BAABfcmVscy8ucmVsc1BLAQItABQABgAIAAAA&#10;IQARQIb2FgIAAC0EAAAOAAAAAAAAAAAAAAAAAC4CAABkcnMvZTJvRG9jLnhtbFBLAQItABQABgAI&#10;AAAAIQDo9moS3gAAAAkBAAAPAAAAAAAAAAAAAAAAAHAEAABkcnMvZG93bnJldi54bWxQSwUGAAAA&#10;AAQABADzAAAAewUAAAAA&#10;"/>
        </w:pict>
      </w:r>
      <w:r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pict>
          <v:oval id="Oval 732" o:spid="_x0000_s1156" style="position:absolute;left:0;text-align:left;margin-left:324pt;margin-top:13.1pt;width:3.55pt;height:3.5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9PFgIAAC0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rOuFMOOu7R&#10;/R6suHg7TeL0PpSc8+gfKNEL/g7VtyAcrlpwW31DhH2roeaSJim/eHEhOYGvik3/CWuGhl3ErNOh&#10;oS4BsgLikNvxdGqHPkSh+HA2H1/OpVAcGcyED+XzVU8hftDYiWRUUltrfEhyQQn7uxCH7OesXD1a&#10;U6+Ntdmh7WZlSTDZSq7zygSY5HmadaKv5NV8Os/IL2LhHGKc198gCHeu5mqgTEq9P9oRjB1s5mTd&#10;Ubqk1qD6BusnVo5wmFn+Y2y0SD+k6HleKxm+74C0FPajY/WvJrNZGvDszOYXU3boPLI5j4BTDFXJ&#10;KMVgruLwKXaezLbllyaZrsMb7lhjspipm0NVx2J5JnNHjv8nDf25n7N+/fLlTwAAAP//AwBQSwME&#10;FAAGAAgAAAAhAOj2ahLeAAAACQEAAA8AAABkcnMvZG93bnJldi54bWxMjzFPwzAUhHck/oP1KrFR&#10;JzGxqjROVVEhwcBACrsbvyZRYzuKX9Pw7zETjKc73X1X7hY7sBmn0HunIF0nwNA13vSuVfB5fHnc&#10;AAukndGDd6jgGwPsqvu7UhfG39wHzjW1LJa4UGgFHdFYcB6aDq0Oaz+ii97ZT1ZTlFPLzaRvsdwO&#10;PEsSya3uXVzo9IjPHTaX+moVHNp9LWcuKBfnwyvll6/3N5Eq9bBa9ltghAv9heEXP6JDFZlO/upM&#10;YIMC+bSJX0hBJjNgMSDzPAV2UiCEAF6V/P+D6gcAAP//AwBQSwECLQAUAAYACAAAACEAtoM4kv4A&#10;AADhAQAAEwAAAAAAAAAAAAAAAAAAAAAAW0NvbnRlbnRfVHlwZXNdLnhtbFBLAQItABQABgAIAAAA&#10;IQA4/SH/1gAAAJQBAAALAAAAAAAAAAAAAAAAAC8BAABfcmVscy8ucmVsc1BLAQItABQABgAIAAAA&#10;IQA3/g9PFgIAAC0EAAAOAAAAAAAAAAAAAAAAAC4CAABkcnMvZTJvRG9jLnhtbFBLAQItABQABgAI&#10;AAAAIQDo9moS3gAAAAkBAAAPAAAAAAAAAAAAAAAAAHAEAABkcnMvZG93bnJldi54bWxQSwUGAAAA&#10;AAQABADzAAAAewUAAAAA&#10;"/>
        </w:pict>
      </w:r>
      <w:r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pict>
          <v:oval id="Oval 731" o:spid="_x0000_s1155" style="position:absolute;left:0;text-align:left;margin-left:324pt;margin-top:13.1pt;width:3.55pt;height:3.5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B2FgIAAC0EAAAOAAAAZHJzL2Uyb0RvYy54bWysU1Fv0zAQfkfiP1h+p0lLy7ao6TR1FCEN&#10;NmnwA66O01g4PnN2m5Zfz8VpSwc8Ifxg3fnO3333+Ty/3bdW7DQFg66U41EuhXYKK+M2pfz6ZfXm&#10;WooQwVVg0elSHnSQt4vXr+adL/QEG7SVJsEgLhSdL2UToy+yLKhGtxBG6LXjYI3UQmSXNllF0DF6&#10;a7NJnr/LOqTKEyodAp/eD0G5SPh1rVV8rOugo7ClZG4x7ZT2db9nizkUGwLfGHWkAf/AogXjuOgZ&#10;6h4iiC2ZP6BaowgD1nGksM2wro3SqQfuZpz/1s1zA16nXlic4M8yhf8Hqz7vnkiYqpTTKykctPxG&#10;jzuw4urtuBen86HgnGf/RH17wT+g+haEw2UDbqPviLBrNFRMKeVnLy70TuCrYt19woqhYRsx6bSv&#10;qe0BWQGxT89xOD+H3keh+HA6y69nUiiODCbzyaA4XfUU4geNreiNUmprjQ+9XFDA7iHEIfuUldij&#10;NdXKWJsc2qyXlgQ3W8pVWn3DXCBcplknulLezCazhPwiFi4h8rT+BkG4dRVDQ9Er9f5oRzB2sLmk&#10;dVz5pNag+hqrAytHOMws/zE2GqQfUnQ8r6UM37dAWgr70bH6N+PptB/w5ExnVxN26DKyvoyAUwxV&#10;yijFYC7j8Cm2nsym4Urj1K7DO36x2iQxe34DqyNZnskk2PH/9EN/6aesX7988RMAAP//AwBQSwME&#10;FAAGAAgAAAAhAOj2ahLeAAAACQEAAA8AAABkcnMvZG93bnJldi54bWxMjzFPwzAUhHck/oP1KrFR&#10;JzGxqjROVVEhwcBACrsbvyZRYzuKX9Pw7zETjKc73X1X7hY7sBmn0HunIF0nwNA13vSuVfB5fHnc&#10;AAukndGDd6jgGwPsqvu7UhfG39wHzjW1LJa4UGgFHdFYcB6aDq0Oaz+ii97ZT1ZTlFPLzaRvsdwO&#10;PEsSya3uXVzo9IjPHTaX+moVHNp9LWcuKBfnwyvll6/3N5Eq9bBa9ltghAv9heEXP6JDFZlO/upM&#10;YIMC+bSJX0hBJjNgMSDzPAV2UiCEAF6V/P+D6gcAAP//AwBQSwECLQAUAAYACAAAACEAtoM4kv4A&#10;AADhAQAAEwAAAAAAAAAAAAAAAAAAAAAAW0NvbnRlbnRfVHlwZXNdLnhtbFBLAQItABQABgAIAAAA&#10;IQA4/SH/1gAAAJQBAAALAAAAAAAAAAAAAAAAAC8BAABfcmVscy8ucmVsc1BLAQItABQABgAIAAAA&#10;IQCMzTB2FgIAAC0EAAAOAAAAAAAAAAAAAAAAAC4CAABkcnMvZTJvRG9jLnhtbFBLAQItABQABgAI&#10;AAAAIQDo9moS3gAAAAkBAAAPAAAAAAAAAAAAAAAAAHAEAABkcnMvZG93bnJldi54bWxQSwUGAAAA&#10;AAQABADzAAAAewUAAAAA&#10;"/>
        </w:pict>
      </w: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114368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Text Box 672" o:spid="_x0000_s1150" type="#_x0000_t202" style="position:absolute;left:0;text-align:left;margin-left:-431.7pt;margin-top:24.3pt;width:99.45pt;height:57.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KuiQ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Z&#10;Rop0wNEjHzy60QOazfPQoN64CvweDHj6AQxAdCzWmXtNPzmk9G1L1JZfW6v7lhMGCWbhZHJ2dMRx&#10;AWTTv9UMApGd1xFoaGwXugf9QIAORD2dyAnJ0BAyn12m2RQjCrb5ZZpPI3sJqY6njXX+NdcdCosa&#10;WyA/opP9vfMhG1IdXUIwp6VgayFl3Njt5lZatCcglHV8YgHP3KQKzkqHYyPi+AeShBjBFtKNxH8t&#10;s7xIb/Jysp4t5pNiXUwn5TxdTNKsvClnaVEWd+tvIcGsqFrBGFf3QvGjCLPi70g+jMMonyhD1Ne4&#10;nObTkaI/FpnG53dFdsLDTErR1XhxciJVIPaVYlA2qTwRclwnP6cfuww9OH5jV6IMAvOjBvywGaLk&#10;oEFHfW00ewJlWA3EAf1wo8Ci1fYLRj1MZ43d5x2xHCP5RoG6yqwowjjHTTGd57Cx55bNuYUoClA1&#10;9hiNy1s/XgE7Y8W2hUijnpW+BkU2IoolSHfM6qBjmMBY1eG2CCN+vo9eP+601XcAAAD//wMAUEsD&#10;BBQABgAIAAAAIQCEsIQa4AAAAAwBAAAPAAAAZHJzL2Rvd25yZXYueG1sTI/RToNAEEXfTfyHzZj4&#10;YuiipVtKWRo10fja2g8YYApEdpew20L/3vHJPk7uyb1n8t1senGh0XfOanhexCDIVq7ubKPh+P0R&#10;pSB8QFtj7yxpuJKHXXF/l2NWu8nu6XIIjeAS6zPU0IYwZFL6qiWDfuEGspyd3Ggw8Dk2sh5x4nLT&#10;y5c4VtJgZ3mhxYHeW6p+Dmej4fQ1Pa02U/kZjut9ot6wW5fuqvXjw/y6BRFoDv8w/OmzOhTsVLqz&#10;rb3oNUSpWibMakhSBYKJSKlkBaJkVi0VyCKXt08UvwAAAP//AwBQSwECLQAUAAYACAAAACEAtoM4&#10;kv4AAADhAQAAEwAAAAAAAAAAAAAAAAAAAAAAW0NvbnRlbnRfVHlwZXNdLnhtbFBLAQItABQABgAI&#10;AAAAIQA4/SH/1gAAAJQBAAALAAAAAAAAAAAAAAAAAC8BAABfcmVscy8ucmVsc1BLAQItABQABgAI&#10;AAAAIQBL5zKuiQIAABsFAAAOAAAAAAAAAAAAAAAAAC4CAABkcnMvZTJvRG9jLnhtbFBLAQItABQA&#10;BgAIAAAAIQCEsIQa4AAAAAwBAAAPAAAAAAAAAAAAAAAAAOMEAABkcnMvZG93bnJldi54bWxQSwUG&#10;AAAAAAQABADzAAAA8AUAAAAA&#10;" stroked="f">
            <v:textbox>
              <w:txbxContent>
                <w:p w:rsidR="00A655E2" w:rsidRDefault="00A655E2" w:rsidP="00A655E2">
                  <w:r>
                    <w:t>Рис. 36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673" o:spid="_x0000_s1154" style="position:absolute;left:0;text-align:left;margin-left:605.55pt;margin-top:9.95pt;width:13.5pt;height:28.5pt;flip:x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XEgwIAAAcFAAAOAAAAZHJzL2Uyb0RvYy54bWysVNuO2yAQfa/Uf0C8Z21nycXWOqu9NG2l&#10;bbvqth9AAMeoGCiQONmq/94BZ9Ns24eqqh8wA8NhzswZLi53nUJb4bw0usbFWY6R0Mxwqdc1/vxp&#10;OZpj5APVnCqjRY33wuPLxcsXF72txNi0RnHhEIBoX/W2xm0Itsoyz1rRUX9mrNCw2RjX0QCmW2fc&#10;0R7QO5WN83ya9cZx6wwT3sPq7bCJFwm/aQQLH5rGi4BUjSG2kEaXxlUcs8UFrdaO2layQxj0H6Lo&#10;qNRw6RHqlgaKNk7+BtVJ5ow3TThjpstM00gmEgdgU+S/sHloqRWJCyTH22Oa/P+DZe+39w5JXmNC&#10;MNK0gxp9hKxRvVYCTWfnMUO99RU4Pth7Fzl6e2fYF4+0uWnBT1w5Z/pWUA5xFdE/e3YgGh6OolX/&#10;znDAp5tgUrJ2jetQo6R9Ew9GaEgI2qXq7I/VEbuAGCwWs4JMoIYMts6nRQnzeBetIkw8bJ0Pr4Xp&#10;UJzU2AGNBEq3dz4Mrk8uiYZRki+lUslw69WNcmhLQSjL9B3Q/amb0tFZm3hsQBxWIEa4I+7FaFPh&#10;v5XFmOTX43K0nM5nI7Ikk1E5y+ejvCivy2lOSnK7/B4DLEjVSs6FvpNaPImwIH9X5EM7DPJJMkR9&#10;jcvJeJK4P4ven5LM0/cnkp0M0JNKdjWeH51oFSv8SnOgTatApRrm2fPwU0EgB0//lJWkhyiBQUor&#10;w/cgB2egSFBPeD1g0hr3iFEPnVhj/3VDncBIvdUgqbIgJLZuMshkNgbDne6sTneoZgBV44DRML0J&#10;Q7tvrJPrFm4alKbNFciwkUkYUaJDVAfxQrclBoeXIbbzqZ28fr5fix8AAAD//wMAUEsDBBQABgAI&#10;AAAAIQBnsyNi4QAAAAsBAAAPAAAAZHJzL2Rvd25yZXYueG1sTI9BT8MwDIXvSPyHyEhc0Ja2TGMt&#10;TSeExGGcxpg07ZY1pi1tnKrJ1vLv8U5w87Ofnr+XryfbiQsOvnGkIJ5HIJBKZxqqFOw/32YrED5o&#10;MrpzhAp+0MO6uL3JdWbcSB942YVKcAj5TCuoQ+gzKX1Zo9V+7nokvn25werAcqikGfTI4baTSRQt&#10;pdUN8Yda9/haY9nuzlbB+LA5Lg4L3Lr9dmzpPTqa9nuj1P3d9PIMIuAU/sxwxWd0KJjp5M5kvOhY&#10;J3Ecs5enNAVxdSSPK96cFDwtU5BFLv93KH4BAAD//wMAUEsBAi0AFAAGAAgAAAAhALaDOJL+AAAA&#10;4QEAABMAAAAAAAAAAAAAAAAAAAAAAFtDb250ZW50X1R5cGVzXS54bWxQSwECLQAUAAYACAAAACEA&#10;OP0h/9YAAACUAQAACwAAAAAAAAAAAAAAAAAvAQAAX3JlbHMvLnJlbHNQSwECLQAUAAYACAAAACEA&#10;GCiVxIMCAAAHBQAADgAAAAAAAAAAAAAAAAAuAgAAZHJzL2Uyb0RvYy54bWxQSwECLQAUAAYACAAA&#10;ACEAZ7MjYuEAAAALAQAADwAAAAAAAAAAAAAAAADdBAAAZHJzL2Rvd25yZXYueG1sUEsFBgAAAAAE&#10;AAQA8wAAAOsFAAAAAA==&#10;" strok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674" o:spid="_x0000_s1151" type="#_x0000_t202" style="position:absolute;left:0;text-align:left;margin-left:587.55pt;margin-top:9.95pt;width:18pt;height:24.2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GTiAIAABo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hfn&#10;GCnSQY0e+ODRtR7QbF6EBPXGVeB3b8DTD2CAQsdgnbnT9ItDSt+0RG34lbW6bzlhQDALJ5OToyOO&#10;CyDr/r1mcBHZeh2BhsZ2IXuQDwToUKjHY3ECGQqbeb6YpWChYDpP5+V8Gm8g1eGwsc6/5bpDYVJj&#10;C7WP4GR353wgQ6qDS7jLaSnYSkgZF3azvpEW7QjoZBW/PfoLN6mCs9Lh2Ig47gBHuCPYAttY96cy&#10;y4v0Oi8nq9liPilWxXRSztPFJM3K63KWFmVxu/oeCGZF1QrGuLoTih80mBV/V+N9N4zqiSpEfY3L&#10;aT4dK/THINP4/S7ITnhoSSm6Gi+OTqQKdX2jGIRNKk+EHOfJS/oxy5CDwz9mJaogFH6UgB/WQ1Rc&#10;BiQBLmhkrdkjCMNqKBzUGB4UmLTafsOoh+assfu6JZZjJN8pEFeZFUXo5rgopvMcFvbUsj61EEUB&#10;qsYeo3F648cXYGus2LRw0yhnpa9AkI2IYnlmtZcxNGCMav9YhA4/XUev5ydt+QMAAP//AwBQSwME&#10;FAAGAAgAAAAhADA/UB/fAAAACwEAAA8AAABkcnMvZG93bnJldi54bWxMj8FugzAQRO+V+g/WVuql&#10;aoyjBALBRG2lVr0mzQcssAEUbCPsBPL33Zza287uaPZNvptNL640+s5ZDWoRgSBbubqzjYbjz+fr&#10;BoQPaGvsnSUNN/KwKx4fcsxqN9k9XQ+hERxifYYa2hCGTEpftWTQL9xAlm8nNxoMLMdG1iNOHG56&#10;uYyiWBrsLH9ocaCPlqrz4WI0nL6nl3U6lV/hmOxX8Tt2SeluWj8/zW9bEIHm8GeGOz6jQ8FMpbvY&#10;2ouetUrWir08pSmIu2OpFG9KDfFmBbLI5f8OxS8AAAD//wMAUEsBAi0AFAAGAAgAAAAhALaDOJL+&#10;AAAA4QEAABMAAAAAAAAAAAAAAAAAAAAAAFtDb250ZW50X1R5cGVzXS54bWxQSwECLQAUAAYACAAA&#10;ACEAOP0h/9YAAACUAQAACwAAAAAAAAAAAAAAAAAvAQAAX3JlbHMvLnJlbHNQSwECLQAUAAYACAAA&#10;ACEA+WyRk4gCAAAaBQAADgAAAAAAAAAAAAAAAAAuAgAAZHJzL2Uyb0RvYy54bWxQSwECLQAUAAYA&#10;CAAAACEAMD9QH98AAAALAQAADwAAAAAAAAAAAAAAAADiBAAAZHJzL2Rvd25yZXYueG1sUEsFBgAA&#10;AAAEAAQA8wAAAO4FAAAAAA==&#10;" stroked="f">
            <v:textbox>
              <w:txbxContent>
                <w:p w:rsidR="00A655E2" w:rsidRDefault="00A655E2" w:rsidP="00A655E2">
                  <w:r>
                    <w:t>Рис. 37</w:t>
                  </w:r>
                </w:p>
              </w:txbxContent>
            </v:textbox>
          </v:shape>
        </w:pict>
      </w:r>
      <w:r w:rsidRPr="0011436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Freeform 800" o:spid="_x0000_s1153" style="position:absolute;left:0;text-align:left;margin-left:581.25pt;margin-top:12.35pt;width:74.85pt;height:10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BTPQQAAM4MAAAOAAAAZHJzL2Uyb0RvYy54bWysV9tu4zYQfS/QfyD0WMCRSEu2ZMRZbO24&#10;KLBtF9j0A2iJsoRKokrKl+yi/94Z6mLKqVCnaB4UXoaHcw45w/Hjh0tZkJNQOpfV2qEPnkNEFcsk&#10;rw5r5/eX3Sx0iG54lfBCVmLtvArtfHj6/rvHc70STGaySIQiAFLp1bleO1nT1CvX1XEmSq4fZC0q&#10;mEylKnkDXXVwE8XPgF4WLvO8hXuWKqmVjIXWMLptJ50ng5+mIm5+S1MtGlKsHfCtMV9lvnv8uk+P&#10;fHVQvM7yuHOD/wcvSp5XsOkAteUNJ0eVv4Eq81hJLdPmIZalK9M0j4XhAGyod8PmS8ZrYbiAOLoe&#10;ZNL/H2z86+mzInmydnzmkIqXcEY7JQQqTkLPCHSu9QrsvtSfFVLU9ScZ/6FBOXc0gx0NNmR//kUm&#10;gMOPjTSiXFJV4kqgSy5G+9dBe3FpSAyDUeAFUeCQGKbo3Aup2drlq35xfNTNT0IaIH76pJv26BJo&#10;GeGTzvsXOOa0LOAUf3CJR86ERX7UnfNgQy0bP4hIRuB7awSCDEDzxRTU3LLy/hnIt0yWbAoIyA/b&#10;Tfq0sIyoF05hLS2zCacgMIftqO9PIUWW2aRXcFgWGFybKdlt3Sf8orbsjFF/CssWftozW3vmL8Mp&#10;NFv9Kc9s8fFWTWHZ6o88g+t86C8sz/o7HF+q7hJDi3DMnJ6Jm1pqjBe80RAVLxQvKECAFd74CWOQ&#10;D43ndxmDOmgc3GUM9NF4eZcxXC80NkH1rz7j/UFreh9FvCLG/D6StGNJ76NJO550RLTl0J2Tgnfl&#10;9kVRDoEXZY/i8FXNGzzevknOa8ekIZJBooVMgxOlPIkXaUyaa1rE2faYr/PxcZ/HP4qvtjVlrWaM&#10;dXmrNiDMb4e7l60dhORlBOtT6hhv3GtX+KG1AugY7AU8B6h752I/DBnNHkahRv6Oey1U2Ll5AxXZ&#10;jvb4mObe6T6IYy0ZgOZjT4dxyH7vZkCDztcbCnSxhCQHKo1OgOJTOozeJRGN4GSHJb2vjHot/M22&#10;mCjfzYHNGaSqtyfK5kEbAyMOmD2vDt3FgfVXZgwUhm0Az0MTwAM3fKgtd262gC6GlUmBQ3wZm2th&#10;UMldXhQmBIsKoy4KWGCiTcsiT3ASA06rw35TKHLiWBaavy7oRmZKHqvEgGWCJ89du+F50bZh88Kk&#10;YihiumjHcsbUfd8iL3oOn0N/5rPF88z3ttvZx93Gny12dBls59vNZkv/Qteov8ryJBEVetfXoNS/&#10;r8brquG2ehyq0BGLEdmd+XtL1h27YUQGLv1/w86Ue1jhYXWtV3uZvEK1p2RbVMOPAGhkUn11yBkK&#10;6rWj/zxyJRxS/FxBxRphkQEVuOn4gckayp7Z2zO8igFq7TQOPIjY3DRt1X6sVX7IYCdqjrWSH6HK&#10;THOsBo1/rVddB4pmw6Ar8LEqt/vG6voz5OlvAAAA//8DAFBLAwQUAAYACAAAACEASZzAe+AAAAAL&#10;AQAADwAAAGRycy9kb3ducmV2LnhtbEyPy07DMBBF90j8gzVI7KgT90EJcaooCLFi0UIX3U2TIQmN&#10;x1HspuHvcVewvJqje8+km8l0YqTBtZY1xLMIBHFpq5ZrDZ8frw9rEM4jV9hZJg0/5GCT3d6kmFT2&#10;wlsad74WoYRdghoa7/tESlc2ZNDNbE8cbl92MOhDHGpZDXgJ5aaTKopW0mDLYaHBnoqGytPubDSs&#10;87E/vOcnxu8nZfeRLN5eZKH1/d2UP4PwNPk/GK76QR2y4HS0Z66c6EKOV2oZWA1q8QjiSsxjpUAc&#10;NSyWc5BZKv//kP0CAAD//wMAUEsBAi0AFAAGAAgAAAAhALaDOJL+AAAA4QEAABMAAAAAAAAAAAAA&#10;AAAAAAAAAFtDb250ZW50X1R5cGVzXS54bWxQSwECLQAUAAYACAAAACEAOP0h/9YAAACUAQAACwAA&#10;AAAAAAAAAAAAAAAvAQAAX3JlbHMvLnJlbHNQSwECLQAUAAYACAAAACEAAIlQUz0EAADODAAADgAA&#10;AAAAAAAAAAAAAAAuAgAAZHJzL2Uyb0RvYy54bWxQSwECLQAUAAYACAAAACEASZzAe+AAAAALAQAA&#10;DwAAAAAAAAAAAAAAAACXBgAAZHJzL2Rvd25yZXYueG1sUEsFBgAAAAAEAAQA8wAAAKQHAAAAAA==&#10;" path="m,459c120,229,240,,360,,480,,600,459,720,459,840,459,960,,1080,v120,,240,459,360,459c1560,459,1671,,1800,v129,,301,459,414,459c2327,459,2356,,2478,v122,,404,383,471,459e" filled="f">
            <v:path arrowok="t" o:connecttype="custom" o:connectlocs="0,130810;116044,0;232088,130810;348132,0;464177,130810;580221,0;713672,130810;798771,0;950595,13081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671" o:spid="_x0000_s1152" style="position:absolute;left:0;text-align:left;margin-left:-153pt;margin-top:8.1pt;width:9pt;height:39.75pt;flip:x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+PgwIAAAcFAAAOAAAAZHJzL2Uyb0RvYy54bWysVF2T0yAUfXfG/8Dw3k1S6Ucym+7stlad&#10;WXXH1R9AgTSMBBBo09Xxv3sh3dpVHxzHPBAuXA7n3nsul1eHTqG9cF4aXePiIsdIaGa41Nsaf/q4&#10;Hs0x8oFqTpXRosYPwuOrxfNnl72txNi0RnHhEIBoX/W2xm0Itsoyz1rRUX9hrNCw2RjX0QCm22bc&#10;0R7QO5WN83ya9cZx6wwT3sPqatjEi4TfNIKF903jRUCqxsAtpNGlcRPHbHFJq62jtpXsSIP+A4uO&#10;Sg2XnqBWNFC0c/I3qE4yZ7xpwgUzXWaaRjKRYoBoivyXaO5bakWKBZLj7SlN/v/Bsnf7O4ckrzEp&#10;MNK0gxp9gKxRvVUCTWdFzFBvfQWO9/bOxRi9vTXss0faLFvwE9fOmb4VlAOv5J89ORAND0fRpn9r&#10;OODTXTApWYfGdahR0r6OByM0JAQdUnUeTtURh4AYLBYFeZFDDRlsTXIyH08it4xWESYets6HV8J0&#10;KE5q7CCMBEr3tz4Mro8uKQyjJF9LpZLhtpulcmhPQSjr9B3R/bmb0tFZm3hsQBxWgCPcEfci21T4&#10;b2UxJvnNuBytp/PZiKzJZFTO8vkoL8qbcpqTkqzW3yPBglSt5FzoW6nFowgL8ndFPrbDIJ8kQ9TX&#10;uJxAdlJc5+z9eZB5+v4UZCcD9KSSXY3nJydaxQq/1BzCplWgUg3z7Cn9VBDIweM/ZSXpIUpgkNLG&#10;8AeQgzNQJKgnvB4waY37ilEPnVhj/2VHncBIvdEgqbIgJLZuMshkNgbDne9szneoZgBV44DRMF2G&#10;od131sltCzcNStPmGmTYyCSMKNGBFfCOBnRbiuD4MsR2PreT18/3a/EDAAD//wMAUEsDBBQABgAI&#10;AAAAIQDdoLhQ4QAAAAsBAAAPAAAAZHJzL2Rvd25yZXYueG1sTI9BT4NAEIXvJv6HzZh4MXQRKyKy&#10;NMbEQz3V2sT0tmVHQNhZwm4L/nunJz3Oey9vvlesZtuLE46+daTgdhGDQKqcaalWsPt4jTIQPmgy&#10;uneECn7Qw6q8vCh0btxE73jahlpwCflcK2hCGHIpfdWg1X7hBiT2vtxodeBzrKUZ9cTltpdJHKfS&#10;6pb4Q6MHfGmw6rZHq2C6We+Xn0vcuN1m6ugt3pvue63U9dX8/AQi4Bz+wnDGZ3QomengjmS86BVE&#10;d3HKYwI7aQKCE1GSZawcFDzeP4AsC/l/Q/kLAAD//wMAUEsBAi0AFAAGAAgAAAAhALaDOJL+AAAA&#10;4QEAABMAAAAAAAAAAAAAAAAAAAAAAFtDb250ZW50X1R5cGVzXS54bWxQSwECLQAUAAYACAAAACEA&#10;OP0h/9YAAACUAQAACwAAAAAAAAAAAAAAAAAvAQAAX3JlbHMvLnJlbHNQSwECLQAUAAYACAAAACEA&#10;Yx6/j4MCAAAHBQAADgAAAAAAAAAAAAAAAAAuAgAAZHJzL2Uyb0RvYy54bWxQSwECLQAUAAYACAAA&#10;ACEA3aC4UOEAAAALAQAADwAAAAAAAAAAAAAAAADdBAAAZHJzL2Rvd25yZXYueG1sUEsFBgAAAAAE&#10;AAQA8wAAAOsFAAAAAA==&#10;" stroked="f"/>
        </w:pic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4.Суммарные потери в генераторе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=25-22=3кВт.</m:t>
        </m:r>
      </m:oMath>
    </w:p>
    <w:p w:rsidR="00A655E2" w:rsidRPr="00A655E2" w:rsidRDefault="00A655E2" w:rsidP="00A655E2">
      <w:pPr>
        <w:widowControl w:val="0"/>
        <w:tabs>
          <w:tab w:val="left" w:pos="5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5.Электромагнитная мощность</w:t>
      </w:r>
    </w:p>
    <w:p w:rsidR="00A655E2" w:rsidRPr="00A655E2" w:rsidRDefault="00114368" w:rsidP="00A655E2">
      <w:pPr>
        <w:widowControl w:val="0"/>
        <w:tabs>
          <w:tab w:val="left" w:pos="5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=E∙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=230,2∙102=23480,4 Вт=23,48 кВт.</m:t>
          </m:r>
        </m:oMath>
      </m:oMathPara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6.Электрические потери в обмотках якоря и возбуждения</w:t>
      </w:r>
    </w:p>
    <w:p w:rsidR="00A655E2" w:rsidRPr="00A655E2" w:rsidRDefault="00114368" w:rsidP="00A655E2">
      <w:pPr>
        <w:widowControl w:val="0"/>
        <w:tabs>
          <w:tab w:val="left" w:pos="0"/>
        </w:tabs>
        <w:spacing w:after="24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pacing w:val="1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pacing w:val="1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pacing w:val="10"/>
                          <w:sz w:val="28"/>
                          <w:szCs w:val="28"/>
                        </w:rPr>
                        <m:t>а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102</m:t>
              </m:r>
            </m:e>
            <m:sup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 xml:space="preserve">∙0,1=1040,4 Вт;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∙100=440 Вт.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Пример 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. Определить магнитный поток </w:t>
      </w:r>
      <w:r w:rsidRPr="00A655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электромагнитный момент четырехполюсного двигателя с параллельным возбуждением (рис. 37), если число пар параллельных ветвей а = 1, число проводников на якоре 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600, сопротивление обмотки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0,25 0м, ток яко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60 А, частота вращения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1460 об/мин и напряжение сети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= 120 В.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Решение 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1. Противо-ЭДС якоря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E=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=120-60∙0,25=105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A655E2" w:rsidRPr="00A655E2" w:rsidRDefault="00A655E2" w:rsidP="005F33A8">
      <w:pPr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2. Магнитный поток полюса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 xml:space="preserve">  Ф=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60аЕ</m:t>
            </m:r>
          </m:num>
          <m:den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р</m:t>
            </m:r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N</m:t>
            </m:r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60∙1∙105</m:t>
            </m:r>
          </m:num>
          <m:den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2∙1450∙600</m:t>
            </m:r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=0,00358 Вб.</m:t>
        </m:r>
      </m:oMath>
    </w:p>
    <w:p w:rsidR="00A655E2" w:rsidRPr="00A655E2" w:rsidRDefault="00A655E2" w:rsidP="00A655E2">
      <w:pPr>
        <w:widowControl w:val="0"/>
        <w:tabs>
          <w:tab w:val="left" w:pos="5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3.Электромагнитный момент двигателя</w:t>
      </w:r>
    </w:p>
    <w:p w:rsidR="00A655E2" w:rsidRPr="00A655E2" w:rsidRDefault="00114368" w:rsidP="00A655E2">
      <w:pPr>
        <w:widowControl w:val="0"/>
        <w:tabs>
          <w:tab w:val="left" w:pos="56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60</m:t>
              </m:r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E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  <w:lang w:val="en-US"/>
                    </w:rPr>
                    <m:t>а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  <w:lang w:val="en-US"/>
                    </w:rPr>
                    <m:t>2πn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60∙105∙60</m:t>
              </m:r>
            </m:num>
            <m:den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2∙3,</m:t>
              </m:r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14∙1460</m:t>
              </m:r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  <w:lang w:val="en-US"/>
            </w:rPr>
            <m:t>=41,2 Н∙м;</m:t>
          </m:r>
        </m:oMath>
      </m:oMathPara>
    </w:p>
    <w:p w:rsidR="00A655E2" w:rsidRPr="00A655E2" w:rsidRDefault="00A655E2" w:rsidP="00A655E2">
      <w:pPr>
        <w:widowControl w:val="0"/>
        <w:spacing w:after="24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или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рNФ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</m:t>
                </m:r>
              </m:sub>
            </m:sSub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pacing w:val="1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а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2∙600∙0,00358∙60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2∙3,14∙1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=41,2Н∙м.</m:t>
        </m:r>
      </m:oMath>
    </w:p>
    <w:p w:rsidR="00A655E2" w:rsidRPr="00A655E2" w:rsidRDefault="00A655E2" w:rsidP="00A655E2">
      <w:pPr>
        <w:tabs>
          <w:tab w:val="left" w:pos="9498"/>
        </w:tabs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 Методические указания к решению задач 6.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shd w:val="clear" w:color="auto" w:fill="FFFFFF"/>
          <w:lang w:eastAsia="ru-RU"/>
        </w:rPr>
        <w:t>Пример 4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Двухполюсный двигатель с параллельным возбужде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присоединен к сети с напряжением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220 В и вращается с частотой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1500 об/мин. Двигатель потребляет из сети ток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100 А. Сопротивления обмотки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 Ом, обмотки возбуждения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220 Ом. На якоре уложена обмотка, содержащая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400 про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водников, образующих две параллельные ветви (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а=1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Потери холо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стого хода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мех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1200 Вт. Определить: 1) ток якоря; 2) противо-ЭДС; 3) магнитный поток полюса; 4) электромагнитный и полез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моменты; 5) КПД двигателя.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1. Ток возбуждения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=1А.</m:t>
        </m:r>
      </m:oMath>
    </w:p>
    <w:p w:rsidR="00A655E2" w:rsidRPr="00A655E2" w:rsidRDefault="00A655E2" w:rsidP="00A655E2">
      <w:pPr>
        <w:widowControl w:val="0"/>
        <w:tabs>
          <w:tab w:val="left" w:pos="0"/>
        </w:tabs>
        <w:spacing w:after="6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2. Ток якоря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=I-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=100-1=99 A. </m:t>
        </m:r>
      </m:oMath>
    </w:p>
    <w:p w:rsidR="00A655E2" w:rsidRPr="00A655E2" w:rsidRDefault="00A655E2" w:rsidP="00A655E2">
      <w:pPr>
        <w:widowControl w:val="0"/>
        <w:tabs>
          <w:tab w:val="left" w:pos="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3. Противо-ЭДС в обмотке якоря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E=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=220-99∙0,2=200,2 В.</m:t>
        </m:r>
      </m:oMath>
    </w:p>
    <w:p w:rsidR="00A655E2" w:rsidRPr="00A655E2" w:rsidRDefault="00A655E2" w:rsidP="00A655E2">
      <w:pPr>
        <w:widowControl w:val="0"/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4. Магнитный поток полюса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Ф=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60аE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pnN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60∙1∙202,2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1∙1500∙400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=0,0202 Вб.</m:t>
        </m:r>
      </m:oMath>
    </w:p>
    <w:p w:rsidR="00A655E2" w:rsidRPr="00A655E2" w:rsidRDefault="00A655E2" w:rsidP="00A655E2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5. Электромагнитный момент</w:t>
      </w:r>
    </w:p>
    <w:p w:rsidR="00A655E2" w:rsidRPr="00A655E2" w:rsidRDefault="00114368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ЭМ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pNФ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а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2πа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1∙400∙0,0202∙99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2∙3,14∙1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</w:rPr>
            <m:t>=127,5 Н∙м.</m:t>
          </m:r>
        </m:oMath>
      </m:oMathPara>
    </w:p>
    <w:p w:rsidR="00A655E2" w:rsidRPr="00A655E2" w:rsidRDefault="00A655E2" w:rsidP="00A655E2">
      <w:pPr>
        <w:widowControl w:val="0"/>
        <w:tabs>
          <w:tab w:val="left" w:pos="556"/>
        </w:tabs>
        <w:spacing w:after="199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6. Электрические потери в обмотках якоря и возбуждения</w:t>
      </w:r>
    </w:p>
    <w:p w:rsidR="00A655E2" w:rsidRPr="00A655E2" w:rsidRDefault="00114368" w:rsidP="00A655E2">
      <w:pPr>
        <w:widowControl w:val="0"/>
        <w:tabs>
          <w:tab w:val="left" w:pos="556"/>
        </w:tabs>
        <w:spacing w:after="199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99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∙0,2+1∙220=2180 Вт.</m:t>
          </m:r>
        </m:oMath>
      </m:oMathPara>
    </w:p>
    <w:p w:rsidR="00A655E2" w:rsidRPr="00A655E2" w:rsidRDefault="00A655E2" w:rsidP="00A655E2">
      <w:pPr>
        <w:widowControl w:val="0"/>
        <w:tabs>
          <w:tab w:val="left" w:pos="58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7. Электрические потери на пару щеток разной полярности. Принимая падение напряжения в щеточном контакте для медно-графитовых щеток Δ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щ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0.6 В</w:t>
      </w:r>
    </w:p>
    <w:p w:rsidR="00A655E2" w:rsidRPr="00A655E2" w:rsidRDefault="00A655E2" w:rsidP="00A655E2">
      <w:pPr>
        <w:widowControl w:val="0"/>
        <w:tabs>
          <w:tab w:val="left" w:pos="58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находим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Щ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Щ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=2∙0,6∙99=120 Вт.</m:t>
        </m:r>
      </m:oMath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8. Общие электрические потери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=2180+120=2300 Bт</m:t>
        </m:r>
      </m:oMath>
    </w:p>
    <w:p w:rsidR="00A655E2" w:rsidRPr="00A655E2" w:rsidRDefault="00A655E2" w:rsidP="00A655E2">
      <w:pPr>
        <w:widowControl w:val="0"/>
        <w:tabs>
          <w:tab w:val="left" w:pos="57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9. Добавочные потери принимают равными 1% от потребляемой мощности</w:t>
      </w:r>
    </w:p>
    <w:p w:rsidR="00A655E2" w:rsidRPr="00A655E2" w:rsidRDefault="00114368" w:rsidP="00A655E2">
      <w:pPr>
        <w:widowControl w:val="0"/>
        <w:tabs>
          <w:tab w:val="left" w:pos="57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=0,01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I=001∙220∙100=220 Bт.</m:t>
          </m:r>
        </m:oMath>
      </m:oMathPara>
    </w:p>
    <w:p w:rsidR="00A655E2" w:rsidRPr="00A655E2" w:rsidRDefault="00A655E2" w:rsidP="00A655E2">
      <w:pPr>
        <w:widowControl w:val="0"/>
        <w:tabs>
          <w:tab w:val="left" w:pos="6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10. Суммарные потери в двигателе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=1200+2300+220 Вт.</m:t>
        </m:r>
      </m:oMath>
    </w:p>
    <w:p w:rsidR="00A655E2" w:rsidRPr="00A655E2" w:rsidRDefault="00A655E2" w:rsidP="00A655E2">
      <w:pPr>
        <w:widowControl w:val="0"/>
        <w:tabs>
          <w:tab w:val="left" w:pos="6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11. Полезная мощность двигателя</w:t>
      </w:r>
    </w:p>
    <w:p w:rsidR="00A655E2" w:rsidRPr="00A655E2" w:rsidRDefault="00114368" w:rsidP="00A655E2">
      <w:pPr>
        <w:widowControl w:val="0"/>
        <w:tabs>
          <w:tab w:val="left" w:pos="6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</w:rPr>
            <m:t>=220∙100-3720=18280Bт=18,28 кВт.</m:t>
          </m:r>
        </m:oMath>
      </m:oMathPara>
    </w:p>
    <w:p w:rsidR="00A655E2" w:rsidRPr="00A655E2" w:rsidRDefault="00A655E2" w:rsidP="00A655E2">
      <w:pPr>
        <w:widowControl w:val="0"/>
        <w:tabs>
          <w:tab w:val="left" w:pos="6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12.КПД двигателя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дв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18280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220∙100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=0,83.</m:t>
        </m:r>
      </m:oMath>
    </w:p>
    <w:p w:rsidR="00A655E2" w:rsidRPr="00A655E2" w:rsidRDefault="00A655E2" w:rsidP="00A655E2">
      <w:pPr>
        <w:widowControl w:val="0"/>
        <w:tabs>
          <w:tab w:val="left" w:pos="6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13.Полезный момент, развиваемый двигателем на валу</w:t>
      </w:r>
    </w:p>
    <w:p w:rsidR="00A655E2" w:rsidRPr="00A655E2" w:rsidRDefault="00A655E2" w:rsidP="00A655E2">
      <w:pPr>
        <w:widowControl w:val="0"/>
        <w:tabs>
          <w:tab w:val="left" w:pos="62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9550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9550∙18,28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1500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=116 Н∙м.</m:t>
          </m:r>
        </m:oMath>
      </m:oMathPara>
    </w:p>
    <w:p w:rsidR="00A655E2" w:rsidRPr="00A655E2" w:rsidRDefault="00A655E2" w:rsidP="005F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Методические указания к решению задач 7 и 8.</w:t>
      </w:r>
    </w:p>
    <w:p w:rsidR="00A655E2" w:rsidRPr="00A655E2" w:rsidRDefault="00A655E2" w:rsidP="00A655E2">
      <w:pPr>
        <w:widowControl w:val="0"/>
        <w:tabs>
          <w:tab w:val="left" w:pos="2396"/>
        </w:tabs>
        <w:spacing w:after="0" w:line="240" w:lineRule="auto"/>
        <w:ind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5.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Трехфазный асинхронный двигатель короткозамкнутым ротором типа 4А250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4У3 имеет номинальные данные (табл. 14) мощность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75 кВт, напряжение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380 В; частота вращения ротора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1480 об/мин; КПД η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0,93; коэффициент мощности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cosφ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0,87; кратность пускового тока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пуск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7,5; кратность пус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>кового момента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ab/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пуск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= 1,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; способность к перегрузке 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max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= 2,2. Частота тока в сети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50 Гц. Определить: 1) потребляемую мощность; 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) номинальный, пусковой и максимальный моменты; 3) но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>минальный и пусковой токи; 4) номинальное скольжение; 5) суммарные потери в двигателе; 6) частоту тока в роторе.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Решение 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1. Мощность, потребляемая из сети,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0,93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=80,6 кВт.</m:t>
        </m:r>
      </m:oMath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2. Номинальный момент, развиваемый двигателем, </w:t>
      </w:r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9550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9550∙75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1480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=484 Hм.</m:t>
          </m:r>
        </m:oMath>
      </m:oMathPara>
    </w:p>
    <w:p w:rsidR="00A655E2" w:rsidRPr="00A655E2" w:rsidRDefault="00A655E2" w:rsidP="00A655E2">
      <w:pPr>
        <w:widowControl w:val="0"/>
        <w:tabs>
          <w:tab w:val="left" w:pos="537"/>
        </w:tabs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3. Пусковой и максимальный моменты: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пуск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=1,2∙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=1,2∙484=581 Нм;</m:t>
        </m:r>
      </m:oMath>
    </w:p>
    <w:p w:rsidR="00A655E2" w:rsidRPr="00A655E2" w:rsidRDefault="00114368" w:rsidP="00A655E2">
      <w:pPr>
        <w:widowControl w:val="0"/>
        <w:tabs>
          <w:tab w:val="left" w:pos="537"/>
        </w:tabs>
        <w:spacing w:after="115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2∙484=10648 Нм .</m:t>
          </m:r>
        </m:oMath>
      </m:oMathPara>
    </w:p>
    <w:p w:rsidR="00A655E2" w:rsidRPr="00A655E2" w:rsidRDefault="00A655E2" w:rsidP="00A655E2">
      <w:pPr>
        <w:widowControl w:val="0"/>
        <w:tabs>
          <w:tab w:val="left" w:pos="551"/>
        </w:tabs>
        <w:spacing w:after="148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4. Номинальный и пусковой токи: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∙1000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φ</m:t>
                    </m:r>
                  </m:e>
                </m:fun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75∙1000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1,73∙380∙0,93∙0,87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=141 А;</m:t>
        </m:r>
      </m:oMath>
    </w:p>
    <w:p w:rsidR="00A655E2" w:rsidRPr="00A655E2" w:rsidRDefault="00114368" w:rsidP="00A655E2">
      <w:pPr>
        <w:widowControl w:val="0"/>
        <w:spacing w:after="36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пуск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=7,5∙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=7,5∙141=1057,5 A</m:t>
          </m:r>
        </m:oMath>
      </m:oMathPara>
    </w:p>
    <w:p w:rsidR="00A655E2" w:rsidRPr="00A655E2" w:rsidRDefault="00A655E2" w:rsidP="00A655E2">
      <w:pPr>
        <w:widowControl w:val="0"/>
        <w:tabs>
          <w:tab w:val="left" w:pos="5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5. Номинальное скольжение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1500-1480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=0,013.</m:t>
        </m:r>
      </m:oMath>
    </w:p>
    <w:p w:rsidR="00A655E2" w:rsidRPr="00A655E2" w:rsidRDefault="00A655E2" w:rsidP="00A655E2">
      <w:pPr>
        <w:widowControl w:val="0"/>
        <w:tabs>
          <w:tab w:val="left" w:pos="5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6. Суммарные потери в двигателе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=80,6-75=5,6 кВт.</m:t>
        </m:r>
      </m:oMath>
    </w:p>
    <w:p w:rsidR="00A655E2" w:rsidRPr="00A655E2" w:rsidRDefault="00A655E2" w:rsidP="00A655E2">
      <w:pPr>
        <w:widowControl w:val="0"/>
        <w:tabs>
          <w:tab w:val="left" w:pos="5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7. Частота тока в роторе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1s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=50∙0,013=0,65 Гц.</m:t>
        </m:r>
      </m:oMath>
    </w:p>
    <w:p w:rsidR="00A655E2" w:rsidRPr="00A655E2" w:rsidRDefault="00A655E2" w:rsidP="00A655E2">
      <w:pPr>
        <w:widowControl w:val="0"/>
        <w:tabs>
          <w:tab w:val="left" w:pos="5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0" w:line="240" w:lineRule="auto"/>
        <w:ind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6.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Трехфазный асинхронный двигатель с фазным ротором имеет следующие данные: активное сопротивление фазы ротора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0,25 Ом; индуктивное сопротивление фазы неподвижного ротора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2,5 Ом. При вращении ротора с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частотой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1450 об/мин в фазе ротора наводится ЭДС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15 В. </w:t>
      </w:r>
    </w:p>
    <w:p w:rsidR="00A655E2" w:rsidRPr="00A655E2" w:rsidRDefault="00A655E2" w:rsidP="00A655E2">
      <w:pPr>
        <w:widowControl w:val="0"/>
        <w:spacing w:after="0" w:line="240" w:lineRule="auto"/>
        <w:ind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Определить: 1) ЭДС в фазе непо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движного ротора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) ток в фазе ротора при нормальной работе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при пуске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пуск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Решение: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1. Определяем скольжение ротора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1500-1450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=0,033.</m:t>
        </m:r>
      </m:oMath>
    </w:p>
    <w:p w:rsidR="00A655E2" w:rsidRPr="00A655E2" w:rsidRDefault="00A655E2" w:rsidP="00A655E2">
      <w:pPr>
        <w:widowControl w:val="0"/>
        <w:tabs>
          <w:tab w:val="left" w:pos="668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2. ЭДС в фазе неподвижного ротора находим из формулы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2s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∙s,</m:t>
        </m:r>
      </m:oMath>
    </w:p>
    <w:p w:rsidR="00A655E2" w:rsidRPr="00A655E2" w:rsidRDefault="00A655E2" w:rsidP="00A655E2">
      <w:pPr>
        <w:widowControl w:val="0"/>
        <w:tabs>
          <w:tab w:val="left" w:pos="668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откуда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2s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0,033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=454,5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3. Ток в фазе ротора при пуске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2пуск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pacing w:val="10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pacing w:val="10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rad>
              </m:den>
            </m:f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=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454,5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0,25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2,5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 xml:space="preserve"> =181 </m:t>
        </m:r>
        <m:r>
          <w:rPr>
            <w:rFonts w:ascii="Cambria Math" w:eastAsia="Times New Roman" w:hAnsi="Cambria Math" w:cs="Times New Roman"/>
            <w:spacing w:val="10"/>
            <w:sz w:val="28"/>
            <w:szCs w:val="28"/>
            <w:lang w:val="en-US"/>
          </w:rPr>
          <m:t>A</m:t>
        </m:r>
      </m:oMath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4. Индуктивное сопротивление фазы ротора при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0,033 </w:t>
      </w:r>
    </w:p>
    <w:p w:rsidR="00A655E2" w:rsidRPr="00A655E2" w:rsidRDefault="00114368" w:rsidP="00A655E2">
      <w:pPr>
        <w:widowControl w:val="0"/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s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=2,5∙0,033=0,08 Ом. 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5. Ток в фазе вращающегося ротора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s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15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0,25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0,08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=57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A655E2" w:rsidRPr="00A655E2" w:rsidRDefault="00A655E2" w:rsidP="005F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 Методические указания к решению задачи 9.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асинхронный  двигатель с короткозамкнутым ротором и синхронной частотой вращения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=1500 об/мин., напряжением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380 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таблице №14 для работы в продолжительном режиме на нагрузочную диаграмму: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7,5 кВт,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мин;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3,5 кВт, 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мин;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2,4 кВт, 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 мин;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16 кВт, 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мин. Проверить двигатель по перегрузочной способности.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Эквивалентный момент механизма</w:t>
      </w:r>
    </w:p>
    <w:p w:rsidR="00A655E2" w:rsidRPr="00A655E2" w:rsidRDefault="00114368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ЭК 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∙t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e>
                  </m:nary>
                </m:den>
              </m:f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5,5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∙10+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3,5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∙5+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2,4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∙15+3,9∙20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10+5+15+20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=3,88 кВт.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таблице №14  выбираем двигатель 4А100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4У3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кВт, n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1425 об/мин; М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мах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=2,2.</w:t>
      </w:r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Проверяем двигатель по перегрузочной способности:</w:t>
      </w:r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двигателя на максимально загруженном участке</w:t>
      </w:r>
    </w:p>
    <w:p w:rsidR="00A655E2" w:rsidRPr="00A655E2" w:rsidRDefault="00114368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΄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н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=1500-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5,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5(1500-1425)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=1397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об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мин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;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нагрузки на максимально загруженном участке</w:t>
      </w:r>
    </w:p>
    <w:p w:rsidR="00A655E2" w:rsidRPr="00A655E2" w:rsidRDefault="00114368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΄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=9,55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΄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=9,55∙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5,5∙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1397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=37,6 н∙м;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момент двигателя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=9,55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=9,55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1425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=26,8 н∙м;</m:t>
        </m:r>
      </m:oMath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момент двигателя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мах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мах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ном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М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bscript"/>
            <w:lang w:eastAsia="ru-RU"/>
          </w:rPr>
          <m:t>ном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>=2,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vertAlign w:val="subscript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 xml:space="preserve">26,8=58,96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н∙м.</m:t>
        </m:r>
      </m:oMath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мах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΄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 т.е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 xml:space="preserve">58,96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н∙м&gt;37,6 н∙м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 выбранный двигатель подходит для заданной нагрузки.</w:t>
      </w:r>
    </w:p>
    <w:p w:rsidR="00BB3C57" w:rsidRDefault="00BB3C57"/>
    <w:p w:rsidR="0013481C" w:rsidRDefault="0013481C"/>
    <w:p w:rsidR="008C596C" w:rsidRPr="008C596C" w:rsidRDefault="008C596C" w:rsidP="008C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59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ИНФОРМАЦИОННОЕ ОБЕСПЕЧЕНИЕ ДИСЦИПЛИНЫ</w:t>
      </w:r>
    </w:p>
    <w:p w:rsidR="008C596C" w:rsidRPr="008C596C" w:rsidRDefault="008C596C" w:rsidP="008C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481C" w:rsidRPr="0013481C" w:rsidRDefault="008C596C" w:rsidP="008C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59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источники: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1Морозова, Н.Ю. Электротехника и электроника [Текст]: учебник / Н.Ю. Морозова. – Москва: Академия, 2013. – 288 с. 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8C596C" w:rsidRPr="008C59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Немцов, М.В. Электротехника и электроника [электронный ресурс] / М.В. Немцов и др. – Москва: Академия, 2013.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Петленко Б.И. Электротехника и эл</w:t>
      </w:r>
      <w:r w:rsidR="008C59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ектроника – М. ИЦ Академия, 2013</w:t>
      </w: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Дополнительные источники: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Березкина Т.Ф. и др. Задачник по общей электротехнике и с основами электроники / Т.Ф. Березкина, Н.Г.Гусев, В.В.Масленников М.: Высшая школа, 1991, - 384с.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Евдокимов Ф.Е. Общая электротехника – М.: Высшая школа, 1987, -352с.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3 .Касаткин А.С., Немцов М.В. Электротехника. Учебник для вузов- М.: Высш. шк., 2007. – 440 с. – ил.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4. Евсеев Ю.А., Дерменжи П.Г. Силовые поупроводниковые приборы – М.: Энергоиздат, 1981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Опадчий Ю. Ф., Глудкин О. П., Гуров А.И. Аналоговая и цифровая элек</w:t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тро</w:t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ника. Учебник для вузов. - М.: Радио и связь. 1998.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Попов В.С., Николаев С. А. Общая электротехника с основами электроники – М.: Энергоиздат, 1996, -582с.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7. Рекус Г. Г., Чесноков В. Н. Лабораторные работы по электротехнике и основам электроники. - М.: Высшая школа. 1993.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8. Справочник по интегральным микросхемам /Под ред. Б.В. Тарабрина – М.: 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9.Федотов В.И. Основы электроники – М.: Высшая школа, 1990, -288с.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10. Электротехника и электроника. Учебник для вузов. - В 3-х книгах /В.И. Киселёв, А. И. Копылов, Э. В. Кузнецов и др. //Под ред. проф. В. Г. Герасимова. - М.: Энергоатомиздат, 1996-1998.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Энергия, 1984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</w:t>
      </w:r>
      <w:r w:rsidRPr="001348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</w:t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т-ресурсы: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49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http://www.shat.ru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(Электронные учебные материалы по электротехнике, МАНиГ);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0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http://toe.stf.mrsu.ru/demo_versia/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(Общая электротехника и электроника: электронный учебник, Мордовский государственный  университет); 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1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http://window.edu.ru/window/library?p_rid=45110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(Тесты и контрольные вопросы по электротехнике и электронике, ДВГТУ);</w:t>
      </w:r>
      <w:hyperlink r:id="rId52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http://electro.hotmail.ru/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(Интернет-коллоквиум по электротехнике);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3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http://window.edu.ru/window/library?p_rid=19575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(Методические указания к выполнению расчётно-графического задания по электротехнике, ОГУ);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4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http://window.edu.ru/window/library?p_rid=24979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(Электротехника и электроника.Трехфазные электрические цепи: учебное пособие);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5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http://window.edu.ru/window/library?p_rid=58854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(Электроника: сбор</w:t>
      </w:r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ник лабораторных работ, УлГТУ);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6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http://window.edu.ru/window/library?p_rid=40470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(Электротехника и электроника: учебное пособие);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7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http://window.edu.ru/window/library?p_rid=57103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(Руководство к лабораторным работам по электрическим машинам);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8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http://www.kodges.ru/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(тексты книг по электротехническим дисциплинам, в основном, в формате .</w:t>
      </w:r>
      <w:r w:rsidR="0013481C" w:rsidRPr="001348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pdf</w:t>
      </w:r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бесплатного перекачивания)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59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http://www.electrolibrary.info</w:t>
        </w:r>
      </w:hyperlink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(электронная электротехническая библиотека).</w:t>
      </w:r>
    </w:p>
    <w:p w:rsidR="0013481C" w:rsidRPr="0013481C" w:rsidRDefault="00114368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60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http://electrolibray</w:t>
        </w:r>
      </w:hyperlink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info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contactors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pdf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(пособие для электромонтера)</w:t>
      </w:r>
    </w:p>
    <w:p w:rsidR="0013481C" w:rsidRPr="0013481C" w:rsidRDefault="0013481C" w:rsidP="0013481C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Периодические издания: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Журналы: "Электротехника";  "Энергетика"; "Электроника"  и "Микроэлектроника»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481C" w:rsidRDefault="0013481C"/>
    <w:p w:rsidR="0013481C" w:rsidRDefault="0013481C"/>
    <w:sectPr w:rsidR="0013481C" w:rsidSect="00A655E2">
      <w:footerReference w:type="default" r:id="rId61"/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65" w:rsidRDefault="00332B65">
      <w:pPr>
        <w:spacing w:after="0" w:line="240" w:lineRule="auto"/>
      </w:pPr>
      <w:r>
        <w:separator/>
      </w:r>
    </w:p>
  </w:endnote>
  <w:endnote w:type="continuationSeparator" w:id="1">
    <w:p w:rsidR="00332B65" w:rsidRDefault="0033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193636"/>
      <w:docPartObj>
        <w:docPartGallery w:val="Page Numbers (Bottom of Page)"/>
        <w:docPartUnique/>
      </w:docPartObj>
    </w:sdtPr>
    <w:sdtContent>
      <w:p w:rsidR="00A655E2" w:rsidRDefault="00114368">
        <w:pPr>
          <w:pStyle w:val="ad"/>
          <w:jc w:val="right"/>
        </w:pPr>
        <w:r>
          <w:fldChar w:fldCharType="begin"/>
        </w:r>
        <w:r w:rsidR="00A655E2">
          <w:instrText xml:space="preserve"> PAGE   \* MERGEFORMAT </w:instrText>
        </w:r>
        <w:r>
          <w:fldChar w:fldCharType="separate"/>
        </w:r>
        <w:r w:rsidR="00587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5E2" w:rsidRDefault="00A655E2">
    <w:pPr>
      <w:pStyle w:val="ad"/>
    </w:pPr>
  </w:p>
  <w:p w:rsidR="00A655E2" w:rsidRDefault="00A655E2"/>
  <w:p w:rsidR="00A655E2" w:rsidRDefault="00A65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65" w:rsidRDefault="00332B65">
      <w:pPr>
        <w:spacing w:after="0" w:line="240" w:lineRule="auto"/>
      </w:pPr>
      <w:r>
        <w:separator/>
      </w:r>
    </w:p>
  </w:footnote>
  <w:footnote w:type="continuationSeparator" w:id="1">
    <w:p w:rsidR="00332B65" w:rsidRDefault="0033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5A"/>
    <w:multiLevelType w:val="hybridMultilevel"/>
    <w:tmpl w:val="F0E412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5453BB"/>
    <w:multiLevelType w:val="hybridMultilevel"/>
    <w:tmpl w:val="EBE4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EBE"/>
    <w:multiLevelType w:val="hybridMultilevel"/>
    <w:tmpl w:val="82B6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4053"/>
    <w:multiLevelType w:val="hybridMultilevel"/>
    <w:tmpl w:val="5982224C"/>
    <w:lvl w:ilvl="0" w:tplc="7D7ED72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E36528"/>
    <w:multiLevelType w:val="hybridMultilevel"/>
    <w:tmpl w:val="FAE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ED5"/>
    <w:multiLevelType w:val="hybridMultilevel"/>
    <w:tmpl w:val="70C24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13D85"/>
    <w:multiLevelType w:val="hybridMultilevel"/>
    <w:tmpl w:val="9F842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20128"/>
    <w:multiLevelType w:val="hybridMultilevel"/>
    <w:tmpl w:val="FF2854CE"/>
    <w:lvl w:ilvl="0" w:tplc="282C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C90"/>
    <w:multiLevelType w:val="multilevel"/>
    <w:tmpl w:val="50EAA7D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1B1577"/>
    <w:multiLevelType w:val="hybridMultilevel"/>
    <w:tmpl w:val="5B58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69DB"/>
    <w:multiLevelType w:val="hybridMultilevel"/>
    <w:tmpl w:val="9E60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720A"/>
    <w:multiLevelType w:val="multilevel"/>
    <w:tmpl w:val="F9A49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E0788"/>
    <w:multiLevelType w:val="hybridMultilevel"/>
    <w:tmpl w:val="1C707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157CE"/>
    <w:multiLevelType w:val="hybridMultilevel"/>
    <w:tmpl w:val="A6BE3ADA"/>
    <w:lvl w:ilvl="0" w:tplc="D8DACD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EFA24F5"/>
    <w:multiLevelType w:val="hybridMultilevel"/>
    <w:tmpl w:val="AE22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341FB"/>
    <w:multiLevelType w:val="hybridMultilevel"/>
    <w:tmpl w:val="DFDA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2AC"/>
    <w:multiLevelType w:val="hybridMultilevel"/>
    <w:tmpl w:val="C2BAECEC"/>
    <w:lvl w:ilvl="0" w:tplc="282C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58F4"/>
    <w:multiLevelType w:val="hybridMultilevel"/>
    <w:tmpl w:val="B022B1EC"/>
    <w:lvl w:ilvl="0" w:tplc="282C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26FD5"/>
    <w:multiLevelType w:val="multilevel"/>
    <w:tmpl w:val="01C43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37646C"/>
    <w:multiLevelType w:val="hybridMultilevel"/>
    <w:tmpl w:val="45507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F412E"/>
    <w:multiLevelType w:val="multilevel"/>
    <w:tmpl w:val="A6C2EA1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>
    <w:nsid w:val="5C0B48D4"/>
    <w:multiLevelType w:val="hybridMultilevel"/>
    <w:tmpl w:val="46E4129A"/>
    <w:lvl w:ilvl="0" w:tplc="79E4B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E4B7C"/>
    <w:multiLevelType w:val="hybridMultilevel"/>
    <w:tmpl w:val="2C1A6CC2"/>
    <w:lvl w:ilvl="0" w:tplc="A57281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67BE1"/>
    <w:multiLevelType w:val="hybridMultilevel"/>
    <w:tmpl w:val="900C8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92921"/>
    <w:multiLevelType w:val="hybridMultilevel"/>
    <w:tmpl w:val="6AC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C4A79"/>
    <w:multiLevelType w:val="hybridMultilevel"/>
    <w:tmpl w:val="8B466E8C"/>
    <w:lvl w:ilvl="0" w:tplc="041276E0">
      <w:start w:val="1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E68AD"/>
    <w:multiLevelType w:val="hybridMultilevel"/>
    <w:tmpl w:val="3BB28CE4"/>
    <w:lvl w:ilvl="0" w:tplc="BDDA058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B2964AB"/>
    <w:multiLevelType w:val="multilevel"/>
    <w:tmpl w:val="0B82F2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577097"/>
    <w:multiLevelType w:val="hybridMultilevel"/>
    <w:tmpl w:val="37FC1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5A6A7D"/>
    <w:multiLevelType w:val="multilevel"/>
    <w:tmpl w:val="F86A90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24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26"/>
  </w:num>
  <w:num w:numId="14">
    <w:abstractNumId w:val="27"/>
  </w:num>
  <w:num w:numId="15">
    <w:abstractNumId w:val="29"/>
  </w:num>
  <w:num w:numId="16">
    <w:abstractNumId w:val="18"/>
  </w:num>
  <w:num w:numId="17">
    <w:abstractNumId w:val="20"/>
  </w:num>
  <w:num w:numId="18">
    <w:abstractNumId w:val="15"/>
  </w:num>
  <w:num w:numId="19">
    <w:abstractNumId w:val="28"/>
  </w:num>
  <w:num w:numId="20">
    <w:abstractNumId w:val="2"/>
  </w:num>
  <w:num w:numId="21">
    <w:abstractNumId w:val="1"/>
  </w:num>
  <w:num w:numId="22">
    <w:abstractNumId w:val="4"/>
  </w:num>
  <w:num w:numId="23">
    <w:abstractNumId w:val="9"/>
  </w:num>
  <w:num w:numId="24">
    <w:abstractNumId w:val="23"/>
  </w:num>
  <w:num w:numId="25">
    <w:abstractNumId w:val="10"/>
  </w:num>
  <w:num w:numId="26">
    <w:abstractNumId w:val="22"/>
  </w:num>
  <w:num w:numId="27">
    <w:abstractNumId w:val="7"/>
  </w:num>
  <w:num w:numId="28">
    <w:abstractNumId w:val="16"/>
  </w:num>
  <w:num w:numId="29">
    <w:abstractNumId w:val="1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F3BDE"/>
    <w:rsid w:val="00114368"/>
    <w:rsid w:val="0013481C"/>
    <w:rsid w:val="001E0FE0"/>
    <w:rsid w:val="00257F59"/>
    <w:rsid w:val="00332B65"/>
    <w:rsid w:val="00445EA8"/>
    <w:rsid w:val="0048172C"/>
    <w:rsid w:val="00547ED3"/>
    <w:rsid w:val="0058732A"/>
    <w:rsid w:val="005F33A8"/>
    <w:rsid w:val="00670168"/>
    <w:rsid w:val="00806F7C"/>
    <w:rsid w:val="008C596C"/>
    <w:rsid w:val="0098363F"/>
    <w:rsid w:val="00A41AE5"/>
    <w:rsid w:val="00A655E2"/>
    <w:rsid w:val="00B4469E"/>
    <w:rsid w:val="00BA4D9E"/>
    <w:rsid w:val="00BB3C57"/>
    <w:rsid w:val="00DF3BDE"/>
    <w:rsid w:val="00E072B2"/>
    <w:rsid w:val="00EB70B0"/>
    <w:rsid w:val="00EE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AutoShape 17"/>
        <o:r id="V:Rule2" type="connector" idref="#AutoShape 19"/>
        <o:r id="V:Rule3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68"/>
  </w:style>
  <w:style w:type="paragraph" w:styleId="1">
    <w:name w:val="heading 1"/>
    <w:basedOn w:val="a"/>
    <w:next w:val="a"/>
    <w:link w:val="10"/>
    <w:qFormat/>
    <w:rsid w:val="00A655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55E2"/>
  </w:style>
  <w:style w:type="character" w:customStyle="1" w:styleId="a3">
    <w:name w:val="Основной текст_"/>
    <w:basedOn w:val="a0"/>
    <w:link w:val="3"/>
    <w:rsid w:val="00A655E2"/>
    <w:rPr>
      <w:rFonts w:ascii="Sylfaen" w:eastAsia="Sylfaen" w:hAnsi="Sylfaen" w:cs="Sylfaen"/>
      <w:spacing w:val="8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A655E2"/>
    <w:pPr>
      <w:widowControl w:val="0"/>
      <w:shd w:val="clear" w:color="auto" w:fill="FFFFFF"/>
      <w:spacing w:after="0" w:line="418" w:lineRule="exact"/>
      <w:jc w:val="right"/>
    </w:pPr>
    <w:rPr>
      <w:rFonts w:ascii="Sylfaen" w:eastAsia="Sylfaen" w:hAnsi="Sylfaen" w:cs="Sylfaen"/>
      <w:spacing w:val="8"/>
      <w:sz w:val="14"/>
      <w:szCs w:val="14"/>
    </w:rPr>
  </w:style>
  <w:style w:type="character" w:customStyle="1" w:styleId="5pt0pt">
    <w:name w:val="Основной текст + 5 pt;Интервал 0 pt"/>
    <w:basedOn w:val="a3"/>
    <w:rsid w:val="00A655E2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655E2"/>
    <w:rPr>
      <w:rFonts w:ascii="Sylfaen" w:eastAsia="Sylfaen" w:hAnsi="Sylfaen" w:cs="Sylfaen"/>
      <w:i/>
      <w:iCs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3"/>
    <w:rsid w:val="00A655E2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0pt0">
    <w:name w:val="Основной текст + Курсив;Малые прописные;Интервал 0 pt"/>
    <w:basedOn w:val="a3"/>
    <w:rsid w:val="00A655E2"/>
    <w:rPr>
      <w:rFonts w:ascii="Sylfaen" w:eastAsia="Sylfaen" w:hAnsi="Sylfaen" w:cs="Sylfaen"/>
      <w:i/>
      <w:iCs/>
      <w:smallCaps/>
      <w:color w:val="000000"/>
      <w:spacing w:val="6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0pt">
    <w:name w:val="Основной текст (3) + Курсив;Интервал 0 pt"/>
    <w:basedOn w:val="a0"/>
    <w:rsid w:val="00A655E2"/>
    <w:rPr>
      <w:rFonts w:ascii="Sylfaen" w:eastAsia="Sylfaen" w:hAnsi="Sylfaen" w:cs="Sylfaen"/>
      <w:i/>
      <w:iCs/>
      <w:color w:val="000000"/>
      <w:spacing w:val="12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0pt0">
    <w:name w:val="Основной текст (3) + Интервал 0 pt"/>
    <w:basedOn w:val="a0"/>
    <w:rsid w:val="00A655E2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CenturyGothic55pt0pt">
    <w:name w:val="Основной текст (3) + Century Gothic;5;5 pt;Интервал 0 pt"/>
    <w:basedOn w:val="a0"/>
    <w:rsid w:val="00A655E2"/>
    <w:rPr>
      <w:rFonts w:ascii="Century Gothic" w:eastAsia="Century Gothic" w:hAnsi="Century Gothic" w:cs="Century Gothic"/>
      <w:color w:val="000000"/>
      <w:spacing w:val="7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75pt0pt">
    <w:name w:val="Основной текст + Times New Roman;7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0pt">
    <w:name w:val="Основной текст + Times New Roman;Интервал 0 pt"/>
    <w:basedOn w:val="a3"/>
    <w:rsid w:val="00A655E2"/>
    <w:rPr>
      <w:rFonts w:ascii="Times New Roman" w:eastAsia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5pt0pt">
    <w:name w:val="Основной текст + Times New Roman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TimesNewRoman65pt0pt">
    <w:name w:val="Основной текст + Times New Roman;6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Georgia5pt0pt">
    <w:name w:val="Основной текст + Georgia;5 pt;Интервал 0 pt"/>
    <w:basedOn w:val="a3"/>
    <w:rsid w:val="00A655E2"/>
    <w:rPr>
      <w:rFonts w:ascii="Georgia" w:eastAsia="Georgia" w:hAnsi="Georgia" w:cs="Georgia"/>
      <w:color w:val="000000"/>
      <w:spacing w:val="4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TimesNewRoman6pt0pt">
    <w:name w:val="Основной текст + Times New Roman;6 pt;Интервал 0 pt"/>
    <w:basedOn w:val="a3"/>
    <w:rsid w:val="00A655E2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imesNewRoman2pt">
    <w:name w:val="Основной текст + Times New Roman;Интервал 2 pt"/>
    <w:basedOn w:val="a3"/>
    <w:rsid w:val="00A655E2"/>
    <w:rPr>
      <w:rFonts w:ascii="Times New Roman" w:eastAsia="Times New Roman" w:hAnsi="Times New Roman" w:cs="Times New Roman"/>
      <w:color w:val="000000"/>
      <w:spacing w:val="4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75pt0pt0">
    <w:name w:val="Основной текст + Times New Roman;7;5 pt;Курсив;Малые прописные;Интервал 0 pt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55pt0pt">
    <w:name w:val="Основной текст + Times New Roman;5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55pt0pt0">
    <w:name w:val="Основной текст + Times New Roman;5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7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TimesNewRoman8pt0pt">
    <w:name w:val="Основной текст + Times New Roman;8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75pt0pt1">
    <w:name w:val="Основной текст + Times New Roman;7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Georgia6pt0pt">
    <w:name w:val="Основной текст + Georgia;6 pt;Интервал 0 pt"/>
    <w:basedOn w:val="a3"/>
    <w:rsid w:val="00A655E2"/>
    <w:rPr>
      <w:rFonts w:ascii="Georgia" w:eastAsia="Georgia" w:hAnsi="Georgia" w:cs="Georgia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MTDisplayEquation">
    <w:name w:val="MTDisplayEquation"/>
    <w:basedOn w:val="a"/>
    <w:next w:val="a"/>
    <w:link w:val="MTDisplayEquation0"/>
    <w:rsid w:val="00A655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MTDisplayEquation0">
    <w:name w:val="MTDisplayEquation Знак"/>
    <w:basedOn w:val="a0"/>
    <w:link w:val="MTDisplayEquation"/>
    <w:rsid w:val="00A655E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unhideWhenUsed/>
    <w:rsid w:val="00A655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A655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655E2"/>
    <w:rPr>
      <w:color w:val="808080"/>
    </w:rPr>
  </w:style>
  <w:style w:type="paragraph" w:styleId="a7">
    <w:name w:val="List Paragraph"/>
    <w:basedOn w:val="a"/>
    <w:uiPriority w:val="34"/>
    <w:qFormat/>
    <w:rsid w:val="00A655E2"/>
    <w:pPr>
      <w:ind w:left="720"/>
      <w:contextualSpacing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A655E2"/>
    <w:rPr>
      <w:rFonts w:ascii="Times New Roman" w:hAnsi="Times New Roman" w:cs="Times New Roman"/>
      <w:sz w:val="22"/>
      <w:szCs w:val="22"/>
    </w:rPr>
  </w:style>
  <w:style w:type="paragraph" w:styleId="a8">
    <w:name w:val="Subtitle"/>
    <w:basedOn w:val="a"/>
    <w:next w:val="a"/>
    <w:link w:val="a9"/>
    <w:qFormat/>
    <w:rsid w:val="00A655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655E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A655E2"/>
    <w:rPr>
      <w:rFonts w:ascii="Sylfaen" w:eastAsia="Sylfaen" w:hAnsi="Sylfaen" w:cs="Sylfaen"/>
      <w:spacing w:val="6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655E2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pacing w:val="6"/>
      <w:sz w:val="15"/>
      <w:szCs w:val="15"/>
    </w:rPr>
  </w:style>
  <w:style w:type="character" w:customStyle="1" w:styleId="2">
    <w:name w:val="Основной текст (2)_"/>
    <w:basedOn w:val="a0"/>
    <w:link w:val="20"/>
    <w:rsid w:val="00A655E2"/>
    <w:rPr>
      <w:rFonts w:ascii="Trebuchet MS" w:eastAsia="Trebuchet MS" w:hAnsi="Trebuchet MS" w:cs="Trebuchet MS"/>
      <w:spacing w:val="-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5E2"/>
    <w:pPr>
      <w:widowControl w:val="0"/>
      <w:shd w:val="clear" w:color="auto" w:fill="FFFFFF"/>
      <w:spacing w:after="0" w:line="298" w:lineRule="exact"/>
      <w:jc w:val="center"/>
    </w:pPr>
    <w:rPr>
      <w:rFonts w:ascii="Trebuchet MS" w:eastAsia="Trebuchet MS" w:hAnsi="Trebuchet MS" w:cs="Trebuchet MS"/>
      <w:spacing w:val="-3"/>
      <w:sz w:val="15"/>
      <w:szCs w:val="15"/>
    </w:rPr>
  </w:style>
  <w:style w:type="character" w:customStyle="1" w:styleId="aa">
    <w:name w:val="Верхний колонтитул Знак"/>
    <w:basedOn w:val="a0"/>
    <w:link w:val="ab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55E2"/>
  </w:style>
  <w:style w:type="character" w:customStyle="1" w:styleId="ac">
    <w:name w:val="Нижний колонтитул Знак"/>
    <w:basedOn w:val="a0"/>
    <w:link w:val="ad"/>
    <w:uiPriority w:val="99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A655E2"/>
  </w:style>
  <w:style w:type="paragraph" w:styleId="21">
    <w:name w:val="List 2"/>
    <w:basedOn w:val="a"/>
    <w:rsid w:val="00A655E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55E2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655E2"/>
    <w:pPr>
      <w:widowControl w:val="0"/>
      <w:autoSpaceDE w:val="0"/>
      <w:autoSpaceDN w:val="0"/>
      <w:adjustRightInd w:val="0"/>
      <w:spacing w:after="0" w:line="259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55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655E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A655E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655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A655E2"/>
    <w:rPr>
      <w:color w:val="0857A6"/>
      <w:u w:val="single"/>
    </w:rPr>
  </w:style>
  <w:style w:type="character" w:customStyle="1" w:styleId="oth2">
    <w:name w:val="oth2"/>
    <w:basedOn w:val="a0"/>
    <w:rsid w:val="00A655E2"/>
  </w:style>
  <w:style w:type="character" w:customStyle="1" w:styleId="2pt">
    <w:name w:val="Основной текст + Интервал 2 pt"/>
    <w:basedOn w:val="a3"/>
    <w:rsid w:val="00A655E2"/>
    <w:rPr>
      <w:rFonts w:ascii="Sylfaen" w:eastAsia="Sylfaen" w:hAnsi="Sylfaen" w:cs="Sylfaen"/>
      <w:color w:val="000000"/>
      <w:spacing w:val="4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0">
    <w:name w:val="Основной текст + Курсив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A655E2"/>
    <w:pPr>
      <w:widowControl w:val="0"/>
      <w:shd w:val="clear" w:color="auto" w:fill="FFFFFF"/>
      <w:spacing w:after="0" w:line="211" w:lineRule="exact"/>
      <w:ind w:hanging="1640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character" w:customStyle="1" w:styleId="0pt1">
    <w:name w:val="Основной текст + Полужирный;Интервал 0 pt"/>
    <w:basedOn w:val="a3"/>
    <w:rsid w:val="00A65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"/>
    <w:basedOn w:val="a3"/>
    <w:rsid w:val="00A655E2"/>
    <w:rPr>
      <w:rFonts w:ascii="Times New Roman" w:eastAsia="Times New Roman" w:hAnsi="Times New Roman" w:cs="Times New Roman"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1">
    <w:name w:val="Основной текст + Малые прописные"/>
    <w:basedOn w:val="a3"/>
    <w:rsid w:val="00A655E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39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af2">
    <w:name w:val="Основной текст + Курсив;Малые прописные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65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3">
    <w:name w:val="Table Grid"/>
    <w:basedOn w:val="a1"/>
    <w:uiPriority w:val="59"/>
    <w:rsid w:val="0098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5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55E2"/>
  </w:style>
  <w:style w:type="character" w:customStyle="1" w:styleId="a3">
    <w:name w:val="Основной текст_"/>
    <w:basedOn w:val="a0"/>
    <w:link w:val="3"/>
    <w:rsid w:val="00A655E2"/>
    <w:rPr>
      <w:rFonts w:ascii="Sylfaen" w:eastAsia="Sylfaen" w:hAnsi="Sylfaen" w:cs="Sylfaen"/>
      <w:spacing w:val="8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A655E2"/>
    <w:pPr>
      <w:widowControl w:val="0"/>
      <w:shd w:val="clear" w:color="auto" w:fill="FFFFFF"/>
      <w:spacing w:after="0" w:line="418" w:lineRule="exact"/>
      <w:jc w:val="right"/>
    </w:pPr>
    <w:rPr>
      <w:rFonts w:ascii="Sylfaen" w:eastAsia="Sylfaen" w:hAnsi="Sylfaen" w:cs="Sylfaen"/>
      <w:spacing w:val="8"/>
      <w:sz w:val="14"/>
      <w:szCs w:val="14"/>
    </w:rPr>
  </w:style>
  <w:style w:type="character" w:customStyle="1" w:styleId="5pt0pt">
    <w:name w:val="Основной текст + 5 pt;Интервал 0 pt"/>
    <w:basedOn w:val="a3"/>
    <w:rsid w:val="00A655E2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655E2"/>
    <w:rPr>
      <w:rFonts w:ascii="Sylfaen" w:eastAsia="Sylfaen" w:hAnsi="Sylfaen" w:cs="Sylfaen"/>
      <w:i/>
      <w:iCs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3"/>
    <w:rsid w:val="00A655E2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0pt0">
    <w:name w:val="Основной текст + Курсив;Малые прописные;Интервал 0 pt"/>
    <w:basedOn w:val="a3"/>
    <w:rsid w:val="00A655E2"/>
    <w:rPr>
      <w:rFonts w:ascii="Sylfaen" w:eastAsia="Sylfaen" w:hAnsi="Sylfaen" w:cs="Sylfaen"/>
      <w:i/>
      <w:iCs/>
      <w:smallCaps/>
      <w:color w:val="000000"/>
      <w:spacing w:val="6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0pt">
    <w:name w:val="Основной текст (3) + Курсив;Интервал 0 pt"/>
    <w:basedOn w:val="a0"/>
    <w:rsid w:val="00A655E2"/>
    <w:rPr>
      <w:rFonts w:ascii="Sylfaen" w:eastAsia="Sylfaen" w:hAnsi="Sylfaen" w:cs="Sylfaen"/>
      <w:i/>
      <w:iCs/>
      <w:color w:val="000000"/>
      <w:spacing w:val="12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0pt0">
    <w:name w:val="Основной текст (3) + Интервал 0 pt"/>
    <w:basedOn w:val="a0"/>
    <w:rsid w:val="00A655E2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CenturyGothic55pt0pt">
    <w:name w:val="Основной текст (3) + Century Gothic;5;5 pt;Интервал 0 pt"/>
    <w:basedOn w:val="a0"/>
    <w:rsid w:val="00A655E2"/>
    <w:rPr>
      <w:rFonts w:ascii="Century Gothic" w:eastAsia="Century Gothic" w:hAnsi="Century Gothic" w:cs="Century Gothic"/>
      <w:color w:val="000000"/>
      <w:spacing w:val="7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75pt0pt">
    <w:name w:val="Основной текст + Times New Roman;7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0pt">
    <w:name w:val="Основной текст + Times New Roman;Интервал 0 pt"/>
    <w:basedOn w:val="a3"/>
    <w:rsid w:val="00A655E2"/>
    <w:rPr>
      <w:rFonts w:ascii="Times New Roman" w:eastAsia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5pt0pt">
    <w:name w:val="Основной текст + Times New Roman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TimesNewRoman65pt0pt">
    <w:name w:val="Основной текст + Times New Roman;6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Georgia5pt0pt">
    <w:name w:val="Основной текст + Georgia;5 pt;Интервал 0 pt"/>
    <w:basedOn w:val="a3"/>
    <w:rsid w:val="00A655E2"/>
    <w:rPr>
      <w:rFonts w:ascii="Georgia" w:eastAsia="Georgia" w:hAnsi="Georgia" w:cs="Georgia"/>
      <w:color w:val="000000"/>
      <w:spacing w:val="4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TimesNewRoman6pt0pt">
    <w:name w:val="Основной текст + Times New Roman;6 pt;Интервал 0 pt"/>
    <w:basedOn w:val="a3"/>
    <w:rsid w:val="00A655E2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imesNewRoman2pt">
    <w:name w:val="Основной текст + Times New Roman;Интервал 2 pt"/>
    <w:basedOn w:val="a3"/>
    <w:rsid w:val="00A655E2"/>
    <w:rPr>
      <w:rFonts w:ascii="Times New Roman" w:eastAsia="Times New Roman" w:hAnsi="Times New Roman" w:cs="Times New Roman"/>
      <w:color w:val="000000"/>
      <w:spacing w:val="4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75pt0pt0">
    <w:name w:val="Основной текст + Times New Roman;7;5 pt;Курсив;Малые прописные;Интервал 0 pt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55pt0pt">
    <w:name w:val="Основной текст + Times New Roman;5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55pt0pt0">
    <w:name w:val="Основной текст + Times New Roman;5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7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TimesNewRoman8pt0pt">
    <w:name w:val="Основной текст + Times New Roman;8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75pt0pt1">
    <w:name w:val="Основной текст + Times New Roman;7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Georgia6pt0pt">
    <w:name w:val="Основной текст + Georgia;6 pt;Интервал 0 pt"/>
    <w:basedOn w:val="a3"/>
    <w:rsid w:val="00A655E2"/>
    <w:rPr>
      <w:rFonts w:ascii="Georgia" w:eastAsia="Georgia" w:hAnsi="Georgia" w:cs="Georgia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MTDisplayEquation">
    <w:name w:val="MTDisplayEquation"/>
    <w:basedOn w:val="a"/>
    <w:next w:val="a"/>
    <w:link w:val="MTDisplayEquation0"/>
    <w:rsid w:val="00A655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MTDisplayEquation0">
    <w:name w:val="MTDisplayEquation Знак"/>
    <w:basedOn w:val="a0"/>
    <w:link w:val="MTDisplayEquation"/>
    <w:rsid w:val="00A655E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unhideWhenUsed/>
    <w:rsid w:val="00A655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A655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655E2"/>
    <w:rPr>
      <w:color w:val="808080"/>
    </w:rPr>
  </w:style>
  <w:style w:type="paragraph" w:styleId="a7">
    <w:name w:val="List Paragraph"/>
    <w:basedOn w:val="a"/>
    <w:uiPriority w:val="34"/>
    <w:qFormat/>
    <w:rsid w:val="00A655E2"/>
    <w:pPr>
      <w:ind w:left="720"/>
      <w:contextualSpacing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A655E2"/>
    <w:rPr>
      <w:rFonts w:ascii="Times New Roman" w:hAnsi="Times New Roman" w:cs="Times New Roman"/>
      <w:sz w:val="22"/>
      <w:szCs w:val="22"/>
    </w:rPr>
  </w:style>
  <w:style w:type="paragraph" w:styleId="a8">
    <w:name w:val="Subtitle"/>
    <w:basedOn w:val="a"/>
    <w:next w:val="a"/>
    <w:link w:val="a9"/>
    <w:qFormat/>
    <w:rsid w:val="00A655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655E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A655E2"/>
    <w:rPr>
      <w:rFonts w:ascii="Sylfaen" w:eastAsia="Sylfaen" w:hAnsi="Sylfaen" w:cs="Sylfaen"/>
      <w:spacing w:val="6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655E2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pacing w:val="6"/>
      <w:sz w:val="15"/>
      <w:szCs w:val="15"/>
    </w:rPr>
  </w:style>
  <w:style w:type="character" w:customStyle="1" w:styleId="2">
    <w:name w:val="Основной текст (2)_"/>
    <w:basedOn w:val="a0"/>
    <w:link w:val="20"/>
    <w:rsid w:val="00A655E2"/>
    <w:rPr>
      <w:rFonts w:ascii="Trebuchet MS" w:eastAsia="Trebuchet MS" w:hAnsi="Trebuchet MS" w:cs="Trebuchet MS"/>
      <w:spacing w:val="-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5E2"/>
    <w:pPr>
      <w:widowControl w:val="0"/>
      <w:shd w:val="clear" w:color="auto" w:fill="FFFFFF"/>
      <w:spacing w:after="0" w:line="298" w:lineRule="exact"/>
      <w:jc w:val="center"/>
    </w:pPr>
    <w:rPr>
      <w:rFonts w:ascii="Trebuchet MS" w:eastAsia="Trebuchet MS" w:hAnsi="Trebuchet MS" w:cs="Trebuchet MS"/>
      <w:spacing w:val="-3"/>
      <w:sz w:val="15"/>
      <w:szCs w:val="15"/>
    </w:rPr>
  </w:style>
  <w:style w:type="character" w:customStyle="1" w:styleId="aa">
    <w:name w:val="Верхний колонтитул Знак"/>
    <w:basedOn w:val="a0"/>
    <w:link w:val="ab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55E2"/>
  </w:style>
  <w:style w:type="character" w:customStyle="1" w:styleId="ac">
    <w:name w:val="Нижний колонтитул Знак"/>
    <w:basedOn w:val="a0"/>
    <w:link w:val="ad"/>
    <w:uiPriority w:val="99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A655E2"/>
  </w:style>
  <w:style w:type="paragraph" w:styleId="21">
    <w:name w:val="List 2"/>
    <w:basedOn w:val="a"/>
    <w:rsid w:val="00A655E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55E2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655E2"/>
    <w:pPr>
      <w:widowControl w:val="0"/>
      <w:autoSpaceDE w:val="0"/>
      <w:autoSpaceDN w:val="0"/>
      <w:adjustRightInd w:val="0"/>
      <w:spacing w:after="0" w:line="259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55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655E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A655E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655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A655E2"/>
    <w:rPr>
      <w:color w:val="0857A6"/>
      <w:u w:val="single"/>
    </w:rPr>
  </w:style>
  <w:style w:type="character" w:customStyle="1" w:styleId="oth2">
    <w:name w:val="oth2"/>
    <w:basedOn w:val="a0"/>
    <w:rsid w:val="00A655E2"/>
  </w:style>
  <w:style w:type="character" w:customStyle="1" w:styleId="2pt">
    <w:name w:val="Основной текст + Интервал 2 pt"/>
    <w:basedOn w:val="a3"/>
    <w:rsid w:val="00A655E2"/>
    <w:rPr>
      <w:rFonts w:ascii="Sylfaen" w:eastAsia="Sylfaen" w:hAnsi="Sylfaen" w:cs="Sylfaen"/>
      <w:color w:val="000000"/>
      <w:spacing w:val="4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0">
    <w:name w:val="Основной текст + Курсив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A655E2"/>
    <w:pPr>
      <w:widowControl w:val="0"/>
      <w:shd w:val="clear" w:color="auto" w:fill="FFFFFF"/>
      <w:spacing w:after="0" w:line="211" w:lineRule="exact"/>
      <w:ind w:hanging="1640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character" w:customStyle="1" w:styleId="0pt1">
    <w:name w:val="Основной текст + Полужирный;Интервал 0 pt"/>
    <w:basedOn w:val="a3"/>
    <w:rsid w:val="00A65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"/>
    <w:basedOn w:val="a3"/>
    <w:rsid w:val="00A655E2"/>
    <w:rPr>
      <w:rFonts w:ascii="Times New Roman" w:eastAsia="Times New Roman" w:hAnsi="Times New Roman" w:cs="Times New Roman"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1">
    <w:name w:val="Основной текст + Малые прописные"/>
    <w:basedOn w:val="a3"/>
    <w:rsid w:val="00A655E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39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af2">
    <w:name w:val="Основной текст + Курсив;Малые прописные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65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3">
    <w:name w:val="Table Grid"/>
    <w:basedOn w:val="a1"/>
    <w:uiPriority w:val="59"/>
    <w:rsid w:val="009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yperlink" Target="http://www.edu.ru/modules.php?page_id=6&amp;name=Web_Links&amp;op=modload&amp;l_op=visit&amp;lid=84226" TargetMode="External"/><Relationship Id="rId55" Type="http://schemas.openxmlformats.org/officeDocument/2006/relationships/hyperlink" Target="http://www.edu.ru/modules.php?page_id=6&amp;name=Web_Links&amp;op=modload&amp;l_op=visit&amp;lid=86889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hyperlink" Target="http://www.edu.ru/modules.php?page_id=6&amp;name=Web_Links&amp;op=modload&amp;l_op=visit&amp;lid=5520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yperlink" Target="http://www.edu.ru/modules.php?page_id=6&amp;name=Web_Links&amp;op=modload&amp;l_op=visit&amp;lid=50672" TargetMode="External"/><Relationship Id="rId58" Type="http://schemas.openxmlformats.org/officeDocument/2006/relationships/hyperlink" Target="http://www.kodges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://www.shat.ru/" TargetMode="External"/><Relationship Id="rId57" Type="http://schemas.openxmlformats.org/officeDocument/2006/relationships/hyperlink" Target="http://www.edu.ru/modules.php?page_id=6&amp;name=Web_Links&amp;op=modload&amp;l_op=visit&amp;lid=84951" TargetMode="External"/><Relationship Id="rId61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yperlink" Target="http://www.edu.ru/modules.php?page_id=6&amp;name=Web_Links&amp;op=modload&amp;l_op=visit&amp;lid=563" TargetMode="External"/><Relationship Id="rId60" Type="http://schemas.openxmlformats.org/officeDocument/2006/relationships/hyperlink" Target="http://electrolibr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hyperlink" Target="http://www.edu.ru/modules.php?page_id=6&amp;name=Web_Links&amp;op=modload&amp;l_op=visit&amp;lid=68772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2.png"/><Relationship Id="rId51" Type="http://schemas.openxmlformats.org/officeDocument/2006/relationships/hyperlink" Target="http://www.edu.ru/modules.php?page_id=6&amp;name=Web_Links&amp;op=modload&amp;l_op=visit&amp;lid=7403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hyperlink" Target="http://www.kod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64</Pages>
  <Words>17710</Words>
  <Characters>100952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1</cp:lastModifiedBy>
  <cp:revision>10</cp:revision>
  <dcterms:created xsi:type="dcterms:W3CDTF">2017-11-02T17:55:00Z</dcterms:created>
  <dcterms:modified xsi:type="dcterms:W3CDTF">2019-04-03T07:19:00Z</dcterms:modified>
</cp:coreProperties>
</file>